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B80134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60B7">
              <w:rPr>
                <w:rFonts w:ascii="Times New Roman" w:hAnsi="Times New Roman" w:cs="Times New Roman"/>
              </w:rPr>
              <w:t>7</w:t>
            </w:r>
            <w:r w:rsidR="00AF469D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11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DE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DE60B7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B80134">
              <w:rPr>
                <w:rFonts w:ascii="Times New Roman" w:hAnsi="Times New Roman" w:cs="Times New Roman"/>
              </w:rPr>
              <w:t>,</w:t>
            </w:r>
            <w:r w:rsidR="00DE60B7">
              <w:rPr>
                <w:rFonts w:ascii="Times New Roman" w:hAnsi="Times New Roman" w:cs="Times New Roman"/>
              </w:rPr>
              <w:t xml:space="preserve"> Остужева,</w:t>
            </w:r>
            <w:r w:rsidR="00B80134">
              <w:rPr>
                <w:rFonts w:ascii="Times New Roman" w:hAnsi="Times New Roman" w:cs="Times New Roman"/>
              </w:rPr>
              <w:t xml:space="preserve"> </w:t>
            </w:r>
            <w:r w:rsidR="00DE60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B80134" w:rsidRDefault="00DE60B7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Мондео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9330F8">
              <w:rPr>
                <w:rFonts w:ascii="Times New Roman" w:hAnsi="Times New Roman" w:cs="Times New Roman"/>
              </w:rPr>
              <w:t xml:space="preserve"> </w:t>
            </w:r>
            <w:r w:rsidR="00DE60B7">
              <w:rPr>
                <w:rFonts w:ascii="Times New Roman" w:hAnsi="Times New Roman" w:cs="Times New Roman"/>
              </w:rPr>
              <w:t>В711УТ 82</w:t>
            </w:r>
          </w:p>
          <w:p w:rsidR="00BC4031" w:rsidRDefault="00DE60B7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E60B7">
              <w:rPr>
                <w:rFonts w:ascii="Times New Roman" w:hAnsi="Times New Roman" w:cs="Times New Roman"/>
              </w:rPr>
              <w:t>11</w:t>
            </w:r>
            <w:r w:rsidR="00E41C0B">
              <w:rPr>
                <w:rFonts w:ascii="Times New Roman" w:hAnsi="Times New Roman" w:cs="Times New Roman"/>
              </w:rPr>
              <w:t>.1</w:t>
            </w:r>
            <w:r w:rsidR="00B80134">
              <w:rPr>
                <w:rFonts w:ascii="Times New Roman" w:hAnsi="Times New Roman" w:cs="Times New Roman"/>
              </w:rPr>
              <w:t>2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DE60B7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2UEbD2lu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DE60B7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250" cy="1785938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4xRW0gkVi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68" cy="178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57" w:rsidRDefault="00690557" w:rsidP="00013D4A">
      <w:pPr>
        <w:spacing w:after="0" w:line="240" w:lineRule="auto"/>
      </w:pPr>
      <w:r>
        <w:separator/>
      </w:r>
    </w:p>
  </w:endnote>
  <w:endnote w:type="continuationSeparator" w:id="0">
    <w:p w:rsidR="00690557" w:rsidRDefault="00690557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57" w:rsidRDefault="00690557" w:rsidP="00013D4A">
      <w:pPr>
        <w:spacing w:after="0" w:line="240" w:lineRule="auto"/>
      </w:pPr>
      <w:r>
        <w:separator/>
      </w:r>
    </w:p>
  </w:footnote>
  <w:footnote w:type="continuationSeparator" w:id="0">
    <w:p w:rsidR="00690557" w:rsidRDefault="00690557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37EB1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10B1"/>
    <w:rsid w:val="000B58AA"/>
    <w:rsid w:val="000C429C"/>
    <w:rsid w:val="000D2E89"/>
    <w:rsid w:val="000D5BAC"/>
    <w:rsid w:val="000E1135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0B48"/>
    <w:rsid w:val="002D333A"/>
    <w:rsid w:val="002E2584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31B4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5799E"/>
    <w:rsid w:val="00675E1E"/>
    <w:rsid w:val="0067677F"/>
    <w:rsid w:val="00683E3D"/>
    <w:rsid w:val="00685FB0"/>
    <w:rsid w:val="00690557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7F5E27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330F8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0134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E60B7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72AC0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C1636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19ED-BFE7-49B9-9048-FBC7201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72</cp:revision>
  <cp:lastPrinted>2024-08-12T09:33:00Z</cp:lastPrinted>
  <dcterms:created xsi:type="dcterms:W3CDTF">2023-10-11T11:25:00Z</dcterms:created>
  <dcterms:modified xsi:type="dcterms:W3CDTF">2024-11-27T10:22:00Z</dcterms:modified>
</cp:coreProperties>
</file>