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6" w:rsidRPr="00CE6CC3" w:rsidRDefault="00E27746" w:rsidP="00E27746">
      <w:pPr>
        <w:jc w:val="center"/>
        <w:rPr>
          <w:b/>
        </w:rPr>
      </w:pPr>
    </w:p>
    <w:p w:rsidR="00E27746" w:rsidRPr="00B54F23" w:rsidRDefault="00205857" w:rsidP="00E27746">
      <w:pPr>
        <w:spacing w:line="240" w:lineRule="auto"/>
        <w:jc w:val="center"/>
        <w:rPr>
          <w:b/>
        </w:rPr>
      </w:pPr>
      <w:r>
        <w:rPr>
          <w:b/>
        </w:rPr>
        <w:t>Г</w:t>
      </w:r>
      <w:r w:rsidRPr="00B54F23">
        <w:rPr>
          <w:b/>
        </w:rPr>
        <w:t>рафик</w:t>
      </w:r>
    </w:p>
    <w:p w:rsidR="00E27746" w:rsidRPr="00B54F23" w:rsidRDefault="00E27746" w:rsidP="00E27746">
      <w:pPr>
        <w:spacing w:line="240" w:lineRule="auto"/>
        <w:jc w:val="center"/>
        <w:rPr>
          <w:b/>
        </w:rPr>
      </w:pPr>
      <w:r w:rsidRPr="00B54F23">
        <w:rPr>
          <w:b/>
        </w:rPr>
        <w:t>при</w:t>
      </w:r>
      <w:r w:rsidR="00632AF3">
        <w:rPr>
          <w:b/>
        </w:rPr>
        <w:t>ё</w:t>
      </w:r>
      <w:r w:rsidRPr="00B54F23">
        <w:rPr>
          <w:b/>
        </w:rPr>
        <w:t xml:space="preserve">ма граждан руководителем управы района, </w:t>
      </w:r>
    </w:p>
    <w:p w:rsidR="00E27746" w:rsidRPr="00B54F23" w:rsidRDefault="00E27746" w:rsidP="00E27746">
      <w:pPr>
        <w:spacing w:line="240" w:lineRule="auto"/>
        <w:jc w:val="center"/>
        <w:rPr>
          <w:b/>
        </w:rPr>
      </w:pPr>
      <w:r w:rsidRPr="00B54F23">
        <w:rPr>
          <w:b/>
        </w:rPr>
        <w:t xml:space="preserve">заместителями руководителя управы района, руководителем аппарата управы Коминтерновского района городского округа город Воронеж </w:t>
      </w:r>
    </w:p>
    <w:p w:rsidR="00984B26" w:rsidRDefault="00E27746" w:rsidP="00E27746">
      <w:pPr>
        <w:spacing w:line="240" w:lineRule="auto"/>
        <w:jc w:val="center"/>
        <w:rPr>
          <w:b/>
        </w:rPr>
      </w:pPr>
      <w:r>
        <w:rPr>
          <w:b/>
        </w:rPr>
        <w:t xml:space="preserve">на </w:t>
      </w:r>
      <w:r w:rsidR="004805E9">
        <w:rPr>
          <w:b/>
          <w:sz w:val="32"/>
          <w:szCs w:val="32"/>
          <w:u w:val="single"/>
        </w:rPr>
        <w:t>втор</w:t>
      </w:r>
      <w:r w:rsidR="00CD1560">
        <w:rPr>
          <w:b/>
          <w:sz w:val="32"/>
          <w:szCs w:val="32"/>
          <w:u w:val="single"/>
        </w:rPr>
        <w:t>ое</w:t>
      </w:r>
      <w:r w:rsidR="00C4669C" w:rsidRPr="00C4669C">
        <w:rPr>
          <w:b/>
          <w:sz w:val="32"/>
          <w:szCs w:val="32"/>
          <w:u w:val="single"/>
        </w:rPr>
        <w:t xml:space="preserve"> полугодие</w:t>
      </w:r>
      <w:r w:rsidR="00C4669C" w:rsidRPr="00B54F23">
        <w:rPr>
          <w:b/>
        </w:rPr>
        <w:t xml:space="preserve"> </w:t>
      </w:r>
      <w:r w:rsidRPr="00B54F23">
        <w:rPr>
          <w:b/>
        </w:rPr>
        <w:t>20</w:t>
      </w:r>
      <w:r w:rsidR="00CD1560">
        <w:rPr>
          <w:b/>
        </w:rPr>
        <w:t>2</w:t>
      </w:r>
      <w:r w:rsidR="0009674C">
        <w:rPr>
          <w:b/>
        </w:rPr>
        <w:t>5</w:t>
      </w:r>
      <w:r w:rsidRPr="00B54F23">
        <w:rPr>
          <w:b/>
        </w:rPr>
        <w:t xml:space="preserve"> года</w:t>
      </w:r>
      <w:r w:rsidR="00984B26">
        <w:rPr>
          <w:b/>
        </w:rPr>
        <w:t xml:space="preserve"> </w:t>
      </w:r>
    </w:p>
    <w:p w:rsidR="00984B26" w:rsidRDefault="00984B26" w:rsidP="00E27746">
      <w:pPr>
        <w:spacing w:line="240" w:lineRule="auto"/>
        <w:jc w:val="center"/>
        <w:rPr>
          <w:b/>
        </w:rPr>
      </w:pPr>
    </w:p>
    <w:p w:rsidR="00E27746" w:rsidRPr="00B54F23" w:rsidRDefault="00984B26" w:rsidP="00E27746">
      <w:pPr>
        <w:spacing w:line="240" w:lineRule="auto"/>
        <w:jc w:val="center"/>
        <w:rPr>
          <w:b/>
        </w:rPr>
      </w:pPr>
      <w:r>
        <w:rPr>
          <w:b/>
        </w:rPr>
        <w:t>Запись по телефону: 206-52-83</w:t>
      </w:r>
    </w:p>
    <w:p w:rsidR="00E27746" w:rsidRDefault="00E27746" w:rsidP="00E27746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18"/>
        <w:gridCol w:w="1559"/>
        <w:gridCol w:w="1136"/>
        <w:gridCol w:w="1701"/>
        <w:gridCol w:w="2193"/>
      </w:tblGrid>
      <w:tr w:rsidR="00C4669C" w:rsidRPr="00183767" w:rsidTr="00C4669C">
        <w:tc>
          <w:tcPr>
            <w:tcW w:w="3118" w:type="dxa"/>
          </w:tcPr>
          <w:p w:rsidR="00C4669C" w:rsidRPr="00183767" w:rsidRDefault="00C4669C" w:rsidP="00733D6B">
            <w:pPr>
              <w:jc w:val="center"/>
              <w:rPr>
                <w:sz w:val="24"/>
                <w:szCs w:val="24"/>
              </w:rPr>
            </w:pPr>
            <w:r w:rsidRPr="00183767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C4669C" w:rsidRPr="00183767" w:rsidRDefault="00C4669C" w:rsidP="00733D6B">
            <w:pPr>
              <w:jc w:val="center"/>
              <w:rPr>
                <w:sz w:val="24"/>
                <w:szCs w:val="24"/>
              </w:rPr>
            </w:pPr>
            <w:r w:rsidRPr="00183767">
              <w:rPr>
                <w:sz w:val="24"/>
                <w:szCs w:val="24"/>
              </w:rPr>
              <w:t>Дни приема</w:t>
            </w:r>
          </w:p>
        </w:tc>
        <w:tc>
          <w:tcPr>
            <w:tcW w:w="1136" w:type="dxa"/>
          </w:tcPr>
          <w:p w:rsidR="00C4669C" w:rsidRPr="00183767" w:rsidRDefault="00C4669C" w:rsidP="00733D6B">
            <w:pPr>
              <w:jc w:val="center"/>
              <w:rPr>
                <w:sz w:val="24"/>
                <w:szCs w:val="24"/>
              </w:rPr>
            </w:pPr>
            <w:r w:rsidRPr="00183767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701" w:type="dxa"/>
          </w:tcPr>
          <w:p w:rsidR="00C4669C" w:rsidRPr="00183767" w:rsidRDefault="00C4669C" w:rsidP="00733D6B">
            <w:pPr>
              <w:jc w:val="center"/>
              <w:rPr>
                <w:sz w:val="24"/>
                <w:szCs w:val="24"/>
              </w:rPr>
            </w:pPr>
            <w:r w:rsidRPr="00183767">
              <w:rPr>
                <w:sz w:val="24"/>
                <w:szCs w:val="24"/>
              </w:rPr>
              <w:t>Место приема</w:t>
            </w:r>
          </w:p>
        </w:tc>
        <w:tc>
          <w:tcPr>
            <w:tcW w:w="2193" w:type="dxa"/>
          </w:tcPr>
          <w:p w:rsidR="00C4669C" w:rsidRPr="00183767" w:rsidRDefault="00C4669C" w:rsidP="00733D6B">
            <w:pPr>
              <w:jc w:val="center"/>
              <w:rPr>
                <w:sz w:val="24"/>
                <w:szCs w:val="24"/>
              </w:rPr>
            </w:pPr>
          </w:p>
        </w:tc>
      </w:tr>
      <w:tr w:rsidR="00C4669C" w:rsidRPr="00B6795F" w:rsidTr="00C4669C">
        <w:tc>
          <w:tcPr>
            <w:tcW w:w="3118" w:type="dxa"/>
          </w:tcPr>
          <w:p w:rsidR="00A34800" w:rsidRDefault="00C4669C" w:rsidP="00A3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C4669C" w:rsidRPr="00B6795F" w:rsidRDefault="00C4669C" w:rsidP="00A3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управы района</w:t>
            </w:r>
          </w:p>
        </w:tc>
        <w:tc>
          <w:tcPr>
            <w:tcW w:w="1559" w:type="dxa"/>
          </w:tcPr>
          <w:p w:rsidR="00C4669C" w:rsidRDefault="005608AF" w:rsidP="0073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  <w:r w:rsidR="00C4669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третий</w:t>
            </w:r>
          </w:p>
          <w:p w:rsidR="00C4669C" w:rsidRDefault="00FD6FFB" w:rsidP="0073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C4669C" w:rsidRPr="00B6795F" w:rsidRDefault="00C4669C" w:rsidP="0073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136" w:type="dxa"/>
          </w:tcPr>
          <w:p w:rsidR="00C4669C" w:rsidRDefault="00C4669C" w:rsidP="0073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0967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="000967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C4669C" w:rsidRPr="00B6795F" w:rsidRDefault="00C4669C" w:rsidP="0073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18:00</w:t>
            </w:r>
          </w:p>
        </w:tc>
        <w:tc>
          <w:tcPr>
            <w:tcW w:w="1701" w:type="dxa"/>
          </w:tcPr>
          <w:p w:rsidR="00C4669C" w:rsidRDefault="00C4669C" w:rsidP="0073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проспект, 19а</w:t>
            </w:r>
          </w:p>
          <w:p w:rsidR="00C4669C" w:rsidRPr="00B6795F" w:rsidRDefault="00C4669C" w:rsidP="0073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заседаний</w:t>
            </w:r>
            <w:r w:rsidR="00D4668C">
              <w:rPr>
                <w:sz w:val="24"/>
                <w:szCs w:val="24"/>
              </w:rPr>
              <w:t xml:space="preserve"> или кабинет №102</w:t>
            </w:r>
          </w:p>
        </w:tc>
        <w:tc>
          <w:tcPr>
            <w:tcW w:w="2193" w:type="dxa"/>
          </w:tcPr>
          <w:p w:rsidR="00A34800" w:rsidRDefault="00CD1560" w:rsidP="00CD1560">
            <w:pPr>
              <w:jc w:val="center"/>
              <w:rPr>
                <w:sz w:val="20"/>
                <w:szCs w:val="20"/>
              </w:rPr>
            </w:pPr>
            <w:r w:rsidRPr="00CD1560">
              <w:rPr>
                <w:sz w:val="20"/>
                <w:szCs w:val="20"/>
              </w:rPr>
              <w:t>График утвержден распоряжением администрации городского округа</w:t>
            </w:r>
          </w:p>
          <w:p w:rsidR="00CD1560" w:rsidRPr="00CD1560" w:rsidRDefault="00CD1560" w:rsidP="00CD1560">
            <w:pPr>
              <w:jc w:val="center"/>
              <w:rPr>
                <w:sz w:val="20"/>
                <w:szCs w:val="20"/>
              </w:rPr>
            </w:pPr>
            <w:r w:rsidRPr="00CD1560">
              <w:rPr>
                <w:sz w:val="20"/>
                <w:szCs w:val="20"/>
              </w:rPr>
              <w:t xml:space="preserve"> г. Воронеж </w:t>
            </w:r>
          </w:p>
          <w:p w:rsidR="00C4669C" w:rsidRDefault="00CD1560" w:rsidP="00D4668C">
            <w:pPr>
              <w:jc w:val="center"/>
              <w:rPr>
                <w:sz w:val="20"/>
                <w:szCs w:val="20"/>
              </w:rPr>
            </w:pPr>
            <w:r w:rsidRPr="00CD1560">
              <w:rPr>
                <w:sz w:val="20"/>
                <w:szCs w:val="20"/>
              </w:rPr>
              <w:t xml:space="preserve">от </w:t>
            </w:r>
            <w:r w:rsidR="00FD6FFB">
              <w:rPr>
                <w:sz w:val="20"/>
                <w:szCs w:val="20"/>
              </w:rPr>
              <w:t>0</w:t>
            </w:r>
            <w:r w:rsidR="004805E9">
              <w:rPr>
                <w:sz w:val="20"/>
                <w:szCs w:val="20"/>
              </w:rPr>
              <w:t>6</w:t>
            </w:r>
            <w:r w:rsidRPr="007018A1">
              <w:rPr>
                <w:sz w:val="20"/>
                <w:szCs w:val="20"/>
              </w:rPr>
              <w:t>.</w:t>
            </w:r>
            <w:r w:rsidR="004805E9">
              <w:rPr>
                <w:sz w:val="20"/>
                <w:szCs w:val="20"/>
              </w:rPr>
              <w:t>06</w:t>
            </w:r>
            <w:r w:rsidRPr="007018A1">
              <w:rPr>
                <w:sz w:val="20"/>
                <w:szCs w:val="20"/>
              </w:rPr>
              <w:t>.202</w:t>
            </w:r>
            <w:r w:rsidR="004805E9">
              <w:rPr>
                <w:sz w:val="20"/>
                <w:szCs w:val="20"/>
              </w:rPr>
              <w:t>5</w:t>
            </w:r>
            <w:r w:rsidRPr="007018A1">
              <w:rPr>
                <w:sz w:val="20"/>
                <w:szCs w:val="20"/>
              </w:rPr>
              <w:t xml:space="preserve"> № </w:t>
            </w:r>
            <w:r w:rsidR="004805E9">
              <w:rPr>
                <w:sz w:val="20"/>
                <w:szCs w:val="20"/>
              </w:rPr>
              <w:t>414</w:t>
            </w:r>
            <w:r w:rsidRPr="007018A1">
              <w:rPr>
                <w:sz w:val="20"/>
                <w:szCs w:val="20"/>
              </w:rPr>
              <w:t>-р</w:t>
            </w:r>
          </w:p>
          <w:p w:rsidR="00A34800" w:rsidRPr="00A34800" w:rsidRDefault="00A34800" w:rsidP="00D4668C">
            <w:pPr>
              <w:jc w:val="center"/>
              <w:rPr>
                <w:sz w:val="10"/>
                <w:szCs w:val="10"/>
              </w:rPr>
            </w:pPr>
          </w:p>
        </w:tc>
      </w:tr>
      <w:tr w:rsidR="00C4669C" w:rsidRPr="00B6795F" w:rsidTr="00C4669C">
        <w:tc>
          <w:tcPr>
            <w:tcW w:w="3118" w:type="dxa"/>
          </w:tcPr>
          <w:p w:rsidR="00C4669C" w:rsidRDefault="00C4669C" w:rsidP="00A3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 управы района</w:t>
            </w:r>
          </w:p>
        </w:tc>
        <w:tc>
          <w:tcPr>
            <w:tcW w:w="1559" w:type="dxa"/>
          </w:tcPr>
          <w:p w:rsidR="005608AF" w:rsidRDefault="005608AF" w:rsidP="0056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и третий</w:t>
            </w:r>
          </w:p>
          <w:p w:rsidR="00C4669C" w:rsidRDefault="00C4669C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C4669C" w:rsidRDefault="005608AF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136" w:type="dxa"/>
          </w:tcPr>
          <w:p w:rsidR="00C4669C" w:rsidRDefault="00C4669C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15:00</w:t>
            </w:r>
          </w:p>
          <w:p w:rsidR="00C4669C" w:rsidRDefault="00C4669C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18:00</w:t>
            </w:r>
          </w:p>
        </w:tc>
        <w:tc>
          <w:tcPr>
            <w:tcW w:w="1701" w:type="dxa"/>
          </w:tcPr>
          <w:p w:rsidR="00D4668C" w:rsidRDefault="00D4668C" w:rsidP="00D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проспект, 19а</w:t>
            </w:r>
          </w:p>
          <w:p w:rsidR="00C4669C" w:rsidRDefault="00D4668C" w:rsidP="00D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заседаний или кабинет №102</w:t>
            </w:r>
          </w:p>
        </w:tc>
        <w:tc>
          <w:tcPr>
            <w:tcW w:w="2193" w:type="dxa"/>
          </w:tcPr>
          <w:p w:rsidR="00C4669C" w:rsidRDefault="00C4669C" w:rsidP="003B67BE">
            <w:pPr>
              <w:jc w:val="center"/>
              <w:rPr>
                <w:sz w:val="20"/>
                <w:szCs w:val="20"/>
              </w:rPr>
            </w:pPr>
            <w:r w:rsidRPr="00C4669C">
              <w:rPr>
                <w:sz w:val="20"/>
                <w:szCs w:val="20"/>
              </w:rPr>
              <w:t>График утвержден</w:t>
            </w:r>
            <w:r>
              <w:rPr>
                <w:sz w:val="20"/>
                <w:szCs w:val="20"/>
              </w:rPr>
              <w:t xml:space="preserve"> приказом управы Коминтерновского района городского округа г. Воронеж </w:t>
            </w:r>
          </w:p>
          <w:p w:rsidR="00C4669C" w:rsidRDefault="00C4669C" w:rsidP="00D46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805E9">
              <w:rPr>
                <w:sz w:val="20"/>
                <w:szCs w:val="20"/>
              </w:rPr>
              <w:t>11</w:t>
            </w:r>
            <w:r w:rsidR="00632AF3">
              <w:rPr>
                <w:sz w:val="20"/>
                <w:szCs w:val="20"/>
              </w:rPr>
              <w:t>.</w:t>
            </w:r>
            <w:r w:rsidR="004805E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.20</w:t>
            </w:r>
            <w:r w:rsidR="00D4668C">
              <w:rPr>
                <w:sz w:val="20"/>
                <w:szCs w:val="20"/>
              </w:rPr>
              <w:t>2</w:t>
            </w:r>
            <w:r w:rsidR="004805E9">
              <w:rPr>
                <w:sz w:val="20"/>
                <w:szCs w:val="20"/>
              </w:rPr>
              <w:t>5</w:t>
            </w:r>
            <w:r w:rsidR="009A1F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4805E9">
              <w:rPr>
                <w:sz w:val="20"/>
                <w:szCs w:val="20"/>
              </w:rPr>
              <w:t>40</w:t>
            </w:r>
          </w:p>
          <w:p w:rsidR="00A34800" w:rsidRPr="00A34800" w:rsidRDefault="00A34800" w:rsidP="00D4668C">
            <w:pPr>
              <w:jc w:val="center"/>
              <w:rPr>
                <w:sz w:val="10"/>
                <w:szCs w:val="10"/>
              </w:rPr>
            </w:pPr>
          </w:p>
        </w:tc>
      </w:tr>
      <w:tr w:rsidR="00CD1560" w:rsidRPr="00B6795F" w:rsidTr="00C4669C">
        <w:tc>
          <w:tcPr>
            <w:tcW w:w="3118" w:type="dxa"/>
          </w:tcPr>
          <w:p w:rsidR="00CD1560" w:rsidRPr="00B6795F" w:rsidRDefault="00CD1560" w:rsidP="00A34800">
            <w:pPr>
              <w:pStyle w:val="a4"/>
              <w:jc w:val="center"/>
              <w:rPr>
                <w:sz w:val="24"/>
                <w:szCs w:val="24"/>
              </w:rPr>
            </w:pPr>
            <w:r w:rsidRPr="00670EBA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р</w:t>
            </w:r>
            <w:r w:rsidRPr="00670EBA">
              <w:rPr>
                <w:sz w:val="24"/>
                <w:szCs w:val="24"/>
              </w:rPr>
              <w:t>уководителя управы района по жилищно-коммунальному хозяйству и благоустройству</w:t>
            </w:r>
          </w:p>
        </w:tc>
        <w:tc>
          <w:tcPr>
            <w:tcW w:w="1559" w:type="dxa"/>
          </w:tcPr>
          <w:p w:rsidR="005608AF" w:rsidRDefault="005608AF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и четвёртая</w:t>
            </w:r>
          </w:p>
          <w:p w:rsidR="00CD1560" w:rsidRDefault="00CD1560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CD1560" w:rsidRPr="00B6795F" w:rsidRDefault="00CD1560" w:rsidP="0056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5608AF">
              <w:rPr>
                <w:sz w:val="24"/>
                <w:szCs w:val="24"/>
              </w:rPr>
              <w:t>месячно</w:t>
            </w:r>
          </w:p>
        </w:tc>
        <w:tc>
          <w:tcPr>
            <w:tcW w:w="1136" w:type="dxa"/>
          </w:tcPr>
          <w:p w:rsidR="00CD1560" w:rsidRDefault="00CD1560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15:00</w:t>
            </w:r>
          </w:p>
          <w:p w:rsidR="00CD1560" w:rsidRPr="00B6795F" w:rsidRDefault="00CD1560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18:00</w:t>
            </w:r>
          </w:p>
        </w:tc>
        <w:tc>
          <w:tcPr>
            <w:tcW w:w="1701" w:type="dxa"/>
          </w:tcPr>
          <w:p w:rsidR="00D4668C" w:rsidRDefault="00D4668C" w:rsidP="00D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проспект, 19а</w:t>
            </w:r>
          </w:p>
          <w:p w:rsidR="00CD1560" w:rsidRPr="00B6795F" w:rsidRDefault="00D4668C" w:rsidP="00D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заседаний или кабинет №102</w:t>
            </w:r>
          </w:p>
        </w:tc>
        <w:tc>
          <w:tcPr>
            <w:tcW w:w="2193" w:type="dxa"/>
          </w:tcPr>
          <w:p w:rsidR="0009674C" w:rsidRDefault="0009674C" w:rsidP="0009674C">
            <w:pPr>
              <w:jc w:val="center"/>
              <w:rPr>
                <w:sz w:val="20"/>
                <w:szCs w:val="20"/>
              </w:rPr>
            </w:pPr>
            <w:r w:rsidRPr="00C4669C">
              <w:rPr>
                <w:sz w:val="20"/>
                <w:szCs w:val="20"/>
              </w:rPr>
              <w:t>График утвержден</w:t>
            </w:r>
            <w:r>
              <w:rPr>
                <w:sz w:val="20"/>
                <w:szCs w:val="20"/>
              </w:rPr>
              <w:t xml:space="preserve"> приказом управы Коминтерновского района городского округа г. Воронеж </w:t>
            </w:r>
          </w:p>
          <w:p w:rsidR="00A34800" w:rsidRPr="00E26773" w:rsidRDefault="004805E9" w:rsidP="0048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11.06.2025 № 40</w:t>
            </w:r>
          </w:p>
        </w:tc>
      </w:tr>
      <w:tr w:rsidR="00CD1560" w:rsidRPr="00B6795F" w:rsidTr="00C4669C">
        <w:tc>
          <w:tcPr>
            <w:tcW w:w="3118" w:type="dxa"/>
          </w:tcPr>
          <w:p w:rsidR="00CD1560" w:rsidRPr="00B6795F" w:rsidRDefault="00CD1560" w:rsidP="00A34800">
            <w:pPr>
              <w:pStyle w:val="a4"/>
              <w:jc w:val="center"/>
              <w:rPr>
                <w:sz w:val="24"/>
                <w:szCs w:val="24"/>
              </w:rPr>
            </w:pPr>
            <w:r w:rsidRPr="00670EBA">
              <w:rPr>
                <w:sz w:val="24"/>
                <w:szCs w:val="24"/>
              </w:rPr>
              <w:t>Заместитель руководителя управы района по социально–экономическому развитию</w:t>
            </w:r>
          </w:p>
        </w:tc>
        <w:tc>
          <w:tcPr>
            <w:tcW w:w="1559" w:type="dxa"/>
          </w:tcPr>
          <w:p w:rsidR="005608AF" w:rsidRDefault="005608AF" w:rsidP="0056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 четвёртый</w:t>
            </w:r>
          </w:p>
          <w:p w:rsidR="00CD1560" w:rsidRDefault="00CD1560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CD1560" w:rsidRPr="0063327F" w:rsidRDefault="00CD1560" w:rsidP="0056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5608AF">
              <w:rPr>
                <w:sz w:val="24"/>
                <w:szCs w:val="24"/>
              </w:rPr>
              <w:t>месячн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36" w:type="dxa"/>
          </w:tcPr>
          <w:p w:rsidR="00CD1560" w:rsidRDefault="00CD1560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15:00</w:t>
            </w:r>
          </w:p>
          <w:p w:rsidR="00CD1560" w:rsidRPr="00B6795F" w:rsidRDefault="00CD1560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18:00</w:t>
            </w:r>
          </w:p>
        </w:tc>
        <w:tc>
          <w:tcPr>
            <w:tcW w:w="1701" w:type="dxa"/>
          </w:tcPr>
          <w:p w:rsidR="00D4668C" w:rsidRDefault="00D4668C" w:rsidP="00D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проспект, 19а</w:t>
            </w:r>
          </w:p>
          <w:p w:rsidR="00CD1560" w:rsidRPr="00B6795F" w:rsidRDefault="00D4668C" w:rsidP="00D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заседаний или кабинет №102</w:t>
            </w:r>
          </w:p>
        </w:tc>
        <w:tc>
          <w:tcPr>
            <w:tcW w:w="2193" w:type="dxa"/>
          </w:tcPr>
          <w:p w:rsidR="0009674C" w:rsidRDefault="0009674C" w:rsidP="0009674C">
            <w:pPr>
              <w:jc w:val="center"/>
              <w:rPr>
                <w:sz w:val="20"/>
                <w:szCs w:val="20"/>
              </w:rPr>
            </w:pPr>
            <w:r w:rsidRPr="00C4669C">
              <w:rPr>
                <w:sz w:val="20"/>
                <w:szCs w:val="20"/>
              </w:rPr>
              <w:t>График утвержден</w:t>
            </w:r>
            <w:r>
              <w:rPr>
                <w:sz w:val="20"/>
                <w:szCs w:val="20"/>
              </w:rPr>
              <w:t xml:space="preserve"> приказом управы Коминтерновского района городского округа г. Воронеж </w:t>
            </w:r>
          </w:p>
          <w:p w:rsidR="00A34800" w:rsidRPr="00E26773" w:rsidRDefault="004805E9" w:rsidP="0048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11.06.2025 № 40</w:t>
            </w:r>
          </w:p>
        </w:tc>
      </w:tr>
      <w:tr w:rsidR="00CD1560" w:rsidRPr="00B6795F" w:rsidTr="00C4669C">
        <w:tc>
          <w:tcPr>
            <w:tcW w:w="3118" w:type="dxa"/>
          </w:tcPr>
          <w:p w:rsidR="00CD1560" w:rsidRPr="00670EBA" w:rsidRDefault="00CD1560" w:rsidP="00632AF3">
            <w:pPr>
              <w:pStyle w:val="a4"/>
              <w:jc w:val="center"/>
              <w:rPr>
                <w:sz w:val="24"/>
                <w:szCs w:val="24"/>
              </w:rPr>
            </w:pPr>
            <w:r w:rsidRPr="00670EBA">
              <w:rPr>
                <w:sz w:val="24"/>
                <w:szCs w:val="24"/>
              </w:rPr>
              <w:t xml:space="preserve">Заместитель руководителя управы района </w:t>
            </w:r>
          </w:p>
        </w:tc>
        <w:tc>
          <w:tcPr>
            <w:tcW w:w="1559" w:type="dxa"/>
          </w:tcPr>
          <w:p w:rsidR="005608AF" w:rsidRDefault="005608AF" w:rsidP="0056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и третья</w:t>
            </w:r>
          </w:p>
          <w:p w:rsidR="00CD1560" w:rsidRDefault="005608AF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CD1560" w:rsidRDefault="00CD1560" w:rsidP="0056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5608AF">
              <w:rPr>
                <w:sz w:val="24"/>
                <w:szCs w:val="24"/>
              </w:rPr>
              <w:t>месячн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136" w:type="dxa"/>
          </w:tcPr>
          <w:p w:rsidR="00CD1560" w:rsidRDefault="00CD1560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15:00</w:t>
            </w:r>
          </w:p>
          <w:p w:rsidR="00CD1560" w:rsidRDefault="00CD1560" w:rsidP="003B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18:00</w:t>
            </w:r>
          </w:p>
        </w:tc>
        <w:tc>
          <w:tcPr>
            <w:tcW w:w="1701" w:type="dxa"/>
          </w:tcPr>
          <w:p w:rsidR="00D4668C" w:rsidRDefault="00D4668C" w:rsidP="00D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проспект, 19а</w:t>
            </w:r>
          </w:p>
          <w:p w:rsidR="00CD1560" w:rsidRDefault="00D4668C" w:rsidP="00D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заседаний или кабинет №102</w:t>
            </w:r>
          </w:p>
        </w:tc>
        <w:tc>
          <w:tcPr>
            <w:tcW w:w="2193" w:type="dxa"/>
          </w:tcPr>
          <w:p w:rsidR="0009674C" w:rsidRDefault="0009674C" w:rsidP="0009674C">
            <w:pPr>
              <w:jc w:val="center"/>
              <w:rPr>
                <w:sz w:val="20"/>
                <w:szCs w:val="20"/>
              </w:rPr>
            </w:pPr>
            <w:r w:rsidRPr="00C4669C">
              <w:rPr>
                <w:sz w:val="20"/>
                <w:szCs w:val="20"/>
              </w:rPr>
              <w:t>График утвержден</w:t>
            </w:r>
            <w:r>
              <w:rPr>
                <w:sz w:val="20"/>
                <w:szCs w:val="20"/>
              </w:rPr>
              <w:t xml:space="preserve"> приказом управы Коминтерновского района городского округа г. Воронеж </w:t>
            </w:r>
          </w:p>
          <w:p w:rsidR="004805E9" w:rsidRDefault="004805E9" w:rsidP="00480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11.06.2025 № 40</w:t>
            </w:r>
          </w:p>
          <w:p w:rsidR="00A34800" w:rsidRPr="00E26773" w:rsidRDefault="00A34800" w:rsidP="004805E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11ED9" w:rsidRDefault="00211ED9" w:rsidP="00211ED9">
      <w:pPr>
        <w:spacing w:line="240" w:lineRule="auto"/>
      </w:pPr>
    </w:p>
    <w:p w:rsidR="00211ED9" w:rsidRPr="00BA4BA2" w:rsidRDefault="00211ED9" w:rsidP="00211ED9">
      <w:pPr>
        <w:spacing w:line="240" w:lineRule="auto"/>
      </w:pPr>
      <w:r w:rsidRPr="00BA4BA2">
        <w:tab/>
      </w:r>
      <w:r w:rsidRPr="00BA4BA2">
        <w:tab/>
      </w:r>
      <w:r w:rsidRPr="00BA4BA2">
        <w:tab/>
        <w:t xml:space="preserve">           </w:t>
      </w:r>
    </w:p>
    <w:p w:rsidR="0057228C" w:rsidRPr="00BA4BA2" w:rsidRDefault="0057228C" w:rsidP="00211ED9">
      <w:pPr>
        <w:spacing w:line="240" w:lineRule="auto"/>
      </w:pPr>
      <w:r w:rsidRPr="00BA4BA2">
        <w:tab/>
      </w:r>
      <w:r w:rsidRPr="00BA4BA2">
        <w:tab/>
      </w:r>
      <w:r w:rsidRPr="00BA4BA2">
        <w:tab/>
        <w:t xml:space="preserve">           </w:t>
      </w:r>
    </w:p>
    <w:p w:rsidR="00E27746" w:rsidRDefault="00E27746" w:rsidP="00E27746">
      <w:pPr>
        <w:jc w:val="both"/>
      </w:pPr>
    </w:p>
    <w:p w:rsidR="00E27746" w:rsidRDefault="00E27746" w:rsidP="00E27746">
      <w:pPr>
        <w:jc w:val="both"/>
      </w:pPr>
    </w:p>
    <w:p w:rsidR="00E27746" w:rsidRDefault="00E27746" w:rsidP="00E27746">
      <w:pPr>
        <w:jc w:val="both"/>
      </w:pPr>
    </w:p>
    <w:p w:rsidR="00DD2B77" w:rsidRDefault="00DD2B77"/>
    <w:sectPr w:rsidR="00DD2B77" w:rsidSect="00E27746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46"/>
    <w:rsid w:val="0009674C"/>
    <w:rsid w:val="000B56BB"/>
    <w:rsid w:val="001F6035"/>
    <w:rsid w:val="00205857"/>
    <w:rsid w:val="00211ED9"/>
    <w:rsid w:val="002E70E3"/>
    <w:rsid w:val="00370104"/>
    <w:rsid w:val="004805E9"/>
    <w:rsid w:val="004A7DD2"/>
    <w:rsid w:val="004F09AD"/>
    <w:rsid w:val="005608AF"/>
    <w:rsid w:val="0057228C"/>
    <w:rsid w:val="00632AF3"/>
    <w:rsid w:val="0063327F"/>
    <w:rsid w:val="00694951"/>
    <w:rsid w:val="007018A1"/>
    <w:rsid w:val="007C5D9A"/>
    <w:rsid w:val="007C7B06"/>
    <w:rsid w:val="008117CB"/>
    <w:rsid w:val="009217B1"/>
    <w:rsid w:val="00984B26"/>
    <w:rsid w:val="009A1F59"/>
    <w:rsid w:val="009B6B24"/>
    <w:rsid w:val="009E144B"/>
    <w:rsid w:val="009F396E"/>
    <w:rsid w:val="00A237AF"/>
    <w:rsid w:val="00A269E7"/>
    <w:rsid w:val="00A34800"/>
    <w:rsid w:val="00AF3AB8"/>
    <w:rsid w:val="00C05B7C"/>
    <w:rsid w:val="00C4669C"/>
    <w:rsid w:val="00C9731C"/>
    <w:rsid w:val="00CD1560"/>
    <w:rsid w:val="00D05F63"/>
    <w:rsid w:val="00D14A98"/>
    <w:rsid w:val="00D40674"/>
    <w:rsid w:val="00D4668C"/>
    <w:rsid w:val="00DB19BD"/>
    <w:rsid w:val="00DC0CDE"/>
    <w:rsid w:val="00DD01E0"/>
    <w:rsid w:val="00DD2B77"/>
    <w:rsid w:val="00E26773"/>
    <w:rsid w:val="00E27746"/>
    <w:rsid w:val="00E511E0"/>
    <w:rsid w:val="00E834CD"/>
    <w:rsid w:val="00F51CB8"/>
    <w:rsid w:val="00F92A8C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46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466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46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466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BF2DB9D-19E4-422E-8A5F-45C5B677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Провоторова Л.Д.</dc:creator>
  <cp:lastModifiedBy>Заева О.В.</cp:lastModifiedBy>
  <cp:revision>3</cp:revision>
  <cp:lastPrinted>2022-03-29T09:16:00Z</cp:lastPrinted>
  <dcterms:created xsi:type="dcterms:W3CDTF">2025-06-18T06:16:00Z</dcterms:created>
  <dcterms:modified xsi:type="dcterms:W3CDTF">2025-06-18T06:22:00Z</dcterms:modified>
</cp:coreProperties>
</file>