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009" w:rsidRPr="00240009" w:rsidRDefault="00DD20DF" w:rsidP="00240009">
      <w:pPr>
        <w:spacing w:line="324" w:lineRule="auto"/>
        <w:ind w:firstLine="709"/>
        <w:jc w:val="center"/>
        <w:rPr>
          <w:i/>
          <w:sz w:val="26"/>
          <w:szCs w:val="26"/>
        </w:rPr>
      </w:pPr>
      <w:bookmarkStart w:id="0" w:name="_GoBack"/>
      <w:bookmarkEnd w:id="0"/>
      <w:r w:rsidRPr="00240009">
        <w:rPr>
          <w:i/>
          <w:sz w:val="26"/>
          <w:szCs w:val="26"/>
        </w:rPr>
        <w:t>Информация о  проведенном демонтаже   временн</w:t>
      </w:r>
      <w:r w:rsidR="00240009" w:rsidRPr="00240009">
        <w:rPr>
          <w:i/>
          <w:sz w:val="26"/>
          <w:szCs w:val="26"/>
        </w:rPr>
        <w:t>ых</w:t>
      </w:r>
      <w:r w:rsidRPr="00240009">
        <w:rPr>
          <w:i/>
          <w:sz w:val="26"/>
          <w:szCs w:val="26"/>
        </w:rPr>
        <w:t xml:space="preserve">  сооружени</w:t>
      </w:r>
      <w:r w:rsidR="00240009" w:rsidRPr="00240009">
        <w:rPr>
          <w:i/>
          <w:sz w:val="26"/>
          <w:szCs w:val="26"/>
        </w:rPr>
        <w:t>й</w:t>
      </w:r>
      <w:r w:rsidRPr="00240009">
        <w:rPr>
          <w:i/>
          <w:sz w:val="26"/>
          <w:szCs w:val="26"/>
        </w:rPr>
        <w:t xml:space="preserve">  (</w:t>
      </w:r>
      <w:r w:rsidR="00240009" w:rsidRPr="00240009">
        <w:rPr>
          <w:i/>
          <w:sz w:val="26"/>
          <w:szCs w:val="26"/>
        </w:rPr>
        <w:t>ограждения, металлические столбы</w:t>
      </w:r>
      <w:r w:rsidRPr="00240009">
        <w:rPr>
          <w:i/>
          <w:sz w:val="26"/>
          <w:szCs w:val="26"/>
        </w:rPr>
        <w:t xml:space="preserve">), </w:t>
      </w:r>
      <w:r w:rsidR="00240009" w:rsidRPr="00240009">
        <w:rPr>
          <w:i/>
          <w:sz w:val="26"/>
          <w:szCs w:val="26"/>
        </w:rPr>
        <w:t>расположенных по адресам: г. Воронеж, СНТ «Радуга», уч. 239, уч. 385, уч. 711, уч. 1053, СНТ «Ягодка», уч. 17, уч. 326, уч. 587.</w:t>
      </w:r>
    </w:p>
    <w:p w:rsidR="00DD20DF" w:rsidRDefault="00DD20DF" w:rsidP="00240009">
      <w:pPr>
        <w:jc w:val="center"/>
        <w:rPr>
          <w:i/>
          <w:sz w:val="26"/>
          <w:szCs w:val="26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930"/>
        <w:gridCol w:w="2410"/>
      </w:tblGrid>
      <w:tr w:rsidR="00DD20DF" w:rsidRPr="0009501D" w:rsidTr="00DC7230">
        <w:tc>
          <w:tcPr>
            <w:tcW w:w="709" w:type="dxa"/>
          </w:tcPr>
          <w:p w:rsidR="00DD20DF" w:rsidRPr="0009501D" w:rsidRDefault="00DD20DF" w:rsidP="00DC723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DD20DF" w:rsidRPr="0009501D" w:rsidRDefault="00DD20DF" w:rsidP="00DC723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DD20DF" w:rsidRPr="0009501D" w:rsidRDefault="00DD20DF" w:rsidP="00DC723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>демонтажа</w:t>
            </w:r>
          </w:p>
        </w:tc>
        <w:tc>
          <w:tcPr>
            <w:tcW w:w="8930" w:type="dxa"/>
          </w:tcPr>
          <w:p w:rsidR="00DD20DF" w:rsidRPr="0009501D" w:rsidRDefault="00DD20DF" w:rsidP="00DC723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410" w:type="dxa"/>
          </w:tcPr>
          <w:p w:rsidR="00DD20DF" w:rsidRPr="0009501D" w:rsidRDefault="00DD20DF" w:rsidP="00DC7230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DD20DF" w:rsidRPr="0009501D" w:rsidTr="00DC7230">
        <w:trPr>
          <w:trHeight w:val="3655"/>
        </w:trPr>
        <w:tc>
          <w:tcPr>
            <w:tcW w:w="709" w:type="dxa"/>
          </w:tcPr>
          <w:p w:rsidR="00DD20DF" w:rsidRDefault="00DD20DF" w:rsidP="00DC7230">
            <w:pPr>
              <w:jc w:val="center"/>
              <w:rPr>
                <w:sz w:val="24"/>
                <w:szCs w:val="24"/>
              </w:rPr>
            </w:pPr>
          </w:p>
          <w:p w:rsidR="00DD20DF" w:rsidRDefault="00DD20DF" w:rsidP="00DC7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DD20DF" w:rsidRDefault="00DD20DF" w:rsidP="00DC7230">
            <w:pPr>
              <w:jc w:val="center"/>
              <w:rPr>
                <w:sz w:val="24"/>
                <w:szCs w:val="24"/>
              </w:rPr>
            </w:pPr>
          </w:p>
          <w:p w:rsidR="00DD20DF" w:rsidRDefault="00DD20DF" w:rsidP="00DC7230">
            <w:pPr>
              <w:jc w:val="center"/>
              <w:rPr>
                <w:sz w:val="24"/>
                <w:szCs w:val="24"/>
              </w:rPr>
            </w:pPr>
          </w:p>
          <w:p w:rsidR="00DD20DF" w:rsidRDefault="00DD20DF" w:rsidP="00DC7230">
            <w:pPr>
              <w:jc w:val="center"/>
              <w:rPr>
                <w:sz w:val="24"/>
                <w:szCs w:val="24"/>
              </w:rPr>
            </w:pPr>
          </w:p>
          <w:p w:rsidR="00DD20DF" w:rsidRDefault="00DD20DF" w:rsidP="00DC7230">
            <w:pPr>
              <w:jc w:val="center"/>
              <w:rPr>
                <w:sz w:val="24"/>
                <w:szCs w:val="24"/>
              </w:rPr>
            </w:pPr>
          </w:p>
          <w:p w:rsidR="00DD20DF" w:rsidRDefault="00DD20DF" w:rsidP="00DC7230">
            <w:pPr>
              <w:jc w:val="center"/>
              <w:rPr>
                <w:sz w:val="24"/>
                <w:szCs w:val="24"/>
              </w:rPr>
            </w:pPr>
          </w:p>
          <w:p w:rsidR="00DD20DF" w:rsidRDefault="00DD20DF" w:rsidP="00DC7230">
            <w:pPr>
              <w:rPr>
                <w:sz w:val="24"/>
                <w:szCs w:val="24"/>
              </w:rPr>
            </w:pPr>
          </w:p>
          <w:p w:rsidR="00DD20DF" w:rsidRDefault="00DD20DF" w:rsidP="00DC7230">
            <w:pPr>
              <w:rPr>
                <w:sz w:val="24"/>
                <w:szCs w:val="24"/>
              </w:rPr>
            </w:pPr>
          </w:p>
          <w:p w:rsidR="00DD20DF" w:rsidRDefault="00DD20DF" w:rsidP="00DC7230">
            <w:pPr>
              <w:rPr>
                <w:sz w:val="24"/>
                <w:szCs w:val="24"/>
              </w:rPr>
            </w:pPr>
          </w:p>
          <w:p w:rsidR="00DD20DF" w:rsidRDefault="00DD20DF" w:rsidP="00DC7230">
            <w:pPr>
              <w:rPr>
                <w:sz w:val="24"/>
                <w:szCs w:val="24"/>
              </w:rPr>
            </w:pPr>
          </w:p>
          <w:p w:rsidR="00DD20DF" w:rsidRPr="0009501D" w:rsidRDefault="00DD20DF" w:rsidP="00DC7230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DD20DF" w:rsidRPr="0064062B" w:rsidRDefault="00DD20DF" w:rsidP="00DC7230">
            <w:pPr>
              <w:jc w:val="center"/>
              <w:rPr>
                <w:i/>
                <w:sz w:val="24"/>
                <w:szCs w:val="28"/>
              </w:rPr>
            </w:pPr>
          </w:p>
          <w:p w:rsidR="00DD20DF" w:rsidRPr="00EA2566" w:rsidRDefault="00DD20DF" w:rsidP="00DC7230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СНТ «</w:t>
            </w:r>
            <w:r w:rsidR="00240009">
              <w:rPr>
                <w:i/>
                <w:sz w:val="26"/>
                <w:szCs w:val="26"/>
              </w:rPr>
              <w:t>Радуга», уч. 239</w:t>
            </w:r>
          </w:p>
          <w:p w:rsidR="00DD20DF" w:rsidRDefault="00DD20DF" w:rsidP="00DC7230">
            <w:pPr>
              <w:jc w:val="center"/>
              <w:rPr>
                <w:sz w:val="24"/>
                <w:szCs w:val="24"/>
              </w:rPr>
            </w:pPr>
          </w:p>
          <w:p w:rsidR="00DD20DF" w:rsidRDefault="00DD20DF" w:rsidP="00DC7230">
            <w:pPr>
              <w:jc w:val="center"/>
              <w:rPr>
                <w:sz w:val="24"/>
                <w:szCs w:val="24"/>
              </w:rPr>
            </w:pPr>
          </w:p>
          <w:p w:rsidR="00DD20DF" w:rsidRDefault="00DD20DF" w:rsidP="00DC7230">
            <w:pPr>
              <w:jc w:val="center"/>
              <w:rPr>
                <w:sz w:val="24"/>
                <w:szCs w:val="24"/>
              </w:rPr>
            </w:pPr>
          </w:p>
          <w:p w:rsidR="00DD20DF" w:rsidRDefault="00DD20DF" w:rsidP="00DC7230">
            <w:pPr>
              <w:jc w:val="center"/>
              <w:rPr>
                <w:sz w:val="24"/>
                <w:szCs w:val="24"/>
              </w:rPr>
            </w:pPr>
          </w:p>
          <w:p w:rsidR="00DD20DF" w:rsidRDefault="00DD20DF" w:rsidP="00DC7230">
            <w:pPr>
              <w:jc w:val="center"/>
              <w:rPr>
                <w:sz w:val="24"/>
                <w:szCs w:val="24"/>
              </w:rPr>
            </w:pPr>
          </w:p>
          <w:p w:rsidR="00DD20DF" w:rsidRPr="0009501D" w:rsidRDefault="00DD20DF" w:rsidP="00DC723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D20DF" w:rsidRPr="0064062B" w:rsidRDefault="00DD20DF" w:rsidP="00DC7230">
            <w:pPr>
              <w:jc w:val="center"/>
              <w:rPr>
                <w:sz w:val="28"/>
                <w:szCs w:val="24"/>
              </w:rPr>
            </w:pPr>
          </w:p>
          <w:p w:rsidR="00DD20DF" w:rsidRDefault="00DD20DF" w:rsidP="00DC7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4000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.09.2025</w:t>
            </w:r>
          </w:p>
          <w:p w:rsidR="00DD20DF" w:rsidRDefault="00DD20DF" w:rsidP="00DC7230">
            <w:pPr>
              <w:jc w:val="center"/>
              <w:rPr>
                <w:sz w:val="24"/>
                <w:szCs w:val="24"/>
              </w:rPr>
            </w:pPr>
          </w:p>
          <w:p w:rsidR="00DD20DF" w:rsidRDefault="00DD20DF" w:rsidP="00DC7230">
            <w:pPr>
              <w:jc w:val="center"/>
              <w:rPr>
                <w:sz w:val="24"/>
                <w:szCs w:val="24"/>
              </w:rPr>
            </w:pPr>
          </w:p>
          <w:p w:rsidR="00DD20DF" w:rsidRDefault="00DD20DF" w:rsidP="00DC7230">
            <w:pPr>
              <w:jc w:val="center"/>
              <w:rPr>
                <w:sz w:val="24"/>
                <w:szCs w:val="24"/>
              </w:rPr>
            </w:pPr>
          </w:p>
          <w:p w:rsidR="00DD20DF" w:rsidRDefault="00DD20DF" w:rsidP="00DC7230">
            <w:pPr>
              <w:jc w:val="center"/>
              <w:rPr>
                <w:sz w:val="24"/>
                <w:szCs w:val="24"/>
              </w:rPr>
            </w:pPr>
          </w:p>
          <w:p w:rsidR="00DD20DF" w:rsidRDefault="00DD20DF" w:rsidP="00DC7230">
            <w:pPr>
              <w:jc w:val="center"/>
              <w:rPr>
                <w:sz w:val="24"/>
                <w:szCs w:val="24"/>
              </w:rPr>
            </w:pPr>
          </w:p>
          <w:p w:rsidR="00DD20DF" w:rsidRDefault="00DD20DF" w:rsidP="00DC7230">
            <w:pPr>
              <w:jc w:val="center"/>
              <w:rPr>
                <w:sz w:val="24"/>
                <w:szCs w:val="24"/>
              </w:rPr>
            </w:pPr>
          </w:p>
          <w:p w:rsidR="00DD20DF" w:rsidRDefault="00DD20DF" w:rsidP="00DC7230">
            <w:pPr>
              <w:jc w:val="center"/>
              <w:rPr>
                <w:sz w:val="24"/>
                <w:szCs w:val="24"/>
              </w:rPr>
            </w:pPr>
          </w:p>
          <w:p w:rsidR="00DD20DF" w:rsidRDefault="00DD20DF" w:rsidP="00DC7230">
            <w:pPr>
              <w:jc w:val="center"/>
              <w:rPr>
                <w:sz w:val="24"/>
                <w:szCs w:val="24"/>
              </w:rPr>
            </w:pPr>
          </w:p>
          <w:p w:rsidR="00DD20DF" w:rsidRDefault="00DD20DF" w:rsidP="00DC7230">
            <w:pPr>
              <w:rPr>
                <w:sz w:val="24"/>
                <w:szCs w:val="24"/>
              </w:rPr>
            </w:pPr>
          </w:p>
          <w:p w:rsidR="00DD20DF" w:rsidRDefault="00DD20DF" w:rsidP="00DC7230">
            <w:pPr>
              <w:jc w:val="center"/>
              <w:rPr>
                <w:sz w:val="24"/>
                <w:szCs w:val="24"/>
              </w:rPr>
            </w:pPr>
          </w:p>
          <w:p w:rsidR="00DD20DF" w:rsidRPr="0009501D" w:rsidRDefault="00DD20DF" w:rsidP="00DC7230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DD20DF" w:rsidRPr="0064062B" w:rsidRDefault="00DD20DF" w:rsidP="00DC7230">
            <w:pPr>
              <w:rPr>
                <w:i/>
                <w:sz w:val="12"/>
                <w:szCs w:val="28"/>
              </w:rPr>
            </w:pPr>
          </w:p>
          <w:p w:rsidR="00DD20DF" w:rsidRPr="00240009" w:rsidRDefault="00240009" w:rsidP="00240009">
            <w:pPr>
              <w:jc w:val="center"/>
              <w:rPr>
                <w:i/>
                <w:noProof/>
              </w:rPr>
            </w:pPr>
            <w:r w:rsidRPr="00240009">
              <w:rPr>
                <w:i/>
                <w:sz w:val="28"/>
                <w:szCs w:val="28"/>
              </w:rPr>
              <w:t>ограждения, металлические столбы</w:t>
            </w:r>
          </w:p>
          <w:p w:rsidR="00DD20DF" w:rsidRDefault="00DD20DF" w:rsidP="00DC7230">
            <w:pPr>
              <w:rPr>
                <w:noProof/>
              </w:rPr>
            </w:pPr>
          </w:p>
          <w:p w:rsidR="00240009" w:rsidRDefault="00EF0C8C" w:rsidP="00240009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3.75pt;height:181.5pt">
                  <v:imagedata r:id="rId7" o:title="IMG_0807"/>
                </v:shape>
              </w:pict>
            </w:r>
          </w:p>
          <w:p w:rsidR="00DD20DF" w:rsidRPr="006F7724" w:rsidRDefault="00EF0C8C" w:rsidP="00240009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shape id="_x0000_i1026" type="#_x0000_t75" style="width:246.75pt;height:184.5pt">
                  <v:imagedata r:id="rId8" o:title="IMG_0809"/>
                </v:shape>
              </w:pict>
            </w:r>
          </w:p>
        </w:tc>
        <w:tc>
          <w:tcPr>
            <w:tcW w:w="2410" w:type="dxa"/>
          </w:tcPr>
          <w:p w:rsidR="00DD20DF" w:rsidRDefault="00DD20DF" w:rsidP="00DC7230">
            <w:pPr>
              <w:jc w:val="center"/>
              <w:rPr>
                <w:sz w:val="24"/>
                <w:szCs w:val="24"/>
              </w:rPr>
            </w:pPr>
          </w:p>
          <w:p w:rsidR="00DD20DF" w:rsidRDefault="00DD20DF" w:rsidP="00DC7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DD20DF" w:rsidRDefault="00DD20DF" w:rsidP="00DC7230">
            <w:pPr>
              <w:jc w:val="center"/>
              <w:rPr>
                <w:sz w:val="24"/>
                <w:szCs w:val="24"/>
              </w:rPr>
            </w:pPr>
          </w:p>
          <w:p w:rsidR="00DD20DF" w:rsidRDefault="00DD20DF" w:rsidP="00DC7230">
            <w:pPr>
              <w:pStyle w:val="ad"/>
              <w:spacing w:after="0"/>
              <w:jc w:val="center"/>
              <w:rPr>
                <w:sz w:val="24"/>
                <w:szCs w:val="24"/>
              </w:rPr>
            </w:pPr>
          </w:p>
          <w:p w:rsidR="00DD20DF" w:rsidRDefault="00DD20DF" w:rsidP="00DC7230">
            <w:pPr>
              <w:pStyle w:val="ad"/>
              <w:spacing w:after="0"/>
              <w:jc w:val="center"/>
              <w:rPr>
                <w:sz w:val="24"/>
                <w:szCs w:val="24"/>
              </w:rPr>
            </w:pPr>
          </w:p>
          <w:p w:rsidR="00DD20DF" w:rsidRDefault="00DD20DF" w:rsidP="00DC7230">
            <w:pPr>
              <w:pStyle w:val="ad"/>
              <w:spacing w:after="0"/>
              <w:jc w:val="center"/>
              <w:rPr>
                <w:sz w:val="24"/>
                <w:szCs w:val="24"/>
              </w:rPr>
            </w:pPr>
          </w:p>
          <w:p w:rsidR="00DD20DF" w:rsidRDefault="00DD20DF" w:rsidP="00DC7230">
            <w:pPr>
              <w:pStyle w:val="ad"/>
              <w:spacing w:after="0"/>
              <w:jc w:val="center"/>
              <w:rPr>
                <w:sz w:val="24"/>
                <w:szCs w:val="24"/>
              </w:rPr>
            </w:pPr>
          </w:p>
          <w:p w:rsidR="00DD20DF" w:rsidRDefault="00DD20DF" w:rsidP="00DC7230">
            <w:pPr>
              <w:pStyle w:val="ad"/>
              <w:spacing w:after="0"/>
              <w:jc w:val="center"/>
              <w:rPr>
                <w:sz w:val="24"/>
                <w:szCs w:val="24"/>
              </w:rPr>
            </w:pPr>
          </w:p>
          <w:p w:rsidR="00DD20DF" w:rsidRDefault="00DD20DF" w:rsidP="00DC7230">
            <w:pPr>
              <w:pStyle w:val="ad"/>
              <w:spacing w:after="0"/>
              <w:jc w:val="center"/>
              <w:rPr>
                <w:sz w:val="24"/>
                <w:szCs w:val="24"/>
              </w:rPr>
            </w:pPr>
          </w:p>
          <w:p w:rsidR="00DD20DF" w:rsidRDefault="00DD20DF" w:rsidP="00DC7230">
            <w:pPr>
              <w:pStyle w:val="ad"/>
              <w:spacing w:after="0"/>
              <w:jc w:val="center"/>
              <w:rPr>
                <w:sz w:val="24"/>
                <w:szCs w:val="24"/>
              </w:rPr>
            </w:pPr>
          </w:p>
          <w:p w:rsidR="00DD20DF" w:rsidRDefault="00DD20DF" w:rsidP="00DC7230">
            <w:pPr>
              <w:pStyle w:val="ad"/>
              <w:spacing w:after="0"/>
              <w:jc w:val="center"/>
              <w:rPr>
                <w:sz w:val="24"/>
                <w:szCs w:val="24"/>
              </w:rPr>
            </w:pPr>
          </w:p>
          <w:p w:rsidR="00DD20DF" w:rsidRPr="0009501D" w:rsidRDefault="00DD20DF" w:rsidP="00DC7230">
            <w:pPr>
              <w:pStyle w:val="ad"/>
              <w:spacing w:after="0"/>
              <w:rPr>
                <w:sz w:val="24"/>
                <w:szCs w:val="24"/>
              </w:rPr>
            </w:pPr>
          </w:p>
        </w:tc>
      </w:tr>
      <w:tr w:rsidR="00240009" w:rsidRPr="0009501D" w:rsidTr="00DC7230">
        <w:trPr>
          <w:trHeight w:val="3655"/>
        </w:trPr>
        <w:tc>
          <w:tcPr>
            <w:tcW w:w="709" w:type="dxa"/>
          </w:tcPr>
          <w:p w:rsidR="00240009" w:rsidRDefault="00240009" w:rsidP="00DC7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:rsidR="00240009" w:rsidRPr="00EA2566" w:rsidRDefault="00240009" w:rsidP="00240009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СНТ «Радуга», уч. 385</w:t>
            </w:r>
          </w:p>
          <w:p w:rsidR="00240009" w:rsidRPr="0064062B" w:rsidRDefault="00240009" w:rsidP="00DC7230">
            <w:pPr>
              <w:jc w:val="center"/>
              <w:rPr>
                <w:i/>
                <w:sz w:val="24"/>
                <w:szCs w:val="28"/>
              </w:rPr>
            </w:pPr>
          </w:p>
        </w:tc>
        <w:tc>
          <w:tcPr>
            <w:tcW w:w="1418" w:type="dxa"/>
          </w:tcPr>
          <w:p w:rsidR="00240009" w:rsidRDefault="00240009" w:rsidP="002400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17.09.2025</w:t>
            </w:r>
          </w:p>
          <w:p w:rsidR="00240009" w:rsidRPr="0064062B" w:rsidRDefault="00240009" w:rsidP="00DC7230">
            <w:pPr>
              <w:jc w:val="center"/>
              <w:rPr>
                <w:sz w:val="28"/>
                <w:szCs w:val="24"/>
              </w:rPr>
            </w:pPr>
          </w:p>
        </w:tc>
        <w:tc>
          <w:tcPr>
            <w:tcW w:w="8930" w:type="dxa"/>
          </w:tcPr>
          <w:p w:rsidR="00240009" w:rsidRDefault="00EF0C8C" w:rsidP="00240009">
            <w:pPr>
              <w:jc w:val="center"/>
              <w:rPr>
                <w:i/>
                <w:sz w:val="12"/>
                <w:szCs w:val="28"/>
              </w:rPr>
            </w:pPr>
            <w:r>
              <w:rPr>
                <w:i/>
                <w:sz w:val="12"/>
                <w:szCs w:val="28"/>
              </w:rPr>
              <w:pict>
                <v:shape id="_x0000_i1027" type="#_x0000_t75" style="width:242.25pt;height:181.5pt">
                  <v:imagedata r:id="rId9" o:title="IMG_0810"/>
                </v:shape>
              </w:pict>
            </w:r>
          </w:p>
          <w:p w:rsidR="00240009" w:rsidRPr="0064062B" w:rsidRDefault="00EF0C8C" w:rsidP="00240009">
            <w:pPr>
              <w:jc w:val="center"/>
              <w:rPr>
                <w:i/>
                <w:sz w:val="12"/>
                <w:szCs w:val="28"/>
              </w:rPr>
            </w:pPr>
            <w:r>
              <w:rPr>
                <w:i/>
                <w:sz w:val="12"/>
                <w:szCs w:val="28"/>
              </w:rPr>
              <w:pict>
                <v:shape id="_x0000_i1028" type="#_x0000_t75" style="width:246.75pt;height:184.5pt">
                  <v:imagedata r:id="rId10" o:title="IMG_0812"/>
                </v:shape>
              </w:pict>
            </w:r>
          </w:p>
        </w:tc>
        <w:tc>
          <w:tcPr>
            <w:tcW w:w="2410" w:type="dxa"/>
          </w:tcPr>
          <w:p w:rsidR="00240009" w:rsidRDefault="00240009" w:rsidP="002400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240009" w:rsidRDefault="00240009" w:rsidP="00DC7230">
            <w:pPr>
              <w:jc w:val="center"/>
              <w:rPr>
                <w:sz w:val="24"/>
                <w:szCs w:val="24"/>
              </w:rPr>
            </w:pPr>
          </w:p>
        </w:tc>
      </w:tr>
      <w:tr w:rsidR="006562EF" w:rsidRPr="0009501D" w:rsidTr="00DC7230">
        <w:trPr>
          <w:trHeight w:val="3655"/>
        </w:trPr>
        <w:tc>
          <w:tcPr>
            <w:tcW w:w="709" w:type="dxa"/>
          </w:tcPr>
          <w:p w:rsidR="006562EF" w:rsidRDefault="006562EF" w:rsidP="00DC7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:rsidR="006562EF" w:rsidRPr="00EA2566" w:rsidRDefault="006562EF" w:rsidP="006562EF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СНТ «Радуга», уч. 711</w:t>
            </w:r>
          </w:p>
          <w:p w:rsidR="006562EF" w:rsidRDefault="006562EF" w:rsidP="00240009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418" w:type="dxa"/>
          </w:tcPr>
          <w:p w:rsidR="006562EF" w:rsidRDefault="006562EF" w:rsidP="00656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17.09.2025</w:t>
            </w:r>
          </w:p>
          <w:p w:rsidR="006562EF" w:rsidRDefault="006562EF" w:rsidP="0024000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6562EF" w:rsidRDefault="00EF0C8C" w:rsidP="00240009">
            <w:pPr>
              <w:jc w:val="center"/>
              <w:rPr>
                <w:i/>
                <w:sz w:val="12"/>
                <w:szCs w:val="28"/>
              </w:rPr>
            </w:pPr>
            <w:r>
              <w:rPr>
                <w:i/>
                <w:sz w:val="12"/>
                <w:szCs w:val="28"/>
              </w:rPr>
              <w:pict>
                <v:shape id="_x0000_i1029" type="#_x0000_t75" style="width:263.25pt;height:198pt">
                  <v:imagedata r:id="rId11" o:title="IMG_0792"/>
                </v:shape>
              </w:pict>
            </w:r>
          </w:p>
          <w:p w:rsidR="006562EF" w:rsidRDefault="00EF0C8C" w:rsidP="00240009">
            <w:pPr>
              <w:jc w:val="center"/>
              <w:rPr>
                <w:i/>
                <w:sz w:val="12"/>
                <w:szCs w:val="28"/>
              </w:rPr>
            </w:pPr>
            <w:r>
              <w:rPr>
                <w:i/>
                <w:sz w:val="12"/>
                <w:szCs w:val="28"/>
              </w:rPr>
              <w:pict>
                <v:shape id="_x0000_i1030" type="#_x0000_t75" style="width:267pt;height:201pt">
                  <v:imagedata r:id="rId12" o:title="IMG_0797"/>
                </v:shape>
              </w:pict>
            </w:r>
          </w:p>
        </w:tc>
        <w:tc>
          <w:tcPr>
            <w:tcW w:w="2410" w:type="dxa"/>
          </w:tcPr>
          <w:p w:rsidR="006562EF" w:rsidRDefault="006562EF" w:rsidP="00656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6562EF" w:rsidRDefault="006562EF" w:rsidP="00240009">
            <w:pPr>
              <w:jc w:val="center"/>
              <w:rPr>
                <w:sz w:val="24"/>
                <w:szCs w:val="24"/>
              </w:rPr>
            </w:pPr>
          </w:p>
        </w:tc>
      </w:tr>
      <w:tr w:rsidR="006562EF" w:rsidRPr="0009501D" w:rsidTr="00DC7230">
        <w:trPr>
          <w:trHeight w:val="3655"/>
        </w:trPr>
        <w:tc>
          <w:tcPr>
            <w:tcW w:w="709" w:type="dxa"/>
          </w:tcPr>
          <w:p w:rsidR="006562EF" w:rsidRDefault="006562EF" w:rsidP="00DC7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</w:tcPr>
          <w:p w:rsidR="006562EF" w:rsidRPr="00EA2566" w:rsidRDefault="006562EF" w:rsidP="006562EF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СНТ «Радуга», уч. 1053</w:t>
            </w:r>
          </w:p>
          <w:p w:rsidR="006562EF" w:rsidRDefault="006562EF" w:rsidP="006562EF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418" w:type="dxa"/>
          </w:tcPr>
          <w:p w:rsidR="006562EF" w:rsidRDefault="006562EF" w:rsidP="00656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17.09.2025</w:t>
            </w:r>
          </w:p>
          <w:p w:rsidR="006562EF" w:rsidRDefault="006562EF" w:rsidP="006562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6562EF" w:rsidRDefault="00EF0C8C" w:rsidP="00240009">
            <w:pPr>
              <w:jc w:val="center"/>
              <w:rPr>
                <w:i/>
                <w:sz w:val="12"/>
                <w:szCs w:val="28"/>
              </w:rPr>
            </w:pPr>
            <w:r>
              <w:rPr>
                <w:i/>
                <w:sz w:val="12"/>
                <w:szCs w:val="28"/>
              </w:rPr>
              <w:pict>
                <v:shape id="_x0000_i1031" type="#_x0000_t75" style="width:264pt;height:198pt">
                  <v:imagedata r:id="rId13" o:title="IMG_0804"/>
                </v:shape>
              </w:pict>
            </w:r>
          </w:p>
          <w:p w:rsidR="006562EF" w:rsidRDefault="00EF0C8C" w:rsidP="00240009">
            <w:pPr>
              <w:jc w:val="center"/>
              <w:rPr>
                <w:i/>
                <w:sz w:val="12"/>
                <w:szCs w:val="28"/>
              </w:rPr>
            </w:pPr>
            <w:r>
              <w:rPr>
                <w:i/>
                <w:sz w:val="12"/>
                <w:szCs w:val="28"/>
              </w:rPr>
              <w:pict>
                <v:shape id="_x0000_i1032" type="#_x0000_t75" style="width:266.25pt;height:200.25pt">
                  <v:imagedata r:id="rId14" o:title="IMG_0806"/>
                </v:shape>
              </w:pict>
            </w:r>
          </w:p>
        </w:tc>
        <w:tc>
          <w:tcPr>
            <w:tcW w:w="2410" w:type="dxa"/>
          </w:tcPr>
          <w:p w:rsidR="006562EF" w:rsidRDefault="006562EF" w:rsidP="00656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6562EF" w:rsidRDefault="006562EF" w:rsidP="006562EF">
            <w:pPr>
              <w:jc w:val="center"/>
              <w:rPr>
                <w:sz w:val="24"/>
                <w:szCs w:val="24"/>
              </w:rPr>
            </w:pPr>
          </w:p>
        </w:tc>
      </w:tr>
      <w:tr w:rsidR="006562EF" w:rsidRPr="0009501D" w:rsidTr="00DC7230">
        <w:trPr>
          <w:trHeight w:val="3655"/>
        </w:trPr>
        <w:tc>
          <w:tcPr>
            <w:tcW w:w="709" w:type="dxa"/>
          </w:tcPr>
          <w:p w:rsidR="006562EF" w:rsidRDefault="006562EF" w:rsidP="00DC7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6562EF" w:rsidRPr="00EA2566" w:rsidRDefault="006562EF" w:rsidP="006562EF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СНТ «Ягодка», уч. 17</w:t>
            </w:r>
          </w:p>
          <w:p w:rsidR="006562EF" w:rsidRDefault="006562EF" w:rsidP="006562EF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418" w:type="dxa"/>
          </w:tcPr>
          <w:p w:rsidR="006562EF" w:rsidRDefault="006562EF" w:rsidP="00656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17.09.2025</w:t>
            </w:r>
          </w:p>
          <w:p w:rsidR="006562EF" w:rsidRDefault="006562EF" w:rsidP="006562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6562EF" w:rsidRDefault="00EF0C8C" w:rsidP="00240009">
            <w:pPr>
              <w:jc w:val="center"/>
              <w:rPr>
                <w:i/>
                <w:sz w:val="12"/>
                <w:szCs w:val="28"/>
              </w:rPr>
            </w:pPr>
            <w:r>
              <w:rPr>
                <w:i/>
                <w:sz w:val="12"/>
                <w:szCs w:val="28"/>
              </w:rPr>
              <w:pict>
                <v:shape id="_x0000_i1033" type="#_x0000_t75" style="width:288.75pt;height:216.75pt">
                  <v:imagedata r:id="rId15" o:title="IMG_0778"/>
                </v:shape>
              </w:pict>
            </w:r>
          </w:p>
          <w:p w:rsidR="00B93F26" w:rsidRDefault="00EF0C8C" w:rsidP="00240009">
            <w:pPr>
              <w:jc w:val="center"/>
              <w:rPr>
                <w:i/>
                <w:sz w:val="12"/>
                <w:szCs w:val="28"/>
              </w:rPr>
            </w:pPr>
            <w:r>
              <w:rPr>
                <w:i/>
                <w:sz w:val="12"/>
                <w:szCs w:val="28"/>
              </w:rPr>
              <w:pict>
                <v:shape id="_x0000_i1034" type="#_x0000_t75" style="width:296.25pt;height:222pt">
                  <v:imagedata r:id="rId16" o:title="IMG_0787"/>
                </v:shape>
              </w:pict>
            </w:r>
          </w:p>
          <w:p w:rsidR="00B93F26" w:rsidRDefault="00B93F26" w:rsidP="00240009">
            <w:pPr>
              <w:jc w:val="center"/>
              <w:rPr>
                <w:i/>
                <w:sz w:val="12"/>
                <w:szCs w:val="28"/>
              </w:rPr>
            </w:pPr>
          </w:p>
        </w:tc>
        <w:tc>
          <w:tcPr>
            <w:tcW w:w="2410" w:type="dxa"/>
          </w:tcPr>
          <w:p w:rsidR="006562EF" w:rsidRDefault="006562EF" w:rsidP="006562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6562EF" w:rsidRDefault="006562EF" w:rsidP="006562EF">
            <w:pPr>
              <w:jc w:val="center"/>
              <w:rPr>
                <w:sz w:val="24"/>
                <w:szCs w:val="24"/>
              </w:rPr>
            </w:pPr>
          </w:p>
        </w:tc>
      </w:tr>
      <w:tr w:rsidR="00B93F26" w:rsidRPr="0009501D" w:rsidTr="00DC7230">
        <w:trPr>
          <w:trHeight w:val="3655"/>
        </w:trPr>
        <w:tc>
          <w:tcPr>
            <w:tcW w:w="709" w:type="dxa"/>
          </w:tcPr>
          <w:p w:rsidR="00B93F26" w:rsidRDefault="00B93F26" w:rsidP="00DC7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410" w:type="dxa"/>
          </w:tcPr>
          <w:p w:rsidR="00B93F26" w:rsidRPr="00EA2566" w:rsidRDefault="00B93F26" w:rsidP="00B93F26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СНТ «Ягодка», уч. 326</w:t>
            </w:r>
          </w:p>
          <w:p w:rsidR="00B93F26" w:rsidRDefault="00B93F26" w:rsidP="006562EF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418" w:type="dxa"/>
          </w:tcPr>
          <w:p w:rsidR="00B93F26" w:rsidRDefault="00B93F26" w:rsidP="00B93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17.09.2025</w:t>
            </w:r>
          </w:p>
          <w:p w:rsidR="00B93F26" w:rsidRDefault="00B93F26" w:rsidP="006562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B93F26" w:rsidRDefault="00EF0C8C" w:rsidP="00240009">
            <w:pPr>
              <w:jc w:val="center"/>
              <w:rPr>
                <w:i/>
                <w:sz w:val="12"/>
                <w:szCs w:val="28"/>
              </w:rPr>
            </w:pPr>
            <w:r>
              <w:rPr>
                <w:i/>
                <w:sz w:val="12"/>
                <w:szCs w:val="28"/>
              </w:rPr>
              <w:pict>
                <v:shape id="_x0000_i1035" type="#_x0000_t75" style="width:282.75pt;height:211.5pt">
                  <v:imagedata r:id="rId17" o:title="IMG_0789"/>
                </v:shape>
              </w:pict>
            </w:r>
          </w:p>
          <w:p w:rsidR="00B93F26" w:rsidRDefault="00EF0C8C" w:rsidP="00240009">
            <w:pPr>
              <w:jc w:val="center"/>
              <w:rPr>
                <w:i/>
                <w:sz w:val="12"/>
                <w:szCs w:val="28"/>
              </w:rPr>
            </w:pPr>
            <w:r>
              <w:rPr>
                <w:i/>
                <w:sz w:val="12"/>
                <w:szCs w:val="28"/>
              </w:rPr>
              <w:pict>
                <v:shape id="_x0000_i1036" type="#_x0000_t75" style="width:283.5pt;height:213.75pt">
                  <v:imagedata r:id="rId18" o:title="IMG_0791"/>
                </v:shape>
              </w:pict>
            </w:r>
          </w:p>
        </w:tc>
        <w:tc>
          <w:tcPr>
            <w:tcW w:w="2410" w:type="dxa"/>
          </w:tcPr>
          <w:p w:rsidR="00B93F26" w:rsidRDefault="00B93F26" w:rsidP="00B93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B93F26" w:rsidRDefault="00B93F26" w:rsidP="006562EF">
            <w:pPr>
              <w:jc w:val="center"/>
              <w:rPr>
                <w:sz w:val="24"/>
                <w:szCs w:val="24"/>
              </w:rPr>
            </w:pPr>
          </w:p>
        </w:tc>
      </w:tr>
      <w:tr w:rsidR="00B93F26" w:rsidRPr="0009501D" w:rsidTr="00DC7230">
        <w:trPr>
          <w:trHeight w:val="3655"/>
        </w:trPr>
        <w:tc>
          <w:tcPr>
            <w:tcW w:w="709" w:type="dxa"/>
          </w:tcPr>
          <w:p w:rsidR="00B93F26" w:rsidRDefault="00B93F26" w:rsidP="00DC7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410" w:type="dxa"/>
          </w:tcPr>
          <w:p w:rsidR="00B93F26" w:rsidRPr="00EA2566" w:rsidRDefault="00B93F26" w:rsidP="00B93F26">
            <w:pPr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СНТ «Ягодка», уч. 587</w:t>
            </w:r>
          </w:p>
          <w:p w:rsidR="00B93F26" w:rsidRDefault="00B93F26" w:rsidP="00B93F26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1418" w:type="dxa"/>
          </w:tcPr>
          <w:p w:rsidR="00B93F26" w:rsidRDefault="00B93F26" w:rsidP="00B93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17.09.2025</w:t>
            </w:r>
          </w:p>
          <w:p w:rsidR="00B93F26" w:rsidRDefault="00B93F26" w:rsidP="00B93F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</w:tcPr>
          <w:p w:rsidR="00B93F26" w:rsidRDefault="00EF0C8C" w:rsidP="00240009">
            <w:pPr>
              <w:jc w:val="center"/>
              <w:rPr>
                <w:i/>
                <w:sz w:val="12"/>
                <w:szCs w:val="28"/>
              </w:rPr>
            </w:pPr>
            <w:r>
              <w:rPr>
                <w:i/>
                <w:sz w:val="12"/>
                <w:szCs w:val="28"/>
              </w:rPr>
              <w:pict>
                <v:shape id="_x0000_i1037" type="#_x0000_t75" style="width:276.75pt;height:207.75pt">
                  <v:imagedata r:id="rId19" o:title="IMG_0798"/>
                </v:shape>
              </w:pict>
            </w:r>
          </w:p>
          <w:p w:rsidR="00B93F26" w:rsidRDefault="00B93F26" w:rsidP="00240009">
            <w:pPr>
              <w:jc w:val="center"/>
              <w:rPr>
                <w:i/>
                <w:sz w:val="12"/>
                <w:szCs w:val="28"/>
              </w:rPr>
            </w:pPr>
          </w:p>
          <w:p w:rsidR="00B93F26" w:rsidRDefault="00B93F26" w:rsidP="00240009">
            <w:pPr>
              <w:jc w:val="center"/>
              <w:rPr>
                <w:i/>
                <w:sz w:val="12"/>
                <w:szCs w:val="28"/>
              </w:rPr>
            </w:pPr>
          </w:p>
        </w:tc>
        <w:tc>
          <w:tcPr>
            <w:tcW w:w="2410" w:type="dxa"/>
          </w:tcPr>
          <w:p w:rsidR="00B93F26" w:rsidRDefault="00B93F26" w:rsidP="00B93F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B93F26" w:rsidRDefault="00B93F26" w:rsidP="00B93F26">
            <w:pPr>
              <w:jc w:val="center"/>
              <w:rPr>
                <w:sz w:val="24"/>
                <w:szCs w:val="24"/>
              </w:rPr>
            </w:pPr>
          </w:p>
        </w:tc>
      </w:tr>
    </w:tbl>
    <w:p w:rsidR="00DD20DF" w:rsidRDefault="00DD20DF" w:rsidP="00DD20DF">
      <w:pPr>
        <w:jc w:val="center"/>
        <w:rPr>
          <w:i/>
          <w:sz w:val="26"/>
          <w:szCs w:val="26"/>
        </w:rPr>
      </w:pPr>
    </w:p>
    <w:p w:rsidR="00DD20DF" w:rsidRPr="000C44D6" w:rsidRDefault="00DD20DF" w:rsidP="00DD20DF">
      <w:pPr>
        <w:ind w:right="-1"/>
        <w:jc w:val="both"/>
      </w:pPr>
    </w:p>
    <w:p w:rsidR="00DD20DF" w:rsidRDefault="00DD20DF" w:rsidP="00DD20DF">
      <w:pPr>
        <w:jc w:val="center"/>
        <w:rPr>
          <w:i/>
          <w:sz w:val="26"/>
          <w:szCs w:val="26"/>
        </w:rPr>
      </w:pPr>
    </w:p>
    <w:p w:rsidR="00970A19" w:rsidRPr="000C44D6" w:rsidRDefault="00970A19" w:rsidP="00DD20DF">
      <w:pPr>
        <w:jc w:val="center"/>
      </w:pPr>
    </w:p>
    <w:sectPr w:rsidR="00970A19" w:rsidRPr="000C44D6" w:rsidSect="0070126B">
      <w:headerReference w:type="default" r:id="rId20"/>
      <w:footerReference w:type="first" r:id="rId21"/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CD1" w:rsidRDefault="00D54CD1" w:rsidP="006C4C94">
      <w:r>
        <w:separator/>
      </w:r>
    </w:p>
  </w:endnote>
  <w:endnote w:type="continuationSeparator" w:id="0">
    <w:p w:rsidR="00D54CD1" w:rsidRDefault="00D54CD1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CD1" w:rsidRDefault="00D54CD1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CD1" w:rsidRDefault="00D54CD1" w:rsidP="006C4C94">
      <w:r>
        <w:separator/>
      </w:r>
    </w:p>
  </w:footnote>
  <w:footnote w:type="continuationSeparator" w:id="0">
    <w:p w:rsidR="00D54CD1" w:rsidRDefault="00D54CD1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4CD1" w:rsidRDefault="00D54CD1" w:rsidP="00CC653E">
    <w:pPr>
      <w:pStyle w:val="a9"/>
    </w:pPr>
  </w:p>
  <w:p w:rsidR="00D54CD1" w:rsidRDefault="00D54CD1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6986"/>
    <w:rsid w:val="00057419"/>
    <w:rsid w:val="00071BF8"/>
    <w:rsid w:val="00074407"/>
    <w:rsid w:val="00085430"/>
    <w:rsid w:val="00086BD5"/>
    <w:rsid w:val="000A38CE"/>
    <w:rsid w:val="000A49EC"/>
    <w:rsid w:val="000C44D6"/>
    <w:rsid w:val="000D6065"/>
    <w:rsid w:val="000D699C"/>
    <w:rsid w:val="000E7EF2"/>
    <w:rsid w:val="00112489"/>
    <w:rsid w:val="0012425B"/>
    <w:rsid w:val="00153066"/>
    <w:rsid w:val="00165DD8"/>
    <w:rsid w:val="001913D6"/>
    <w:rsid w:val="001C40B6"/>
    <w:rsid w:val="001D61D5"/>
    <w:rsid w:val="001F73BA"/>
    <w:rsid w:val="00202C7F"/>
    <w:rsid w:val="00205E65"/>
    <w:rsid w:val="00236493"/>
    <w:rsid w:val="00240009"/>
    <w:rsid w:val="0025037F"/>
    <w:rsid w:val="002712FB"/>
    <w:rsid w:val="00280032"/>
    <w:rsid w:val="002B6862"/>
    <w:rsid w:val="002E4011"/>
    <w:rsid w:val="002F07C8"/>
    <w:rsid w:val="002F1270"/>
    <w:rsid w:val="00334050"/>
    <w:rsid w:val="00337334"/>
    <w:rsid w:val="003514A0"/>
    <w:rsid w:val="00357F45"/>
    <w:rsid w:val="00363F90"/>
    <w:rsid w:val="003C09B4"/>
    <w:rsid w:val="003C3759"/>
    <w:rsid w:val="003D2E91"/>
    <w:rsid w:val="003E3D36"/>
    <w:rsid w:val="003F2EB8"/>
    <w:rsid w:val="003F5D44"/>
    <w:rsid w:val="00421C8F"/>
    <w:rsid w:val="004263CA"/>
    <w:rsid w:val="0043670C"/>
    <w:rsid w:val="004560E1"/>
    <w:rsid w:val="0045694D"/>
    <w:rsid w:val="004A070B"/>
    <w:rsid w:val="004A63BC"/>
    <w:rsid w:val="004B1062"/>
    <w:rsid w:val="004E58DA"/>
    <w:rsid w:val="004F5514"/>
    <w:rsid w:val="00514D86"/>
    <w:rsid w:val="0054486A"/>
    <w:rsid w:val="00564C34"/>
    <w:rsid w:val="005676E7"/>
    <w:rsid w:val="00570681"/>
    <w:rsid w:val="005B30F3"/>
    <w:rsid w:val="005C6752"/>
    <w:rsid w:val="005C76CE"/>
    <w:rsid w:val="0060504F"/>
    <w:rsid w:val="006435D8"/>
    <w:rsid w:val="00650674"/>
    <w:rsid w:val="006562EF"/>
    <w:rsid w:val="0068121C"/>
    <w:rsid w:val="00682194"/>
    <w:rsid w:val="00695DD2"/>
    <w:rsid w:val="006C4C94"/>
    <w:rsid w:val="006C6785"/>
    <w:rsid w:val="006E52B1"/>
    <w:rsid w:val="0070517E"/>
    <w:rsid w:val="00705683"/>
    <w:rsid w:val="007133DD"/>
    <w:rsid w:val="00746FBE"/>
    <w:rsid w:val="0075735D"/>
    <w:rsid w:val="007A5258"/>
    <w:rsid w:val="007D5F29"/>
    <w:rsid w:val="007E64CA"/>
    <w:rsid w:val="007F0B1A"/>
    <w:rsid w:val="007F12AB"/>
    <w:rsid w:val="00833DA1"/>
    <w:rsid w:val="0089645E"/>
    <w:rsid w:val="008973F2"/>
    <w:rsid w:val="008A0245"/>
    <w:rsid w:val="008A413A"/>
    <w:rsid w:val="008B3B9B"/>
    <w:rsid w:val="008B6FFB"/>
    <w:rsid w:val="008C48F0"/>
    <w:rsid w:val="008E61F4"/>
    <w:rsid w:val="00914CD4"/>
    <w:rsid w:val="00922915"/>
    <w:rsid w:val="00922F59"/>
    <w:rsid w:val="00946BF3"/>
    <w:rsid w:val="009578F8"/>
    <w:rsid w:val="0096461E"/>
    <w:rsid w:val="00970A19"/>
    <w:rsid w:val="009A4682"/>
    <w:rsid w:val="009A6608"/>
    <w:rsid w:val="009E4F97"/>
    <w:rsid w:val="009F0832"/>
    <w:rsid w:val="00A113BB"/>
    <w:rsid w:val="00A17AAB"/>
    <w:rsid w:val="00A2455B"/>
    <w:rsid w:val="00A30AB9"/>
    <w:rsid w:val="00A5131D"/>
    <w:rsid w:val="00A57238"/>
    <w:rsid w:val="00A94B8D"/>
    <w:rsid w:val="00AA41D8"/>
    <w:rsid w:val="00AA48C1"/>
    <w:rsid w:val="00AB09EA"/>
    <w:rsid w:val="00AF74DD"/>
    <w:rsid w:val="00B03ED5"/>
    <w:rsid w:val="00B40CA2"/>
    <w:rsid w:val="00B6703F"/>
    <w:rsid w:val="00B76D02"/>
    <w:rsid w:val="00B87CBC"/>
    <w:rsid w:val="00B93F26"/>
    <w:rsid w:val="00B95E38"/>
    <w:rsid w:val="00BC5B6B"/>
    <w:rsid w:val="00BE3D8A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C653E"/>
    <w:rsid w:val="00CD226B"/>
    <w:rsid w:val="00CD6689"/>
    <w:rsid w:val="00CE144A"/>
    <w:rsid w:val="00CE341D"/>
    <w:rsid w:val="00CF702A"/>
    <w:rsid w:val="00D00BDE"/>
    <w:rsid w:val="00D077E6"/>
    <w:rsid w:val="00D32200"/>
    <w:rsid w:val="00D54CD1"/>
    <w:rsid w:val="00D70F0A"/>
    <w:rsid w:val="00D73B5B"/>
    <w:rsid w:val="00D905C5"/>
    <w:rsid w:val="00DC114A"/>
    <w:rsid w:val="00DD20DF"/>
    <w:rsid w:val="00DD78DB"/>
    <w:rsid w:val="00DE5FE8"/>
    <w:rsid w:val="00E130F5"/>
    <w:rsid w:val="00E40157"/>
    <w:rsid w:val="00E65393"/>
    <w:rsid w:val="00E70661"/>
    <w:rsid w:val="00E837BF"/>
    <w:rsid w:val="00E87A28"/>
    <w:rsid w:val="00ED2434"/>
    <w:rsid w:val="00EF0C8C"/>
    <w:rsid w:val="00EF1359"/>
    <w:rsid w:val="00F04C5D"/>
    <w:rsid w:val="00F326D0"/>
    <w:rsid w:val="00F41C6F"/>
    <w:rsid w:val="00F433BF"/>
    <w:rsid w:val="00F604BA"/>
    <w:rsid w:val="00F7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Микулина Д.А.</cp:lastModifiedBy>
  <cp:revision>2</cp:revision>
  <cp:lastPrinted>2025-09-19T11:35:00Z</cp:lastPrinted>
  <dcterms:created xsi:type="dcterms:W3CDTF">2025-09-22T06:26:00Z</dcterms:created>
  <dcterms:modified xsi:type="dcterms:W3CDTF">2025-09-22T06:26:00Z</dcterms:modified>
</cp:coreProperties>
</file>