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2C4" w:rsidRPr="00B37772" w:rsidRDefault="003422C4" w:rsidP="003422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772">
        <w:rPr>
          <w:rFonts w:ascii="Times New Roman" w:hAnsi="Times New Roman" w:cs="Times New Roman"/>
          <w:b/>
          <w:sz w:val="28"/>
          <w:szCs w:val="28"/>
        </w:rPr>
        <w:t>Перечень вопросов для проведения конкурса</w:t>
      </w:r>
    </w:p>
    <w:p w:rsidR="003422C4" w:rsidRDefault="003422C4" w:rsidP="003422C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B37772">
        <w:rPr>
          <w:rFonts w:ascii="Times New Roman" w:hAnsi="Times New Roman" w:cs="Times New Roman"/>
          <w:b/>
          <w:sz w:val="28"/>
          <w:szCs w:val="28"/>
        </w:rPr>
        <w:t>а формирование кадрового резерва на должност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B3777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422C4" w:rsidRDefault="003422C4" w:rsidP="003422C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E8E">
        <w:rPr>
          <w:rFonts w:ascii="Times New Roman" w:hAnsi="Times New Roman" w:cs="Times New Roman"/>
          <w:b/>
          <w:sz w:val="28"/>
          <w:szCs w:val="28"/>
        </w:rPr>
        <w:t>главного специалиста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739C">
        <w:rPr>
          <w:rFonts w:ascii="Times New Roman" w:hAnsi="Times New Roman" w:cs="Times New Roman"/>
          <w:b/>
          <w:sz w:val="28"/>
          <w:szCs w:val="26"/>
        </w:rPr>
        <w:t xml:space="preserve">отдела </w:t>
      </w:r>
      <w:r>
        <w:rPr>
          <w:rFonts w:ascii="Times New Roman" w:hAnsi="Times New Roman" w:cs="Times New Roman"/>
          <w:b/>
          <w:sz w:val="28"/>
          <w:szCs w:val="26"/>
        </w:rPr>
        <w:t>архитектуры</w:t>
      </w:r>
      <w:r w:rsidRPr="00B3777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422C4" w:rsidRDefault="003422C4" w:rsidP="003422C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7772">
        <w:rPr>
          <w:rFonts w:ascii="Times New Roman" w:eastAsia="Times New Roman" w:hAnsi="Times New Roman" w:cs="Times New Roman"/>
          <w:b/>
          <w:sz w:val="28"/>
          <w:szCs w:val="28"/>
        </w:rPr>
        <w:t xml:space="preserve">управления главного архитектора </w:t>
      </w:r>
    </w:p>
    <w:p w:rsidR="005D41F1" w:rsidRDefault="003422C4" w:rsidP="003C1F2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7772">
        <w:rPr>
          <w:rFonts w:ascii="Times New Roman" w:eastAsia="Times New Roman" w:hAnsi="Times New Roman" w:cs="Times New Roman"/>
          <w:b/>
          <w:sz w:val="28"/>
          <w:szCs w:val="28"/>
        </w:rPr>
        <w:t>администрации городского округа город Воронеж</w:t>
      </w:r>
    </w:p>
    <w:p w:rsidR="003C1F26" w:rsidRDefault="003C1F26" w:rsidP="003C1F2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1F26" w:rsidRPr="00C41C86" w:rsidRDefault="003C1F26" w:rsidP="003C1F2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1C86" w:rsidRPr="00C41C86" w:rsidRDefault="00C41C86" w:rsidP="00C41C8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1C86">
        <w:rPr>
          <w:rFonts w:ascii="Times New Roman" w:hAnsi="Times New Roman" w:cs="Times New Roman"/>
          <w:sz w:val="28"/>
          <w:szCs w:val="28"/>
        </w:rPr>
        <w:t>1.  Какие основные принципы комфортной городской среды?</w:t>
      </w:r>
    </w:p>
    <w:p w:rsidR="00C41C86" w:rsidRPr="00C41C86" w:rsidRDefault="00C41C86" w:rsidP="00C41C8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1C86">
        <w:rPr>
          <w:rFonts w:ascii="Times New Roman" w:hAnsi="Times New Roman" w:cs="Times New Roman"/>
          <w:sz w:val="28"/>
          <w:szCs w:val="28"/>
        </w:rPr>
        <w:t>2.  Что такое благоустройство территории?</w:t>
      </w:r>
    </w:p>
    <w:p w:rsidR="00C41C86" w:rsidRPr="00C41C86" w:rsidRDefault="00C41C86" w:rsidP="00C41C8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1C86">
        <w:rPr>
          <w:rFonts w:ascii="Times New Roman" w:hAnsi="Times New Roman" w:cs="Times New Roman"/>
          <w:sz w:val="28"/>
          <w:szCs w:val="28"/>
        </w:rPr>
        <w:t>3.  Что относится к элементам благоустройства?</w:t>
      </w:r>
    </w:p>
    <w:p w:rsidR="00C41C86" w:rsidRPr="00C41C86" w:rsidRDefault="00AE548B" w:rsidP="00C41C8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Каков </w:t>
      </w:r>
      <w:bookmarkStart w:id="0" w:name="_GoBack"/>
      <w:bookmarkEnd w:id="0"/>
      <w:r w:rsidR="00C41C86" w:rsidRPr="00C41C86">
        <w:rPr>
          <w:rFonts w:ascii="Times New Roman" w:hAnsi="Times New Roman" w:cs="Times New Roman"/>
          <w:sz w:val="28"/>
          <w:szCs w:val="28"/>
        </w:rPr>
        <w:t xml:space="preserve"> порядок рассмотрения и согласования концепций благоустройства общественных территорий и как осуществляется взаимодействие со структурными подразделениями администрации городского округа город Воронеж при рассмотрении архитектурных концепций? </w:t>
      </w:r>
    </w:p>
    <w:p w:rsidR="00C41C86" w:rsidRPr="00C41C86" w:rsidRDefault="00C41C86" w:rsidP="00C41C8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1C86">
        <w:rPr>
          <w:rFonts w:ascii="Times New Roman" w:hAnsi="Times New Roman" w:cs="Times New Roman"/>
          <w:sz w:val="28"/>
          <w:szCs w:val="28"/>
        </w:rPr>
        <w:t>5.  Какие особенности следует учитывать при подготовке архитектурно-планировочных концепций городских общественных территорий?</w:t>
      </w:r>
    </w:p>
    <w:p w:rsidR="00C41C86" w:rsidRPr="00C41C86" w:rsidRDefault="00C41C86" w:rsidP="00C41C8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1C86">
        <w:rPr>
          <w:rFonts w:ascii="Times New Roman" w:hAnsi="Times New Roman" w:cs="Times New Roman"/>
          <w:sz w:val="28"/>
          <w:szCs w:val="28"/>
        </w:rPr>
        <w:t xml:space="preserve">6.  В </w:t>
      </w:r>
      <w:proofErr w:type="gramStart"/>
      <w:r w:rsidRPr="00C41C86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C41C86">
        <w:rPr>
          <w:rFonts w:ascii="Times New Roman" w:hAnsi="Times New Roman" w:cs="Times New Roman"/>
          <w:sz w:val="28"/>
          <w:szCs w:val="28"/>
        </w:rPr>
        <w:t xml:space="preserve"> какой муниципальной программы осуществляется реализация благоустройства общественных территорий городского округа город Воронеж? </w:t>
      </w:r>
    </w:p>
    <w:p w:rsidR="00C41C86" w:rsidRPr="00C41C86" w:rsidRDefault="00C41C86" w:rsidP="00C41C8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1C86">
        <w:rPr>
          <w:rFonts w:ascii="Times New Roman" w:hAnsi="Times New Roman" w:cs="Times New Roman"/>
          <w:sz w:val="28"/>
          <w:szCs w:val="28"/>
        </w:rPr>
        <w:t>7.  Что такое градостроительная деятельность?</w:t>
      </w:r>
    </w:p>
    <w:p w:rsidR="00C41C86" w:rsidRPr="00C41C86" w:rsidRDefault="00C41C86" w:rsidP="00C41C8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1C86">
        <w:rPr>
          <w:rFonts w:ascii="Times New Roman" w:hAnsi="Times New Roman" w:cs="Times New Roman"/>
          <w:sz w:val="28"/>
          <w:szCs w:val="28"/>
        </w:rPr>
        <w:t>8.  На каких нормативно-правовых актах основывается градостроительное регулирование?</w:t>
      </w:r>
    </w:p>
    <w:p w:rsidR="00C41C86" w:rsidRPr="00C41C86" w:rsidRDefault="00C41C86" w:rsidP="00C41C8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1C86">
        <w:rPr>
          <w:rFonts w:ascii="Times New Roman" w:hAnsi="Times New Roman" w:cs="Times New Roman"/>
          <w:sz w:val="28"/>
          <w:szCs w:val="28"/>
        </w:rPr>
        <w:t>9.  Что такое градостроительное зонирование территории?</w:t>
      </w:r>
    </w:p>
    <w:p w:rsidR="00C41C86" w:rsidRPr="00C41C86" w:rsidRDefault="00C41C86" w:rsidP="00C41C8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1C86">
        <w:rPr>
          <w:rFonts w:ascii="Times New Roman" w:hAnsi="Times New Roman" w:cs="Times New Roman"/>
          <w:sz w:val="28"/>
          <w:szCs w:val="28"/>
        </w:rPr>
        <w:t>10.  Дать определение архитектурно-градостроительного облика объекта (АГО).</w:t>
      </w:r>
    </w:p>
    <w:p w:rsidR="005D41F1" w:rsidRPr="007811FF" w:rsidRDefault="005D41F1" w:rsidP="007811FF">
      <w:pPr>
        <w:pStyle w:val="a3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5D41F1" w:rsidRPr="007811FF" w:rsidSect="00422953">
      <w:pgSz w:w="11906" w:h="16838" w:code="9"/>
      <w:pgMar w:top="1134" w:right="567" w:bottom="1134" w:left="1985" w:header="851" w:footer="851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D1142"/>
    <w:multiLevelType w:val="hybridMultilevel"/>
    <w:tmpl w:val="F05EC602"/>
    <w:lvl w:ilvl="0" w:tplc="F3E2CF5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013B1B"/>
    <w:multiLevelType w:val="hybridMultilevel"/>
    <w:tmpl w:val="7C4A9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6258B"/>
    <w:multiLevelType w:val="hybridMultilevel"/>
    <w:tmpl w:val="227A1EBE"/>
    <w:lvl w:ilvl="0" w:tplc="AE102ED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A95"/>
    <w:rsid w:val="000554AE"/>
    <w:rsid w:val="000D2CC2"/>
    <w:rsid w:val="001B687F"/>
    <w:rsid w:val="00256A9B"/>
    <w:rsid w:val="0026210A"/>
    <w:rsid w:val="002910AB"/>
    <w:rsid w:val="00315BC1"/>
    <w:rsid w:val="003422C4"/>
    <w:rsid w:val="0039128D"/>
    <w:rsid w:val="0039639D"/>
    <w:rsid w:val="003C1F26"/>
    <w:rsid w:val="00422953"/>
    <w:rsid w:val="00543627"/>
    <w:rsid w:val="005D41F1"/>
    <w:rsid w:val="005E0301"/>
    <w:rsid w:val="00676198"/>
    <w:rsid w:val="006B155E"/>
    <w:rsid w:val="006D6565"/>
    <w:rsid w:val="006F7CFB"/>
    <w:rsid w:val="007811FF"/>
    <w:rsid w:val="00815EE8"/>
    <w:rsid w:val="00846CE3"/>
    <w:rsid w:val="008E0DC3"/>
    <w:rsid w:val="0091265A"/>
    <w:rsid w:val="00990D99"/>
    <w:rsid w:val="00992249"/>
    <w:rsid w:val="00A17A95"/>
    <w:rsid w:val="00A47139"/>
    <w:rsid w:val="00AE548B"/>
    <w:rsid w:val="00B209C0"/>
    <w:rsid w:val="00B81A16"/>
    <w:rsid w:val="00B9176F"/>
    <w:rsid w:val="00BA52F2"/>
    <w:rsid w:val="00BC7457"/>
    <w:rsid w:val="00C178B2"/>
    <w:rsid w:val="00C41C86"/>
    <w:rsid w:val="00C63616"/>
    <w:rsid w:val="00CF2299"/>
    <w:rsid w:val="00D30E8E"/>
    <w:rsid w:val="00D53E8C"/>
    <w:rsid w:val="00DE05ED"/>
    <w:rsid w:val="00DE3858"/>
    <w:rsid w:val="00EA2042"/>
    <w:rsid w:val="00EB7777"/>
    <w:rsid w:val="00ED1388"/>
    <w:rsid w:val="00EF4E74"/>
    <w:rsid w:val="00F60F8D"/>
    <w:rsid w:val="00F7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22953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3C1F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22953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3C1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Мешкова А.П.</dc:creator>
  <cp:lastModifiedBy>Холюшкина И.Г.</cp:lastModifiedBy>
  <cp:revision>3</cp:revision>
  <dcterms:created xsi:type="dcterms:W3CDTF">2024-11-15T07:41:00Z</dcterms:created>
  <dcterms:modified xsi:type="dcterms:W3CDTF">2024-11-20T11:41:00Z</dcterms:modified>
</cp:coreProperties>
</file>