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13" w:rsidRPr="00B87B2F" w:rsidRDefault="008B5513" w:rsidP="008B55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87B2F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8B5513" w:rsidRPr="00B87B2F" w:rsidRDefault="008B5513" w:rsidP="008B55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7B2F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8B5513" w:rsidRPr="00B87B2F" w:rsidRDefault="008B5513" w:rsidP="008B55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7B2F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8B5513" w:rsidRPr="00B87B2F" w:rsidRDefault="008B5513" w:rsidP="008B55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7B2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8B5513" w:rsidRPr="00B87B2F" w:rsidRDefault="008B5513" w:rsidP="008B55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7B2F">
        <w:rPr>
          <w:rFonts w:ascii="Times New Roman" w:eastAsia="Calibri" w:hAnsi="Times New Roman" w:cs="Times New Roman"/>
          <w:sz w:val="24"/>
          <w:szCs w:val="24"/>
        </w:rPr>
        <w:t xml:space="preserve">город Воронеж </w:t>
      </w:r>
      <w:r w:rsidR="00ED4D9E">
        <w:rPr>
          <w:rFonts w:ascii="Times New Roman" w:eastAsia="Calibri" w:hAnsi="Times New Roman" w:cs="Times New Roman"/>
          <w:sz w:val="24"/>
          <w:szCs w:val="24"/>
        </w:rPr>
        <w:t>15.05.</w:t>
      </w:r>
      <w:bookmarkStart w:id="0" w:name="_GoBack"/>
      <w:bookmarkEnd w:id="0"/>
      <w:r w:rsidR="00715B12">
        <w:rPr>
          <w:rFonts w:ascii="Times New Roman" w:eastAsia="Calibri" w:hAnsi="Times New Roman" w:cs="Times New Roman"/>
          <w:sz w:val="24"/>
          <w:szCs w:val="24"/>
        </w:rPr>
        <w:t>2025</w:t>
      </w:r>
      <w:r w:rsidR="004D32D1" w:rsidRPr="00B87B2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715B12">
        <w:rPr>
          <w:rFonts w:ascii="Times New Roman" w:eastAsia="Calibri" w:hAnsi="Times New Roman" w:cs="Times New Roman"/>
          <w:sz w:val="24"/>
          <w:szCs w:val="24"/>
        </w:rPr>
        <w:t>2</w:t>
      </w:r>
    </w:p>
    <w:p w:rsidR="008B5513" w:rsidRPr="00B87B2F" w:rsidRDefault="008B5513" w:rsidP="008B55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8B5513" w:rsidRPr="00B87B2F" w:rsidRDefault="008B5513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D5100" w:rsidRPr="00B87B2F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2F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515C80" w:rsidRPr="00B87B2F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Pr="00B87B2F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2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Pr="00B87B2F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B87B2F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B2F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B87B2F" w:rsidTr="004E7CAF">
        <w:tc>
          <w:tcPr>
            <w:tcW w:w="959" w:type="dxa"/>
            <w:vAlign w:val="center"/>
          </w:tcPr>
          <w:p w:rsidR="00083A57" w:rsidRPr="00B87B2F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B87B2F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B87B2F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B87B2F" w:rsidTr="004E7CAF">
        <w:tc>
          <w:tcPr>
            <w:tcW w:w="959" w:type="dxa"/>
            <w:vAlign w:val="center"/>
          </w:tcPr>
          <w:p w:rsidR="00083A57" w:rsidRPr="00B87B2F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B87B2F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B87B2F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B87B2F" w:rsidTr="00083A57">
        <w:tc>
          <w:tcPr>
            <w:tcW w:w="959" w:type="dxa"/>
          </w:tcPr>
          <w:p w:rsidR="00083A57" w:rsidRPr="00B87B2F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B87B2F" w:rsidRDefault="00083A57" w:rsidP="00083A57">
            <w:pPr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B87B2F" w:rsidRDefault="00E6585D" w:rsidP="00083A57">
            <w:pPr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B87B2F" w:rsidTr="00083A57">
        <w:tc>
          <w:tcPr>
            <w:tcW w:w="959" w:type="dxa"/>
          </w:tcPr>
          <w:p w:rsidR="00083A57" w:rsidRPr="00B87B2F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B87B2F" w:rsidRDefault="00083A57" w:rsidP="00083A57">
            <w:pPr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285562" w:rsidRDefault="00083A57" w:rsidP="00083A57">
            <w:pPr>
              <w:rPr>
                <w:rFonts w:ascii="Times New Roman" w:hAnsi="Times New Roman" w:cs="Times New Roman"/>
              </w:rPr>
            </w:pPr>
          </w:p>
        </w:tc>
      </w:tr>
      <w:tr w:rsidR="00083A57" w:rsidRPr="00B87B2F" w:rsidTr="00083A57">
        <w:tc>
          <w:tcPr>
            <w:tcW w:w="959" w:type="dxa"/>
          </w:tcPr>
          <w:p w:rsidR="00083A57" w:rsidRPr="00B87B2F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B87B2F" w:rsidRDefault="00083A57" w:rsidP="00083A57">
            <w:pPr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B83CEA" w:rsidRPr="00B87B2F" w:rsidRDefault="002A10E7" w:rsidP="00011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10E7">
              <w:rPr>
                <w:rFonts w:ascii="Times New Roman" w:hAnsi="Times New Roman" w:cs="Times New Roman"/>
              </w:rPr>
              <w:t xml:space="preserve">Постановка граждан на учет в качестве лиц, имеющих право на предоставление земельных участков в собственность бесплатно </w:t>
            </w:r>
          </w:p>
        </w:tc>
      </w:tr>
      <w:tr w:rsidR="00083A57" w:rsidRPr="00B87B2F" w:rsidTr="00083A57">
        <w:tc>
          <w:tcPr>
            <w:tcW w:w="959" w:type="dxa"/>
          </w:tcPr>
          <w:p w:rsidR="00083A57" w:rsidRPr="00B87B2F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B87B2F" w:rsidRDefault="00083A57" w:rsidP="00083A57">
            <w:pPr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B87B2F" w:rsidRDefault="00BF7F66" w:rsidP="00083A57">
            <w:pPr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B87B2F" w:rsidTr="00083A57">
        <w:tc>
          <w:tcPr>
            <w:tcW w:w="959" w:type="dxa"/>
          </w:tcPr>
          <w:p w:rsidR="00083A57" w:rsidRPr="00B87B2F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B87B2F" w:rsidRDefault="00083A57" w:rsidP="00083A57">
            <w:pPr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B87B2F" w:rsidRDefault="00BF7F66" w:rsidP="00381B5F">
            <w:pPr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031F94" w:rsidRPr="00B87B2F">
              <w:rPr>
                <w:rFonts w:ascii="Times New Roman" w:hAnsi="Times New Roman" w:cs="Times New Roman"/>
              </w:rPr>
              <w:t xml:space="preserve">ород Воронеж от </w:t>
            </w:r>
            <w:r w:rsidR="002A10E7">
              <w:rPr>
                <w:rFonts w:ascii="Times New Roman" w:hAnsi="Times New Roman" w:cs="Times New Roman"/>
              </w:rPr>
              <w:t>10.07</w:t>
            </w:r>
            <w:r w:rsidR="00031F94" w:rsidRPr="00B87B2F">
              <w:rPr>
                <w:rFonts w:ascii="Times New Roman" w:hAnsi="Times New Roman" w:cs="Times New Roman"/>
              </w:rPr>
              <w:t>.20</w:t>
            </w:r>
            <w:r w:rsidR="00381B5F" w:rsidRPr="00B87B2F">
              <w:rPr>
                <w:rFonts w:ascii="Times New Roman" w:hAnsi="Times New Roman" w:cs="Times New Roman"/>
              </w:rPr>
              <w:t>24</w:t>
            </w:r>
            <w:r w:rsidR="00031F94" w:rsidRPr="00B87B2F">
              <w:rPr>
                <w:rFonts w:ascii="Times New Roman" w:hAnsi="Times New Roman" w:cs="Times New Roman"/>
              </w:rPr>
              <w:t xml:space="preserve"> </w:t>
            </w:r>
            <w:r w:rsidR="00B235FD" w:rsidRPr="00B87B2F">
              <w:rPr>
                <w:rFonts w:ascii="Times New Roman" w:hAnsi="Times New Roman" w:cs="Times New Roman"/>
              </w:rPr>
              <w:t xml:space="preserve">№ </w:t>
            </w:r>
            <w:r w:rsidR="002A10E7">
              <w:rPr>
                <w:rFonts w:ascii="Times New Roman" w:hAnsi="Times New Roman" w:cs="Times New Roman"/>
              </w:rPr>
              <w:t>868</w:t>
            </w:r>
          </w:p>
        </w:tc>
      </w:tr>
      <w:tr w:rsidR="00083A57" w:rsidRPr="00B87B2F" w:rsidTr="00083A57">
        <w:tc>
          <w:tcPr>
            <w:tcW w:w="959" w:type="dxa"/>
          </w:tcPr>
          <w:p w:rsidR="00083A57" w:rsidRPr="00B87B2F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B87B2F" w:rsidRDefault="00083A57" w:rsidP="00083A57">
            <w:pPr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B87B2F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B87B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2A10E7" w:rsidRDefault="00303EE5" w:rsidP="002A10E7">
            <w:pPr>
              <w:tabs>
                <w:tab w:val="left" w:pos="3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83CEA">
              <w:rPr>
                <w:rFonts w:ascii="Times New Roman" w:hAnsi="Times New Roman" w:cs="Times New Roman"/>
              </w:rPr>
              <w:t>П</w:t>
            </w:r>
            <w:r w:rsidR="002A10E7">
              <w:rPr>
                <w:rFonts w:ascii="Times New Roman" w:hAnsi="Times New Roman" w:cs="Times New Roman"/>
              </w:rPr>
              <w:t xml:space="preserve">остановка на учет и включение гражданина в реестр отдельных категорий лиц, имеющих право на предоставление земельных участков в собственность бесплатно. </w:t>
            </w:r>
          </w:p>
          <w:p w:rsidR="00E35EBD" w:rsidRPr="00553D3F" w:rsidRDefault="00B83CEA" w:rsidP="002A10E7">
            <w:pPr>
              <w:tabs>
                <w:tab w:val="left" w:pos="3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Исправление допущенных опечаток и ошибок.</w:t>
            </w:r>
          </w:p>
        </w:tc>
      </w:tr>
      <w:tr w:rsidR="00083A57" w:rsidRPr="00B87B2F" w:rsidTr="00083A57">
        <w:tc>
          <w:tcPr>
            <w:tcW w:w="959" w:type="dxa"/>
          </w:tcPr>
          <w:p w:rsidR="00083A57" w:rsidRPr="00B87B2F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B87B2F" w:rsidRDefault="00083A57" w:rsidP="00083A57">
            <w:pPr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Pr="00B87B2F" w:rsidRDefault="008629F4" w:rsidP="008629F4">
            <w:pPr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</w:rPr>
              <w:t>- т</w:t>
            </w:r>
            <w:r w:rsidR="00BF7F66" w:rsidRPr="00B87B2F">
              <w:rPr>
                <w:rFonts w:ascii="Times New Roman" w:hAnsi="Times New Roman" w:cs="Times New Roman"/>
              </w:rPr>
              <w:t>ерминальные устройства МФЦ</w:t>
            </w:r>
            <w:r w:rsidRPr="00B87B2F">
              <w:rPr>
                <w:rFonts w:ascii="Times New Roman" w:hAnsi="Times New Roman" w:cs="Times New Roman"/>
              </w:rPr>
              <w:t>;</w:t>
            </w:r>
            <w:r w:rsidR="00BF7F66" w:rsidRPr="00B87B2F">
              <w:rPr>
                <w:rFonts w:ascii="Times New Roman" w:hAnsi="Times New Roman" w:cs="Times New Roman"/>
              </w:rPr>
              <w:t xml:space="preserve"> </w:t>
            </w:r>
          </w:p>
          <w:p w:rsidR="0075580A" w:rsidRPr="00B87B2F" w:rsidRDefault="0075580A" w:rsidP="0075580A">
            <w:pPr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0C4C7F" w:rsidRPr="00B87B2F" w:rsidRDefault="0075580A" w:rsidP="008F745B">
            <w:pPr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</w:rPr>
              <w:t>- Портал Воронежской области</w:t>
            </w:r>
            <w:r w:rsidR="008F745B" w:rsidRPr="00B87B2F">
              <w:rPr>
                <w:rFonts w:ascii="Times New Roman" w:hAnsi="Times New Roman" w:cs="Times New Roman"/>
              </w:rPr>
              <w:t xml:space="preserve"> в сети Интернет </w:t>
            </w:r>
          </w:p>
        </w:tc>
      </w:tr>
    </w:tbl>
    <w:p w:rsidR="00083A57" w:rsidRPr="00B87B2F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72E" w:rsidRDefault="0081372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CEA" w:rsidRDefault="00B83CE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CEA" w:rsidRDefault="00B83CE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CEA" w:rsidRDefault="00B83CE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CEA" w:rsidRPr="00B87B2F" w:rsidRDefault="00B83CE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B87B2F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B2F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B87B2F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B87B2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843"/>
        <w:gridCol w:w="1701"/>
        <w:gridCol w:w="1032"/>
        <w:gridCol w:w="1094"/>
        <w:gridCol w:w="810"/>
        <w:gridCol w:w="1134"/>
        <w:gridCol w:w="768"/>
        <w:gridCol w:w="1541"/>
        <w:gridCol w:w="1275"/>
      </w:tblGrid>
      <w:tr w:rsidR="00AF7671" w:rsidRPr="00B87B2F" w:rsidTr="00750548">
        <w:tc>
          <w:tcPr>
            <w:tcW w:w="525" w:type="dxa"/>
            <w:vMerge w:val="restart"/>
          </w:tcPr>
          <w:p w:rsidR="00AF7671" w:rsidRPr="00B87B2F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B87B2F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</w:tcPr>
          <w:p w:rsidR="00AF7671" w:rsidRPr="00B87B2F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843" w:type="dxa"/>
            <w:vMerge w:val="restart"/>
          </w:tcPr>
          <w:p w:rsidR="00AF7671" w:rsidRPr="00B87B2F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701" w:type="dxa"/>
          </w:tcPr>
          <w:p w:rsidR="00AF7671" w:rsidRPr="00B87B2F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750548" w:rsidRPr="00B87B2F" w:rsidRDefault="00750548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</w:tcPr>
          <w:p w:rsidR="00AF7671" w:rsidRPr="00B87B2F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B87B2F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B87B2F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B87B2F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B87B2F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B87B2F" w:rsidTr="00750548">
        <w:tc>
          <w:tcPr>
            <w:tcW w:w="525" w:type="dxa"/>
            <w:vMerge/>
          </w:tcPr>
          <w:p w:rsidR="00AF7671" w:rsidRPr="00B87B2F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B87B2F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B87B2F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B87B2F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843" w:type="dxa"/>
            <w:vMerge/>
          </w:tcPr>
          <w:p w:rsidR="00AF7671" w:rsidRPr="00B87B2F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F7671" w:rsidRPr="00B87B2F" w:rsidRDefault="008D3238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для возврата документов</w:t>
            </w:r>
          </w:p>
        </w:tc>
        <w:tc>
          <w:tcPr>
            <w:tcW w:w="1032" w:type="dxa"/>
            <w:vMerge/>
          </w:tcPr>
          <w:p w:rsidR="00AF7671" w:rsidRPr="00B87B2F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B87B2F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B87B2F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B87B2F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B87B2F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B87B2F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B87B2F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B87B2F" w:rsidTr="00750548">
        <w:tc>
          <w:tcPr>
            <w:tcW w:w="525" w:type="dxa"/>
            <w:vAlign w:val="center"/>
          </w:tcPr>
          <w:p w:rsidR="00733AA2" w:rsidRPr="00B87B2F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B87B2F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B87B2F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B87B2F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733AA2" w:rsidRPr="00B87B2F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733AA2" w:rsidRPr="00B87B2F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B87B2F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B87B2F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B87B2F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B87B2F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B87B2F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B87B2F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B87B2F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8D3238" w:rsidRPr="00B87B2F" w:rsidTr="00FF53A6">
        <w:trPr>
          <w:trHeight w:val="416"/>
        </w:trPr>
        <w:tc>
          <w:tcPr>
            <w:tcW w:w="525" w:type="dxa"/>
          </w:tcPr>
          <w:p w:rsidR="008D3238" w:rsidRPr="00B87B2F" w:rsidRDefault="0030562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2A10E7" w:rsidRDefault="002A10E7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0E7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остановке на учет и включении гражданина в реестр отдельных категорий лиц, имеющих право на предоставление земельных участков в собственность бесплатно </w:t>
            </w:r>
          </w:p>
          <w:p w:rsidR="002A10E7" w:rsidRDefault="002A10E7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FB2177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FB2177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8C7" w:rsidRPr="00B87B2F" w:rsidRDefault="00F508C7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8C7" w:rsidRPr="00B87B2F" w:rsidRDefault="00F508C7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FD3" w:rsidRPr="00B87B2F" w:rsidRDefault="00B33FD3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FD3" w:rsidRPr="00B87B2F" w:rsidRDefault="00B33FD3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FD3" w:rsidRPr="00B87B2F" w:rsidRDefault="00B33FD3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FD3" w:rsidRPr="00B87B2F" w:rsidRDefault="00B33FD3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FD3" w:rsidRPr="00B87B2F" w:rsidRDefault="00B33FD3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22D" w:rsidRPr="00B87B2F" w:rsidRDefault="00AD322D" w:rsidP="009B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238" w:rsidRPr="00B87B2F" w:rsidRDefault="008D3238" w:rsidP="00B33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10E7" w:rsidRDefault="002A10E7" w:rsidP="00AA1E7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  <w:p w:rsidR="002A10E7" w:rsidRDefault="002A10E7" w:rsidP="00AA1E7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D3F" w:rsidRDefault="00553D3F" w:rsidP="00AA1E7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D3F" w:rsidRDefault="00553D3F" w:rsidP="00AA1E7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CAB" w:rsidRPr="00B87B2F" w:rsidRDefault="00A36CAB" w:rsidP="00AA1E7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71" w:rsidRPr="00B87B2F" w:rsidRDefault="00AA1E71" w:rsidP="00AA1E7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71" w:rsidRPr="00B87B2F" w:rsidRDefault="00AA1E71" w:rsidP="00AA1E7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8C7" w:rsidRPr="00B87B2F" w:rsidRDefault="00F508C7" w:rsidP="00AA1E7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238" w:rsidRPr="00B87B2F" w:rsidRDefault="008D3238" w:rsidP="00AA1E7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D3238" w:rsidRPr="00B87B2F" w:rsidRDefault="002A10E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рабочих дней </w:t>
            </w:r>
            <w:r w:rsidRPr="002A10E7">
              <w:rPr>
                <w:rFonts w:ascii="Times New Roman" w:hAnsi="Times New Roman" w:cs="Times New Roman"/>
                <w:sz w:val="20"/>
                <w:szCs w:val="20"/>
              </w:rPr>
              <w:t>со дня регистрации заявления о постановке на учет и включении в Реестр с приложенными документами, необхо</w:t>
            </w:r>
            <w:r w:rsidRPr="002A10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димыми для предоставления муниципальной услуги</w:t>
            </w:r>
          </w:p>
        </w:tc>
        <w:tc>
          <w:tcPr>
            <w:tcW w:w="1843" w:type="dxa"/>
          </w:tcPr>
          <w:p w:rsidR="003C675B" w:rsidRPr="003C675B" w:rsidRDefault="003C675B" w:rsidP="003C6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заявление о постановке на учет и включении в Реестр подано лицом, не уполномоченным совершать такого рода действия;</w:t>
            </w:r>
          </w:p>
          <w:p w:rsidR="003C675B" w:rsidRPr="003C675B" w:rsidRDefault="003C675B" w:rsidP="003C6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5B">
              <w:rPr>
                <w:rFonts w:ascii="Times New Roman" w:hAnsi="Times New Roman" w:cs="Times New Roman"/>
                <w:sz w:val="20"/>
                <w:szCs w:val="20"/>
              </w:rPr>
              <w:t xml:space="preserve">б) неполное заполнение полей в форме заявления о постановке на учет и включении в Реестр, в том числе в интерактивной форме заявления на ЕПГУ и (или) Портале Воронежской области в сети </w:t>
            </w:r>
            <w:r w:rsidRPr="003C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Интернет;</w:t>
            </w:r>
          </w:p>
          <w:p w:rsidR="003C675B" w:rsidRPr="003C675B" w:rsidRDefault="003C675B" w:rsidP="003C6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5B">
              <w:rPr>
                <w:rFonts w:ascii="Times New Roman" w:hAnsi="Times New Roman" w:cs="Times New Roman"/>
                <w:sz w:val="20"/>
                <w:szCs w:val="20"/>
              </w:rPr>
              <w:t>в)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муниципальной услуги указанного лица);</w:t>
            </w:r>
          </w:p>
          <w:p w:rsidR="003C675B" w:rsidRPr="003C675B" w:rsidRDefault="003C675B" w:rsidP="003C6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5B">
              <w:rPr>
                <w:rFonts w:ascii="Times New Roman" w:hAnsi="Times New Roman" w:cs="Times New Roman"/>
                <w:sz w:val="20"/>
                <w:szCs w:val="20"/>
              </w:rPr>
              <w:t>г) представленные документы содержат подчистки и исправления текста;</w:t>
            </w:r>
          </w:p>
          <w:p w:rsidR="003C675B" w:rsidRPr="003C675B" w:rsidRDefault="003C675B" w:rsidP="003C6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5B">
              <w:rPr>
                <w:rFonts w:ascii="Times New Roman" w:hAnsi="Times New Roman" w:cs="Times New Roman"/>
                <w:sz w:val="20"/>
                <w:szCs w:val="20"/>
              </w:rPr>
              <w:t>д)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них;</w:t>
            </w:r>
          </w:p>
          <w:p w:rsidR="00553D3F" w:rsidRDefault="003C675B" w:rsidP="003C6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5B">
              <w:rPr>
                <w:rFonts w:ascii="Times New Roman" w:hAnsi="Times New Roman" w:cs="Times New Roman"/>
                <w:sz w:val="20"/>
                <w:szCs w:val="20"/>
              </w:rPr>
              <w:t xml:space="preserve">е) выявлено несоблюдение </w:t>
            </w:r>
            <w:r w:rsidRPr="003C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установленных статьей 11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553D3F" w:rsidRDefault="00553D3F" w:rsidP="006A2B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D3F" w:rsidRDefault="00553D3F" w:rsidP="006A2B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238" w:rsidRPr="00B87B2F" w:rsidRDefault="008D3238" w:rsidP="00305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675B" w:rsidRPr="003C675B" w:rsidRDefault="003C675B" w:rsidP="00B20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Основания для отказа:</w:t>
            </w:r>
          </w:p>
          <w:p w:rsidR="003C675B" w:rsidRPr="003C675B" w:rsidRDefault="003C675B" w:rsidP="003C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75B">
              <w:rPr>
                <w:rFonts w:ascii="Times New Roman" w:hAnsi="Times New Roman" w:cs="Times New Roman"/>
                <w:sz w:val="20"/>
                <w:szCs w:val="20"/>
              </w:rPr>
              <w:t>а) сведения, представленные заявителем, не соответствуют требованиям, предусмотренным статьей 12, подпунктами 1 - 4, 5.1, 5.2, 6 - 16 пункта 1 статьи 13, статьей 13.2 Закона Воронежской области N 25-ОЗ;</w:t>
            </w:r>
          </w:p>
          <w:p w:rsidR="003C675B" w:rsidRPr="003C675B" w:rsidRDefault="003C675B" w:rsidP="003C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75B">
              <w:rPr>
                <w:rFonts w:ascii="Times New Roman" w:hAnsi="Times New Roman" w:cs="Times New Roman"/>
                <w:sz w:val="20"/>
                <w:szCs w:val="20"/>
              </w:rPr>
              <w:t>б) представлен неполный комплект документов, предусмотренны</w:t>
            </w:r>
            <w:r w:rsidRPr="003C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пунктом 2.6.1 Административного регламента;</w:t>
            </w:r>
          </w:p>
          <w:p w:rsidR="003C675B" w:rsidRPr="003C675B" w:rsidRDefault="003C675B" w:rsidP="003C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75B">
              <w:rPr>
                <w:rFonts w:ascii="Times New Roman" w:hAnsi="Times New Roman" w:cs="Times New Roman"/>
                <w:sz w:val="20"/>
                <w:szCs w:val="20"/>
              </w:rPr>
              <w:t>в) представлены документы с недостоверными или неполными сведениями;</w:t>
            </w:r>
          </w:p>
          <w:p w:rsidR="003C675B" w:rsidRPr="003C675B" w:rsidRDefault="003C675B" w:rsidP="003C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75B">
              <w:rPr>
                <w:rFonts w:ascii="Times New Roman" w:hAnsi="Times New Roman" w:cs="Times New Roman"/>
                <w:sz w:val="20"/>
                <w:szCs w:val="20"/>
              </w:rPr>
              <w:t>г) заявитель (заявители) не относится (не относятся) к категориям, определенным подпунктами 1 - 4, 5.1, 5.2, 6 - 16 пункта 1 статьи 13 Закона Воронежской области N 25-ОЗ;</w:t>
            </w:r>
          </w:p>
          <w:p w:rsidR="00AA1E71" w:rsidRDefault="003C675B" w:rsidP="003C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75B">
              <w:rPr>
                <w:rFonts w:ascii="Times New Roman" w:hAnsi="Times New Roman" w:cs="Times New Roman"/>
                <w:sz w:val="20"/>
                <w:szCs w:val="20"/>
              </w:rPr>
              <w:t>д) заявителю (заявителям) ранее предоставлен земельный участок в собственность бесплатно или единовременная денежная выплата в соответствии с Законом Воронежской области N 25-ОЗ.</w:t>
            </w:r>
          </w:p>
          <w:p w:rsidR="003C675B" w:rsidRDefault="003C675B" w:rsidP="003C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75B" w:rsidRDefault="003C675B" w:rsidP="003C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 для возврата:</w:t>
            </w:r>
          </w:p>
          <w:p w:rsidR="003C675B" w:rsidRPr="003C675B" w:rsidRDefault="003C675B" w:rsidP="003C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75B">
              <w:rPr>
                <w:rFonts w:ascii="Times New Roman" w:hAnsi="Times New Roman" w:cs="Times New Roman"/>
                <w:sz w:val="20"/>
                <w:szCs w:val="20"/>
              </w:rPr>
              <w:t xml:space="preserve">а) заявление не соответствует </w:t>
            </w:r>
            <w:r w:rsidRPr="003C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 подпункта "а" пункта 2.6.1 Административного регламента;</w:t>
            </w:r>
          </w:p>
          <w:p w:rsidR="003C675B" w:rsidRPr="003C675B" w:rsidRDefault="003C675B" w:rsidP="003C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75B">
              <w:rPr>
                <w:rFonts w:ascii="Times New Roman" w:hAnsi="Times New Roman" w:cs="Times New Roman"/>
                <w:sz w:val="20"/>
                <w:szCs w:val="20"/>
              </w:rPr>
              <w:t>б) заявление о постановке на учет и включении в Реестр не соответствует установленной форме согласно приложению N 2 к Административному регламенту;</w:t>
            </w:r>
          </w:p>
          <w:p w:rsidR="003C675B" w:rsidRPr="003C675B" w:rsidRDefault="003C675B" w:rsidP="003C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75B">
              <w:rPr>
                <w:rFonts w:ascii="Times New Roman" w:hAnsi="Times New Roman" w:cs="Times New Roman"/>
                <w:sz w:val="20"/>
                <w:szCs w:val="20"/>
              </w:rPr>
              <w:t>в) заявление о постановке на учет и включении в Реестр подано в иной уполномоченный орган;</w:t>
            </w:r>
          </w:p>
          <w:p w:rsidR="003C675B" w:rsidRPr="003C675B" w:rsidRDefault="003C675B" w:rsidP="003C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75B">
              <w:rPr>
                <w:rFonts w:ascii="Times New Roman" w:hAnsi="Times New Roman" w:cs="Times New Roman"/>
                <w:sz w:val="20"/>
                <w:szCs w:val="20"/>
              </w:rPr>
              <w:t>г) к заявлению о постановке на учет и включении в Реестр не приложены документы, представляемые в соответствии с пунктом 2.6.1 Административного регламента.</w:t>
            </w:r>
          </w:p>
        </w:tc>
        <w:tc>
          <w:tcPr>
            <w:tcW w:w="1032" w:type="dxa"/>
          </w:tcPr>
          <w:p w:rsidR="008D3238" w:rsidRPr="00B87B2F" w:rsidRDefault="008D323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8D3238" w:rsidRPr="00B87B2F" w:rsidRDefault="008D3238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D3238" w:rsidRPr="00B87B2F" w:rsidRDefault="008D323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D3238" w:rsidRPr="00B87B2F" w:rsidRDefault="008D323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8D3238" w:rsidRPr="00B87B2F" w:rsidRDefault="008D323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8D3238" w:rsidRPr="00B87B2F" w:rsidRDefault="008D3238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в орган лично;</w:t>
            </w:r>
          </w:p>
          <w:p w:rsidR="008D3238" w:rsidRPr="00B87B2F" w:rsidRDefault="008D3238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8D3238" w:rsidRPr="00B87B2F" w:rsidRDefault="008D3238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в МФЦ лично (соглашение о взаимодействии между АУ «МФЦ» и администрацией городского округа город Воронеж от 21.07.2022 № 5);</w:t>
            </w:r>
          </w:p>
          <w:p w:rsidR="008D3238" w:rsidRPr="00B87B2F" w:rsidRDefault="008D3238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8D3238" w:rsidRPr="00B87B2F" w:rsidRDefault="008D3238" w:rsidP="008F7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</w:t>
            </w:r>
            <w:r w:rsidRPr="00B8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в сети Интернет;</w:t>
            </w:r>
          </w:p>
          <w:p w:rsidR="008D3238" w:rsidRPr="00B87B2F" w:rsidRDefault="008D3238" w:rsidP="008F7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Единого портала государственных и муниципальных услуг  </w:t>
            </w:r>
          </w:p>
        </w:tc>
        <w:tc>
          <w:tcPr>
            <w:tcW w:w="1275" w:type="dxa"/>
          </w:tcPr>
          <w:p w:rsidR="008D3238" w:rsidRPr="00B87B2F" w:rsidRDefault="008D323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8D3238" w:rsidRPr="00B87B2F" w:rsidRDefault="008D323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8D3238" w:rsidRPr="00B87B2F" w:rsidRDefault="008D323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- в МФЦ (соглашение о взаимодействии между АУ «МФЦ» и администрацией городского округа город Воронеж от 21.07.2022 № 5) на </w:t>
            </w:r>
            <w:r w:rsidRPr="00B8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бумажном носителе, полученном из органа;</w:t>
            </w:r>
          </w:p>
          <w:p w:rsidR="008D3238" w:rsidRPr="00B87B2F" w:rsidRDefault="008D3238" w:rsidP="008F7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сети Интернет в виде электронного документа;</w:t>
            </w:r>
          </w:p>
          <w:p w:rsidR="008D3238" w:rsidRPr="00B87B2F" w:rsidRDefault="008D3238" w:rsidP="008F7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Единого портала государственных и муниципальных услуг в форме электронного документа </w:t>
            </w:r>
          </w:p>
        </w:tc>
      </w:tr>
      <w:tr w:rsidR="00305625" w:rsidRPr="00B87B2F" w:rsidTr="00800EEA">
        <w:trPr>
          <w:trHeight w:val="132"/>
        </w:trPr>
        <w:tc>
          <w:tcPr>
            <w:tcW w:w="525" w:type="dxa"/>
          </w:tcPr>
          <w:p w:rsidR="00305625" w:rsidRPr="00B87B2F" w:rsidRDefault="006D18EE" w:rsidP="001C2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13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305625" w:rsidRPr="00B87B2F" w:rsidRDefault="00305625" w:rsidP="007D5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допущенных опечаток и </w:t>
            </w:r>
            <w:r w:rsidRPr="00B8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ошибок</w:t>
            </w:r>
          </w:p>
        </w:tc>
        <w:tc>
          <w:tcPr>
            <w:tcW w:w="993" w:type="dxa"/>
          </w:tcPr>
          <w:p w:rsidR="00305625" w:rsidRPr="00B87B2F" w:rsidRDefault="000363F7" w:rsidP="00036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0" w:type="dxa"/>
          </w:tcPr>
          <w:p w:rsidR="0046126E" w:rsidRPr="000C5E8F" w:rsidRDefault="000363F7" w:rsidP="00461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рабочих  </w:t>
            </w: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4612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6126E" w:rsidRPr="000C5E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 дня их обнаружения или получения от заявителя заявления об исправлении допущенных опечаток и ошибок</w:t>
            </w:r>
          </w:p>
          <w:p w:rsidR="00305625" w:rsidRPr="00B87B2F" w:rsidRDefault="00305625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05625" w:rsidRPr="00B87B2F" w:rsidRDefault="006D18EE" w:rsidP="00B02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6D18EE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исправлении допущенных </w:t>
            </w:r>
            <w:r w:rsidRPr="006D18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опечаток и ошибок подано лицом, не уполномоченным совершать такого рода действия.</w:t>
            </w:r>
          </w:p>
        </w:tc>
        <w:tc>
          <w:tcPr>
            <w:tcW w:w="1701" w:type="dxa"/>
          </w:tcPr>
          <w:p w:rsidR="00063808" w:rsidRDefault="00063808" w:rsidP="00461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Основания для отказа</w:t>
            </w:r>
            <w:r w:rsidR="000C5E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6126E" w:rsidRPr="000C5E8F" w:rsidRDefault="0046126E" w:rsidP="00461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есоответствие </w:t>
            </w:r>
            <w:r w:rsidRPr="000C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заявителя кругу лиц, указанных в </w:t>
            </w:r>
            <w:hyperlink r:id="rId7" w:history="1">
              <w:r w:rsidRPr="000C5E8F">
                <w:rPr>
                  <w:rFonts w:ascii="Times New Roman" w:hAnsi="Times New Roman" w:cs="Times New Roman"/>
                  <w:sz w:val="20"/>
                  <w:szCs w:val="20"/>
                </w:rPr>
                <w:t>подразделе 1.2</w:t>
              </w:r>
            </w:hyperlink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Административного регламента;</w:t>
            </w:r>
          </w:p>
          <w:p w:rsidR="0046126E" w:rsidRPr="000C5E8F" w:rsidRDefault="0046126E" w:rsidP="0046126E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б) отсутствие опечаток и ошибок в постановлении о постановке на учет и включении в Реестр.</w:t>
            </w:r>
          </w:p>
          <w:p w:rsidR="00063808" w:rsidRDefault="00063808" w:rsidP="006D18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808" w:rsidRPr="0046126E" w:rsidRDefault="00063808" w:rsidP="006D18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 для возврата</w:t>
            </w:r>
            <w:r w:rsidR="000C5E8F">
              <w:rPr>
                <w:rFonts w:ascii="Times New Roman" w:hAnsi="Times New Roman" w:cs="Times New Roman"/>
                <w:strike/>
                <w:sz w:val="20"/>
                <w:szCs w:val="20"/>
              </w:rPr>
              <w:t>:</w:t>
            </w:r>
          </w:p>
          <w:p w:rsidR="000363F7" w:rsidRPr="000363F7" w:rsidRDefault="000363F7" w:rsidP="0003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63F7">
              <w:rPr>
                <w:rFonts w:ascii="Times New Roman" w:hAnsi="Times New Roman" w:cs="Times New Roman"/>
                <w:sz w:val="20"/>
                <w:szCs w:val="20"/>
              </w:rPr>
              <w:t>а) заявление об исправлении допущенных опечаток и ошибок не соответствует требованиям пункта 2.6.3 Административного регламента;</w:t>
            </w:r>
          </w:p>
          <w:p w:rsidR="000363F7" w:rsidRPr="000363F7" w:rsidRDefault="000363F7" w:rsidP="0003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63F7">
              <w:rPr>
                <w:rFonts w:ascii="Times New Roman" w:hAnsi="Times New Roman" w:cs="Times New Roman"/>
                <w:sz w:val="20"/>
                <w:szCs w:val="20"/>
              </w:rPr>
              <w:t>б) заявление об исправлении допущенных опечаток и ошибок не соответствует установленной форме согласно приложению N 3 к Административному регламенту;</w:t>
            </w:r>
          </w:p>
          <w:p w:rsidR="000363F7" w:rsidRPr="000363F7" w:rsidRDefault="000363F7" w:rsidP="0003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6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заявление об исправлении допущенных опечаток и ошибок подано в иной уполномоченный орган;</w:t>
            </w:r>
          </w:p>
          <w:p w:rsidR="00305625" w:rsidRPr="00B87B2F" w:rsidRDefault="000363F7" w:rsidP="0003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63F7">
              <w:rPr>
                <w:rFonts w:ascii="Times New Roman" w:hAnsi="Times New Roman" w:cs="Times New Roman"/>
                <w:sz w:val="20"/>
                <w:szCs w:val="20"/>
              </w:rPr>
              <w:t>г) к заявлению об исправлении допущенных опечаток и ошибок не приложены документы, представляемые в соответствии с пунктом 2.6.3 Административного регламента.</w:t>
            </w:r>
          </w:p>
        </w:tc>
        <w:tc>
          <w:tcPr>
            <w:tcW w:w="1032" w:type="dxa"/>
          </w:tcPr>
          <w:p w:rsidR="00305625" w:rsidRPr="00B87B2F" w:rsidRDefault="00305625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305625" w:rsidRPr="00B87B2F" w:rsidRDefault="00305625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05625" w:rsidRPr="00B87B2F" w:rsidRDefault="00305625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05625" w:rsidRPr="00B87B2F" w:rsidRDefault="00305625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305625" w:rsidRPr="00B87B2F" w:rsidRDefault="00305625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305625" w:rsidRPr="00B87B2F" w:rsidRDefault="00305625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в орган лично;</w:t>
            </w:r>
          </w:p>
          <w:p w:rsidR="00305625" w:rsidRPr="00B87B2F" w:rsidRDefault="00305625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по </w:t>
            </w:r>
            <w:r w:rsidRPr="00B8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почте;</w:t>
            </w:r>
          </w:p>
          <w:p w:rsidR="000363F7" w:rsidRPr="00B87B2F" w:rsidRDefault="005B0DAB" w:rsidP="00036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лично</w:t>
            </w:r>
          </w:p>
          <w:p w:rsidR="00305625" w:rsidRPr="00B87B2F" w:rsidRDefault="00305625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5625" w:rsidRPr="00B87B2F" w:rsidRDefault="00305625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органе на бумажном </w:t>
            </w:r>
            <w:r w:rsidRPr="00B8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носителе;</w:t>
            </w:r>
          </w:p>
          <w:p w:rsidR="00305625" w:rsidRPr="00B87B2F" w:rsidRDefault="00305625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305625" w:rsidRPr="00B87B2F" w:rsidRDefault="00305625" w:rsidP="00086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5544" w:rsidRDefault="00BF554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E8F" w:rsidRDefault="000C5E8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E8F" w:rsidRDefault="000C5E8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E8F" w:rsidRDefault="000C5E8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E8F" w:rsidRDefault="000C5E8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E8F" w:rsidRDefault="000C5E8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E8F" w:rsidRDefault="000C5E8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E8F" w:rsidRDefault="000C5E8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E8F" w:rsidRDefault="000C5E8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E8F" w:rsidRDefault="000C5E8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E8F" w:rsidRDefault="000C5E8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E8F" w:rsidRDefault="000C5E8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E8F" w:rsidRDefault="000C5E8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E8F" w:rsidRPr="00B87B2F" w:rsidRDefault="000C5E8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CAF" w:rsidRPr="00B87B2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B2F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B87B2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B87B2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B87B2F" w:rsidTr="00D13CA5">
        <w:tc>
          <w:tcPr>
            <w:tcW w:w="657" w:type="dxa"/>
          </w:tcPr>
          <w:p w:rsidR="004E7CAF" w:rsidRPr="00B87B2F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B87B2F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B87B2F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B87B2F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B87B2F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B87B2F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B87B2F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B87B2F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B87B2F" w:rsidTr="00D13CA5">
        <w:tc>
          <w:tcPr>
            <w:tcW w:w="657" w:type="dxa"/>
          </w:tcPr>
          <w:p w:rsidR="004E7CAF" w:rsidRPr="00B87B2F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B87B2F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B87B2F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B87B2F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B87B2F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B87B2F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B87B2F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B87B2F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B87B2F" w:rsidTr="00D13CA5">
        <w:tc>
          <w:tcPr>
            <w:tcW w:w="15417" w:type="dxa"/>
            <w:gridSpan w:val="8"/>
          </w:tcPr>
          <w:p w:rsidR="00043FFA" w:rsidRPr="00B87B2F" w:rsidRDefault="00FB67BA" w:rsidP="00461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F47136"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363F7" w:rsidRPr="000363F7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</w:t>
            </w:r>
            <w:r w:rsidR="0046126E" w:rsidRPr="000C5E8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0363F7" w:rsidRPr="00036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учет и </w:t>
            </w:r>
            <w:proofErr w:type="gramStart"/>
            <w:r w:rsidR="000363F7" w:rsidRPr="000363F7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включении</w:t>
            </w:r>
            <w:proofErr w:type="gramEnd"/>
            <w:r w:rsidR="000363F7" w:rsidRPr="00036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гражданина в реестр отдельных категорий лиц, имеющих право на предоставление земельных учас</w:t>
            </w:r>
            <w:r w:rsidR="00036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тков в собственность бесплатно </w:t>
            </w:r>
          </w:p>
        </w:tc>
      </w:tr>
      <w:tr w:rsidR="008B28A3" w:rsidRPr="00B87B2F" w:rsidTr="00BF5544">
        <w:trPr>
          <w:trHeight w:val="274"/>
        </w:trPr>
        <w:tc>
          <w:tcPr>
            <w:tcW w:w="657" w:type="dxa"/>
          </w:tcPr>
          <w:p w:rsidR="008B28A3" w:rsidRPr="00B87B2F" w:rsidRDefault="008B28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8B28A3" w:rsidRDefault="008B28A3" w:rsidP="00704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89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подачи заявления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постановке на учет и включении гражданина в реестр отдельных категорий лиц, имеющих право на предоставление земельных участков в собственность бесплатно в </w:t>
            </w:r>
            <w:r w:rsidRPr="0070489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пунктом</w:t>
            </w:r>
            <w:r w:rsidRPr="00704897">
              <w:rPr>
                <w:rFonts w:ascii="Times New Roman" w:hAnsi="Times New Roman" w:cs="Times New Roman"/>
                <w:sz w:val="20"/>
                <w:szCs w:val="20"/>
              </w:rPr>
              <w:t xml:space="preserve"> 1.1.3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  <w:p w:rsidR="008B28A3" w:rsidRPr="00B87B2F" w:rsidRDefault="008B28A3" w:rsidP="00C76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7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</w:tcPr>
          <w:p w:rsidR="008B28A3" w:rsidRPr="00C76405" w:rsidRDefault="008B28A3" w:rsidP="00C7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C76405"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документа, удостоверяющего личность заявителя, или иного документа, удостоверяющего его личность, подтверждающего постоянное проживание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Воронежской области, (</w:t>
            </w:r>
            <w:r w:rsidRPr="00C76405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предъявлении оригинала)</w:t>
            </w:r>
            <w:r w:rsidRPr="00C764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B28A3" w:rsidRPr="00C76405" w:rsidRDefault="008B28A3" w:rsidP="00C7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6405">
              <w:rPr>
                <w:rFonts w:ascii="Times New Roman" w:hAnsi="Times New Roman" w:cs="Times New Roman"/>
                <w:sz w:val="20"/>
                <w:szCs w:val="20"/>
              </w:rPr>
              <w:t xml:space="preserve"> копия документа, удостоверяющего личность представителя заявителя, при личном обращении в управление, в том числе через МФЦ, при предъявлении оригинала;</w:t>
            </w:r>
          </w:p>
          <w:p w:rsidR="008B28A3" w:rsidRPr="00B87B2F" w:rsidRDefault="008B28A3" w:rsidP="00C7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6405">
              <w:rPr>
                <w:rFonts w:ascii="Times New Roman" w:hAnsi="Times New Roman" w:cs="Times New Roman"/>
                <w:sz w:val="20"/>
                <w:szCs w:val="20"/>
              </w:rPr>
              <w:t xml:space="preserve"> копия документа, подтверждающего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полномочия представителя действовать от имени заявителя (в случае обращения за получением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представителя).</w:t>
            </w:r>
          </w:p>
        </w:tc>
        <w:tc>
          <w:tcPr>
            <w:tcW w:w="2272" w:type="dxa"/>
          </w:tcPr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Pr="00B87B2F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Pr="00B87B2F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Pr="00B87B2F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B28A3" w:rsidRPr="00B87B2F" w:rsidRDefault="008B28A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 (договор, доверенность)</w:t>
            </w: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Pr="00B87B2F" w:rsidRDefault="008B28A3" w:rsidP="00F47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8A3" w:rsidRDefault="008B28A3" w:rsidP="00C76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Pr="00B87B2F" w:rsidRDefault="008B28A3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30" w:rsidRPr="00B87B2F" w:rsidTr="00540F30">
        <w:trPr>
          <w:trHeight w:val="344"/>
        </w:trPr>
        <w:tc>
          <w:tcPr>
            <w:tcW w:w="15417" w:type="dxa"/>
            <w:gridSpan w:val="8"/>
          </w:tcPr>
          <w:p w:rsidR="00540F30" w:rsidRPr="00B87B2F" w:rsidRDefault="00540F30" w:rsidP="00C33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2D6E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: Исправление допущенных опечаток и ошибок</w:t>
            </w:r>
          </w:p>
        </w:tc>
      </w:tr>
      <w:tr w:rsidR="008B28A3" w:rsidRPr="00B87B2F" w:rsidTr="008B28A3">
        <w:trPr>
          <w:trHeight w:val="4755"/>
        </w:trPr>
        <w:tc>
          <w:tcPr>
            <w:tcW w:w="657" w:type="dxa"/>
          </w:tcPr>
          <w:p w:rsidR="008B28A3" w:rsidRPr="00B87B2F" w:rsidRDefault="008B28A3" w:rsidP="001C2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8B28A3" w:rsidRDefault="008B28A3" w:rsidP="008B2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E5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подачи заявления об исправлении допущенных опечаток и ошибок в постановлении </w:t>
            </w:r>
            <w:r w:rsidRPr="008B28A3">
              <w:rPr>
                <w:rFonts w:ascii="Times New Roman" w:hAnsi="Times New Roman" w:cs="Times New Roman"/>
                <w:sz w:val="20"/>
                <w:szCs w:val="20"/>
              </w:rPr>
              <w:t xml:space="preserve">о постановке на учет и включении в Реестр </w:t>
            </w:r>
          </w:p>
          <w:p w:rsidR="008B28A3" w:rsidRDefault="008B28A3" w:rsidP="008B2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Pr="002D6E55" w:rsidRDefault="008B28A3" w:rsidP="008B2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Pr="002D6E55" w:rsidRDefault="008B28A3" w:rsidP="008B2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28A3" w:rsidRPr="00B87B2F" w:rsidRDefault="008B28A3" w:rsidP="008B2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8B28A3" w:rsidRPr="008B28A3" w:rsidRDefault="008B28A3" w:rsidP="008B2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8A3">
              <w:rPr>
                <w:rFonts w:ascii="Times New Roman" w:hAnsi="Times New Roman" w:cs="Times New Roman"/>
                <w:sz w:val="20"/>
                <w:szCs w:val="20"/>
              </w:rPr>
              <w:t>- копия документа, удостоверяющего личность заявителя, или иного документа, удостоверяющего его личность, подтверждающего постоянное проживание на территории Воронежской области, (при предъявлении оригинала);</w:t>
            </w:r>
          </w:p>
          <w:p w:rsidR="008B28A3" w:rsidRPr="008B28A3" w:rsidRDefault="008B28A3" w:rsidP="008B2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8A3">
              <w:rPr>
                <w:rFonts w:ascii="Times New Roman" w:hAnsi="Times New Roman" w:cs="Times New Roman"/>
                <w:sz w:val="20"/>
                <w:szCs w:val="20"/>
              </w:rPr>
              <w:t>- копия документа, удостоверяющего личность представителя заявителя, при личном обращении в управление, в том числе через МФЦ, при предъявлении оригинала;</w:t>
            </w:r>
          </w:p>
          <w:p w:rsidR="008B28A3" w:rsidRPr="00B87B2F" w:rsidRDefault="008B28A3" w:rsidP="008B2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8A3">
              <w:rPr>
                <w:rFonts w:ascii="Times New Roman" w:hAnsi="Times New Roman" w:cs="Times New Roman"/>
                <w:sz w:val="20"/>
                <w:szCs w:val="20"/>
              </w:rPr>
              <w:t xml:space="preserve">- копия документа, </w:t>
            </w:r>
            <w:r w:rsidR="00BF5544" w:rsidRPr="00BF5544">
              <w:rPr>
                <w:rFonts w:ascii="Times New Roman" w:hAnsi="Times New Roman" w:cs="Times New Roman"/>
                <w:sz w:val="20"/>
                <w:szCs w:val="20"/>
              </w:rPr>
              <w:t>полномочия представителя действовать от имени заявителя (в случае обращения за получением муниципальной услуги представителя).</w:t>
            </w:r>
          </w:p>
        </w:tc>
        <w:tc>
          <w:tcPr>
            <w:tcW w:w="2272" w:type="dxa"/>
          </w:tcPr>
          <w:p w:rsidR="008B28A3" w:rsidRPr="00B87B2F" w:rsidRDefault="008B28A3" w:rsidP="002D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Pr="00B87B2F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Pr="00B87B2F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Pr="00B87B2F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B28A3" w:rsidRPr="00B87B2F" w:rsidRDefault="008B28A3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8B28A3" w:rsidRDefault="008B28A3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 (договор, доверенность)</w:t>
            </w:r>
          </w:p>
          <w:p w:rsidR="008B28A3" w:rsidRDefault="008B28A3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B02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Pr="00B87B2F" w:rsidRDefault="008B28A3" w:rsidP="00D77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направленные по почте, удостоверяются в установленном законом порядке; подлинники документов не направляются</w:t>
            </w: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8A3" w:rsidRPr="00B87B2F" w:rsidRDefault="008B28A3" w:rsidP="001C2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5E8F" w:rsidRDefault="000C5E8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B87B2F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B2F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 w:rsidRPr="00B87B2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B87B2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2"/>
        <w:gridCol w:w="1582"/>
        <w:gridCol w:w="2833"/>
        <w:gridCol w:w="1847"/>
        <w:gridCol w:w="2266"/>
        <w:gridCol w:w="2698"/>
        <w:gridCol w:w="1841"/>
        <w:gridCol w:w="1698"/>
      </w:tblGrid>
      <w:tr w:rsidR="00D31907" w:rsidRPr="00B87B2F" w:rsidTr="00590F76">
        <w:tc>
          <w:tcPr>
            <w:tcW w:w="652" w:type="dxa"/>
          </w:tcPr>
          <w:p w:rsidR="00043FFA" w:rsidRPr="00B87B2F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2" w:type="dxa"/>
          </w:tcPr>
          <w:p w:rsidR="00043FFA" w:rsidRPr="00B87B2F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3" w:type="dxa"/>
          </w:tcPr>
          <w:p w:rsidR="00043FFA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7" w:type="dxa"/>
          </w:tcPr>
          <w:p w:rsidR="00043FFA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B87B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6" w:type="dxa"/>
          </w:tcPr>
          <w:p w:rsidR="00043FFA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8" w:type="dxa"/>
          </w:tcPr>
          <w:p w:rsidR="00682329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1" w:type="dxa"/>
          </w:tcPr>
          <w:p w:rsidR="00043FFA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698" w:type="dxa"/>
          </w:tcPr>
          <w:p w:rsidR="00043FFA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B87B2F" w:rsidTr="00590F76">
        <w:tc>
          <w:tcPr>
            <w:tcW w:w="652" w:type="dxa"/>
          </w:tcPr>
          <w:p w:rsidR="00043FFA" w:rsidRPr="00B87B2F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2" w:type="dxa"/>
          </w:tcPr>
          <w:p w:rsidR="00043FFA" w:rsidRPr="00B87B2F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043FFA" w:rsidRPr="00B87B2F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7" w:type="dxa"/>
          </w:tcPr>
          <w:p w:rsidR="00043FFA" w:rsidRPr="00B87B2F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6" w:type="dxa"/>
          </w:tcPr>
          <w:p w:rsidR="00043FFA" w:rsidRPr="00B87B2F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8" w:type="dxa"/>
          </w:tcPr>
          <w:p w:rsidR="00043FFA" w:rsidRPr="00B87B2F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1" w:type="dxa"/>
          </w:tcPr>
          <w:p w:rsidR="00043FFA" w:rsidRPr="00B87B2F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698" w:type="dxa"/>
          </w:tcPr>
          <w:p w:rsidR="00043FFA" w:rsidRPr="00B87B2F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B33FD3" w:rsidRPr="00B87B2F" w:rsidTr="000F4480">
        <w:tc>
          <w:tcPr>
            <w:tcW w:w="15417" w:type="dxa"/>
            <w:gridSpan w:val="8"/>
          </w:tcPr>
          <w:p w:rsidR="00B33FD3" w:rsidRPr="00B87B2F" w:rsidRDefault="00CC5EFF" w:rsidP="00B75E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8B28A3" w:rsidRPr="000C5E8F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</w:t>
            </w:r>
            <w:r w:rsidR="00B75EFD" w:rsidRPr="000C5E8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8B28A3" w:rsidRPr="008B2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учет и </w:t>
            </w:r>
            <w:proofErr w:type="gramStart"/>
            <w:r w:rsidR="008B28A3" w:rsidRPr="008B28A3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включении</w:t>
            </w:r>
            <w:proofErr w:type="gramEnd"/>
            <w:r w:rsidR="008B28A3" w:rsidRPr="008B2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гражданина в реестр отдельных категорий лиц, имеющих право на предоставление земельных участков в собственность бесплатно </w:t>
            </w:r>
          </w:p>
        </w:tc>
      </w:tr>
      <w:tr w:rsidR="00D31907" w:rsidRPr="00B87B2F" w:rsidTr="00590F76">
        <w:tc>
          <w:tcPr>
            <w:tcW w:w="652" w:type="dxa"/>
          </w:tcPr>
          <w:p w:rsidR="00043FFA" w:rsidRPr="00B87B2F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2" w:type="dxa"/>
          </w:tcPr>
          <w:p w:rsidR="00043FFA" w:rsidRPr="00B87B2F" w:rsidRDefault="003E3086" w:rsidP="0097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3" w:type="dxa"/>
          </w:tcPr>
          <w:p w:rsidR="00043FFA" w:rsidRPr="00B87B2F" w:rsidRDefault="003E3086" w:rsidP="008B2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3086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="008B28A3" w:rsidRPr="008B28A3">
              <w:rPr>
                <w:rFonts w:ascii="Times New Roman" w:hAnsi="Times New Roman" w:cs="Times New Roman"/>
                <w:sz w:val="20"/>
                <w:szCs w:val="20"/>
              </w:rPr>
              <w:t xml:space="preserve">о постановке на учет и включении в Реестр </w:t>
            </w:r>
          </w:p>
        </w:tc>
        <w:tc>
          <w:tcPr>
            <w:tcW w:w="1847" w:type="dxa"/>
          </w:tcPr>
          <w:p w:rsidR="00043FFA" w:rsidRPr="00B87B2F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6" w:type="dxa"/>
          </w:tcPr>
          <w:p w:rsidR="00043FFA" w:rsidRPr="00B87B2F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8" w:type="dxa"/>
            <w:shd w:val="clear" w:color="auto" w:fill="auto"/>
          </w:tcPr>
          <w:p w:rsidR="00043FFA" w:rsidRPr="00B87B2F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1" w:type="dxa"/>
            <w:shd w:val="clear" w:color="auto" w:fill="auto"/>
          </w:tcPr>
          <w:p w:rsidR="00043FFA" w:rsidRPr="00880E86" w:rsidRDefault="0027124F" w:rsidP="007E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E8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04125" w:rsidRPr="0088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043FFA" w:rsidRPr="00880E86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E86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A66C2D" w:rsidRPr="00B87B2F" w:rsidTr="00590F76">
        <w:tc>
          <w:tcPr>
            <w:tcW w:w="652" w:type="dxa"/>
          </w:tcPr>
          <w:p w:rsidR="00A66C2D" w:rsidRPr="00B87B2F" w:rsidRDefault="00DD43D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2" w:type="dxa"/>
          </w:tcPr>
          <w:p w:rsidR="00A66C2D" w:rsidRPr="00B87B2F" w:rsidRDefault="002D5406" w:rsidP="00A6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</w:t>
            </w:r>
            <w:r w:rsidR="008B28A3" w:rsidRPr="008B28A3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 заявителя, или иного документа, удостоверяющего его личность, подтверждающего постоянное проживание на территории Воронежской области </w:t>
            </w:r>
          </w:p>
        </w:tc>
        <w:tc>
          <w:tcPr>
            <w:tcW w:w="2833" w:type="dxa"/>
          </w:tcPr>
          <w:p w:rsidR="00A66C2D" w:rsidRPr="000C5E8F" w:rsidRDefault="00A66C2D" w:rsidP="00DD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  <w:r w:rsidR="00B75EFD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заявителя, </w:t>
            </w:r>
            <w:r w:rsidR="00BF5544" w:rsidRPr="000C5E8F">
              <w:rPr>
                <w:rFonts w:ascii="Times New Roman" w:hAnsi="Times New Roman" w:cs="Times New Roman"/>
                <w:sz w:val="20"/>
                <w:szCs w:val="20"/>
              </w:rPr>
              <w:t>или ино</w:t>
            </w:r>
            <w:r w:rsidR="00B75EFD" w:rsidRPr="000C5E8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BF5544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удостоверяющ</w:t>
            </w:r>
            <w:r w:rsidR="00B75EFD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="00BF5544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5EFD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="00BF5544" w:rsidRPr="000C5E8F">
              <w:rPr>
                <w:rFonts w:ascii="Times New Roman" w:hAnsi="Times New Roman" w:cs="Times New Roman"/>
                <w:sz w:val="20"/>
                <w:szCs w:val="20"/>
              </w:rPr>
              <w:t>личность, подтверждающ</w:t>
            </w:r>
            <w:r w:rsidR="00B75EFD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="00BF5544" w:rsidRPr="000C5E8F">
              <w:rPr>
                <w:rFonts w:ascii="Times New Roman" w:hAnsi="Times New Roman" w:cs="Times New Roman"/>
                <w:sz w:val="20"/>
                <w:szCs w:val="20"/>
              </w:rPr>
              <w:t>постоянное проживание на территории Воронежской области</w:t>
            </w:r>
          </w:p>
          <w:p w:rsidR="00DD43D6" w:rsidRPr="00B87B2F" w:rsidRDefault="00DD43D6" w:rsidP="00DD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A66C2D" w:rsidRPr="00B87B2F" w:rsidRDefault="00DD43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6" w:type="dxa"/>
          </w:tcPr>
          <w:p w:rsidR="00A66C2D" w:rsidRPr="00B87B2F" w:rsidRDefault="00BF5544" w:rsidP="00FD5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44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в управление, в том числе через МФЦ, при предъявлении оригинала</w:t>
            </w:r>
          </w:p>
        </w:tc>
        <w:tc>
          <w:tcPr>
            <w:tcW w:w="2698" w:type="dxa"/>
            <w:shd w:val="clear" w:color="auto" w:fill="auto"/>
          </w:tcPr>
          <w:p w:rsidR="00A66C2D" w:rsidRPr="00B87B2F" w:rsidRDefault="00BA1E27" w:rsidP="00BA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1" w:type="dxa"/>
            <w:shd w:val="clear" w:color="auto" w:fill="auto"/>
          </w:tcPr>
          <w:p w:rsidR="00A66C2D" w:rsidRPr="00B87B2F" w:rsidRDefault="00DD43D6" w:rsidP="007E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698" w:type="dxa"/>
            <w:shd w:val="clear" w:color="auto" w:fill="auto"/>
          </w:tcPr>
          <w:p w:rsidR="00A66C2D" w:rsidRPr="00B87B2F" w:rsidRDefault="00DD43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DD43D6" w:rsidRPr="00B87B2F" w:rsidTr="00590F76">
        <w:tc>
          <w:tcPr>
            <w:tcW w:w="652" w:type="dxa"/>
          </w:tcPr>
          <w:p w:rsidR="00DD43D6" w:rsidRPr="00B87B2F" w:rsidRDefault="00DD43D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2" w:type="dxa"/>
          </w:tcPr>
          <w:p w:rsidR="008B28A3" w:rsidRPr="00B87B2F" w:rsidRDefault="002D5406" w:rsidP="002D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</w:t>
            </w:r>
            <w:r w:rsidR="008B28A3" w:rsidRPr="008B28A3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 представителя заявителя</w:t>
            </w:r>
          </w:p>
        </w:tc>
        <w:tc>
          <w:tcPr>
            <w:tcW w:w="2833" w:type="dxa"/>
          </w:tcPr>
          <w:p w:rsidR="00DD43D6" w:rsidRPr="00B87B2F" w:rsidRDefault="003E3086" w:rsidP="00182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08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  <w:r w:rsidR="00BF5544">
              <w:t xml:space="preserve"> </w:t>
            </w:r>
            <w:r w:rsidR="00BF5544" w:rsidRPr="00BF5544">
              <w:rPr>
                <w:rFonts w:ascii="Times New Roman" w:hAnsi="Times New Roman" w:cs="Times New Roman"/>
                <w:sz w:val="20"/>
                <w:szCs w:val="20"/>
              </w:rPr>
              <w:t>представителя заявителя</w:t>
            </w:r>
          </w:p>
        </w:tc>
        <w:tc>
          <w:tcPr>
            <w:tcW w:w="1847" w:type="dxa"/>
          </w:tcPr>
          <w:p w:rsidR="00DD43D6" w:rsidRPr="00B87B2F" w:rsidRDefault="00862167" w:rsidP="00D2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6" w:type="dxa"/>
          </w:tcPr>
          <w:p w:rsidR="00FD587A" w:rsidRPr="00B87B2F" w:rsidRDefault="00BF5544" w:rsidP="00FD5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44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в управление, в том числе через МФЦ, при предъявлении оригинала</w:t>
            </w:r>
          </w:p>
        </w:tc>
        <w:tc>
          <w:tcPr>
            <w:tcW w:w="2698" w:type="dxa"/>
            <w:shd w:val="clear" w:color="auto" w:fill="auto"/>
          </w:tcPr>
          <w:p w:rsidR="00E81292" w:rsidRPr="00B87B2F" w:rsidRDefault="00BA1E2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1" w:type="dxa"/>
            <w:shd w:val="clear" w:color="auto" w:fill="auto"/>
          </w:tcPr>
          <w:p w:rsidR="00DD43D6" w:rsidRPr="00B87B2F" w:rsidRDefault="00DD43D6" w:rsidP="007E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698" w:type="dxa"/>
            <w:shd w:val="clear" w:color="auto" w:fill="auto"/>
          </w:tcPr>
          <w:p w:rsidR="00DD43D6" w:rsidRPr="00B87B2F" w:rsidRDefault="00DD43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690706" w:rsidRPr="00B87B2F" w:rsidTr="00590F76">
        <w:tc>
          <w:tcPr>
            <w:tcW w:w="652" w:type="dxa"/>
          </w:tcPr>
          <w:p w:rsidR="00690706" w:rsidRPr="00B87B2F" w:rsidRDefault="0069070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2" w:type="dxa"/>
          </w:tcPr>
          <w:p w:rsidR="00690706" w:rsidRPr="00B87B2F" w:rsidRDefault="00690706" w:rsidP="002D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Pr="002D5406">
              <w:rPr>
                <w:rFonts w:ascii="Times New Roman" w:hAnsi="Times New Roman" w:cs="Times New Roman"/>
                <w:sz w:val="20"/>
                <w:szCs w:val="20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2D5406">
              <w:rPr>
                <w:rFonts w:ascii="Times New Roman" w:hAnsi="Times New Roman" w:cs="Times New Roman"/>
                <w:sz w:val="20"/>
                <w:szCs w:val="20"/>
              </w:rPr>
              <w:t>полномочия представителя действовать от имени заявителя (в случае обращения за получением муниципальной услуги представителя</w:t>
            </w:r>
            <w:r w:rsidRPr="003E30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3" w:type="dxa"/>
          </w:tcPr>
          <w:p w:rsidR="00690706" w:rsidRPr="00B87B2F" w:rsidRDefault="00690706" w:rsidP="003E3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08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1847" w:type="dxa"/>
          </w:tcPr>
          <w:p w:rsidR="00690706" w:rsidRPr="00690706" w:rsidRDefault="00690706" w:rsidP="001267F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6" w:type="dxa"/>
          </w:tcPr>
          <w:p w:rsidR="00690706" w:rsidRPr="00B87B2F" w:rsidRDefault="00690706" w:rsidP="00FD5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44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 получением муниципальной услуги представителя</w:t>
            </w:r>
          </w:p>
          <w:p w:rsidR="00690706" w:rsidRPr="00B87B2F" w:rsidRDefault="00690706" w:rsidP="00FD5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690706" w:rsidRPr="00B87B2F" w:rsidRDefault="0069070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1" w:type="dxa"/>
            <w:shd w:val="clear" w:color="auto" w:fill="auto"/>
          </w:tcPr>
          <w:p w:rsidR="00690706" w:rsidRPr="00B87B2F" w:rsidRDefault="00690706" w:rsidP="007E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698" w:type="dxa"/>
            <w:shd w:val="clear" w:color="auto" w:fill="auto"/>
          </w:tcPr>
          <w:p w:rsidR="00690706" w:rsidRPr="00B87B2F" w:rsidRDefault="0069070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690706" w:rsidRPr="00B87B2F" w:rsidTr="00590F76">
        <w:tc>
          <w:tcPr>
            <w:tcW w:w="652" w:type="dxa"/>
          </w:tcPr>
          <w:p w:rsidR="00690706" w:rsidRPr="00B87B2F" w:rsidRDefault="0069070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1582" w:type="dxa"/>
          </w:tcPr>
          <w:p w:rsidR="00690706" w:rsidRDefault="00690706" w:rsidP="003E3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</w:t>
            </w:r>
            <w:r w:rsidRPr="002D5406">
              <w:rPr>
                <w:rFonts w:ascii="Times New Roman" w:hAnsi="Times New Roman" w:cs="Times New Roman"/>
                <w:sz w:val="20"/>
                <w:szCs w:val="20"/>
              </w:rPr>
              <w:t>принадлежность заявителя к одной из категорий, указанных в части 1 статьи 13 Закона Воронежской области N 25-ОЗ</w:t>
            </w:r>
          </w:p>
        </w:tc>
        <w:tc>
          <w:tcPr>
            <w:tcW w:w="2833" w:type="dxa"/>
          </w:tcPr>
          <w:p w:rsidR="00690706" w:rsidRPr="003E3086" w:rsidRDefault="00690706" w:rsidP="002D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Pr="002D5406">
              <w:rPr>
                <w:rFonts w:ascii="Times New Roman" w:hAnsi="Times New Roman" w:cs="Times New Roman"/>
                <w:sz w:val="20"/>
                <w:szCs w:val="20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2D5406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принадлежность заявителя к одной из категорий, указанных в части 1 статьи 13 Закона Воронежской области N 25-ОЗ</w:t>
            </w:r>
          </w:p>
        </w:tc>
        <w:tc>
          <w:tcPr>
            <w:tcW w:w="1847" w:type="dxa"/>
          </w:tcPr>
          <w:p w:rsidR="00690706" w:rsidRPr="00690706" w:rsidRDefault="00690706" w:rsidP="001267F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6" w:type="dxa"/>
          </w:tcPr>
          <w:p w:rsidR="00690706" w:rsidRPr="00B87B2F" w:rsidRDefault="00690706" w:rsidP="00FD5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8" w:type="dxa"/>
            <w:shd w:val="clear" w:color="auto" w:fill="auto"/>
          </w:tcPr>
          <w:p w:rsidR="00690706" w:rsidRPr="00B87B2F" w:rsidRDefault="0069070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A7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1" w:type="dxa"/>
            <w:shd w:val="clear" w:color="auto" w:fill="auto"/>
          </w:tcPr>
          <w:p w:rsidR="00690706" w:rsidRPr="00B87B2F" w:rsidRDefault="00690706" w:rsidP="007E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690706" w:rsidRPr="00B87B2F" w:rsidRDefault="0069070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0706" w:rsidRPr="00B87B2F" w:rsidTr="007069E7">
        <w:tc>
          <w:tcPr>
            <w:tcW w:w="15417" w:type="dxa"/>
            <w:gridSpan w:val="8"/>
          </w:tcPr>
          <w:p w:rsidR="00690706" w:rsidRPr="00B225B5" w:rsidRDefault="00690706" w:rsidP="00590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2</w:t>
            </w:r>
            <w:r w:rsidRPr="00590F76">
              <w:rPr>
                <w:rFonts w:ascii="Times New Roman" w:hAnsi="Times New Roman" w:cs="Times New Roman"/>
                <w:b/>
                <w:sz w:val="20"/>
                <w:szCs w:val="20"/>
              </w:rPr>
              <w:t>: Исправление допущенных опечаток и ошибок</w:t>
            </w:r>
          </w:p>
        </w:tc>
      </w:tr>
      <w:tr w:rsidR="00690706" w:rsidRPr="00B87B2F" w:rsidTr="00590F76">
        <w:tc>
          <w:tcPr>
            <w:tcW w:w="652" w:type="dxa"/>
          </w:tcPr>
          <w:p w:rsidR="00690706" w:rsidRPr="00B87B2F" w:rsidRDefault="00690706" w:rsidP="001C2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2" w:type="dxa"/>
          </w:tcPr>
          <w:p w:rsidR="00690706" w:rsidRPr="00B87B2F" w:rsidRDefault="00690706" w:rsidP="005A7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3" w:type="dxa"/>
          </w:tcPr>
          <w:p w:rsidR="00690706" w:rsidRPr="00B87B2F" w:rsidRDefault="00690706" w:rsidP="00867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исправлении допущенных опечаток и ошибок </w:t>
            </w:r>
          </w:p>
        </w:tc>
        <w:tc>
          <w:tcPr>
            <w:tcW w:w="1847" w:type="dxa"/>
          </w:tcPr>
          <w:p w:rsidR="00690706" w:rsidRPr="00B87B2F" w:rsidRDefault="00690706" w:rsidP="00E81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6" w:type="dxa"/>
          </w:tcPr>
          <w:p w:rsidR="00690706" w:rsidRPr="00B87B2F" w:rsidRDefault="00690706" w:rsidP="00E81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8" w:type="dxa"/>
          </w:tcPr>
          <w:p w:rsidR="00690706" w:rsidRPr="00B87B2F" w:rsidRDefault="00690706" w:rsidP="00E81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1" w:type="dxa"/>
          </w:tcPr>
          <w:p w:rsidR="00690706" w:rsidRPr="002D5406" w:rsidRDefault="00690706" w:rsidP="00E8129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D6F8D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698" w:type="dxa"/>
          </w:tcPr>
          <w:p w:rsidR="00690706" w:rsidRPr="002D5406" w:rsidRDefault="00690706" w:rsidP="00E8129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D6F8D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690706" w:rsidRPr="00B87B2F" w:rsidTr="00590F76">
        <w:tc>
          <w:tcPr>
            <w:tcW w:w="652" w:type="dxa"/>
          </w:tcPr>
          <w:p w:rsidR="00690706" w:rsidRPr="00B87B2F" w:rsidRDefault="00690706" w:rsidP="00706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2" w:type="dxa"/>
          </w:tcPr>
          <w:p w:rsidR="00690706" w:rsidRPr="00B87B2F" w:rsidRDefault="00690706" w:rsidP="00706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</w:t>
            </w:r>
            <w:r w:rsidRPr="002D5406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 заявителя, или иного документа, удостоверяющего его личность, подтверждающего постоянное проживание на территории Воронежской области</w:t>
            </w:r>
          </w:p>
        </w:tc>
        <w:tc>
          <w:tcPr>
            <w:tcW w:w="2833" w:type="dxa"/>
          </w:tcPr>
          <w:p w:rsidR="00690706" w:rsidRPr="00690706" w:rsidRDefault="00690706" w:rsidP="00706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заявителя, или иной документ, удостоверяющий  его личность, подтверждающий постоянное проживание на территории Воронежской области</w:t>
            </w:r>
          </w:p>
        </w:tc>
        <w:tc>
          <w:tcPr>
            <w:tcW w:w="1847" w:type="dxa"/>
          </w:tcPr>
          <w:p w:rsidR="00690706" w:rsidRPr="00B87B2F" w:rsidRDefault="00690706" w:rsidP="0070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6" w:type="dxa"/>
          </w:tcPr>
          <w:p w:rsidR="00690706" w:rsidRPr="00B87B2F" w:rsidRDefault="00690706" w:rsidP="00BF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44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в управление, в том числе через МФЦ, при предъявлении оригинала</w:t>
            </w:r>
          </w:p>
        </w:tc>
        <w:tc>
          <w:tcPr>
            <w:tcW w:w="2698" w:type="dxa"/>
          </w:tcPr>
          <w:p w:rsidR="00690706" w:rsidRPr="00B87B2F" w:rsidRDefault="00690706" w:rsidP="0070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1" w:type="dxa"/>
          </w:tcPr>
          <w:p w:rsidR="00690706" w:rsidRPr="00B87B2F" w:rsidRDefault="00690706" w:rsidP="0070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698" w:type="dxa"/>
          </w:tcPr>
          <w:p w:rsidR="00690706" w:rsidRPr="00B87B2F" w:rsidRDefault="00690706" w:rsidP="0070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690706" w:rsidRPr="00B87B2F" w:rsidTr="00590F76">
        <w:tc>
          <w:tcPr>
            <w:tcW w:w="652" w:type="dxa"/>
          </w:tcPr>
          <w:p w:rsidR="00690706" w:rsidRPr="00B87B2F" w:rsidRDefault="00690706" w:rsidP="00706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2" w:type="dxa"/>
          </w:tcPr>
          <w:p w:rsidR="00690706" w:rsidRPr="00B87B2F" w:rsidRDefault="00690706" w:rsidP="002D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</w:t>
            </w:r>
            <w:r w:rsidRPr="002D5406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 представителя заявителя, при личном обращении в управление</w:t>
            </w:r>
          </w:p>
        </w:tc>
        <w:tc>
          <w:tcPr>
            <w:tcW w:w="2833" w:type="dxa"/>
          </w:tcPr>
          <w:p w:rsidR="00690706" w:rsidRPr="00B87B2F" w:rsidRDefault="00690706" w:rsidP="0070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4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1847" w:type="dxa"/>
          </w:tcPr>
          <w:p w:rsidR="00690706" w:rsidRPr="00B87B2F" w:rsidRDefault="00690706" w:rsidP="0070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6" w:type="dxa"/>
          </w:tcPr>
          <w:p w:rsidR="00690706" w:rsidRPr="00B87B2F" w:rsidRDefault="00690706" w:rsidP="00BF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44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в управление, в том числе через МФЦ, при предъявлении оригинала</w:t>
            </w:r>
          </w:p>
        </w:tc>
        <w:tc>
          <w:tcPr>
            <w:tcW w:w="2698" w:type="dxa"/>
          </w:tcPr>
          <w:p w:rsidR="00690706" w:rsidRPr="00B87B2F" w:rsidRDefault="00690706" w:rsidP="0070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1" w:type="dxa"/>
          </w:tcPr>
          <w:p w:rsidR="00690706" w:rsidRPr="00B87B2F" w:rsidRDefault="00690706" w:rsidP="0070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698" w:type="dxa"/>
          </w:tcPr>
          <w:p w:rsidR="00690706" w:rsidRPr="00B87B2F" w:rsidRDefault="00690706" w:rsidP="0070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690706" w:rsidRPr="00B87B2F" w:rsidTr="00590F76">
        <w:tc>
          <w:tcPr>
            <w:tcW w:w="652" w:type="dxa"/>
          </w:tcPr>
          <w:p w:rsidR="00690706" w:rsidRPr="00B87B2F" w:rsidRDefault="00690706" w:rsidP="00706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2" w:type="dxa"/>
          </w:tcPr>
          <w:p w:rsidR="00690706" w:rsidRPr="00B87B2F" w:rsidRDefault="00690706" w:rsidP="0070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Pr="003E3086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одтверждающий</w:t>
            </w:r>
            <w:r w:rsidRPr="003E3086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полномочия представителя действовать от имени заявителя (в случае обращения за получением муниципальной услуги представителя)</w:t>
            </w:r>
          </w:p>
        </w:tc>
        <w:tc>
          <w:tcPr>
            <w:tcW w:w="2833" w:type="dxa"/>
          </w:tcPr>
          <w:p w:rsidR="00690706" w:rsidRPr="00B87B2F" w:rsidRDefault="00690706" w:rsidP="0070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08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1847" w:type="dxa"/>
          </w:tcPr>
          <w:p w:rsidR="00690706" w:rsidRPr="00690706" w:rsidRDefault="00690706" w:rsidP="001267F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6" w:type="dxa"/>
          </w:tcPr>
          <w:p w:rsidR="00690706" w:rsidRPr="00B87B2F" w:rsidRDefault="00690706" w:rsidP="0070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44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 получением муниципальной услуги представителя</w:t>
            </w:r>
          </w:p>
        </w:tc>
        <w:tc>
          <w:tcPr>
            <w:tcW w:w="2698" w:type="dxa"/>
          </w:tcPr>
          <w:p w:rsidR="00690706" w:rsidRPr="00B87B2F" w:rsidRDefault="00690706" w:rsidP="0070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1" w:type="dxa"/>
          </w:tcPr>
          <w:p w:rsidR="00690706" w:rsidRPr="00B87B2F" w:rsidRDefault="00690706" w:rsidP="0070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698" w:type="dxa"/>
          </w:tcPr>
          <w:p w:rsidR="00690706" w:rsidRPr="00B87B2F" w:rsidRDefault="00690706" w:rsidP="0070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690706" w:rsidRPr="00B87B2F" w:rsidTr="00590F76">
        <w:tc>
          <w:tcPr>
            <w:tcW w:w="652" w:type="dxa"/>
          </w:tcPr>
          <w:p w:rsidR="00690706" w:rsidRPr="001C3430" w:rsidRDefault="00690706" w:rsidP="00706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43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1582" w:type="dxa"/>
          </w:tcPr>
          <w:p w:rsidR="00690706" w:rsidRPr="001C3430" w:rsidRDefault="00690706" w:rsidP="0070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3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принадлежность заявителя к одной из категорий, указанных в части 1 статьи 13 Закона Воронежской области N 25-ОЗ</w:t>
            </w:r>
          </w:p>
        </w:tc>
        <w:tc>
          <w:tcPr>
            <w:tcW w:w="2833" w:type="dxa"/>
          </w:tcPr>
          <w:p w:rsidR="00690706" w:rsidRPr="001C3430" w:rsidRDefault="00690706" w:rsidP="00706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3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принадлежность заявителя к одной из категорий, указанных в части 1 статьи 13 Закона Воронежской области N 25-ОЗ</w:t>
            </w:r>
          </w:p>
        </w:tc>
        <w:tc>
          <w:tcPr>
            <w:tcW w:w="1847" w:type="dxa"/>
          </w:tcPr>
          <w:p w:rsidR="00690706" w:rsidRPr="001C3430" w:rsidRDefault="00690706" w:rsidP="00485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30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4854C8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6" w:type="dxa"/>
          </w:tcPr>
          <w:p w:rsidR="00690706" w:rsidRPr="001C3430" w:rsidRDefault="00690706" w:rsidP="0070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8" w:type="dxa"/>
          </w:tcPr>
          <w:p w:rsidR="00690706" w:rsidRPr="001C3430" w:rsidRDefault="00690706" w:rsidP="0070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30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1" w:type="dxa"/>
          </w:tcPr>
          <w:p w:rsidR="00690706" w:rsidRPr="00690706" w:rsidRDefault="00690706" w:rsidP="007069E7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0706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698" w:type="dxa"/>
          </w:tcPr>
          <w:p w:rsidR="00690706" w:rsidRPr="00690706" w:rsidRDefault="00690706" w:rsidP="007069E7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0706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</w:tr>
    </w:tbl>
    <w:p w:rsidR="00D0045D" w:rsidRDefault="00D0045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A15" w:rsidRDefault="00340A1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A15" w:rsidRDefault="00340A1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B87B2F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B2F">
        <w:rPr>
          <w:rFonts w:ascii="Times New Roman" w:hAnsi="Times New Roman" w:cs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B87B2F" w:rsidTr="00843A61">
        <w:tc>
          <w:tcPr>
            <w:tcW w:w="1668" w:type="dxa"/>
          </w:tcPr>
          <w:p w:rsidR="00D31907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B87B2F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B87B2F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</w:t>
            </w: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ия</w:t>
            </w:r>
          </w:p>
        </w:tc>
        <w:tc>
          <w:tcPr>
            <w:tcW w:w="1559" w:type="dxa"/>
          </w:tcPr>
          <w:p w:rsidR="00D31907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B87B2F" w:rsidTr="00843A61">
        <w:tc>
          <w:tcPr>
            <w:tcW w:w="1668" w:type="dxa"/>
          </w:tcPr>
          <w:p w:rsidR="00D31907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</w:tcPr>
          <w:p w:rsidR="00D31907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B87B2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B87B2F" w:rsidTr="00843A61">
        <w:tc>
          <w:tcPr>
            <w:tcW w:w="15538" w:type="dxa"/>
            <w:gridSpan w:val="9"/>
          </w:tcPr>
          <w:p w:rsidR="0021103F" w:rsidRPr="00B87B2F" w:rsidRDefault="00FB67BA" w:rsidP="00467E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1B4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B04DD" w:rsidRPr="00CB04DD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</w:t>
            </w:r>
            <w:r w:rsidR="00CB04DD" w:rsidRPr="000C5E8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467E42" w:rsidRPr="000C5E8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CB04DD" w:rsidRPr="00CB04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учет и </w:t>
            </w:r>
            <w:proofErr w:type="gramStart"/>
            <w:r w:rsidR="00CB04DD" w:rsidRPr="00CB04DD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включении</w:t>
            </w:r>
            <w:proofErr w:type="gramEnd"/>
            <w:r w:rsidR="00CB04DD" w:rsidRPr="00CB04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гражданина в реестр отдельных категорий лиц, имеющих право на предоставление земельных участков в собственность бесплатно </w:t>
            </w:r>
          </w:p>
        </w:tc>
      </w:tr>
      <w:tr w:rsidR="00383450" w:rsidRPr="00B87B2F" w:rsidTr="00163D09">
        <w:trPr>
          <w:trHeight w:val="2090"/>
        </w:trPr>
        <w:tc>
          <w:tcPr>
            <w:tcW w:w="1668" w:type="dxa"/>
          </w:tcPr>
          <w:p w:rsidR="00383450" w:rsidRPr="00B87B2F" w:rsidRDefault="00383450" w:rsidP="004D3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C571E" w:rsidRDefault="006B795C" w:rsidP="00B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83450" w:rsidRPr="00B87B2F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795C" w:rsidRPr="00B87B2F" w:rsidRDefault="003C571E" w:rsidP="003C5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E">
              <w:rPr>
                <w:rFonts w:ascii="Times New Roman" w:hAnsi="Times New Roman" w:cs="Times New Roman"/>
                <w:sz w:val="20"/>
                <w:szCs w:val="20"/>
              </w:rPr>
              <w:t>о наличии (отсутствии) у заявителя права собстве</w:t>
            </w:r>
            <w:r w:rsidR="00467E42">
              <w:rPr>
                <w:rFonts w:ascii="Times New Roman" w:hAnsi="Times New Roman" w:cs="Times New Roman"/>
                <w:sz w:val="20"/>
                <w:szCs w:val="20"/>
              </w:rPr>
              <w:t>нности на земельный участок</w:t>
            </w:r>
          </w:p>
        </w:tc>
        <w:tc>
          <w:tcPr>
            <w:tcW w:w="2126" w:type="dxa"/>
          </w:tcPr>
          <w:p w:rsidR="00163D09" w:rsidRPr="000C5E8F" w:rsidRDefault="00383450" w:rsidP="0016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63D09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наличии (отсутствии) у заявителя права собственности на земельный участок (земельные участки) </w:t>
            </w:r>
          </w:p>
          <w:p w:rsidR="00383450" w:rsidRPr="00B87B2F" w:rsidRDefault="00383450" w:rsidP="003C571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383450" w:rsidRPr="00B87B2F" w:rsidRDefault="00383450" w:rsidP="00B801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383450" w:rsidRPr="00B87B2F" w:rsidRDefault="006B795C" w:rsidP="00B801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795C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383450" w:rsidRPr="00B87B2F" w:rsidRDefault="00383450" w:rsidP="00B8018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383450" w:rsidRPr="00B87B2F" w:rsidRDefault="003C571E" w:rsidP="006B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  <w:r w:rsidR="006B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83450" w:rsidRPr="000C5E8F" w:rsidRDefault="00383450" w:rsidP="00B801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  <w:proofErr w:type="gramEnd"/>
            <w:r w:rsidR="00163D09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(при невозможности осуществления либо необходимости предоставления оригиналов документов – бумажная)</w:t>
            </w:r>
          </w:p>
        </w:tc>
        <w:tc>
          <w:tcPr>
            <w:tcW w:w="1538" w:type="dxa"/>
          </w:tcPr>
          <w:p w:rsidR="00383450" w:rsidRPr="00B87B2F" w:rsidRDefault="00383450" w:rsidP="00B8018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B795C" w:rsidRPr="00B87B2F" w:rsidTr="00843A61">
        <w:tc>
          <w:tcPr>
            <w:tcW w:w="1668" w:type="dxa"/>
          </w:tcPr>
          <w:p w:rsidR="006B795C" w:rsidRPr="00B87B2F" w:rsidRDefault="006B795C" w:rsidP="004D3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795C" w:rsidRPr="00163D09" w:rsidRDefault="003C571E" w:rsidP="000C5E8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адресно-справочная информация</w:t>
            </w:r>
            <w:r w:rsidRPr="003C571E">
              <w:rPr>
                <w:rFonts w:ascii="Times New Roman" w:hAnsi="Times New Roman" w:cs="Times New Roman"/>
                <w:sz w:val="20"/>
                <w:szCs w:val="20"/>
              </w:rPr>
              <w:t xml:space="preserve"> о месте проживания заявителя и лиц, с ним проживающих</w:t>
            </w:r>
            <w:r w:rsidR="00163D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B795C" w:rsidRPr="00B87B2F" w:rsidRDefault="003C571E" w:rsidP="006B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E">
              <w:rPr>
                <w:rFonts w:ascii="Times New Roman" w:hAnsi="Times New Roman" w:cs="Times New Roman"/>
                <w:sz w:val="20"/>
                <w:szCs w:val="20"/>
              </w:rPr>
              <w:t>адресно-справочная информация о месте проживания заявителя и лиц, с ним проживающих</w:t>
            </w:r>
          </w:p>
        </w:tc>
        <w:tc>
          <w:tcPr>
            <w:tcW w:w="1843" w:type="dxa"/>
          </w:tcPr>
          <w:p w:rsidR="006B795C" w:rsidRPr="00B87B2F" w:rsidRDefault="006B795C" w:rsidP="00B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95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6B795C" w:rsidRPr="006B795C" w:rsidRDefault="003C571E" w:rsidP="00B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Министерства внутренних дел Российской Федерации</w:t>
            </w:r>
          </w:p>
        </w:tc>
        <w:tc>
          <w:tcPr>
            <w:tcW w:w="1209" w:type="dxa"/>
          </w:tcPr>
          <w:p w:rsidR="006B795C" w:rsidRPr="00B87B2F" w:rsidRDefault="006B795C" w:rsidP="00B8018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7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B795C" w:rsidRDefault="003C571E" w:rsidP="006B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:rsidR="006B795C" w:rsidRPr="000C5E8F" w:rsidRDefault="00163D09" w:rsidP="00B801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  <w:proofErr w:type="gramEnd"/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(при невозможности осуществления либо необходимости предоставления оригиналов документов – бумажная)</w:t>
            </w:r>
          </w:p>
        </w:tc>
        <w:tc>
          <w:tcPr>
            <w:tcW w:w="1538" w:type="dxa"/>
          </w:tcPr>
          <w:p w:rsidR="006B795C" w:rsidRPr="00B87B2F" w:rsidRDefault="006B795C" w:rsidP="00B8018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83450" w:rsidRPr="00B87B2F" w:rsidTr="00843A61">
        <w:tc>
          <w:tcPr>
            <w:tcW w:w="1668" w:type="dxa"/>
          </w:tcPr>
          <w:p w:rsidR="00383450" w:rsidRPr="00B87B2F" w:rsidRDefault="00383450" w:rsidP="00B801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83450" w:rsidRPr="00B87B2F" w:rsidRDefault="00FA163A" w:rsidP="000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Pr="00FA163A">
              <w:rPr>
                <w:rFonts w:ascii="Times New Roman" w:hAnsi="Times New Roman" w:cs="Times New Roman"/>
                <w:sz w:val="20"/>
                <w:szCs w:val="20"/>
              </w:rPr>
              <w:t xml:space="preserve"> из Единого государственного реестра записей актов гражданского состояния о рождении, о смерти, о заключении брака, о расторжении брака, о перемене фамилии, имени, отчества, об усыновлении (удочерении), об установлении отцовства</w:t>
            </w:r>
            <w:r w:rsidR="00163D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83450" w:rsidRPr="00B87B2F" w:rsidRDefault="00FA163A" w:rsidP="00467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сведения об акт</w:t>
            </w:r>
            <w:r w:rsidR="00467E42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ах </w:t>
            </w: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гражданского состояния</w:t>
            </w:r>
            <w:r w:rsidR="00467E42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  <w:tc>
          <w:tcPr>
            <w:tcW w:w="1843" w:type="dxa"/>
          </w:tcPr>
          <w:p w:rsidR="00383450" w:rsidRPr="00B87B2F" w:rsidRDefault="0053391F" w:rsidP="00B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1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383450" w:rsidRPr="00B87B2F" w:rsidRDefault="00FA163A" w:rsidP="00B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383450" w:rsidRPr="00B87B2F" w:rsidRDefault="00383450" w:rsidP="00B801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83450" w:rsidRPr="00B87B2F" w:rsidRDefault="00FA163A" w:rsidP="00FA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:rsidR="00383450" w:rsidRPr="000C5E8F" w:rsidRDefault="00163D09" w:rsidP="00B801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  <w:proofErr w:type="gramEnd"/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(при невозможности осуществления либо необходимости предоставления оригиналов документов – бумажная)</w:t>
            </w:r>
          </w:p>
        </w:tc>
        <w:tc>
          <w:tcPr>
            <w:tcW w:w="1538" w:type="dxa"/>
          </w:tcPr>
          <w:p w:rsidR="00383450" w:rsidRDefault="00383450" w:rsidP="00B801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795C" w:rsidRPr="00B87B2F" w:rsidRDefault="006B795C" w:rsidP="00B801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95C" w:rsidRPr="00B87B2F" w:rsidTr="00843A61">
        <w:tc>
          <w:tcPr>
            <w:tcW w:w="1668" w:type="dxa"/>
          </w:tcPr>
          <w:p w:rsidR="006B795C" w:rsidRPr="00B87B2F" w:rsidRDefault="0053391F" w:rsidP="00B801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795C" w:rsidRPr="004854C8" w:rsidRDefault="00FA163A" w:rsidP="004854C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FA163A">
              <w:rPr>
                <w:rFonts w:ascii="Times New Roman" w:hAnsi="Times New Roman" w:cs="Times New Roman"/>
                <w:sz w:val="20"/>
                <w:szCs w:val="20"/>
              </w:rPr>
              <w:t xml:space="preserve"> из единого федерального </w:t>
            </w:r>
            <w:r w:rsidRPr="00FA16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информационного регистра, содержащего сведения о населении Российской Федерации, о физических лицах - заявителе, представителе заявителя, необходимых для предоставления муниципальной услуги и указанных в части 2 статьи 7 Федерального закона от 08.06.2020 N 168-ФЗ "О едином федеральном информационном регистре, содержащем сведения о населении Российской Федерации</w:t>
            </w:r>
            <w:r w:rsidR="004854C8" w:rsidRPr="004854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6B795C" w:rsidRPr="00163D09" w:rsidRDefault="00163D09" w:rsidP="00B801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FA163A" w:rsidRPr="000C5E8F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о заявителе (представителе </w:t>
            </w:r>
            <w:r w:rsidRPr="000C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заявителя)</w:t>
            </w:r>
          </w:p>
        </w:tc>
        <w:tc>
          <w:tcPr>
            <w:tcW w:w="1843" w:type="dxa"/>
          </w:tcPr>
          <w:p w:rsidR="006B795C" w:rsidRPr="00B87B2F" w:rsidRDefault="0053391F" w:rsidP="00B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городского округа </w:t>
            </w:r>
            <w:r w:rsidRPr="00533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6B795C" w:rsidRPr="00B87B2F" w:rsidRDefault="00FA163A" w:rsidP="00B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ФНС России</w:t>
            </w:r>
          </w:p>
        </w:tc>
        <w:tc>
          <w:tcPr>
            <w:tcW w:w="1209" w:type="dxa"/>
          </w:tcPr>
          <w:p w:rsidR="006B795C" w:rsidRPr="00B87B2F" w:rsidRDefault="0053391F" w:rsidP="00B801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B795C" w:rsidRPr="006B795C" w:rsidRDefault="00FA163A" w:rsidP="00FA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:rsidR="006B795C" w:rsidRPr="00B87B2F" w:rsidRDefault="00163D09" w:rsidP="00B801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  <w:proofErr w:type="gramEnd"/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(при </w:t>
            </w:r>
            <w:r w:rsidRPr="000C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невозможности осуществления либо необходимости предоставления оригиналов документов – бумажная)</w:t>
            </w:r>
          </w:p>
        </w:tc>
        <w:tc>
          <w:tcPr>
            <w:tcW w:w="1538" w:type="dxa"/>
          </w:tcPr>
          <w:p w:rsidR="006B795C" w:rsidRPr="00B87B2F" w:rsidRDefault="0053391F" w:rsidP="00B801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D907FC" w:rsidRPr="00B87B2F" w:rsidTr="001C24DC">
        <w:tc>
          <w:tcPr>
            <w:tcW w:w="15538" w:type="dxa"/>
            <w:gridSpan w:val="9"/>
          </w:tcPr>
          <w:p w:rsidR="00D907FC" w:rsidRPr="00B87B2F" w:rsidRDefault="0021103F" w:rsidP="00B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» 2: Исправление допущенных опечаток и ошибок</w:t>
            </w:r>
          </w:p>
        </w:tc>
      </w:tr>
      <w:tr w:rsidR="00D53595" w:rsidRPr="00B87B2F" w:rsidTr="006F6ED4">
        <w:tc>
          <w:tcPr>
            <w:tcW w:w="1668" w:type="dxa"/>
          </w:tcPr>
          <w:p w:rsidR="00D53595" w:rsidRPr="00163D09" w:rsidRDefault="00D53595" w:rsidP="006F6ED4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C5E8F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53595" w:rsidRPr="000C5E8F" w:rsidRDefault="001C3430" w:rsidP="006F6ED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- выписка (выписки) из Единого государственного реестра недвижимости, подтверждающая (подтверждающие) наличие (отсутствие) у заявителя права собственности на земельный участок (земельные участки);</w:t>
            </w:r>
          </w:p>
        </w:tc>
        <w:tc>
          <w:tcPr>
            <w:tcW w:w="2126" w:type="dxa"/>
          </w:tcPr>
          <w:p w:rsidR="00D53595" w:rsidRPr="000630CB" w:rsidRDefault="00D53595" w:rsidP="006F6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 xml:space="preserve">- кадастровый номер объекта недвижимости, - ОКАТО, </w:t>
            </w:r>
          </w:p>
          <w:p w:rsidR="00D53595" w:rsidRPr="000630CB" w:rsidRDefault="00D53595" w:rsidP="000630CB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 xml:space="preserve">- название района, города, </w:t>
            </w:r>
            <w:r w:rsidR="000630CB">
              <w:rPr>
                <w:rFonts w:ascii="Times New Roman" w:hAnsi="Times New Roman" w:cs="Times New Roman"/>
                <w:sz w:val="20"/>
                <w:szCs w:val="20"/>
              </w:rPr>
              <w:t xml:space="preserve">иного </w:t>
            </w: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населенного пункта, улицы, номер</w:t>
            </w:r>
            <w:r w:rsidR="000630CB">
              <w:rPr>
                <w:rFonts w:ascii="Times New Roman" w:hAnsi="Times New Roman" w:cs="Times New Roman"/>
                <w:sz w:val="20"/>
                <w:szCs w:val="20"/>
              </w:rPr>
              <w:t xml:space="preserve"> участка </w:t>
            </w: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53595" w:rsidRPr="000630CB" w:rsidRDefault="00D53595" w:rsidP="006F6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D53595" w:rsidRPr="000630CB" w:rsidRDefault="00D53595" w:rsidP="006F6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D53595" w:rsidRPr="00163D09" w:rsidRDefault="00D53595" w:rsidP="006F6ED4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53595" w:rsidRPr="000630CB" w:rsidRDefault="000630CB" w:rsidP="000630C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 xml:space="preserve">5 рабочих дней  </w:t>
            </w:r>
          </w:p>
        </w:tc>
        <w:tc>
          <w:tcPr>
            <w:tcW w:w="1559" w:type="dxa"/>
          </w:tcPr>
          <w:p w:rsidR="00D53595" w:rsidRPr="000630CB" w:rsidRDefault="000630CB" w:rsidP="000630C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  <w:proofErr w:type="gramEnd"/>
            <w:r w:rsidRPr="000630CB">
              <w:rPr>
                <w:rFonts w:ascii="Times New Roman" w:hAnsi="Times New Roman" w:cs="Times New Roman"/>
                <w:sz w:val="20"/>
                <w:szCs w:val="20"/>
              </w:rPr>
              <w:t xml:space="preserve"> (при невозможности осуществления либо необходимости предоставления оригиналов документов – бумажная) </w:t>
            </w:r>
          </w:p>
        </w:tc>
        <w:tc>
          <w:tcPr>
            <w:tcW w:w="1538" w:type="dxa"/>
          </w:tcPr>
          <w:p w:rsidR="00D53595" w:rsidRPr="00163D09" w:rsidRDefault="00D53595" w:rsidP="006F6ED4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</w:tr>
      <w:tr w:rsidR="00340A15" w:rsidRPr="00B87B2F" w:rsidTr="00A26BD5">
        <w:tc>
          <w:tcPr>
            <w:tcW w:w="1668" w:type="dxa"/>
          </w:tcPr>
          <w:p w:rsidR="00340A15" w:rsidRPr="00B87B2F" w:rsidRDefault="00340A15" w:rsidP="00126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40A15" w:rsidRPr="00163D09" w:rsidRDefault="00340A15" w:rsidP="000630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адресно-справочная информация</w:t>
            </w:r>
            <w:r w:rsidRPr="003C571E">
              <w:rPr>
                <w:rFonts w:ascii="Times New Roman" w:hAnsi="Times New Roman" w:cs="Times New Roman"/>
                <w:sz w:val="20"/>
                <w:szCs w:val="20"/>
              </w:rPr>
              <w:t xml:space="preserve"> о месте проживания заявителя и лиц, с ним проживающих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40A15" w:rsidRPr="00B87B2F" w:rsidRDefault="00340A15" w:rsidP="00126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E">
              <w:rPr>
                <w:rFonts w:ascii="Times New Roman" w:hAnsi="Times New Roman" w:cs="Times New Roman"/>
                <w:sz w:val="20"/>
                <w:szCs w:val="20"/>
              </w:rPr>
              <w:t>адресно-справочная информация о месте проживания заявителя и лиц, с ним проживающих</w:t>
            </w:r>
          </w:p>
        </w:tc>
        <w:tc>
          <w:tcPr>
            <w:tcW w:w="1843" w:type="dxa"/>
          </w:tcPr>
          <w:p w:rsidR="00340A15" w:rsidRPr="00B87B2F" w:rsidRDefault="00340A15" w:rsidP="00126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95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340A15" w:rsidRPr="006B795C" w:rsidRDefault="00340A15" w:rsidP="00126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Министерства внутренних дел Российской Федерации</w:t>
            </w:r>
          </w:p>
        </w:tc>
        <w:tc>
          <w:tcPr>
            <w:tcW w:w="1209" w:type="dxa"/>
          </w:tcPr>
          <w:p w:rsidR="00340A15" w:rsidRPr="00B87B2F" w:rsidRDefault="00340A15" w:rsidP="001267F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7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40A15" w:rsidRDefault="00340A15" w:rsidP="00126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:rsidR="00340A15" w:rsidRPr="000630CB" w:rsidRDefault="00340A15" w:rsidP="00126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  <w:proofErr w:type="gramEnd"/>
            <w:r w:rsidRPr="000630CB">
              <w:rPr>
                <w:rFonts w:ascii="Times New Roman" w:hAnsi="Times New Roman" w:cs="Times New Roman"/>
                <w:sz w:val="20"/>
                <w:szCs w:val="20"/>
              </w:rPr>
              <w:t xml:space="preserve"> (при невозможности осуществления либо необходимости предоставлени</w:t>
            </w:r>
            <w:r w:rsidRPr="00063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оригиналов документов – бумажная)</w:t>
            </w:r>
          </w:p>
        </w:tc>
        <w:tc>
          <w:tcPr>
            <w:tcW w:w="1538" w:type="dxa"/>
          </w:tcPr>
          <w:p w:rsidR="00340A15" w:rsidRPr="00B87B2F" w:rsidRDefault="00340A15" w:rsidP="00A26BD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40A15" w:rsidRPr="00B87B2F" w:rsidTr="00A26BD5">
        <w:tc>
          <w:tcPr>
            <w:tcW w:w="1668" w:type="dxa"/>
          </w:tcPr>
          <w:p w:rsidR="00340A15" w:rsidRPr="00B87B2F" w:rsidRDefault="00340A15" w:rsidP="00126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340A15" w:rsidRPr="00B87B2F" w:rsidRDefault="00340A15" w:rsidP="0006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Pr="00FA163A">
              <w:rPr>
                <w:rFonts w:ascii="Times New Roman" w:hAnsi="Times New Roman" w:cs="Times New Roman"/>
                <w:sz w:val="20"/>
                <w:szCs w:val="20"/>
              </w:rPr>
              <w:t xml:space="preserve"> из Единого государственного реестра записей актов гражданского состояния о рождении, о смерти, о заключении брака, о расторжении брака, о перемене фамилии, имени, отчества, об усыновлении (удочерении), об установлении отцовства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40A15" w:rsidRPr="00B87B2F" w:rsidRDefault="00340A15" w:rsidP="00126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сведения об актах гражданского состояния заявителя</w:t>
            </w:r>
          </w:p>
        </w:tc>
        <w:tc>
          <w:tcPr>
            <w:tcW w:w="1843" w:type="dxa"/>
          </w:tcPr>
          <w:p w:rsidR="00340A15" w:rsidRPr="00B87B2F" w:rsidRDefault="00340A15" w:rsidP="00126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1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340A15" w:rsidRPr="00B87B2F" w:rsidRDefault="00340A15" w:rsidP="00126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340A15" w:rsidRPr="00B87B2F" w:rsidRDefault="00340A15" w:rsidP="00126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40A15" w:rsidRPr="00B87B2F" w:rsidRDefault="00340A15" w:rsidP="00126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:rsidR="00340A15" w:rsidRPr="000630CB" w:rsidRDefault="00340A15" w:rsidP="00126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  <w:proofErr w:type="gramEnd"/>
            <w:r w:rsidRPr="000630CB">
              <w:rPr>
                <w:rFonts w:ascii="Times New Roman" w:hAnsi="Times New Roman" w:cs="Times New Roman"/>
                <w:sz w:val="20"/>
                <w:szCs w:val="20"/>
              </w:rPr>
              <w:t xml:space="preserve"> (при невозможности осуществления либо необходимости предоставления оригиналов документов – бумажная)</w:t>
            </w:r>
          </w:p>
        </w:tc>
        <w:tc>
          <w:tcPr>
            <w:tcW w:w="1538" w:type="dxa"/>
          </w:tcPr>
          <w:p w:rsidR="00340A15" w:rsidRDefault="00340A15" w:rsidP="00A2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40A15" w:rsidRPr="00B87B2F" w:rsidRDefault="00340A15" w:rsidP="00A2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A15" w:rsidRPr="00B87B2F" w:rsidTr="00A26BD5">
        <w:tc>
          <w:tcPr>
            <w:tcW w:w="1668" w:type="dxa"/>
          </w:tcPr>
          <w:p w:rsidR="00340A15" w:rsidRPr="00B87B2F" w:rsidRDefault="00340A15" w:rsidP="00126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40A15" w:rsidRPr="00B87B2F" w:rsidRDefault="00340A15" w:rsidP="0006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FA163A">
              <w:rPr>
                <w:rFonts w:ascii="Times New Roman" w:hAnsi="Times New Roman" w:cs="Times New Roman"/>
                <w:sz w:val="20"/>
                <w:szCs w:val="20"/>
              </w:rPr>
              <w:t xml:space="preserve"> из единого федерального информационного регистра, содержащего сведения о населении Российской Федерации, о физических лицах - заявителе, представителе заявителя, необходимых для предоставления муниципальной услуги и указанных в части 2 статьи 7 Федерального</w:t>
            </w:r>
            <w:r w:rsidR="000630CB">
              <w:rPr>
                <w:rFonts w:ascii="Times New Roman" w:hAnsi="Times New Roman" w:cs="Times New Roman"/>
                <w:sz w:val="20"/>
                <w:szCs w:val="20"/>
              </w:rPr>
              <w:t xml:space="preserve"> закона от 08.06.2020 N 168-ФЗ «</w:t>
            </w:r>
            <w:r w:rsidRPr="00FA163A">
              <w:rPr>
                <w:rFonts w:ascii="Times New Roman" w:hAnsi="Times New Roman" w:cs="Times New Roman"/>
                <w:sz w:val="20"/>
                <w:szCs w:val="20"/>
              </w:rPr>
              <w:t>О едином федеральном информационном регистре, содержащем сведения о населении Российской Федерации</w:t>
            </w:r>
            <w:r w:rsidR="000630CB" w:rsidRPr="000630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340A15" w:rsidRPr="00163D09" w:rsidRDefault="00340A15" w:rsidP="001267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сведения о заявителе (представителе заявителя)</w:t>
            </w:r>
          </w:p>
        </w:tc>
        <w:tc>
          <w:tcPr>
            <w:tcW w:w="1843" w:type="dxa"/>
          </w:tcPr>
          <w:p w:rsidR="00340A15" w:rsidRPr="00B87B2F" w:rsidRDefault="00340A15" w:rsidP="00126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1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340A15" w:rsidRPr="00B87B2F" w:rsidRDefault="00340A15" w:rsidP="00126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340A15" w:rsidRPr="00B87B2F" w:rsidRDefault="00340A15" w:rsidP="00126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40A15" w:rsidRPr="006B795C" w:rsidRDefault="00340A15" w:rsidP="00126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:rsidR="00340A15" w:rsidRPr="00B87B2F" w:rsidRDefault="00340A15" w:rsidP="00126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  <w:proofErr w:type="gramEnd"/>
            <w:r w:rsidRPr="000630CB">
              <w:rPr>
                <w:rFonts w:ascii="Times New Roman" w:hAnsi="Times New Roman" w:cs="Times New Roman"/>
                <w:sz w:val="20"/>
                <w:szCs w:val="20"/>
              </w:rPr>
              <w:t xml:space="preserve"> (при невозможности осуществления либо необходимости предоставления оригиналов документов – бумажная)</w:t>
            </w:r>
          </w:p>
        </w:tc>
        <w:tc>
          <w:tcPr>
            <w:tcW w:w="1538" w:type="dxa"/>
          </w:tcPr>
          <w:p w:rsidR="00340A15" w:rsidRPr="00B87B2F" w:rsidRDefault="00340A15" w:rsidP="00A2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F53A6" w:rsidRDefault="00FF53A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544" w:rsidRPr="00B87B2F" w:rsidRDefault="00BF554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B87B2F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B2F">
        <w:rPr>
          <w:rFonts w:ascii="Times New Roman" w:hAnsi="Times New Roman" w:cs="Times New Roman"/>
          <w:b/>
          <w:sz w:val="28"/>
          <w:szCs w:val="28"/>
        </w:rPr>
        <w:t>Раздел 6. «Результат «</w:t>
      </w:r>
      <w:proofErr w:type="spellStart"/>
      <w:r w:rsidRPr="00B87B2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B87B2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B87B2F" w:rsidTr="008202EC">
        <w:tc>
          <w:tcPr>
            <w:tcW w:w="534" w:type="dxa"/>
            <w:vMerge w:val="restart"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B87B2F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B87B2F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B87B2F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B87B2F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B87B2F" w:rsidTr="008202EC">
        <w:tc>
          <w:tcPr>
            <w:tcW w:w="534" w:type="dxa"/>
            <w:vMerge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B87B2F" w:rsidTr="008202EC">
        <w:tc>
          <w:tcPr>
            <w:tcW w:w="534" w:type="dxa"/>
          </w:tcPr>
          <w:p w:rsidR="004F2A4B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B33FD3" w:rsidRPr="00B87B2F" w:rsidTr="000F4480">
        <w:tc>
          <w:tcPr>
            <w:tcW w:w="15538" w:type="dxa"/>
            <w:gridSpan w:val="9"/>
          </w:tcPr>
          <w:p w:rsidR="00B33FD3" w:rsidRPr="00B87B2F" w:rsidRDefault="00B33FD3" w:rsidP="00340A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1B4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 </w:t>
            </w:r>
            <w:r w:rsidR="00FA163A" w:rsidRPr="00FA163A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</w:t>
            </w:r>
            <w:r w:rsidR="00340A15" w:rsidRPr="000630C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A163A" w:rsidRPr="00063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A163A" w:rsidRPr="00FA16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учет и </w:t>
            </w:r>
            <w:proofErr w:type="gramStart"/>
            <w:r w:rsidR="00FA163A" w:rsidRPr="00FA163A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включении</w:t>
            </w:r>
            <w:proofErr w:type="gramEnd"/>
            <w:r w:rsidR="00FA163A" w:rsidRPr="00FA16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гражданина в реестр отдельных категорий лиц, имеющих право на предоставление земельных участков в собственность бесплатно</w:t>
            </w:r>
          </w:p>
        </w:tc>
      </w:tr>
      <w:tr w:rsidR="006D28DB" w:rsidRPr="00B87B2F" w:rsidTr="008202EC">
        <w:tc>
          <w:tcPr>
            <w:tcW w:w="534" w:type="dxa"/>
          </w:tcPr>
          <w:p w:rsidR="006D28DB" w:rsidRPr="00B87B2F" w:rsidRDefault="006D28DB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6D28DB" w:rsidRPr="00FA163A" w:rsidRDefault="00FA163A" w:rsidP="00340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63A"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 w:rsidR="00340A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163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о постановке на учет и включении гражданина в реестр отдельных категорий лиц, имеющих право на предоставление земельных участков в собственность бесплатно </w:t>
            </w:r>
          </w:p>
        </w:tc>
        <w:tc>
          <w:tcPr>
            <w:tcW w:w="2273" w:type="dxa"/>
          </w:tcPr>
          <w:p w:rsidR="006D28DB" w:rsidRPr="00B87B2F" w:rsidRDefault="006D28DB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подготавливается в утвержденный административным регламентом срок</w:t>
            </w:r>
          </w:p>
        </w:tc>
        <w:tc>
          <w:tcPr>
            <w:tcW w:w="1838" w:type="dxa"/>
          </w:tcPr>
          <w:p w:rsidR="006D28DB" w:rsidRPr="00B87B2F" w:rsidRDefault="006D28DB" w:rsidP="00A8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6D28DB" w:rsidRPr="00B87B2F" w:rsidRDefault="006D28DB" w:rsidP="00A8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D28DB" w:rsidRPr="00B87B2F" w:rsidRDefault="004D6DC8" w:rsidP="00A85A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B0DAB" w:rsidRDefault="006D28DB" w:rsidP="00603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0DAB">
              <w:rPr>
                <w:rFonts w:ascii="Times New Roman" w:hAnsi="Times New Roman" w:cs="Times New Roman"/>
                <w:sz w:val="20"/>
                <w:szCs w:val="20"/>
              </w:rPr>
              <w:t>в органе лично;</w:t>
            </w:r>
          </w:p>
          <w:p w:rsidR="006D28DB" w:rsidRPr="00B87B2F" w:rsidRDefault="005B0DAB" w:rsidP="00603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D28DB" w:rsidRPr="00B87B2F">
              <w:rPr>
                <w:rFonts w:ascii="Times New Roman" w:hAnsi="Times New Roman" w:cs="Times New Roman"/>
                <w:sz w:val="20"/>
                <w:szCs w:val="20"/>
              </w:rPr>
              <w:t>в МФЦ на бумажном носителе, полученном из органа;</w:t>
            </w:r>
          </w:p>
          <w:p w:rsidR="006D28DB" w:rsidRPr="00B87B2F" w:rsidRDefault="006D28DB" w:rsidP="00603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D28DB" w:rsidRPr="00B87B2F" w:rsidRDefault="006D28DB" w:rsidP="00603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</w:t>
            </w:r>
            <w:r w:rsidR="00AC70F9"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в виде электронного документа</w:t>
            </w:r>
            <w:r w:rsidR="00986EA9" w:rsidRPr="00B87B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6EA9" w:rsidRPr="00B87B2F" w:rsidRDefault="00986EA9" w:rsidP="00603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Единого портала государственных и муниципальных услуг </w:t>
            </w:r>
          </w:p>
        </w:tc>
        <w:tc>
          <w:tcPr>
            <w:tcW w:w="1276" w:type="dxa"/>
          </w:tcPr>
          <w:p w:rsidR="006D28DB" w:rsidRPr="00B87B2F" w:rsidRDefault="00FA163A" w:rsidP="001D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рабочий день </w:t>
            </w:r>
            <w:r w:rsidR="00AC70F9"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(после чего направляются заявителю  почтовым отправлением с уведомлением по адресу, указанному в заявлении</w:t>
            </w:r>
            <w:r w:rsidR="00F47A45" w:rsidRPr="00B87B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6" w:type="dxa"/>
          </w:tcPr>
          <w:p w:rsidR="006D28DB" w:rsidRPr="00B87B2F" w:rsidRDefault="005C7704" w:rsidP="00603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2744B"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(после чего возвращаются в орган)</w:t>
            </w:r>
          </w:p>
        </w:tc>
      </w:tr>
      <w:tr w:rsidR="006D28DB" w:rsidRPr="00B87B2F" w:rsidTr="00404125">
        <w:tc>
          <w:tcPr>
            <w:tcW w:w="534" w:type="dxa"/>
          </w:tcPr>
          <w:p w:rsidR="006D28DB" w:rsidRPr="00B87B2F" w:rsidRDefault="006D28DB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6D28DB" w:rsidRPr="00B87B2F" w:rsidRDefault="00FA163A" w:rsidP="00340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63A">
              <w:rPr>
                <w:rFonts w:ascii="Times New Roman" w:hAnsi="Times New Roman" w:cs="Times New Roman"/>
                <w:sz w:val="20"/>
                <w:szCs w:val="20"/>
              </w:rPr>
              <w:t>уведомлени</w:t>
            </w:r>
            <w:r w:rsidR="00340A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163A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постановке на учет и включении гражданина в реестр отдельных категорий лиц, имеющих право на предоставление земельных участков в собственность </w:t>
            </w:r>
            <w:r w:rsidRPr="00FA16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273" w:type="dxa"/>
          </w:tcPr>
          <w:p w:rsidR="006D28DB" w:rsidRPr="00B87B2F" w:rsidRDefault="006D28DB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подготавливается в утвержденный административным регламентом срок</w:t>
            </w:r>
          </w:p>
        </w:tc>
        <w:tc>
          <w:tcPr>
            <w:tcW w:w="1838" w:type="dxa"/>
          </w:tcPr>
          <w:p w:rsidR="006D28DB" w:rsidRPr="00B87B2F" w:rsidRDefault="006D28DB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6D28DB" w:rsidRPr="00B87B2F" w:rsidRDefault="006D28DB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D28DB" w:rsidRPr="00B87B2F" w:rsidRDefault="004D6DC8" w:rsidP="00E3767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B0DAB" w:rsidRDefault="00AC70F9" w:rsidP="00603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0DAB">
              <w:rPr>
                <w:rFonts w:ascii="Times New Roman" w:hAnsi="Times New Roman" w:cs="Times New Roman"/>
                <w:sz w:val="20"/>
                <w:szCs w:val="20"/>
              </w:rPr>
              <w:t>в органе лично;</w:t>
            </w:r>
          </w:p>
          <w:p w:rsidR="00AC70F9" w:rsidRPr="00B87B2F" w:rsidRDefault="005B0DAB" w:rsidP="00603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C70F9" w:rsidRPr="00B87B2F">
              <w:rPr>
                <w:rFonts w:ascii="Times New Roman" w:hAnsi="Times New Roman" w:cs="Times New Roman"/>
                <w:sz w:val="20"/>
                <w:szCs w:val="20"/>
              </w:rPr>
              <w:t>в МФЦ на бумажном носителе, полученном из органа;</w:t>
            </w:r>
          </w:p>
          <w:p w:rsidR="00AC70F9" w:rsidRPr="00B87B2F" w:rsidRDefault="00AC70F9" w:rsidP="00603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D28DB" w:rsidRPr="00B87B2F" w:rsidRDefault="00AC70F9" w:rsidP="00603D79">
            <w:pPr>
              <w:pStyle w:val="ConsPlusNormal"/>
              <w:ind w:firstLine="34"/>
              <w:rPr>
                <w:sz w:val="20"/>
                <w:szCs w:val="20"/>
              </w:rPr>
            </w:pPr>
            <w:r w:rsidRPr="00B87B2F">
              <w:rPr>
                <w:sz w:val="20"/>
                <w:szCs w:val="20"/>
              </w:rPr>
              <w:t xml:space="preserve">- через личный </w:t>
            </w:r>
            <w:r w:rsidRPr="00B87B2F">
              <w:rPr>
                <w:sz w:val="20"/>
                <w:szCs w:val="20"/>
              </w:rPr>
              <w:lastRenderedPageBreak/>
              <w:t>кабинет Портала государственных и муниципальных услуг Воронежской области в виде электронного документа</w:t>
            </w:r>
            <w:r w:rsidR="00986EA9" w:rsidRPr="00B87B2F">
              <w:rPr>
                <w:sz w:val="20"/>
                <w:szCs w:val="20"/>
              </w:rPr>
              <w:t>;</w:t>
            </w:r>
          </w:p>
          <w:p w:rsidR="00986EA9" w:rsidRPr="00B87B2F" w:rsidRDefault="00986EA9" w:rsidP="00603D79">
            <w:pPr>
              <w:pStyle w:val="ConsPlusNormal"/>
              <w:ind w:firstLine="34"/>
              <w:rPr>
                <w:sz w:val="20"/>
                <w:szCs w:val="20"/>
              </w:rPr>
            </w:pPr>
            <w:r w:rsidRPr="00B87B2F">
              <w:rPr>
                <w:sz w:val="20"/>
                <w:szCs w:val="20"/>
              </w:rPr>
              <w:t>- через личный кабинет Единого портала государственных и муниципальных услуг</w:t>
            </w:r>
          </w:p>
        </w:tc>
        <w:tc>
          <w:tcPr>
            <w:tcW w:w="1276" w:type="dxa"/>
          </w:tcPr>
          <w:p w:rsidR="006D28DB" w:rsidRPr="00B87B2F" w:rsidRDefault="00FA163A" w:rsidP="001D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  <w:r w:rsidR="00603D79"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(после чего направляются заявителю  почтовым </w:t>
            </w:r>
            <w:r w:rsidR="00603D79" w:rsidRPr="00B8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отправлением с уведомлением по адресу, указанному в заявлении</w:t>
            </w:r>
            <w:r w:rsidR="00F47A45" w:rsidRPr="00B87B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6" w:type="dxa"/>
          </w:tcPr>
          <w:p w:rsidR="006D28DB" w:rsidRPr="00B87B2F" w:rsidRDefault="005C7704" w:rsidP="00603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 w:rsidR="0012744B"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(после чего возвращаются в орган)</w:t>
            </w:r>
          </w:p>
        </w:tc>
      </w:tr>
      <w:tr w:rsidR="00F47A45" w:rsidRPr="00B87B2F" w:rsidTr="00B80189">
        <w:tc>
          <w:tcPr>
            <w:tcW w:w="15538" w:type="dxa"/>
            <w:gridSpan w:val="9"/>
          </w:tcPr>
          <w:p w:rsidR="00F47A45" w:rsidRPr="00B87B2F" w:rsidRDefault="00F47A45" w:rsidP="0016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FA16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: Исправление допущенных опечаток и ошибок</w:t>
            </w:r>
          </w:p>
        </w:tc>
      </w:tr>
      <w:tr w:rsidR="00F47A45" w:rsidRPr="00B87B2F" w:rsidTr="00404125">
        <w:tc>
          <w:tcPr>
            <w:tcW w:w="534" w:type="dxa"/>
          </w:tcPr>
          <w:p w:rsidR="00F47A45" w:rsidRPr="00B87B2F" w:rsidRDefault="00F47A45" w:rsidP="001C2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F47A45" w:rsidRPr="00B87B2F" w:rsidRDefault="00FA163A" w:rsidP="001D3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63A">
              <w:rPr>
                <w:rFonts w:ascii="Times New Roman" w:hAnsi="Times New Roman" w:cs="Times New Roman"/>
                <w:sz w:val="20"/>
                <w:szCs w:val="20"/>
              </w:rPr>
              <w:t>постановления администрации о внесении изменений в постановление о постановке на учет и включении в Реестр</w:t>
            </w:r>
          </w:p>
        </w:tc>
        <w:tc>
          <w:tcPr>
            <w:tcW w:w="2273" w:type="dxa"/>
          </w:tcPr>
          <w:p w:rsidR="00F47A45" w:rsidRPr="00B87B2F" w:rsidRDefault="00F47A45">
            <w:pPr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подготавливается в утвержденный административным регламентом срок</w:t>
            </w:r>
          </w:p>
        </w:tc>
        <w:tc>
          <w:tcPr>
            <w:tcW w:w="1838" w:type="dxa"/>
          </w:tcPr>
          <w:p w:rsidR="00F47A45" w:rsidRPr="00B87B2F" w:rsidRDefault="00F47A45" w:rsidP="00B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F47A45" w:rsidRPr="00B87B2F" w:rsidRDefault="00F47A45">
            <w:pPr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47A45" w:rsidRPr="00B87B2F" w:rsidRDefault="00F47A45">
            <w:pPr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B0DAB" w:rsidRDefault="005B0DAB" w:rsidP="00F47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DAB">
              <w:rPr>
                <w:rFonts w:ascii="Times New Roman" w:hAnsi="Times New Roman" w:cs="Times New Roman"/>
                <w:sz w:val="20"/>
                <w:szCs w:val="20"/>
              </w:rPr>
              <w:t>- в органе лично;</w:t>
            </w:r>
          </w:p>
          <w:p w:rsidR="00F47A45" w:rsidRPr="00B87B2F" w:rsidRDefault="00F47A45" w:rsidP="001C3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</w:p>
        </w:tc>
        <w:tc>
          <w:tcPr>
            <w:tcW w:w="1276" w:type="dxa"/>
          </w:tcPr>
          <w:p w:rsidR="00F47A45" w:rsidRPr="00B87B2F" w:rsidRDefault="00FA163A" w:rsidP="001D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  <w:r w:rsidR="00F47A45"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(после чего направляются заявителю  почтовым отправлением с уведомлением по адресу, указанному в заявлении</w:t>
            </w:r>
            <w:proofErr w:type="gramEnd"/>
          </w:p>
        </w:tc>
        <w:tc>
          <w:tcPr>
            <w:tcW w:w="1396" w:type="dxa"/>
          </w:tcPr>
          <w:p w:rsidR="00F47A45" w:rsidRPr="00B87B2F" w:rsidRDefault="00F47A45" w:rsidP="00B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F47A45" w:rsidRPr="00B87B2F" w:rsidTr="00404125">
        <w:tc>
          <w:tcPr>
            <w:tcW w:w="534" w:type="dxa"/>
          </w:tcPr>
          <w:p w:rsidR="00F47A45" w:rsidRPr="00B87B2F" w:rsidRDefault="00F47A45" w:rsidP="001C2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F47A45" w:rsidRPr="00B87B2F" w:rsidRDefault="00FA163A" w:rsidP="001D3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63A">
              <w:rPr>
                <w:rFonts w:ascii="Times New Roman" w:hAnsi="Times New Roman" w:cs="Times New Roman"/>
                <w:sz w:val="20"/>
                <w:szCs w:val="20"/>
              </w:rPr>
              <w:t>уведомления об отказе в исправлении допущенных опечаток и ошибок в постановлении о постановке на учет и включении в Реестр</w:t>
            </w:r>
          </w:p>
        </w:tc>
        <w:tc>
          <w:tcPr>
            <w:tcW w:w="2273" w:type="dxa"/>
          </w:tcPr>
          <w:p w:rsidR="00F47A45" w:rsidRPr="00B87B2F" w:rsidRDefault="00F47A45">
            <w:pPr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подготавливается в утвержденный административным регламентом срок</w:t>
            </w:r>
          </w:p>
        </w:tc>
        <w:tc>
          <w:tcPr>
            <w:tcW w:w="1838" w:type="dxa"/>
          </w:tcPr>
          <w:p w:rsidR="00F47A45" w:rsidRPr="00B87B2F" w:rsidRDefault="00F47A45" w:rsidP="00B801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F47A45" w:rsidRPr="00B87B2F" w:rsidRDefault="00F47A45">
            <w:pPr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47A45" w:rsidRPr="00B87B2F" w:rsidRDefault="00F47A45">
            <w:pPr>
              <w:rPr>
                <w:rFonts w:ascii="Times New Roman" w:hAnsi="Times New Roman" w:cs="Times New Roman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47A45" w:rsidRPr="001C3430" w:rsidRDefault="005B0DAB" w:rsidP="00F47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DAB">
              <w:rPr>
                <w:rFonts w:ascii="Times New Roman" w:hAnsi="Times New Roman" w:cs="Times New Roman"/>
                <w:sz w:val="20"/>
                <w:szCs w:val="20"/>
              </w:rPr>
              <w:t>- в органе лично;</w:t>
            </w:r>
          </w:p>
          <w:p w:rsidR="00F47A45" w:rsidRPr="00B87B2F" w:rsidRDefault="00F47A45" w:rsidP="00F47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</w:p>
        </w:tc>
        <w:tc>
          <w:tcPr>
            <w:tcW w:w="1276" w:type="dxa"/>
          </w:tcPr>
          <w:p w:rsidR="00F47A45" w:rsidRPr="00B87B2F" w:rsidRDefault="00C959B9" w:rsidP="001D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  <w:r w:rsidR="00F47A45"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(после чего направляются заявителю  почтовым отправлением с уведомлением по адресу, </w:t>
            </w:r>
            <w:r w:rsidR="00F47A45" w:rsidRPr="00B8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указанному в заявлении</w:t>
            </w:r>
            <w:proofErr w:type="gramEnd"/>
          </w:p>
        </w:tc>
        <w:tc>
          <w:tcPr>
            <w:tcW w:w="1396" w:type="dxa"/>
          </w:tcPr>
          <w:p w:rsidR="00F47A45" w:rsidRPr="00B87B2F" w:rsidRDefault="00F47A45" w:rsidP="00B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календарных дней (после чего возвращаются в орган)</w:t>
            </w:r>
          </w:p>
        </w:tc>
      </w:tr>
    </w:tbl>
    <w:p w:rsidR="00FF53A6" w:rsidRDefault="00FF53A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B87B2F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B2F">
        <w:rPr>
          <w:rFonts w:ascii="Times New Roman" w:hAnsi="Times New Roman" w:cs="Times New Roman"/>
          <w:b/>
          <w:sz w:val="28"/>
          <w:szCs w:val="28"/>
        </w:rPr>
        <w:t>Раздел 7. «Технологические процессы предоставления «</w:t>
      </w:r>
      <w:proofErr w:type="spellStart"/>
      <w:r w:rsidRPr="00B87B2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B87B2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38"/>
        <w:gridCol w:w="2440"/>
        <w:gridCol w:w="3261"/>
        <w:gridCol w:w="1845"/>
        <w:gridCol w:w="1701"/>
        <w:gridCol w:w="142"/>
        <w:gridCol w:w="2267"/>
        <w:gridCol w:w="3123"/>
      </w:tblGrid>
      <w:tr w:rsidR="00A83585" w:rsidRPr="00B87B2F" w:rsidTr="00FE7218">
        <w:tc>
          <w:tcPr>
            <w:tcW w:w="638" w:type="dxa"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0" w:type="dxa"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1" w:type="dxa"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5" w:type="dxa"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7" w:type="dxa"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23" w:type="dxa"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B87B2F" w:rsidTr="00FE7218">
        <w:tc>
          <w:tcPr>
            <w:tcW w:w="638" w:type="dxa"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0" w:type="dxa"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5" w:type="dxa"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7" w:type="dxa"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23" w:type="dxa"/>
          </w:tcPr>
          <w:p w:rsidR="00A83585" w:rsidRPr="00B87B2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B33FD3" w:rsidRPr="00B87B2F" w:rsidTr="001B4A8F">
        <w:tc>
          <w:tcPr>
            <w:tcW w:w="15417" w:type="dxa"/>
            <w:gridSpan w:val="8"/>
          </w:tcPr>
          <w:p w:rsidR="00B33FD3" w:rsidRPr="00B87B2F" w:rsidRDefault="00B33FD3" w:rsidP="00340A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1B4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 </w:t>
            </w:r>
            <w:r w:rsidR="00C959B9" w:rsidRPr="00C959B9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</w:t>
            </w:r>
            <w:r w:rsidR="00340A15" w:rsidRPr="000C5E8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C959B9" w:rsidRPr="00C95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учет и </w:t>
            </w:r>
            <w:proofErr w:type="gramStart"/>
            <w:r w:rsidR="00C959B9" w:rsidRPr="00C959B9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включении</w:t>
            </w:r>
            <w:proofErr w:type="gramEnd"/>
            <w:r w:rsidR="00C959B9" w:rsidRPr="00C95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гражданина в реестр отдельных категорий лиц, имеющих право на предоставление земельных участков в собственность бесплатно</w:t>
            </w:r>
          </w:p>
        </w:tc>
      </w:tr>
      <w:tr w:rsidR="00E3767E" w:rsidRPr="00B87B2F" w:rsidTr="001B4A8F">
        <w:tc>
          <w:tcPr>
            <w:tcW w:w="15417" w:type="dxa"/>
            <w:gridSpan w:val="8"/>
          </w:tcPr>
          <w:p w:rsidR="00E3767E" w:rsidRPr="00B87B2F" w:rsidRDefault="00E3767E" w:rsidP="00524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 w:rsidR="001B4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административной процедуры  </w:t>
            </w: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1: </w:t>
            </w:r>
            <w:r w:rsidR="00524235"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A83585" w:rsidRPr="00B87B2F" w:rsidTr="00A80370">
        <w:trPr>
          <w:trHeight w:val="5910"/>
        </w:trPr>
        <w:tc>
          <w:tcPr>
            <w:tcW w:w="638" w:type="dxa"/>
          </w:tcPr>
          <w:p w:rsidR="00A83585" w:rsidRPr="000C5E8F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0C5E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840D5D" w:rsidRPr="000C5E8F" w:rsidRDefault="00D20A61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  <w:r w:rsidR="00840D5D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и прилагаемых </w:t>
            </w:r>
            <w:r w:rsidR="00C76565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к нему </w:t>
            </w:r>
            <w:r w:rsidR="00840D5D" w:rsidRPr="000C5E8F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  <w:p w:rsidR="00A83585" w:rsidRPr="000C5E8F" w:rsidRDefault="00A83585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C5E8F" w:rsidRDefault="000C5E8F" w:rsidP="00C95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в управление заявления о постановке на учет и включении в Реест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 по форме согласно приложению №</w:t>
            </w: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2 к настоящему Административному регламенту и документов, предусмотренных пунктом 2.6.1 настоящего Административного регламента, одним из способов, установленных пунктом 2.6.6 настоящего Административного регламента.</w:t>
            </w:r>
          </w:p>
          <w:p w:rsidR="000C5E8F" w:rsidRDefault="000C5E8F" w:rsidP="000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заявитель представляет в управление документ, предусмотренный подпунктом "б" пункта 2.6.1 настоящего Административного регламента. Представитель заявителя, обратившийся по доверенности, представляет документы, предусмотренные подпунктами "в", "г" пункта 2.6.1 настоящег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Административного регламента.</w:t>
            </w:r>
          </w:p>
          <w:p w:rsidR="000C5E8F" w:rsidRPr="000C5E8F" w:rsidRDefault="000C5E8F" w:rsidP="000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proofErr w:type="gramStart"/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для принятия решения об отказе в приеме заявления о </w:t>
            </w:r>
            <w:r w:rsidRPr="000C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постановке на учет</w:t>
            </w:r>
            <w:proofErr w:type="gramEnd"/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и включении в Реестр и документов, необходимых для предоставления муниципальной услуги, в том числе представленных в электронной форме, указаны в пункте 2.7.1 настоящего Административного регламента.</w:t>
            </w:r>
          </w:p>
          <w:p w:rsidR="000C5E8F" w:rsidRDefault="000C5E8F" w:rsidP="000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 возврате заявления о постановке на учет и включении в Реестр и документов, необходимых для предоставления муниципальной услуги, в том числе представленных в электронной форме, указаны в пункте 2.7.4 настоящег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Административного регламента.</w:t>
            </w:r>
          </w:p>
          <w:p w:rsidR="000C5E8F" w:rsidRDefault="000C5E8F" w:rsidP="000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МФЦ участвует в приеме заявления о постановке на учет и включении в Реестр в соответствии с соглашением о взаимодействии между АУ "МФЦ"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администрацией.</w:t>
            </w:r>
          </w:p>
          <w:p w:rsidR="000C5E8F" w:rsidRPr="000C5E8F" w:rsidRDefault="000C5E8F" w:rsidP="000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Заявление о постановке на учет и включении в Реестр и документы, предусмотренные подпунктами "б" - "д" пункта 2.6.1 настоящего Административного регламента, направленные одним из способов, указанных в подпункте "б" пункта 2.6.6 настоящего Административного регламента, принимаются специалистами управления, и заявителю выдается расписка в получении документов по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становленной форме (приложение №</w:t>
            </w: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4 к настоящему Административному регламенту) с указанием перечня документов и </w:t>
            </w:r>
            <w:r w:rsidRPr="000C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даты их получения</w:t>
            </w:r>
            <w:proofErr w:type="gramEnd"/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, а также с указанием перечня документов, которые будут получены по межведомственным запросам.</w:t>
            </w:r>
          </w:p>
          <w:p w:rsidR="000C5E8F" w:rsidRPr="000C5E8F" w:rsidRDefault="000C5E8F" w:rsidP="000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Заявление о постановке на учет и включении в Реестр и документы, предусмотренные подпунктами "б" - "д" пункта 2.6.1 настоящего Административного регламента, направленные способом, указанным в подпункте "а" пункта 2.6.6 настоящего Административного регламента, регистрируются в автоматическом режиме.</w:t>
            </w:r>
          </w:p>
          <w:p w:rsidR="000C5E8F" w:rsidRPr="000C5E8F" w:rsidRDefault="000C5E8F" w:rsidP="000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Для возможности подачи заявления о постановке на учет и включении в Реестр через ЕПГУ и (или) Портал Воронежской области в сети Интернет заявитель должен быть зарегистрирован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заявителе в указанных информационных системах.</w:t>
            </w:r>
            <w:proofErr w:type="gramEnd"/>
          </w:p>
          <w:p w:rsidR="000C5E8F" w:rsidRDefault="000C5E8F" w:rsidP="000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направления заявителем заявления о постановке на учет и включении в Реестр посредством почтового отправления к заявлению о предоставлении муниципальной услуги прилагаются копии документов, удостоверенные в установленном </w:t>
            </w:r>
            <w:r w:rsidRPr="000C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 порядке, подлинн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ики документов не направляются.</w:t>
            </w:r>
          </w:p>
          <w:p w:rsidR="000C5E8F" w:rsidRPr="000C5E8F" w:rsidRDefault="000C5E8F" w:rsidP="000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пункте 2.7.1 настоящего Административного регламента, специалист, уполномоченный на прием документов, регистрирует заявление о постановке на учет и включении в Реестр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  <w:proofErr w:type="gramEnd"/>
          </w:p>
          <w:p w:rsidR="000C5E8F" w:rsidRPr="000C5E8F" w:rsidRDefault="000C5E8F" w:rsidP="000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пункте 2.7.1 настоящего Административного регламента, специалист, уполномоченный на прием документов, направляет заявителю уведомление об отказе в приеме заявления о постановке на учет и включении в Реестр и приложенных документов, подписанное руководителем управления или заместителем руководителя управления, курирующим отдел, ответственный за предоставление муниципальной услуги, с указанием причины отказа и возвращает документы.</w:t>
            </w:r>
            <w:proofErr w:type="gramEnd"/>
          </w:p>
          <w:p w:rsidR="000C5E8F" w:rsidRPr="000C5E8F" w:rsidRDefault="000C5E8F" w:rsidP="000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Срок возврата документов - 3 рабочих дня со дня регистрации поступившего заявления о постановке на учет и включении в </w:t>
            </w:r>
            <w:r w:rsidRPr="000C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Реестр.</w:t>
            </w:r>
          </w:p>
          <w:p w:rsidR="000C5E8F" w:rsidRPr="000C5E8F" w:rsidRDefault="000C5E8F" w:rsidP="000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пункте 2.7.4 настоящего Административного регламента, специалист отдела, уполномоченный на проверку заявления о постановке на учет и включении в Реестр и прилагаемых к нему документов, направляет заявителю уведомление о возврате заявления о постановке на учет и включении гражданина в Реестр и приложенных документов, подписанное руководителем управления или заместителем руководителя управления, курирующим отдел, ответственный за предоставление</w:t>
            </w:r>
            <w:proofErr w:type="gramEnd"/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услуги, с указанием причины возврата и возвращает документы заявителю. Возврат документов, направленных способом, указанным в подпункте "а" пункта 2.6.6 настоящего Административного регламента, не осуществляется.</w:t>
            </w:r>
          </w:p>
          <w:p w:rsidR="000C5E8F" w:rsidRDefault="000C5E8F" w:rsidP="000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Срок возврата документов - 5 рабочих дней со дня регистрации поступившего заявления о постановк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на учет и включении в Реестр.</w:t>
            </w:r>
          </w:p>
          <w:p w:rsidR="000C5E8F" w:rsidRPr="000C5E8F" w:rsidRDefault="000C5E8F" w:rsidP="000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является прием и регистрация заявления о постановке на учет и включении в Реестр и документов, предусмотренных подпунктами "б" - "д" пункта 2.6.1 настоящего Административного регламента, направление (выдача) расписки </w:t>
            </w:r>
            <w:r w:rsidRPr="000C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 в получении документов либо направление (выдача) заявителю уведомления об отказе в приеме заявления о постановке на учет и включении в Реестр и возврат документов.</w:t>
            </w:r>
            <w:proofErr w:type="gramEnd"/>
          </w:p>
          <w:p w:rsidR="000C5E8F" w:rsidRDefault="000C5E8F" w:rsidP="000C5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8F" w:rsidRDefault="000C5E8F" w:rsidP="000C5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8F" w:rsidRDefault="000C5E8F" w:rsidP="000C5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8F" w:rsidRDefault="000C5E8F" w:rsidP="00C95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8F" w:rsidRDefault="000C5E8F" w:rsidP="00C95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8F" w:rsidRPr="000C5E8F" w:rsidRDefault="000C5E8F" w:rsidP="00C95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96" w:rsidRPr="00077196" w:rsidRDefault="00077196" w:rsidP="0007719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</w:tcPr>
          <w:p w:rsidR="00A83585" w:rsidRPr="00077196" w:rsidRDefault="00840D5D" w:rsidP="0012744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</w:t>
            </w:r>
            <w:r w:rsidR="00D20A61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1843" w:type="dxa"/>
            <w:gridSpan w:val="2"/>
          </w:tcPr>
          <w:p w:rsidR="00A83585" w:rsidRPr="000C5E8F" w:rsidRDefault="00F33C30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7" w:type="dxa"/>
          </w:tcPr>
          <w:p w:rsidR="002648C8" w:rsidRPr="000C5E8F" w:rsidRDefault="00F33C30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0C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6747" w:rsidRPr="000C5E8F" w:rsidRDefault="004A6747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- формы расписок;</w:t>
            </w:r>
          </w:p>
          <w:p w:rsidR="00F33C30" w:rsidRPr="000C5E8F" w:rsidRDefault="00F33C30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4F46AB" w:rsidRPr="000C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C6E35" w:rsidRPr="000C5E8F" w:rsidRDefault="007C6E35" w:rsidP="00077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</w:t>
            </w:r>
            <w:r w:rsidR="00077196" w:rsidRPr="000C5E8F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с Единым порталом государственных и муниципальных услуг)</w:t>
            </w:r>
          </w:p>
        </w:tc>
        <w:tc>
          <w:tcPr>
            <w:tcW w:w="3123" w:type="dxa"/>
          </w:tcPr>
          <w:p w:rsidR="00A83585" w:rsidRPr="000C5E8F" w:rsidRDefault="00F33C30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0C5E8F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6E9" w:rsidRPr="000C5E8F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9E7881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16D" w:rsidRPr="000C5E8F">
              <w:rPr>
                <w:rFonts w:ascii="Times New Roman" w:hAnsi="Times New Roman" w:cs="Times New Roman"/>
                <w:sz w:val="20"/>
                <w:szCs w:val="20"/>
              </w:rPr>
              <w:t>(приложени</w:t>
            </w:r>
            <w:r w:rsidR="009E7881" w:rsidRPr="000C5E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7416D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27124F" w:rsidRPr="000C5E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Pr="000C5E8F" w:rsidRDefault="00F33C30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6E9" w:rsidRPr="000C5E8F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9E7881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16D" w:rsidRPr="000C5E8F">
              <w:rPr>
                <w:rFonts w:ascii="Times New Roman" w:hAnsi="Times New Roman" w:cs="Times New Roman"/>
                <w:sz w:val="20"/>
                <w:szCs w:val="20"/>
              </w:rPr>
              <w:t>(приложени</w:t>
            </w:r>
            <w:r w:rsidR="009E7881" w:rsidRPr="000C5E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7416D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2)</w:t>
            </w:r>
            <w:r w:rsidR="004A6747" w:rsidRPr="000C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E7881" w:rsidRPr="000C5E8F" w:rsidRDefault="00A40A9F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 w:rsidR="009E7881" w:rsidRPr="000C5E8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8177F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асписки </w:t>
            </w:r>
          </w:p>
          <w:p w:rsidR="004A6747" w:rsidRPr="000C5E8F" w:rsidRDefault="00A40A9F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 w:rsidR="00880E86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4A6747" w:rsidRPr="000C5E8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E7881" w:rsidRPr="000C5E8F" w:rsidRDefault="004A6747" w:rsidP="00DC4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9E7881" w:rsidRPr="000C5E8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8177F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асписки </w:t>
            </w:r>
          </w:p>
          <w:p w:rsidR="004A6747" w:rsidRPr="000C5E8F" w:rsidRDefault="00A40A9F" w:rsidP="00DC4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8F"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 w:rsidR="007A7F2C" w:rsidRPr="000C5E8F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="004A6747" w:rsidRPr="000C5E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767E" w:rsidRPr="00B87B2F" w:rsidTr="001B4A8F">
        <w:tc>
          <w:tcPr>
            <w:tcW w:w="15417" w:type="dxa"/>
            <w:gridSpan w:val="8"/>
          </w:tcPr>
          <w:p w:rsidR="003C0D57" w:rsidRPr="00077196" w:rsidRDefault="00E3767E" w:rsidP="00DC4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1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1B4A8F" w:rsidRPr="0007719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F81B50" w:rsidRPr="00077196">
              <w:rPr>
                <w:rFonts w:ascii="Times New Roman" w:hAnsi="Times New Roman" w:cs="Times New Roman"/>
                <w:b/>
                <w:sz w:val="20"/>
                <w:szCs w:val="20"/>
              </w:rPr>
              <w:t>ежведомственно</w:t>
            </w:r>
            <w:r w:rsidR="00DC4523" w:rsidRPr="0007719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F81B50" w:rsidRPr="00077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информационно</w:t>
            </w:r>
            <w:r w:rsidR="00DC4523" w:rsidRPr="0007719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F81B50" w:rsidRPr="00077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взаимодействи</w:t>
            </w:r>
            <w:r w:rsidR="00DC4523" w:rsidRPr="0007719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</w:tr>
      <w:tr w:rsidR="00A019A3" w:rsidRPr="00B87B2F" w:rsidTr="00FE7218">
        <w:tc>
          <w:tcPr>
            <w:tcW w:w="638" w:type="dxa"/>
          </w:tcPr>
          <w:p w:rsidR="00A019A3" w:rsidRPr="00077196" w:rsidRDefault="006D1EC9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1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9A3" w:rsidRPr="000771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:rsidR="00A019A3" w:rsidRPr="00077196" w:rsidRDefault="00816F00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96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взаимодействия</w:t>
            </w:r>
          </w:p>
        </w:tc>
        <w:tc>
          <w:tcPr>
            <w:tcW w:w="3261" w:type="dxa"/>
          </w:tcPr>
          <w:p w:rsidR="00D8177F" w:rsidRPr="00077196" w:rsidRDefault="00D8177F" w:rsidP="00D00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96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поступление заявления о </w:t>
            </w:r>
            <w:r w:rsidR="00D56EDB" w:rsidRPr="00077196">
              <w:rPr>
                <w:rFonts w:ascii="Times New Roman" w:hAnsi="Times New Roman" w:cs="Times New Roman"/>
                <w:sz w:val="20"/>
                <w:szCs w:val="20"/>
              </w:rPr>
              <w:t>постановке на учет и включении в Реестр и прилагаемых к нему</w:t>
            </w:r>
            <w:r w:rsidR="00077196" w:rsidRPr="00077196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</w:t>
            </w:r>
            <w:r w:rsidR="00D56EDB" w:rsidRPr="00077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196">
              <w:rPr>
                <w:rFonts w:ascii="Times New Roman" w:hAnsi="Times New Roman" w:cs="Times New Roman"/>
                <w:sz w:val="20"/>
                <w:szCs w:val="20"/>
              </w:rPr>
              <w:t>в отдел управления.</w:t>
            </w:r>
          </w:p>
          <w:p w:rsidR="00D8177F" w:rsidRPr="00077196" w:rsidRDefault="00D8177F" w:rsidP="00B1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96">
              <w:rPr>
                <w:rFonts w:ascii="Times New Roman" w:hAnsi="Times New Roman" w:cs="Times New Roman"/>
                <w:sz w:val="20"/>
                <w:szCs w:val="20"/>
              </w:rPr>
              <w:t>Начальник отдела управления определяет специалиста, ответственного за предоставление муниципальной услуги.</w:t>
            </w:r>
          </w:p>
          <w:p w:rsidR="006D1EC9" w:rsidRPr="00077196" w:rsidRDefault="00841EF8" w:rsidP="00366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проводит проверку заявления о постановке на учет и включении в Реестр и прилагаемых </w:t>
            </w:r>
            <w:r w:rsidRPr="00077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документов на наличие и соответствие требованиям, установленным Административным регламентом, и направляет запросы в течение 1 календарного дня в рамках межведомственного взаимодействия </w:t>
            </w:r>
            <w:r w:rsidR="00D8177F" w:rsidRPr="00077196">
              <w:rPr>
                <w:rFonts w:ascii="Times New Roman" w:hAnsi="Times New Roman" w:cs="Times New Roman"/>
                <w:sz w:val="20"/>
                <w:szCs w:val="20"/>
              </w:rPr>
              <w:t>(в том числе с использованием СМЭВ).</w:t>
            </w:r>
          </w:p>
        </w:tc>
        <w:tc>
          <w:tcPr>
            <w:tcW w:w="1845" w:type="dxa"/>
          </w:tcPr>
          <w:p w:rsidR="00A019A3" w:rsidRPr="00077196" w:rsidRDefault="00841EF8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рабочих дней </w:t>
            </w:r>
          </w:p>
        </w:tc>
        <w:tc>
          <w:tcPr>
            <w:tcW w:w="1843" w:type="dxa"/>
            <w:gridSpan w:val="2"/>
          </w:tcPr>
          <w:p w:rsidR="00A019A3" w:rsidRPr="00077196" w:rsidRDefault="0097416D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9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7" w:type="dxa"/>
          </w:tcPr>
          <w:p w:rsidR="009F65BC" w:rsidRPr="00077196" w:rsidRDefault="009F65BC" w:rsidP="009F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96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9F65BC" w:rsidRPr="00077196" w:rsidRDefault="009F65BC" w:rsidP="009F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96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9F65BC" w:rsidRPr="00077196" w:rsidRDefault="009F65BC" w:rsidP="009F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96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9F65BC" w:rsidRPr="00077196" w:rsidRDefault="009F65BC" w:rsidP="009F6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196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  <w:p w:rsidR="00FE0394" w:rsidRPr="00077196" w:rsidRDefault="00FE0394" w:rsidP="0012744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3" w:type="dxa"/>
          </w:tcPr>
          <w:p w:rsidR="00816F00" w:rsidRPr="00B87B2F" w:rsidRDefault="00816F00" w:rsidP="006D1E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A019A3" w:rsidRPr="00B87B2F" w:rsidTr="001B4A8F">
        <w:tc>
          <w:tcPr>
            <w:tcW w:w="15417" w:type="dxa"/>
            <w:gridSpan w:val="8"/>
          </w:tcPr>
          <w:p w:rsidR="00A019A3" w:rsidRPr="00B87B2F" w:rsidRDefault="009E7881" w:rsidP="009E788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 w:rsidR="00584A11"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3</w:t>
            </w: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: Принятие решения о предоставлении (об отказе в предоставлении) муниципальной услуги</w:t>
            </w:r>
          </w:p>
        </w:tc>
      </w:tr>
      <w:tr w:rsidR="002B27D1" w:rsidRPr="00B87B2F" w:rsidTr="00FE7218">
        <w:tc>
          <w:tcPr>
            <w:tcW w:w="638" w:type="dxa"/>
          </w:tcPr>
          <w:p w:rsidR="002B27D1" w:rsidRPr="00B87B2F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0" w:type="dxa"/>
          </w:tcPr>
          <w:p w:rsidR="009F65BC" w:rsidRPr="00B87B2F" w:rsidRDefault="009F65BC" w:rsidP="009F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  <w:p w:rsidR="002B27D1" w:rsidRPr="00B87B2F" w:rsidRDefault="002B27D1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41EF8" w:rsidRPr="00841EF8" w:rsidRDefault="00841EF8" w:rsidP="00841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EF8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наличие заявления о постановке на учет и включении в Реестр и документов, представленных заявителем самостоятельно, а также документов, полученных в рамках межведомственного взаимодействия.</w:t>
            </w:r>
          </w:p>
          <w:p w:rsidR="00841EF8" w:rsidRPr="00841EF8" w:rsidRDefault="00841EF8" w:rsidP="00841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EF8">
              <w:rPr>
                <w:rFonts w:ascii="Times New Roman" w:hAnsi="Times New Roman" w:cs="Times New Roman"/>
                <w:sz w:val="20"/>
                <w:szCs w:val="20"/>
              </w:rPr>
              <w:t>Критерием для принятия решения о постановке на учет и включении гражданина в реестр отдельных категорий лиц, имеющих право на предоставление земельных участков в собственность бесплатно (далее - Реестр), является отсутствие оснований, предусмотренных пунктом 2.8.2 Административного регламента.</w:t>
            </w:r>
          </w:p>
          <w:p w:rsidR="00841EF8" w:rsidRPr="00841EF8" w:rsidRDefault="00841EF8" w:rsidP="00841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EF8">
              <w:rPr>
                <w:rFonts w:ascii="Times New Roman" w:hAnsi="Times New Roman" w:cs="Times New Roman"/>
                <w:sz w:val="20"/>
                <w:szCs w:val="20"/>
              </w:rPr>
              <w:t>Решение о постановке на учет и включении в Реестр принимается уполномоченными органами в пределах их компетенции в течение 2 рабочих дней.</w:t>
            </w:r>
          </w:p>
          <w:p w:rsidR="00841EF8" w:rsidRPr="00841EF8" w:rsidRDefault="00841EF8" w:rsidP="00841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EF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отдела в течение 1 рабочего дня готовит проект постановления о постановке на учет и включении в Реестр в 1 экземпляре, направляет его для </w:t>
            </w:r>
            <w:r w:rsidRPr="00841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визирования и подписания соответствующим должностным лицам администрации.</w:t>
            </w:r>
          </w:p>
          <w:p w:rsidR="00841EF8" w:rsidRPr="00841EF8" w:rsidRDefault="00841EF8" w:rsidP="00841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EF8">
              <w:rPr>
                <w:rFonts w:ascii="Times New Roman" w:hAnsi="Times New Roman" w:cs="Times New Roman"/>
                <w:sz w:val="20"/>
                <w:szCs w:val="20"/>
              </w:rPr>
              <w:t>Завизированный уполномоченными должностными лицами администрации проект постановления о постановке на учет и включении в Реестр утверждается главой городского округа город Воронеж.</w:t>
            </w:r>
          </w:p>
          <w:p w:rsidR="00841EF8" w:rsidRPr="00841EF8" w:rsidRDefault="00841EF8" w:rsidP="00841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EF8">
              <w:rPr>
                <w:rFonts w:ascii="Times New Roman" w:hAnsi="Times New Roman" w:cs="Times New Roman"/>
                <w:sz w:val="20"/>
                <w:szCs w:val="20"/>
              </w:rPr>
              <w:t>Результатом постановки гражданина на учет является его включение в Реестр.</w:t>
            </w:r>
          </w:p>
          <w:p w:rsidR="00841EF8" w:rsidRPr="000630CB" w:rsidRDefault="00841EF8" w:rsidP="00841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В случае снятия гражданина с учета решение о снятии гражданина с учета и исключении его из Реестра принимается уполномоченным органом в пределах его компетенции при наличии одного из следующих оснований:</w:t>
            </w:r>
          </w:p>
          <w:p w:rsidR="00841EF8" w:rsidRPr="000630CB" w:rsidRDefault="00841EF8" w:rsidP="00841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- несоответствие гражданина требованиям, установленным статьями 12 и 13 Закона Воронежской области N 25-ОЗ, за исключением случаев, установленных Законом Воронежской области N 25-ОЗ;</w:t>
            </w:r>
          </w:p>
          <w:p w:rsidR="00841EF8" w:rsidRPr="000630CB" w:rsidRDefault="00841EF8" w:rsidP="00841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- подача заявления гражданином об исключении его из Реестра;</w:t>
            </w:r>
          </w:p>
          <w:p w:rsidR="00841EF8" w:rsidRPr="000630CB" w:rsidRDefault="00841EF8" w:rsidP="00841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- выявление недостоверных сведений, представленных гражданином;</w:t>
            </w:r>
          </w:p>
          <w:p w:rsidR="00841EF8" w:rsidRPr="000630CB" w:rsidRDefault="00841EF8" w:rsidP="00841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- принятие решения о предоставлении заявителю земельного участка в соответствии с Законом Воронежской области N 25-ОЗ;</w:t>
            </w:r>
          </w:p>
          <w:p w:rsidR="00841EF8" w:rsidRPr="000630CB" w:rsidRDefault="00841EF8" w:rsidP="00841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 xml:space="preserve">- получение заявителем единовременной денежной </w:t>
            </w:r>
            <w:r w:rsidRPr="00063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выплаты в соответствии с Законом Воронежской области N 25-ОЗ.</w:t>
            </w:r>
          </w:p>
          <w:p w:rsidR="00841EF8" w:rsidRPr="000630CB" w:rsidRDefault="00841EF8" w:rsidP="00841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Решение уполномоченного органа о снятии гражданина с учета с указанием одного из оснований, перечисленных в подпункте 3.3.2.22 настоящего пункта, направляется гражданину заказным письмом с уведомлением о вручении в течение 1 рабочего дня со дня его принятия.</w:t>
            </w:r>
          </w:p>
          <w:p w:rsidR="00841EF8" w:rsidRPr="00841EF8" w:rsidRDefault="00841EF8" w:rsidP="00841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EF8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является:</w:t>
            </w:r>
          </w:p>
          <w:p w:rsidR="00841EF8" w:rsidRPr="00841EF8" w:rsidRDefault="00841EF8" w:rsidP="00841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EF8">
              <w:rPr>
                <w:rFonts w:ascii="Times New Roman" w:hAnsi="Times New Roman" w:cs="Times New Roman"/>
                <w:sz w:val="20"/>
                <w:szCs w:val="20"/>
              </w:rPr>
              <w:t>- принятие решения и подготовка проекта постановления о постановке на учет и включении в Реестр;</w:t>
            </w:r>
          </w:p>
          <w:p w:rsidR="00481BF7" w:rsidRPr="00B87B2F" w:rsidRDefault="00841EF8" w:rsidP="00841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EF8">
              <w:rPr>
                <w:rFonts w:ascii="Times New Roman" w:hAnsi="Times New Roman" w:cs="Times New Roman"/>
                <w:sz w:val="20"/>
                <w:szCs w:val="20"/>
              </w:rPr>
              <w:t>- принятие решения и подготовка уведомления об отказе в постановке на учет и включении в Реестр.</w:t>
            </w:r>
          </w:p>
        </w:tc>
        <w:tc>
          <w:tcPr>
            <w:tcW w:w="1845" w:type="dxa"/>
          </w:tcPr>
          <w:p w:rsidR="00D8177F" w:rsidRPr="00B87B2F" w:rsidRDefault="00D56804" w:rsidP="00D81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841EF8"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  <w:r w:rsidR="00D81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27D1" w:rsidRPr="00B87B2F" w:rsidRDefault="002B27D1" w:rsidP="00D81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2B27D1" w:rsidRPr="00B87B2F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7" w:type="dxa"/>
          </w:tcPr>
          <w:p w:rsidR="00E329C6" w:rsidRPr="00B87B2F" w:rsidRDefault="005A1D24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23" w:type="dxa"/>
          </w:tcPr>
          <w:p w:rsidR="00087631" w:rsidRPr="00B87B2F" w:rsidRDefault="00087631" w:rsidP="0048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4F46AB" w:rsidRPr="00B87B2F" w:rsidTr="001B4A8F">
        <w:tc>
          <w:tcPr>
            <w:tcW w:w="15417" w:type="dxa"/>
            <w:gridSpan w:val="8"/>
          </w:tcPr>
          <w:p w:rsidR="004F46AB" w:rsidRPr="00B87B2F" w:rsidRDefault="004F46AB" w:rsidP="00455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 w:rsidR="00584A11"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4</w:t>
            </w: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455968"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A61422" w:rsidRPr="00B87B2F" w:rsidTr="00FE7218">
        <w:tc>
          <w:tcPr>
            <w:tcW w:w="638" w:type="dxa"/>
          </w:tcPr>
          <w:p w:rsidR="00A61422" w:rsidRPr="00B87B2F" w:rsidRDefault="00584A1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0" w:type="dxa"/>
          </w:tcPr>
          <w:p w:rsidR="00A61422" w:rsidRPr="00B87B2F" w:rsidRDefault="00A61422" w:rsidP="00AB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(выдача) заявителю </w:t>
            </w:r>
            <w:r w:rsidR="00AB1502" w:rsidRPr="00B87B2F">
              <w:rPr>
                <w:rFonts w:ascii="Times New Roman" w:hAnsi="Times New Roman" w:cs="Times New Roman"/>
                <w:sz w:val="20"/>
                <w:szCs w:val="20"/>
              </w:rPr>
              <w:t>результата предоставления услуги</w:t>
            </w:r>
          </w:p>
        </w:tc>
        <w:tc>
          <w:tcPr>
            <w:tcW w:w="3261" w:type="dxa"/>
          </w:tcPr>
          <w:p w:rsidR="00D8177F" w:rsidRPr="00D8177F" w:rsidRDefault="00D8177F" w:rsidP="00D8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77F">
              <w:rPr>
                <w:rFonts w:ascii="Times New Roman" w:hAnsi="Times New Roman" w:cs="Times New Roman"/>
                <w:sz w:val="20"/>
                <w:szCs w:val="20"/>
              </w:rPr>
              <w:t>Заявитель вправе получить результат предоставления муниципальной услуги одним из следующих способов по его выбору:</w:t>
            </w:r>
          </w:p>
          <w:p w:rsidR="00D8177F" w:rsidRPr="00D8177F" w:rsidRDefault="00D8177F" w:rsidP="00D8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77F">
              <w:rPr>
                <w:rFonts w:ascii="Times New Roman" w:hAnsi="Times New Roman" w:cs="Times New Roman"/>
                <w:sz w:val="20"/>
                <w:szCs w:val="20"/>
              </w:rPr>
              <w:t>а) на бумажном носителе;</w:t>
            </w:r>
          </w:p>
          <w:p w:rsidR="00D8177F" w:rsidRDefault="00D8177F" w:rsidP="00D8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77F">
              <w:rPr>
                <w:rFonts w:ascii="Times New Roman" w:hAnsi="Times New Roman" w:cs="Times New Roman"/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 управления.</w:t>
            </w:r>
          </w:p>
          <w:p w:rsidR="00841EF8" w:rsidRPr="00841EF8" w:rsidRDefault="00841EF8" w:rsidP="00841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EF8">
              <w:rPr>
                <w:rFonts w:ascii="Times New Roman" w:hAnsi="Times New Roman" w:cs="Times New Roman"/>
                <w:sz w:val="20"/>
                <w:szCs w:val="20"/>
              </w:rPr>
              <w:t>Лицом, ответственным за выполнение административной процедуры, является специалист.</w:t>
            </w:r>
          </w:p>
          <w:p w:rsidR="00841EF8" w:rsidRPr="00841EF8" w:rsidRDefault="00841EF8" w:rsidP="00841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EF8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</w:t>
            </w:r>
            <w:r w:rsidRPr="00841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постановке на учет и включении в Реестр и приложенных к нему документов, предусмотренных Административным регламентом, в ходе личного приема или посредством почтового отправления постановление о постановке на учет и включении в Реестр либо уведомление об отказе в постановке на учет и включении в Реестр выдается заявителю на руки или направляется посредством почтового отправления, если в заявлении</w:t>
            </w:r>
            <w:proofErr w:type="gramEnd"/>
            <w:r w:rsidRPr="00841EF8">
              <w:rPr>
                <w:rFonts w:ascii="Times New Roman" w:hAnsi="Times New Roman" w:cs="Times New Roman"/>
                <w:sz w:val="20"/>
                <w:szCs w:val="20"/>
              </w:rPr>
              <w:t xml:space="preserve"> о постановке на учет и включении в Реестр не был указан иной способ.</w:t>
            </w:r>
          </w:p>
          <w:p w:rsidR="00841EF8" w:rsidRPr="00841EF8" w:rsidRDefault="00841EF8" w:rsidP="00841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41EF8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постановке на учет и включении в Реестр и приложенных к нему документов, предусмотренных Административным регламентом, посредством ЕПГУ и (или) Портала Воронежской области в сети Интернет постановление о постановке на учет и включении в Реестр либо уведомление об отказе в постановке на учет и включении в Реестр направляется в личный кабинет заявителя на ЕПГУ и (или) Портале</w:t>
            </w:r>
            <w:proofErr w:type="gramEnd"/>
            <w:r w:rsidRPr="00841EF8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 в сети Интернет, если в заявлении о постановке на учет и включении в Реестр не был указан иной способ.</w:t>
            </w:r>
          </w:p>
          <w:p w:rsidR="00841EF8" w:rsidRPr="00841EF8" w:rsidRDefault="00841EF8" w:rsidP="00841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EF8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постановке на учет и включении в Реестр и приложенных к нему документов, предусмотренных Административным регламентом, через МФЦ постановление о постановке на учет и включении в </w:t>
            </w:r>
            <w:r w:rsidRPr="00841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 либо уведомление об отказе в постановке на учет и включении в Реестр направляется в МФЦ, если в заявлении о постановке на учет и включении в Реестр не был указан иной</w:t>
            </w:r>
            <w:proofErr w:type="gramEnd"/>
            <w:r w:rsidRPr="00841EF8">
              <w:rPr>
                <w:rFonts w:ascii="Times New Roman" w:hAnsi="Times New Roman" w:cs="Times New Roman"/>
                <w:sz w:val="20"/>
                <w:szCs w:val="20"/>
              </w:rPr>
              <w:t xml:space="preserve"> способ.</w:t>
            </w:r>
          </w:p>
          <w:p w:rsidR="00A61422" w:rsidRPr="00B87B2F" w:rsidRDefault="00841EF8" w:rsidP="006F6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EF8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направление (выдача) заявителю результата муниципальной услуги.</w:t>
            </w:r>
          </w:p>
        </w:tc>
        <w:tc>
          <w:tcPr>
            <w:tcW w:w="1845" w:type="dxa"/>
          </w:tcPr>
          <w:p w:rsidR="00A61422" w:rsidRPr="00B87B2F" w:rsidRDefault="00841EF8" w:rsidP="00AB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A61422" w:rsidRPr="00B87B2F" w:rsidRDefault="00A61422" w:rsidP="00AB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09" w:type="dxa"/>
            <w:gridSpan w:val="2"/>
          </w:tcPr>
          <w:p w:rsidR="007C6E35" w:rsidRPr="00B87B2F" w:rsidRDefault="007C6E35" w:rsidP="00AB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с Единым порталом государственных и муниципальных услуг);</w:t>
            </w:r>
          </w:p>
          <w:p w:rsidR="007C6E35" w:rsidRPr="00B87B2F" w:rsidRDefault="007C6E35" w:rsidP="00AB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- наличие ключа и сертификата ключа электронной подписи;</w:t>
            </w:r>
          </w:p>
        </w:tc>
        <w:tc>
          <w:tcPr>
            <w:tcW w:w="3123" w:type="dxa"/>
          </w:tcPr>
          <w:p w:rsidR="008A73C8" w:rsidRPr="00B87B2F" w:rsidRDefault="00481BF7" w:rsidP="008A73C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1422" w:rsidRPr="00B87B2F" w:rsidRDefault="00A61422" w:rsidP="00AB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95A" w:rsidRPr="00B87B2F" w:rsidTr="000E733C">
        <w:tc>
          <w:tcPr>
            <w:tcW w:w="15417" w:type="dxa"/>
            <w:gridSpan w:val="8"/>
            <w:tcBorders>
              <w:top w:val="nil"/>
            </w:tcBorders>
          </w:tcPr>
          <w:p w:rsidR="00A8795A" w:rsidRPr="009854C9" w:rsidRDefault="005C6906" w:rsidP="00A87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2</w:t>
            </w:r>
            <w:r w:rsidR="00A8795A" w:rsidRPr="00A8795A">
              <w:rPr>
                <w:rFonts w:ascii="Times New Roman" w:hAnsi="Times New Roman" w:cs="Times New Roman"/>
                <w:b/>
                <w:sz w:val="20"/>
                <w:szCs w:val="20"/>
              </w:rPr>
              <w:t>: Исправление допущенных опечаток и ошибок</w:t>
            </w:r>
          </w:p>
        </w:tc>
      </w:tr>
      <w:tr w:rsidR="00A8795A" w:rsidRPr="00B87B2F" w:rsidTr="000E733C">
        <w:tc>
          <w:tcPr>
            <w:tcW w:w="15417" w:type="dxa"/>
            <w:gridSpan w:val="8"/>
            <w:tcBorders>
              <w:top w:val="nil"/>
            </w:tcBorders>
          </w:tcPr>
          <w:p w:rsidR="00A8795A" w:rsidRPr="00B87B2F" w:rsidRDefault="00A8795A" w:rsidP="00367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 1: Прием запроса и документов и (или) информации, необходимых для предоставления муниципальной услуги</w:t>
            </w:r>
          </w:p>
        </w:tc>
      </w:tr>
      <w:tr w:rsidR="00584A11" w:rsidRPr="00B87B2F" w:rsidTr="00FE7218">
        <w:tc>
          <w:tcPr>
            <w:tcW w:w="638" w:type="dxa"/>
          </w:tcPr>
          <w:p w:rsidR="00584A11" w:rsidRPr="00B87B2F" w:rsidRDefault="00584A11" w:rsidP="0034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0" w:type="dxa"/>
          </w:tcPr>
          <w:p w:rsidR="00584A11" w:rsidRPr="00B87B2F" w:rsidRDefault="00584A11" w:rsidP="0034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 к нему документов</w:t>
            </w:r>
          </w:p>
          <w:p w:rsidR="00584A11" w:rsidRPr="00B87B2F" w:rsidRDefault="00584A11" w:rsidP="00340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630CB" w:rsidRPr="000630CB" w:rsidRDefault="000630CB" w:rsidP="0006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в управление заявления об исправлении допущенных опечаток и ошибок, составленног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 форме согласно приложению №</w:t>
            </w: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 xml:space="preserve"> 3 к настоящему Административному регламенту, и документов, предусмотренных подпунктом "б" пункта 2.6.3 настоящего Административного регламента, одним из способов, установленных пунктом 2.6.7 настоящего Административного регламента.</w:t>
            </w:r>
          </w:p>
          <w:p w:rsidR="000630CB" w:rsidRPr="000630CB" w:rsidRDefault="000630CB" w:rsidP="0006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заявитель представляет в управление документ, предусмотренный подпунктом "б" пункта 2.6.1 настоящего Административного регламента. Представитель заявителя, обратившийся по доверенности, представляет в управление документы, предусмотренные подпунктами "в", "г" пункта 2.6.1 настоящего Административного регламента.</w:t>
            </w:r>
          </w:p>
          <w:p w:rsidR="000630CB" w:rsidRPr="000630CB" w:rsidRDefault="000630CB" w:rsidP="0006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Основания для принятия решения об отказе в приеме заявления об исправлении допущенных опечаток и ошибок и документов, необходимых для предоставления муниципальной услуги, указаны в пункте 2.7.7 настоящего Административного регламента.</w:t>
            </w:r>
          </w:p>
          <w:p w:rsidR="000630CB" w:rsidRPr="000630CB" w:rsidRDefault="000630CB" w:rsidP="0006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пункте 2.7.7 настоящего Административного регламента, специалист, уполномоченный на прием документов, направляет заявителю уведомление об отказе в приеме заявления об исправлении допущенных опечаток и ошибок и приложенных документов, подписанное руководителем управления или заместителем руководителя управления, курирующим отдел, ответственный за предоставление муниципальной услуги, с указанием причины отказа и возвращает документы заявителю.</w:t>
            </w:r>
            <w:proofErr w:type="gramEnd"/>
          </w:p>
          <w:p w:rsidR="000630CB" w:rsidRPr="000630CB" w:rsidRDefault="000630CB" w:rsidP="0006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Срок направления уведомления об отказе в приеме заявления об исправлении допущенных опечаток и ошибок - 3 рабочих дня со дня регистрации поступившего заявления об исправлении допущенных опечаток и ошибок и приложенных к нему документов.</w:t>
            </w:r>
          </w:p>
          <w:p w:rsidR="000630CB" w:rsidRPr="000630CB" w:rsidRDefault="000630CB" w:rsidP="0006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для принятия решения о возврате заявления об исправлении допущенных опечаток и ошибок и документов, необходимых для предоставления муниципальной услуги, указаны в </w:t>
            </w:r>
            <w:r w:rsidRPr="00063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пункте 2.7.10 настоящего Административного регламента.</w:t>
            </w:r>
          </w:p>
          <w:p w:rsidR="000630CB" w:rsidRPr="000630CB" w:rsidRDefault="000630CB" w:rsidP="0006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пункте 2.7.10 настоящего Административного регламента, специалист отдела, уполномоченный на проверку заявления об исправлении допущенных опечаток и ошибок и прилагаемых к нему документов, направляет заявителю уведомление о возврате заявления об исправлении допущенных опечаток и ошибок и приложенных документов, подписанное руководителем управления или заместителем руководителя управления, курирующим отдел, ответственный за предоставление муниципальной услуги, с указанием причины</w:t>
            </w:r>
            <w:proofErr w:type="gramEnd"/>
            <w:r w:rsidRPr="000630CB">
              <w:rPr>
                <w:rFonts w:ascii="Times New Roman" w:hAnsi="Times New Roman" w:cs="Times New Roman"/>
                <w:sz w:val="20"/>
                <w:szCs w:val="20"/>
              </w:rPr>
              <w:t xml:space="preserve"> возврата и возвращает документы.</w:t>
            </w:r>
          </w:p>
          <w:p w:rsidR="000630CB" w:rsidRPr="000630CB" w:rsidRDefault="000630CB" w:rsidP="0006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Срок возврата документов - 5 рабочих дней со дня регистрации поступившего заявления об исправлении допущенных опечаток и ошибок и приложенных к нему документов.</w:t>
            </w:r>
          </w:p>
          <w:p w:rsidR="000630CB" w:rsidRPr="000630CB" w:rsidRDefault="000630CB" w:rsidP="0006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ошибок, поступившее в управление, принимается специалистами управления.</w:t>
            </w:r>
          </w:p>
          <w:p w:rsidR="00584A11" w:rsidRPr="00B87B2F" w:rsidRDefault="000630CB" w:rsidP="0006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является регистрация заявления об исправлении допущенных опечаток и ошибок и выдача заявителю расписки в получении документов по установленной форме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 xml:space="preserve"> 5 к настоящему Административному регламенту).</w:t>
            </w:r>
          </w:p>
        </w:tc>
        <w:tc>
          <w:tcPr>
            <w:tcW w:w="1845" w:type="dxa"/>
          </w:tcPr>
          <w:p w:rsidR="00584A11" w:rsidRPr="00B87B2F" w:rsidRDefault="00584A11" w:rsidP="0034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1701" w:type="dxa"/>
          </w:tcPr>
          <w:p w:rsidR="00584A11" w:rsidRPr="00B87B2F" w:rsidRDefault="00584A11" w:rsidP="0034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09" w:type="dxa"/>
            <w:gridSpan w:val="2"/>
          </w:tcPr>
          <w:p w:rsidR="00584A11" w:rsidRPr="00B87B2F" w:rsidRDefault="00584A11" w:rsidP="0034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584A11" w:rsidRPr="00B87B2F" w:rsidRDefault="00584A11" w:rsidP="0034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формы расписок;</w:t>
            </w:r>
          </w:p>
          <w:p w:rsidR="00584A11" w:rsidRPr="00B87B2F" w:rsidRDefault="00584A11" w:rsidP="0034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584A11" w:rsidRPr="00B87B2F" w:rsidRDefault="00584A11" w:rsidP="0034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с Единым порталом государственных и муниципальных услуг)</w:t>
            </w:r>
          </w:p>
        </w:tc>
        <w:tc>
          <w:tcPr>
            <w:tcW w:w="3123" w:type="dxa"/>
          </w:tcPr>
          <w:p w:rsidR="00584A11" w:rsidRPr="00B87B2F" w:rsidRDefault="00584A11" w:rsidP="0034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форма заявления об исправлении</w:t>
            </w:r>
            <w:r w:rsidR="00880E86">
              <w:rPr>
                <w:rFonts w:ascii="Times New Roman" w:hAnsi="Times New Roman" w:cs="Times New Roman"/>
                <w:sz w:val="20"/>
                <w:szCs w:val="20"/>
              </w:rPr>
              <w:t xml:space="preserve"> опечаток и о</w:t>
            </w:r>
            <w:r w:rsidR="00DD6F8D">
              <w:rPr>
                <w:rFonts w:ascii="Times New Roman" w:hAnsi="Times New Roman" w:cs="Times New Roman"/>
                <w:sz w:val="20"/>
                <w:szCs w:val="20"/>
              </w:rPr>
              <w:t>шибок (приложение 3</w:t>
            </w: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84A11" w:rsidRPr="00B87B2F" w:rsidRDefault="00584A11" w:rsidP="00880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образец заявления об исправлении опечаток и ошибок (приложение</w:t>
            </w:r>
            <w:r w:rsidR="00DD6F8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84A11" w:rsidRPr="00B87B2F" w:rsidTr="001B4A8F">
        <w:tc>
          <w:tcPr>
            <w:tcW w:w="15417" w:type="dxa"/>
            <w:gridSpan w:val="8"/>
          </w:tcPr>
          <w:p w:rsidR="00584A11" w:rsidRPr="00B87B2F" w:rsidRDefault="00584A11" w:rsidP="00B63D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 2: Межведомственное информационное взаимодействие</w:t>
            </w:r>
          </w:p>
        </w:tc>
      </w:tr>
      <w:tr w:rsidR="00584A11" w:rsidRPr="00B87B2F" w:rsidTr="00FE7218">
        <w:tc>
          <w:tcPr>
            <w:tcW w:w="638" w:type="dxa"/>
          </w:tcPr>
          <w:p w:rsidR="00584A11" w:rsidRPr="00B87B2F" w:rsidRDefault="00584A1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</w:tcPr>
          <w:p w:rsidR="00584A11" w:rsidRPr="00B87B2F" w:rsidRDefault="00584A11" w:rsidP="00AB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взаимодействия</w:t>
            </w:r>
          </w:p>
        </w:tc>
        <w:tc>
          <w:tcPr>
            <w:tcW w:w="3261" w:type="dxa"/>
          </w:tcPr>
          <w:p w:rsidR="00303095" w:rsidRPr="00303095" w:rsidRDefault="00303095" w:rsidP="00303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095">
              <w:rPr>
                <w:rFonts w:ascii="Times New Roman" w:hAnsi="Times New Roman" w:cs="Times New Roman"/>
                <w:sz w:val="20"/>
                <w:szCs w:val="20"/>
              </w:rPr>
              <w:t>Начальник отдела управления определяет специалиста, ответственного за предоставление муниципальной услуги.</w:t>
            </w:r>
          </w:p>
          <w:p w:rsidR="00584A11" w:rsidRPr="00B87B2F" w:rsidRDefault="00303095" w:rsidP="00366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3095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об исправлении допущенных опечаток и ошибок и прилагаемых документов на наличие и соответствие требованиям, установленным Административным регламентом, подготавливает и направляет запросы в рамках межведомственного взаимодействия (в том числе с использованием СМЭВ и подключаемых к ней региональных систем межведомственного электронного взаимодействия) в порядке, указанном в подпункте 3.3.2.16 пункта 3.3.2 Административного регламента.</w:t>
            </w:r>
            <w:proofErr w:type="gramEnd"/>
          </w:p>
        </w:tc>
        <w:tc>
          <w:tcPr>
            <w:tcW w:w="1845" w:type="dxa"/>
          </w:tcPr>
          <w:p w:rsidR="00584A11" w:rsidRPr="00B87B2F" w:rsidRDefault="00303095" w:rsidP="0034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701" w:type="dxa"/>
          </w:tcPr>
          <w:p w:rsidR="00584A11" w:rsidRPr="00B87B2F" w:rsidRDefault="00584A11" w:rsidP="0034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09" w:type="dxa"/>
            <w:gridSpan w:val="2"/>
          </w:tcPr>
          <w:p w:rsidR="00584A11" w:rsidRPr="00B87B2F" w:rsidRDefault="00584A11" w:rsidP="0034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584A11" w:rsidRPr="00B87B2F" w:rsidRDefault="00584A11" w:rsidP="0034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584A11" w:rsidRPr="00B87B2F" w:rsidRDefault="00584A11" w:rsidP="0034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584A11" w:rsidRPr="00B87B2F" w:rsidRDefault="00584A11" w:rsidP="00340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  <w:p w:rsidR="00584A11" w:rsidRPr="00B87B2F" w:rsidRDefault="00584A11" w:rsidP="00340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584A11" w:rsidRPr="00B87B2F" w:rsidRDefault="00584A11" w:rsidP="008A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4A11" w:rsidRPr="00B87B2F" w:rsidTr="001B4A8F">
        <w:tc>
          <w:tcPr>
            <w:tcW w:w="15417" w:type="dxa"/>
            <w:gridSpan w:val="8"/>
          </w:tcPr>
          <w:p w:rsidR="00584A11" w:rsidRPr="00FF53A6" w:rsidRDefault="00584A11" w:rsidP="00FF53A6">
            <w:pPr>
              <w:keepNext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 3: Принятие решения о предоставлении (об отказе в предоставлении) муниципальной услуги</w:t>
            </w:r>
          </w:p>
        </w:tc>
      </w:tr>
      <w:tr w:rsidR="00584A11" w:rsidRPr="00B87B2F" w:rsidTr="00FE7218">
        <w:tc>
          <w:tcPr>
            <w:tcW w:w="638" w:type="dxa"/>
          </w:tcPr>
          <w:p w:rsidR="00584A11" w:rsidRPr="00B87B2F" w:rsidRDefault="00584A1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</w:tcPr>
          <w:p w:rsidR="00584A11" w:rsidRPr="00B87B2F" w:rsidRDefault="00584A11" w:rsidP="00B63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  <w:p w:rsidR="00584A11" w:rsidRPr="00B87B2F" w:rsidRDefault="00584A11" w:rsidP="00AB1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303095" w:rsidRPr="00303095" w:rsidRDefault="00303095" w:rsidP="00303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095">
              <w:rPr>
                <w:rFonts w:ascii="Times New Roman" w:hAnsi="Times New Roman" w:cs="Times New Roman"/>
                <w:sz w:val="20"/>
                <w:szCs w:val="20"/>
              </w:rPr>
              <w:t>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ошибок.</w:t>
            </w:r>
          </w:p>
          <w:p w:rsidR="00303095" w:rsidRPr="00303095" w:rsidRDefault="00303095" w:rsidP="00303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095">
              <w:rPr>
                <w:rFonts w:ascii="Times New Roman" w:hAnsi="Times New Roman" w:cs="Times New Roman"/>
                <w:sz w:val="20"/>
                <w:szCs w:val="20"/>
              </w:rPr>
              <w:t xml:space="preserve">Неполучение (несвоевременное получение) документов в рамках межведомственного взаимодействия в соответствии с Административным регламентом не может являться основанием для </w:t>
            </w:r>
            <w:r w:rsidRPr="003030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отказа в предоставлении муниципальной услуги.</w:t>
            </w:r>
          </w:p>
          <w:p w:rsidR="00303095" w:rsidRPr="00303095" w:rsidRDefault="00303095" w:rsidP="00303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095">
              <w:rPr>
                <w:rFonts w:ascii="Times New Roman" w:hAnsi="Times New Roman" w:cs="Times New Roman"/>
                <w:sz w:val="20"/>
                <w:szCs w:val="20"/>
              </w:rPr>
              <w:t>Критериями принятия решения о предоставлении муниципальной услуги являются:</w:t>
            </w:r>
          </w:p>
          <w:p w:rsidR="00303095" w:rsidRPr="00303095" w:rsidRDefault="00303095" w:rsidP="00303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095">
              <w:rPr>
                <w:rFonts w:ascii="Times New Roman" w:hAnsi="Times New Roman" w:cs="Times New Roman"/>
                <w:sz w:val="20"/>
                <w:szCs w:val="20"/>
              </w:rPr>
              <w:t>а) соответствие заявителя кругу лиц, указанных в подразделе 1.2 Административного регламента;</w:t>
            </w:r>
          </w:p>
          <w:p w:rsidR="00303095" w:rsidRPr="00303095" w:rsidRDefault="00303095" w:rsidP="00303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095">
              <w:rPr>
                <w:rFonts w:ascii="Times New Roman" w:hAnsi="Times New Roman" w:cs="Times New Roman"/>
                <w:sz w:val="20"/>
                <w:szCs w:val="20"/>
              </w:rPr>
              <w:t>б) наличие опечаток и ошибок в постановлении о постановке на учет и включении в Реестр.</w:t>
            </w:r>
          </w:p>
          <w:p w:rsidR="00303095" w:rsidRPr="00303095" w:rsidRDefault="00303095" w:rsidP="00303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095">
              <w:rPr>
                <w:rFonts w:ascii="Times New Roman" w:hAnsi="Times New Roman" w:cs="Times New Roman"/>
                <w:sz w:val="20"/>
                <w:szCs w:val="20"/>
              </w:rPr>
              <w:t>Критериями принятия решения об отказе в предоставлении муниципальной услуги являются:</w:t>
            </w:r>
          </w:p>
          <w:p w:rsidR="00303095" w:rsidRPr="00303095" w:rsidRDefault="00303095" w:rsidP="00303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095">
              <w:rPr>
                <w:rFonts w:ascii="Times New Roman" w:hAnsi="Times New Roman" w:cs="Times New Roman"/>
                <w:sz w:val="20"/>
                <w:szCs w:val="20"/>
              </w:rPr>
              <w:t>а) несоответствие заявителя кругу лиц, указанных в подразделе 1.2 Административного регламента;</w:t>
            </w:r>
          </w:p>
          <w:p w:rsidR="00303095" w:rsidRPr="00303095" w:rsidRDefault="00303095" w:rsidP="00303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095">
              <w:rPr>
                <w:rFonts w:ascii="Times New Roman" w:hAnsi="Times New Roman" w:cs="Times New Roman"/>
                <w:sz w:val="20"/>
                <w:szCs w:val="20"/>
              </w:rPr>
              <w:t>б) отсутствие опечаток и ошибок в постановлении о постановке на учет и включении в Реестр.</w:t>
            </w:r>
          </w:p>
          <w:p w:rsidR="00303095" w:rsidRPr="00303095" w:rsidRDefault="00303095" w:rsidP="00303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095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документов, предусмотренных пунктом 2.6.3 Административного регламента, в случае принятия решения о предоставлении муниципальной услуги специалист подготавливает проект постановления о внесении изменений и направляет его для визирования соответствующим должностным лицам администрации.</w:t>
            </w:r>
          </w:p>
          <w:p w:rsidR="00303095" w:rsidRPr="00303095" w:rsidRDefault="00303095" w:rsidP="00303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095">
              <w:rPr>
                <w:rFonts w:ascii="Times New Roman" w:hAnsi="Times New Roman" w:cs="Times New Roman"/>
                <w:sz w:val="20"/>
                <w:szCs w:val="20"/>
              </w:rPr>
              <w:t>Завизированный уполномоченными должностными лицами администрации проект постановления о внесении изменений утверждается главой городского округа город Воронеж.</w:t>
            </w:r>
          </w:p>
          <w:p w:rsidR="00303095" w:rsidRPr="00303095" w:rsidRDefault="00303095" w:rsidP="00303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09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отказе в предоставлении </w:t>
            </w:r>
            <w:r w:rsidRPr="003030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специалист подготавливает уведомление об отказе в исправлении допущенных опечаток и ошибок и направляет его для подписания руководителю управления или заместителю руководителя управления, курирующему отдел управления, ответственный за предоставление муниципальной услуги.</w:t>
            </w:r>
          </w:p>
          <w:p w:rsidR="00303095" w:rsidRPr="00303095" w:rsidRDefault="00303095" w:rsidP="00303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095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по принятию решения о предоставлении (об отказе в предоставлении) муниципальной услуги является:</w:t>
            </w:r>
          </w:p>
          <w:p w:rsidR="00303095" w:rsidRPr="00303095" w:rsidRDefault="00303095" w:rsidP="00303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095">
              <w:rPr>
                <w:rFonts w:ascii="Times New Roman" w:hAnsi="Times New Roman" w:cs="Times New Roman"/>
                <w:sz w:val="20"/>
                <w:szCs w:val="20"/>
              </w:rPr>
              <w:t>- подписанное главой городского округа город Воронеж постановление о внесении изменений;</w:t>
            </w:r>
          </w:p>
          <w:p w:rsidR="00584A11" w:rsidRPr="00B87B2F" w:rsidRDefault="00303095" w:rsidP="00303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095">
              <w:rPr>
                <w:rFonts w:ascii="Times New Roman" w:hAnsi="Times New Roman" w:cs="Times New Roman"/>
                <w:sz w:val="20"/>
                <w:szCs w:val="20"/>
              </w:rPr>
              <w:t>- подписанное руководителем управления или заместителем руководителя управления, курирующим отдел управления, ответственный за предоставление муниципальной услуги, уведомление об отказе в исправлении допущенных опечаток и ошибок.</w:t>
            </w:r>
          </w:p>
        </w:tc>
        <w:tc>
          <w:tcPr>
            <w:tcW w:w="1845" w:type="dxa"/>
          </w:tcPr>
          <w:p w:rsidR="00584A11" w:rsidRPr="00B87B2F" w:rsidRDefault="007163D5" w:rsidP="00AB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701" w:type="dxa"/>
          </w:tcPr>
          <w:p w:rsidR="00584A11" w:rsidRPr="00B87B2F" w:rsidRDefault="00584A11" w:rsidP="00AB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09" w:type="dxa"/>
            <w:gridSpan w:val="2"/>
          </w:tcPr>
          <w:p w:rsidR="00584A11" w:rsidRPr="00B87B2F" w:rsidRDefault="00584A11" w:rsidP="00AB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23" w:type="dxa"/>
          </w:tcPr>
          <w:p w:rsidR="00584A11" w:rsidRPr="00B87B2F" w:rsidRDefault="00584A11" w:rsidP="008A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4A11" w:rsidRPr="00B87B2F" w:rsidTr="001B4A8F">
        <w:tc>
          <w:tcPr>
            <w:tcW w:w="15417" w:type="dxa"/>
            <w:gridSpan w:val="8"/>
          </w:tcPr>
          <w:p w:rsidR="00584A11" w:rsidRPr="00B87B2F" w:rsidRDefault="00584A11" w:rsidP="008A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 4: Предоставление результата муниципальной услуги</w:t>
            </w:r>
          </w:p>
        </w:tc>
      </w:tr>
      <w:tr w:rsidR="00584A11" w:rsidRPr="00B87B2F" w:rsidTr="00FE7218">
        <w:tc>
          <w:tcPr>
            <w:tcW w:w="638" w:type="dxa"/>
          </w:tcPr>
          <w:p w:rsidR="00584A11" w:rsidRPr="00B87B2F" w:rsidRDefault="00584A1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</w:tcPr>
          <w:p w:rsidR="00584A11" w:rsidRPr="00B87B2F" w:rsidRDefault="00584A11" w:rsidP="00AB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заявителю результата предоставления услуги</w:t>
            </w:r>
          </w:p>
        </w:tc>
        <w:tc>
          <w:tcPr>
            <w:tcW w:w="3261" w:type="dxa"/>
          </w:tcPr>
          <w:p w:rsidR="008A4502" w:rsidRPr="000630CB" w:rsidRDefault="008A4502" w:rsidP="00716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выполнения административной процедуры является наличие утвержденного главой городского округа город Воронеж постановления о внесении изменений или подписанного руководителем управления или заместителем руководителя управления, курирующим отдел управления, ответственный за </w:t>
            </w:r>
            <w:r w:rsidRPr="00063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муниципальной услуги, уведомления об отказе в исправлении допущенных опечаток и ошибок.</w:t>
            </w:r>
          </w:p>
          <w:p w:rsidR="007163D5" w:rsidRPr="000630CB" w:rsidRDefault="007163D5" w:rsidP="00716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Заявитель вправе получить результат предоставления муниципальной услуги одним из следующих способов по его выбору:</w:t>
            </w:r>
          </w:p>
          <w:p w:rsidR="007163D5" w:rsidRPr="000630CB" w:rsidRDefault="007163D5" w:rsidP="00716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носителе при личном обращении заявителя (представителя заявителя) в управление по адресу: 394036, г. Воронеж, ул. </w:t>
            </w:r>
            <w:proofErr w:type="gramStart"/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Пушкинская</w:t>
            </w:r>
            <w:proofErr w:type="gramEnd"/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, д. 5;</w:t>
            </w:r>
          </w:p>
          <w:p w:rsidR="007163D5" w:rsidRPr="000630CB" w:rsidRDefault="007163D5" w:rsidP="00716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- на бумажном носителе посредством почтового отправления по указанному в заявлении об исправлении допущенных опечаток и ошибок почтовому адресу.</w:t>
            </w:r>
          </w:p>
          <w:p w:rsidR="008A4502" w:rsidRPr="000630CB" w:rsidRDefault="008A4502" w:rsidP="008A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Лицом, ответственным за выполнение административной процедуры, является специалист.</w:t>
            </w:r>
          </w:p>
          <w:p w:rsidR="00584A11" w:rsidRPr="004D5AD3" w:rsidRDefault="008A4502" w:rsidP="007163D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направление (выдача) заявителю результата муниципальной услуги.</w:t>
            </w:r>
          </w:p>
        </w:tc>
        <w:tc>
          <w:tcPr>
            <w:tcW w:w="1845" w:type="dxa"/>
          </w:tcPr>
          <w:p w:rsidR="00584A11" w:rsidRPr="004D5AD3" w:rsidRDefault="004D5AD3" w:rsidP="004D5AD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63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584A11" w:rsidRPr="00B87B2F" w:rsidRDefault="00584A11" w:rsidP="0034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09" w:type="dxa"/>
            <w:gridSpan w:val="2"/>
          </w:tcPr>
          <w:p w:rsidR="00584A11" w:rsidRPr="00B87B2F" w:rsidRDefault="00584A11" w:rsidP="00344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584A11" w:rsidRPr="00B87B2F" w:rsidRDefault="00584A11" w:rsidP="00340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584A11" w:rsidRPr="00B87B2F" w:rsidRDefault="00584A11" w:rsidP="008A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A7F2C" w:rsidRDefault="007A7F2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F2C" w:rsidRPr="00B87B2F" w:rsidRDefault="007A7F2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Pr="00B87B2F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B2F">
        <w:rPr>
          <w:rFonts w:ascii="Times New Roman" w:hAnsi="Times New Roman" w:cs="Times New Roman"/>
          <w:b/>
          <w:sz w:val="28"/>
          <w:szCs w:val="28"/>
        </w:rPr>
        <w:t>Раздел 8. «Особенности предоставления «</w:t>
      </w:r>
      <w:proofErr w:type="spellStart"/>
      <w:r w:rsidRPr="00B87B2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B87B2F"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B87B2F" w:rsidTr="00B83CEA">
        <w:tc>
          <w:tcPr>
            <w:tcW w:w="3510" w:type="dxa"/>
          </w:tcPr>
          <w:p w:rsidR="004E7B41" w:rsidRPr="00B87B2F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B87B2F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B87B2F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B87B2F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B87B2F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B87B2F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B87B2F" w:rsidTr="00B83CEA">
        <w:tc>
          <w:tcPr>
            <w:tcW w:w="3510" w:type="dxa"/>
          </w:tcPr>
          <w:p w:rsidR="004E7B41" w:rsidRPr="00B87B2F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B87B2F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B87B2F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B87B2F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B87B2F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B87B2F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B2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7B2D6B" w:rsidRPr="00B87B2F" w:rsidTr="00B83CEA">
        <w:tc>
          <w:tcPr>
            <w:tcW w:w="15276" w:type="dxa"/>
            <w:gridSpan w:val="6"/>
          </w:tcPr>
          <w:p w:rsidR="007B2D6B" w:rsidRPr="00B87B2F" w:rsidRDefault="007B2D6B" w:rsidP="000F44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="007163D5">
              <w:rPr>
                <w:rFonts w:ascii="Times New Roman" w:hAnsi="Times New Roman" w:cs="Times New Roman"/>
                <w:b/>
                <w:sz w:val="20"/>
                <w:szCs w:val="20"/>
              </w:rPr>
              <w:t>дуслуги</w:t>
            </w:r>
            <w:proofErr w:type="spellEnd"/>
            <w:r w:rsidR="007163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Предоставление земельного участка, находящегося в муниципальной собственности, гражданину или юридическому лицу в </w:t>
            </w:r>
            <w:r w:rsidR="007163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собственность бесплатно</w:t>
            </w:r>
          </w:p>
        </w:tc>
      </w:tr>
      <w:tr w:rsidR="004E7B41" w:rsidRPr="00B87B2F" w:rsidTr="00B83CEA">
        <w:tc>
          <w:tcPr>
            <w:tcW w:w="3510" w:type="dxa"/>
          </w:tcPr>
          <w:p w:rsidR="00A6069D" w:rsidRPr="00B87B2F" w:rsidRDefault="0075580A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-официальный сайт органа</w:t>
            </w:r>
            <w:r w:rsidR="00A6069D" w:rsidRPr="00B87B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B87B2F" w:rsidRDefault="00A6069D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E7B41"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 Единый портал государственных </w:t>
            </w:r>
            <w:r w:rsidR="0075580A" w:rsidRPr="00B87B2F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="004E7B41" w:rsidRPr="00B87B2F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B87B2F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B87B2F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B87B2F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B87B2F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314E7" w:rsidRPr="00B87B2F" w:rsidRDefault="007C6E35" w:rsidP="008A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личный кабинет Единого портала государственных и муниципальных услуг</w:t>
            </w:r>
          </w:p>
        </w:tc>
        <w:tc>
          <w:tcPr>
            <w:tcW w:w="3119" w:type="dxa"/>
          </w:tcPr>
          <w:p w:rsidR="0005420E" w:rsidRPr="00B87B2F" w:rsidRDefault="0005420E" w:rsidP="00054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Cs/>
                <w:sz w:val="20"/>
                <w:szCs w:val="20"/>
              </w:rPr>
              <w:t>- официальный сайт органа;</w:t>
            </w:r>
          </w:p>
          <w:p w:rsidR="0005420E" w:rsidRPr="00B87B2F" w:rsidRDefault="0005420E" w:rsidP="00054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Единый портал государственных </w:t>
            </w:r>
            <w:r w:rsidR="0075580A" w:rsidRPr="00B87B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муниципальных </w:t>
            </w:r>
            <w:r w:rsidRPr="00B87B2F">
              <w:rPr>
                <w:rFonts w:ascii="Times New Roman" w:hAnsi="Times New Roman" w:cs="Times New Roman"/>
                <w:bCs/>
                <w:sz w:val="20"/>
                <w:szCs w:val="20"/>
              </w:rPr>
              <w:t>услуг;</w:t>
            </w:r>
          </w:p>
          <w:p w:rsidR="00457B7F" w:rsidRPr="00B87B2F" w:rsidRDefault="0005420E" w:rsidP="00054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Cs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  <w:tr w:rsidR="00B83CEA" w:rsidRPr="00B87B2F" w:rsidTr="00B202BC">
        <w:tc>
          <w:tcPr>
            <w:tcW w:w="15276" w:type="dxa"/>
            <w:gridSpan w:val="6"/>
          </w:tcPr>
          <w:p w:rsidR="00B83CEA" w:rsidRPr="00B87B2F" w:rsidRDefault="00303EE5" w:rsidP="00054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B87B2F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Исправление допущенных опечаток и ошибок </w:t>
            </w:r>
          </w:p>
        </w:tc>
      </w:tr>
      <w:tr w:rsidR="00303EE5" w:rsidRPr="00B87B2F" w:rsidTr="00B83CEA">
        <w:tc>
          <w:tcPr>
            <w:tcW w:w="3510" w:type="dxa"/>
          </w:tcPr>
          <w:p w:rsidR="00303EE5" w:rsidRPr="00B87B2F" w:rsidRDefault="00303EE5" w:rsidP="00B2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:rsidR="00303EE5" w:rsidRPr="00B87B2F" w:rsidRDefault="00303EE5" w:rsidP="00B2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303EE5" w:rsidRPr="00B87B2F" w:rsidRDefault="00303EE5" w:rsidP="00B2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303EE5" w:rsidRPr="00B87B2F" w:rsidRDefault="00303EE5" w:rsidP="00B2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303EE5" w:rsidRPr="00B87B2F" w:rsidRDefault="00303EE5" w:rsidP="00B2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303EE5" w:rsidRPr="00B87B2F" w:rsidRDefault="00303EE5" w:rsidP="00B2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03EE5" w:rsidRPr="00B87B2F" w:rsidRDefault="00303EE5" w:rsidP="00B2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sz w:val="20"/>
                <w:szCs w:val="20"/>
              </w:rPr>
              <w:t>личный кабинет Единого портала государственных и муниципальных услуг</w:t>
            </w:r>
          </w:p>
        </w:tc>
        <w:tc>
          <w:tcPr>
            <w:tcW w:w="3119" w:type="dxa"/>
          </w:tcPr>
          <w:p w:rsidR="00303EE5" w:rsidRPr="00B87B2F" w:rsidRDefault="00303EE5" w:rsidP="00B20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Cs/>
                <w:sz w:val="20"/>
                <w:szCs w:val="20"/>
              </w:rPr>
              <w:t>- официальный сайт органа;</w:t>
            </w:r>
          </w:p>
          <w:p w:rsidR="00303EE5" w:rsidRPr="00B87B2F" w:rsidRDefault="00303EE5" w:rsidP="00B20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Cs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303EE5" w:rsidRPr="00B87B2F" w:rsidRDefault="00303EE5" w:rsidP="00B20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7B2F">
              <w:rPr>
                <w:rFonts w:ascii="Times New Roman" w:hAnsi="Times New Roman" w:cs="Times New Roman"/>
                <w:bCs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4E7B41" w:rsidRPr="00B87B2F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B87B2F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B2F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B87B2F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2F">
        <w:rPr>
          <w:rFonts w:ascii="Times New Roman" w:hAnsi="Times New Roman" w:cs="Times New Roman"/>
          <w:sz w:val="24"/>
          <w:szCs w:val="24"/>
        </w:rPr>
        <w:t xml:space="preserve">Приложение 1 (форма </w:t>
      </w:r>
      <w:r w:rsidR="004259E1">
        <w:rPr>
          <w:rFonts w:ascii="Times New Roman" w:hAnsi="Times New Roman" w:cs="Times New Roman"/>
          <w:sz w:val="24"/>
          <w:szCs w:val="24"/>
        </w:rPr>
        <w:t>заявления</w:t>
      </w:r>
      <w:r w:rsidRPr="00B87B2F">
        <w:rPr>
          <w:rFonts w:ascii="Times New Roman" w:hAnsi="Times New Roman" w:cs="Times New Roman"/>
          <w:sz w:val="24"/>
          <w:szCs w:val="24"/>
        </w:rPr>
        <w:t>)</w:t>
      </w:r>
    </w:p>
    <w:p w:rsidR="00883DB0" w:rsidRPr="00B87B2F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2F">
        <w:rPr>
          <w:rFonts w:ascii="Times New Roman" w:hAnsi="Times New Roman" w:cs="Times New Roman"/>
          <w:sz w:val="24"/>
          <w:szCs w:val="24"/>
        </w:rPr>
        <w:t xml:space="preserve">Приложение 2 (образец </w:t>
      </w:r>
      <w:r w:rsidR="004259E1">
        <w:rPr>
          <w:rFonts w:ascii="Times New Roman" w:hAnsi="Times New Roman" w:cs="Times New Roman"/>
          <w:sz w:val="24"/>
          <w:szCs w:val="24"/>
        </w:rPr>
        <w:t>заявления</w:t>
      </w:r>
      <w:r w:rsidRPr="00B87B2F">
        <w:rPr>
          <w:rFonts w:ascii="Times New Roman" w:hAnsi="Times New Roman" w:cs="Times New Roman"/>
          <w:sz w:val="24"/>
          <w:szCs w:val="24"/>
        </w:rPr>
        <w:t>)</w:t>
      </w:r>
    </w:p>
    <w:p w:rsidR="007B2D6B" w:rsidRPr="00B04390" w:rsidRDefault="007B2D6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90">
        <w:rPr>
          <w:rFonts w:ascii="Times New Roman" w:hAnsi="Times New Roman" w:cs="Times New Roman"/>
          <w:sz w:val="24"/>
          <w:szCs w:val="24"/>
        </w:rPr>
        <w:t xml:space="preserve">Приложение 3 (форма </w:t>
      </w:r>
      <w:r w:rsidR="00880E86" w:rsidRPr="00B04390">
        <w:rPr>
          <w:rFonts w:ascii="Times New Roman" w:hAnsi="Times New Roman" w:cs="Times New Roman"/>
          <w:sz w:val="24"/>
          <w:szCs w:val="24"/>
        </w:rPr>
        <w:t xml:space="preserve">заявления) </w:t>
      </w:r>
    </w:p>
    <w:p w:rsidR="007B2D6B" w:rsidRPr="00B04390" w:rsidRDefault="007B2D6B" w:rsidP="007B2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90">
        <w:rPr>
          <w:rFonts w:ascii="Times New Roman" w:hAnsi="Times New Roman" w:cs="Times New Roman"/>
          <w:sz w:val="24"/>
          <w:szCs w:val="24"/>
        </w:rPr>
        <w:t xml:space="preserve">Приложение 4 (образец </w:t>
      </w:r>
      <w:r w:rsidR="00880E86" w:rsidRPr="00B04390">
        <w:rPr>
          <w:rFonts w:ascii="Times New Roman" w:hAnsi="Times New Roman" w:cs="Times New Roman"/>
          <w:sz w:val="24"/>
          <w:szCs w:val="24"/>
        </w:rPr>
        <w:t xml:space="preserve">заявления) </w:t>
      </w:r>
    </w:p>
    <w:p w:rsidR="008A73C8" w:rsidRPr="00B04390" w:rsidRDefault="008A73C8" w:rsidP="008A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9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B2D6B" w:rsidRPr="00B04390">
        <w:rPr>
          <w:rFonts w:ascii="Times New Roman" w:hAnsi="Times New Roman" w:cs="Times New Roman"/>
          <w:sz w:val="24"/>
          <w:szCs w:val="24"/>
        </w:rPr>
        <w:t>5</w:t>
      </w:r>
      <w:r w:rsidRPr="00B04390">
        <w:rPr>
          <w:rFonts w:ascii="Times New Roman" w:hAnsi="Times New Roman" w:cs="Times New Roman"/>
          <w:sz w:val="24"/>
          <w:szCs w:val="24"/>
        </w:rPr>
        <w:t xml:space="preserve"> (форма </w:t>
      </w:r>
      <w:r w:rsidR="00924047" w:rsidRPr="00B04390">
        <w:rPr>
          <w:rFonts w:ascii="Times New Roman" w:hAnsi="Times New Roman" w:cs="Times New Roman"/>
          <w:sz w:val="24"/>
          <w:szCs w:val="24"/>
        </w:rPr>
        <w:t>заявления</w:t>
      </w:r>
      <w:r w:rsidRPr="00B04390">
        <w:rPr>
          <w:rFonts w:ascii="Times New Roman" w:hAnsi="Times New Roman" w:cs="Times New Roman"/>
          <w:sz w:val="24"/>
          <w:szCs w:val="24"/>
        </w:rPr>
        <w:t>)</w:t>
      </w:r>
    </w:p>
    <w:p w:rsidR="008A73C8" w:rsidRPr="00B04390" w:rsidRDefault="008A73C8" w:rsidP="008A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9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80E86" w:rsidRPr="00B04390">
        <w:rPr>
          <w:rFonts w:ascii="Times New Roman" w:hAnsi="Times New Roman" w:cs="Times New Roman"/>
          <w:sz w:val="24"/>
          <w:szCs w:val="24"/>
        </w:rPr>
        <w:t>6</w:t>
      </w:r>
      <w:r w:rsidRPr="00B04390">
        <w:rPr>
          <w:rFonts w:ascii="Times New Roman" w:hAnsi="Times New Roman" w:cs="Times New Roman"/>
          <w:sz w:val="24"/>
          <w:szCs w:val="24"/>
        </w:rPr>
        <w:t xml:space="preserve"> (образец </w:t>
      </w:r>
      <w:r w:rsidR="00924047" w:rsidRPr="00B04390">
        <w:rPr>
          <w:rFonts w:ascii="Times New Roman" w:hAnsi="Times New Roman" w:cs="Times New Roman"/>
          <w:sz w:val="24"/>
          <w:szCs w:val="24"/>
        </w:rPr>
        <w:t>заявления</w:t>
      </w:r>
      <w:r w:rsidRPr="00B04390">
        <w:rPr>
          <w:rFonts w:ascii="Times New Roman" w:hAnsi="Times New Roman" w:cs="Times New Roman"/>
          <w:sz w:val="24"/>
          <w:szCs w:val="24"/>
        </w:rPr>
        <w:t>)</w:t>
      </w:r>
    </w:p>
    <w:p w:rsidR="008A73C8" w:rsidRPr="00B04390" w:rsidRDefault="008A73C8" w:rsidP="008A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9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B2D6B" w:rsidRPr="00B04390">
        <w:rPr>
          <w:rFonts w:ascii="Times New Roman" w:hAnsi="Times New Roman" w:cs="Times New Roman"/>
          <w:sz w:val="24"/>
          <w:szCs w:val="24"/>
        </w:rPr>
        <w:t>7</w:t>
      </w:r>
      <w:r w:rsidRPr="00B04390">
        <w:rPr>
          <w:rFonts w:ascii="Times New Roman" w:hAnsi="Times New Roman" w:cs="Times New Roman"/>
          <w:sz w:val="24"/>
          <w:szCs w:val="24"/>
        </w:rPr>
        <w:t xml:space="preserve"> (</w:t>
      </w:r>
      <w:r w:rsidR="007B2D6B" w:rsidRPr="00B04390">
        <w:rPr>
          <w:rFonts w:ascii="Times New Roman" w:hAnsi="Times New Roman" w:cs="Times New Roman"/>
          <w:sz w:val="24"/>
          <w:szCs w:val="24"/>
        </w:rPr>
        <w:t xml:space="preserve">форам </w:t>
      </w:r>
      <w:r w:rsidR="00880E86" w:rsidRPr="00B04390">
        <w:rPr>
          <w:rFonts w:ascii="Times New Roman" w:hAnsi="Times New Roman" w:cs="Times New Roman"/>
          <w:sz w:val="24"/>
          <w:szCs w:val="24"/>
        </w:rPr>
        <w:t>заявления</w:t>
      </w:r>
      <w:r w:rsidRPr="00B04390">
        <w:rPr>
          <w:rFonts w:ascii="Times New Roman" w:hAnsi="Times New Roman" w:cs="Times New Roman"/>
          <w:sz w:val="24"/>
          <w:szCs w:val="24"/>
        </w:rPr>
        <w:t>)</w:t>
      </w:r>
    </w:p>
    <w:p w:rsidR="00880E86" w:rsidRPr="00B87B2F" w:rsidRDefault="008A73C8" w:rsidP="007C174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880E86" w:rsidRPr="00B87B2F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B0439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B2D6B" w:rsidRPr="00B04390">
        <w:rPr>
          <w:rFonts w:ascii="Times New Roman" w:hAnsi="Times New Roman" w:cs="Times New Roman"/>
          <w:sz w:val="24"/>
          <w:szCs w:val="24"/>
        </w:rPr>
        <w:t xml:space="preserve">8 </w:t>
      </w:r>
      <w:r w:rsidRPr="00B04390">
        <w:rPr>
          <w:rFonts w:ascii="Times New Roman" w:hAnsi="Times New Roman" w:cs="Times New Roman"/>
          <w:sz w:val="24"/>
          <w:szCs w:val="24"/>
        </w:rPr>
        <w:t>(</w:t>
      </w:r>
      <w:r w:rsidR="00924047" w:rsidRPr="00B04390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880E86" w:rsidRPr="00B04390">
        <w:rPr>
          <w:rFonts w:ascii="Times New Roman" w:hAnsi="Times New Roman" w:cs="Times New Roman"/>
          <w:sz w:val="24"/>
          <w:szCs w:val="24"/>
        </w:rPr>
        <w:t>заявления</w:t>
      </w:r>
      <w:r w:rsidRPr="00B04390">
        <w:rPr>
          <w:rFonts w:ascii="Times New Roman" w:hAnsi="Times New Roman" w:cs="Times New Roman"/>
          <w:sz w:val="24"/>
          <w:szCs w:val="24"/>
        </w:rPr>
        <w:t>)</w:t>
      </w:r>
    </w:p>
    <w:p w:rsidR="00A40A9F" w:rsidRPr="00B87B2F" w:rsidRDefault="00A40A9F" w:rsidP="003536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7B2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A40A9F" w:rsidRPr="00B87B2F" w:rsidRDefault="00A40A9F" w:rsidP="00A40A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BD5" w:rsidRDefault="00353645" w:rsidP="00A26B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7B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F409E1" w:rsidRPr="00A26BD5" w:rsidRDefault="00F409E1" w:rsidP="00A26B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01"/>
        <w:gridCol w:w="1497"/>
        <w:gridCol w:w="340"/>
        <w:gridCol w:w="1361"/>
        <w:gridCol w:w="1984"/>
        <w:gridCol w:w="987"/>
      </w:tblGrid>
      <w:tr w:rsidR="00A26BD5" w:rsidRPr="00A26BD5" w:rsidTr="00A26BD5">
        <w:tc>
          <w:tcPr>
            <w:tcW w:w="4332" w:type="dxa"/>
            <w:gridSpan w:val="3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672" w:type="dxa"/>
            <w:gridSpan w:val="4"/>
            <w:tcBorders>
              <w:top w:val="nil"/>
              <w:bottom w:val="nil"/>
            </w:tcBorders>
          </w:tcPr>
          <w:p w:rsidR="00A26BD5" w:rsidRPr="00F409E1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9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Главе городского округа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09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город Воронеж</w:t>
            </w:r>
          </w:p>
        </w:tc>
      </w:tr>
      <w:tr w:rsidR="00A26BD5" w:rsidRPr="00A26BD5" w:rsidTr="00A26BD5">
        <w:tblPrEx>
          <w:tblBorders>
            <w:insideV w:val="single" w:sz="4" w:space="0" w:color="auto"/>
          </w:tblBorders>
        </w:tblPrEx>
        <w:tc>
          <w:tcPr>
            <w:tcW w:w="9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6BD5" w:rsidRPr="00F409E1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P624"/>
            <w:bookmarkEnd w:id="1"/>
            <w:r w:rsidRPr="00F409E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  <w:p w:rsidR="00A26BD5" w:rsidRPr="00F409E1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9E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 постановке на учет и включении гражданина</w:t>
            </w:r>
          </w:p>
          <w:p w:rsidR="00A26BD5" w:rsidRPr="00F409E1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9E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 реестр отдельных категорий лиц, имеющих право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09E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 предоставление земельных участков в собственность бесплатно</w:t>
            </w:r>
          </w:p>
        </w:tc>
      </w:tr>
      <w:tr w:rsidR="00A26BD5" w:rsidRPr="00A26BD5" w:rsidTr="00A26BD5">
        <w:tblPrEx>
          <w:tblBorders>
            <w:insideV w:val="single" w:sz="4" w:space="0" w:color="auto"/>
          </w:tblBorders>
        </w:tblPrEx>
        <w:tc>
          <w:tcPr>
            <w:tcW w:w="9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структурного подразделения администрации</w:t>
            </w:r>
            <w:proofErr w:type="gramEnd"/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городского округа город Воронеж, обеспечивающего организацию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услуги)</w:t>
            </w:r>
          </w:p>
        </w:tc>
      </w:tr>
      <w:tr w:rsidR="00A26BD5" w:rsidRPr="00A26BD5" w:rsidTr="00A26BD5">
        <w:trPr>
          <w:trHeight w:val="23"/>
        </w:trPr>
        <w:tc>
          <w:tcPr>
            <w:tcW w:w="534" w:type="dxa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798" w:type="dxa"/>
            <w:gridSpan w:val="2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672" w:type="dxa"/>
            <w:gridSpan w:val="4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insideV w:val="single" w:sz="4" w:space="0" w:color="auto"/>
          </w:tblBorders>
        </w:tblPrEx>
        <w:tc>
          <w:tcPr>
            <w:tcW w:w="9004" w:type="dxa"/>
            <w:gridSpan w:val="7"/>
            <w:tcBorders>
              <w:top w:val="nil"/>
              <w:left w:val="nil"/>
              <w:right w:val="nil"/>
            </w:tcBorders>
          </w:tcPr>
          <w:p w:rsidR="00A26BD5" w:rsidRPr="00F409E1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9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Сведения о заявителе</w:t>
            </w: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98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672" w:type="dxa"/>
            <w:gridSpan w:val="4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98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документа,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удостоверяющего</w:t>
            </w:r>
            <w:proofErr w:type="gramEnd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личность</w:t>
            </w:r>
          </w:p>
        </w:tc>
        <w:tc>
          <w:tcPr>
            <w:tcW w:w="4672" w:type="dxa"/>
            <w:gridSpan w:val="4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98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672" w:type="dxa"/>
            <w:gridSpan w:val="4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98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фактического места жительства</w:t>
            </w:r>
          </w:p>
        </w:tc>
        <w:tc>
          <w:tcPr>
            <w:tcW w:w="4672" w:type="dxa"/>
            <w:gridSpan w:val="4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98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(или) адрес электронной почты</w:t>
            </w:r>
          </w:p>
        </w:tc>
        <w:tc>
          <w:tcPr>
            <w:tcW w:w="4672" w:type="dxa"/>
            <w:gridSpan w:val="4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470" w:type="dxa"/>
            <w:gridSpan w:val="6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Категории граждан, предусмотренных </w:t>
            </w:r>
            <w:hyperlink r:id="rId8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частью 1 статьи 13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Закона Воронежской области от 13.05.2008 N 25-ОЗ "О регулировании земельных отношений на территории Воронежской области":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0A82D6" wp14:editId="2149FBA0">
                  <wp:extent cx="136525" cy="1365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граждане, на которых распространяются меры социальной поддержки в соответствии с Федеральным </w:t>
            </w:r>
            <w:hyperlink r:id="rId10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12.01.1995 N 5-ФЗ "О ветеранах", относящиеся к категориям ветеранов Великой Отечественной войны, ветеранов боевых действий, ветеранов военной службы, ветеранов труда, а также членов семей погибших (умерших) инвалидов войны, участников Великой Отечественной войны и ветеранов боевых действий, за исключением участников специальной военной операции и членов семей погибших (умерших</w:t>
            </w:r>
            <w:proofErr w:type="gramEnd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участников специальной военной операции, включенных в реестр участников специальной военной операции и членов семей погибших (умерших) участников специальной военной операции, в соответствии со </w:t>
            </w:r>
            <w:hyperlink r:id="rId11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статьей 12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2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пунктами 17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18 части 1 статьи 13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Закона Воронежской области от 13.05.2008 N 25-ОЗ "О регулировании земельных отношений на территории Воронежской области" имеющих право на </w:t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бесплатное предоставление в собственность земельных участков, находящихся в государственной</w:t>
            </w:r>
            <w:proofErr w:type="gramEnd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муниципальной собственности (далее - Реестр участников специальной военной операции и членов их семей);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46DF3A" wp14:editId="6FEE6D17">
                  <wp:extent cx="136525" cy="1365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граждане, на которых распространяются меры социальной поддержки, установленные Федеральным </w:t>
            </w:r>
            <w:hyperlink r:id="rId14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15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Теча</w:t>
            </w:r>
            <w:proofErr w:type="spellEnd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", </w:t>
            </w:r>
            <w:hyperlink r:id="rId16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Российской</w:t>
            </w:r>
            <w:proofErr w:type="gramEnd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Федерации от 15.05.1991 N 1244-1 "О социальной защите граждан, подвергшихся воздействию радиации вследствие катастрофы на Чернобыльской АЭС";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DBEDF6" wp14:editId="1844D1B5">
                  <wp:extent cx="136525" cy="1365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</w:t>
            </w:r>
            <w:proofErr w:type="gramEnd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2DD057" wp14:editId="2F9E6D4D">
                  <wp:extent cx="136525" cy="1365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граждане, имеющие звание "Почетный гражданин Воронежской области";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D3F8B0" wp14:editId="3DF87059">
                  <wp:extent cx="136525" cy="1365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семьи, имеющие детей-инвалидов;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FADC45" wp14:editId="78E15061">
                  <wp:extent cx="136525" cy="13652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граждане, усыновившие (удочерившие) ребенка (детей);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D58941" wp14:editId="78FF71BB">
                  <wp:extent cx="136525" cy="1365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дети-сироты и дети, оставшиеся без попечения родителей, определенные Федеральным </w:t>
            </w:r>
            <w:hyperlink r:id="rId17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21.12.1996 N 159-ФЗ "О дополнительных гарантиях по социальной поддержке детей-сирот и детей, оставшихся без попечения родителей";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BAFB28" wp14:editId="724220D8">
                  <wp:extent cx="136525" cy="13652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инвалиды;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F2ED49" wp14:editId="1B85FC3D">
                  <wp:extent cx="136525" cy="13652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граждане, которым предоставляются земельные участки из земель, требующих рекультивации;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2A673B" wp14:editId="3BC72FAE">
                  <wp:extent cx="136525" cy="13652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граждане, получившие высшее и (или) среднее профессиональное образование по имеющим государственную аккредитацию образовательным программам и работающие в сфере лесного хозяйства,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  <w:proofErr w:type="gramEnd"/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7CF9C1" wp14:editId="4C864F42">
                  <wp:extent cx="136525" cy="13652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граждане, переехавшие на постоянное место жительства в сельскую местность и занятые в сфере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9B7144" wp14:editId="015512D3">
                  <wp:extent cx="136525" cy="1365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BFE951" wp14:editId="586698E6">
                  <wp:extent cx="136525" cy="13652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граждане, на которых распространяются меры социальной поддержки, установленные </w:t>
            </w:r>
            <w:hyperlink r:id="rId18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главой 6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Закона Воронежской области от 14.11.2008 N 103-ОЗ "О социальной поддержке отдельных категорий граждан в Воронежской области";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049800" wp14:editId="12484026">
                  <wp:extent cx="136525" cy="13652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8D1A6ED" wp14:editId="1DFDC9FC">
                  <wp:extent cx="136525" cy="13652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граждане, имеющие в фактическом пользовании земельные участки с расположенными на них жилыми домами (в том числе домами блокированной застройки) и приобретенными ими в собственность в результате сделок и (или) в порядке наследования, а также на основании вступившего в законную силу решения суда;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3A9400" wp14:editId="5E4C9A77">
                  <wp:extent cx="136525" cy="13652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граждане, вставшие в установленном порядке на учет в органах государственной власти или органах местного </w:t>
            </w:r>
            <w:proofErr w:type="gram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proofErr w:type="gramEnd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качестве нуждающихся в улучшении жилищных условий;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CEB899" wp14:editId="048C989B">
                  <wp:extent cx="136525" cy="13652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</w:t>
            </w:r>
          </w:p>
        </w:tc>
      </w:tr>
      <w:tr w:rsidR="00A26BD5" w:rsidRPr="00A26BD5" w:rsidTr="00A26BD5">
        <w:tblPrEx>
          <w:tblBorders>
            <w:insideV w:val="single" w:sz="4" w:space="0" w:color="auto"/>
          </w:tblBorders>
        </w:tblPrEx>
        <w:tc>
          <w:tcPr>
            <w:tcW w:w="9004" w:type="dxa"/>
            <w:gridSpan w:val="7"/>
            <w:tcBorders>
              <w:left w:val="nil"/>
              <w:bottom w:val="nil"/>
              <w:right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Прошу поставить меня на учет в целях бесплатного предоставления земельного участка в соответствии с Земельным </w:t>
            </w:r>
            <w:hyperlink r:id="rId19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кодексом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Российской Федерации, </w:t>
            </w:r>
            <w:hyperlink r:id="rId20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Воронежской области от 13.05.2008 N 25-ОЗ "О регулировании земельных отношений на территории Воронежской области".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использования земельного участка: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C72FAD" wp14:editId="147CD0A0">
                  <wp:extent cx="136525" cy="13652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индивидуальное жилищное строительство;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5C3643" wp14:editId="539A5B4A">
                  <wp:extent cx="136525" cy="13652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ведение садоводства;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AD1380" wp14:editId="01D20BBE">
                  <wp:extent cx="136525" cy="13652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ведение огородничества;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191D43" wp14:editId="488477BF">
                  <wp:extent cx="136525" cy="13652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ведение личного подсобного хозяйства.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F2B43A" wp14:editId="25F8E6BE">
                  <wp:extent cx="136525" cy="13652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копия паспорта гражданина Российской Федерации или иного документа, удостоверяющего личность, подтверждающего постоянное проживание на территории Воронежской области (при предъявлении оригинала);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B8E069" wp14:editId="478610BC">
                  <wp:extent cx="136525" cy="13652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копии документов, подтверждающих принадлежность заявителя к одной из категорий, указанных в </w:t>
            </w:r>
            <w:hyperlink r:id="rId21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части 1 статьи 13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Закона Воронежской области от 13.05.2008 N 25-ОЗ "О регулировании земельных отношений на территории Воронежской области";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3CC80C" wp14:editId="1FD366B4">
                  <wp:extent cx="136525" cy="13652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иные сведения: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</w:tc>
      </w:tr>
      <w:tr w:rsidR="00A26BD5" w:rsidRPr="00A26BD5" w:rsidTr="00A26BD5">
        <w:tblPrEx>
          <w:tblBorders>
            <w:insideV w:val="single" w:sz="4" w:space="0" w:color="auto"/>
          </w:tblBorders>
        </w:tblPrEx>
        <w:tc>
          <w:tcPr>
            <w:tcW w:w="9004" w:type="dxa"/>
            <w:gridSpan w:val="7"/>
            <w:tcBorders>
              <w:top w:val="nil"/>
              <w:left w:val="nil"/>
              <w:right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Дополнительно прилагаю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ведения Единого государственного реестра недвижимости и предоставление сведений, содержащихся в Едином государственном реестре недвижимости, подтверждающий (подтверждающие) наличие (отсутствие) права собственности на земельный участок (земельные участки) в соответствии с </w:t>
            </w:r>
            <w:hyperlink r:id="rId22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частью 3 статьи 13.2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Закона Воронежской области от 13.05.2008</w:t>
            </w:r>
            <w:proofErr w:type="gramEnd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25-ОЗ "О регулировании земельных отношений на территории Воронежской области".</w:t>
            </w:r>
          </w:p>
          <w:p w:rsid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ранее предоставленных заявителю бесплатно земельных участках в соответствии с </w:t>
            </w:r>
            <w:hyperlink r:id="rId23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Воронежской области от 13.05.2008 N 25-ОЗ "О регулировании земельных отношений на территории Воронежской области":</w:t>
            </w:r>
          </w:p>
          <w:p w:rsid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6BD5" w:rsidRDefault="00A26BD5" w:rsidP="00F409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409E1" w:rsidRDefault="00F409E1" w:rsidP="00F409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Адрес расположения земельного участка</w:t>
            </w:r>
          </w:p>
        </w:tc>
        <w:tc>
          <w:tcPr>
            <w:tcW w:w="3198" w:type="dxa"/>
            <w:gridSpan w:val="3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Вид, дата и номер документа о предоставлении земельного участка</w:t>
            </w:r>
          </w:p>
        </w:tc>
        <w:tc>
          <w:tcPr>
            <w:tcW w:w="2971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Орган, принявший решение о предоставлении земельного участка</w:t>
            </w: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198" w:type="dxa"/>
            <w:gridSpan w:val="3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198" w:type="dxa"/>
            <w:gridSpan w:val="3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198" w:type="dxa"/>
            <w:gridSpan w:val="3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c>
          <w:tcPr>
            <w:tcW w:w="2835" w:type="dxa"/>
            <w:gridSpan w:val="2"/>
            <w:tcBorders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169" w:type="dxa"/>
            <w:gridSpan w:val="5"/>
            <w:tcBorders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insideV w:val="single" w:sz="4" w:space="0" w:color="auto"/>
          </w:tblBorders>
        </w:tblPrEx>
        <w:tc>
          <w:tcPr>
            <w:tcW w:w="9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телефона и адрес электронной почты для связи: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</w:tc>
      </w:tr>
      <w:tr w:rsidR="00A26BD5" w:rsidRPr="00A26BD5" w:rsidTr="00A26BD5">
        <w:tblPrEx>
          <w:tblBorders>
            <w:insideV w:val="single" w:sz="4" w:space="0" w:color="auto"/>
          </w:tblBorders>
        </w:tblPrEx>
        <w:tc>
          <w:tcPr>
            <w:tcW w:w="9004" w:type="dxa"/>
            <w:gridSpan w:val="7"/>
            <w:tcBorders>
              <w:top w:val="nil"/>
              <w:left w:val="nil"/>
              <w:right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17" w:type="dxa"/>
            <w:gridSpan w:val="6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Едином портале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987" w:type="dxa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17" w:type="dxa"/>
            <w:gridSpan w:val="6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</w:tc>
        <w:tc>
          <w:tcPr>
            <w:tcW w:w="987" w:type="dxa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17" w:type="dxa"/>
            <w:gridSpan w:val="6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направить на бумажном носителе на почтовый адрес: __________________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</w:tc>
        <w:tc>
          <w:tcPr>
            <w:tcW w:w="987" w:type="dxa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c>
          <w:tcPr>
            <w:tcW w:w="2835" w:type="dxa"/>
            <w:gridSpan w:val="2"/>
            <w:tcBorders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169" w:type="dxa"/>
            <w:gridSpan w:val="5"/>
            <w:tcBorders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c>
          <w:tcPr>
            <w:tcW w:w="4332" w:type="dxa"/>
            <w:gridSpan w:val="3"/>
            <w:tcBorders>
              <w:top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gridSpan w:val="3"/>
            <w:tcBorders>
              <w:top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"___" ____________________ 20___ г.</w:t>
            </w:r>
          </w:p>
        </w:tc>
      </w:tr>
      <w:tr w:rsidR="00A26BD5" w:rsidRPr="00A26BD5" w:rsidTr="00A26BD5">
        <w:tc>
          <w:tcPr>
            <w:tcW w:w="4332" w:type="dxa"/>
            <w:gridSpan w:val="3"/>
            <w:tcBorders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 заявителя)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gridSpan w:val="3"/>
            <w:tcBorders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A26BD5" w:rsidRPr="00A26BD5" w:rsidTr="00A26BD5">
        <w:tc>
          <w:tcPr>
            <w:tcW w:w="4332" w:type="dxa"/>
            <w:gridSpan w:val="3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gridSpan w:val="3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insideV w:val="single" w:sz="4" w:space="0" w:color="auto"/>
          </w:tblBorders>
        </w:tblPrEx>
        <w:tc>
          <w:tcPr>
            <w:tcW w:w="9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insideV w:val="single" w:sz="4" w:space="0" w:color="auto"/>
          </w:tblBorders>
        </w:tblPrEx>
        <w:tc>
          <w:tcPr>
            <w:tcW w:w="9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получения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виде документа на бумажном носителе, может осуществляться законным представителем несовершеннолетнего, не являющимся заявителем: _____________________________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(при наличии),</w:t>
            </w:r>
            <w:proofErr w:type="gramEnd"/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личность)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</w:tc>
      </w:tr>
      <w:tr w:rsidR="00A26BD5" w:rsidRPr="00A26BD5" w:rsidTr="00A26BD5">
        <w:tblPrEx>
          <w:tblBorders>
            <w:insideV w:val="single" w:sz="4" w:space="0" w:color="auto"/>
          </w:tblBorders>
        </w:tblPrEx>
        <w:tc>
          <w:tcPr>
            <w:tcW w:w="9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Федерального </w:t>
            </w:r>
            <w:hyperlink r:id="rId24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закона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27.07.2006 N 152-ФЗ "О </w:t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Настоящее согласие дано мною бессрочно.</w:t>
            </w:r>
          </w:p>
        </w:tc>
      </w:tr>
      <w:tr w:rsidR="00A26BD5" w:rsidRPr="00A26BD5" w:rsidTr="00A26BD5"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169" w:type="dxa"/>
            <w:gridSpan w:val="5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c>
          <w:tcPr>
            <w:tcW w:w="4332" w:type="dxa"/>
            <w:gridSpan w:val="3"/>
            <w:tcBorders>
              <w:top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gridSpan w:val="3"/>
            <w:tcBorders>
              <w:top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"___" ____________________ 20___ г.</w:t>
            </w:r>
          </w:p>
        </w:tc>
      </w:tr>
      <w:tr w:rsidR="00A26BD5" w:rsidRPr="00A26BD5" w:rsidTr="00A26BD5">
        <w:tc>
          <w:tcPr>
            <w:tcW w:w="4332" w:type="dxa"/>
            <w:gridSpan w:val="3"/>
            <w:tcBorders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 заявителя)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gridSpan w:val="3"/>
            <w:tcBorders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A26BD5" w:rsidRPr="00A26BD5" w:rsidTr="00A26BD5"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169" w:type="dxa"/>
            <w:gridSpan w:val="5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6BD5" w:rsidRPr="00A26BD5" w:rsidRDefault="00A26BD5" w:rsidP="00A26B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A26BD5" w:rsidRPr="00A26BD5" w:rsidRDefault="00A26BD5" w:rsidP="00A26B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A26BD5" w:rsidRPr="00A26BD5" w:rsidRDefault="00A26BD5" w:rsidP="00A26B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C34BF" w:rsidRPr="006C34BF" w:rsidRDefault="006C34BF" w:rsidP="006C34B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34BF" w:rsidRPr="006C34BF" w:rsidRDefault="006C34BF" w:rsidP="006C34B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4BF" w:rsidRPr="006C34BF" w:rsidRDefault="006C34BF" w:rsidP="006C34B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4BF" w:rsidRPr="006C34BF" w:rsidRDefault="006C34BF" w:rsidP="006C34BF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5AE0" w:rsidRPr="00B87B2F" w:rsidRDefault="00D45AE0" w:rsidP="00A40A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AE0" w:rsidRPr="00B87B2F" w:rsidRDefault="00D45AE0" w:rsidP="00A40A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AE0" w:rsidRPr="00B87B2F" w:rsidRDefault="00D45AE0" w:rsidP="00A40A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AE0" w:rsidRPr="00B87B2F" w:rsidRDefault="00D45AE0" w:rsidP="00A40A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AE0" w:rsidRPr="00B87B2F" w:rsidRDefault="00D45AE0" w:rsidP="0062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645" w:rsidRPr="00B87B2F" w:rsidRDefault="00353645" w:rsidP="008A7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645" w:rsidRPr="00B87B2F" w:rsidRDefault="00353645" w:rsidP="008A7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645" w:rsidRPr="00B87B2F" w:rsidRDefault="00353645" w:rsidP="008A7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4341" w:rsidRPr="00B87B2F" w:rsidRDefault="00A74341" w:rsidP="008A7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BD5" w:rsidRPr="00A26BD5" w:rsidRDefault="00A74341" w:rsidP="00A26BD5">
      <w:pPr>
        <w:rPr>
          <w:rFonts w:ascii="Times New Roman" w:hAnsi="Times New Roman" w:cs="Times New Roman"/>
          <w:sz w:val="24"/>
          <w:szCs w:val="24"/>
        </w:rPr>
        <w:sectPr w:rsidR="00A26BD5" w:rsidRPr="00A26BD5" w:rsidSect="00A26B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87B2F">
        <w:rPr>
          <w:rFonts w:ascii="Times New Roman" w:hAnsi="Times New Roman" w:cs="Times New Roman"/>
          <w:sz w:val="24"/>
          <w:szCs w:val="24"/>
        </w:rPr>
        <w:br w:type="page"/>
      </w:r>
    </w:p>
    <w:p w:rsidR="00A26BD5" w:rsidRPr="00B87B2F" w:rsidRDefault="00A26BD5" w:rsidP="00A26B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A26BD5" w:rsidRPr="00B87B2F" w:rsidRDefault="00A26BD5" w:rsidP="00A2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BD5" w:rsidRDefault="00A26BD5" w:rsidP="00A26B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Образец</w:t>
      </w:r>
    </w:p>
    <w:p w:rsidR="00F409E1" w:rsidRPr="00A26BD5" w:rsidRDefault="00F409E1" w:rsidP="00A26B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01"/>
        <w:gridCol w:w="1497"/>
        <w:gridCol w:w="340"/>
        <w:gridCol w:w="1361"/>
        <w:gridCol w:w="1984"/>
        <w:gridCol w:w="987"/>
      </w:tblGrid>
      <w:tr w:rsidR="00A26BD5" w:rsidRPr="00A26BD5" w:rsidTr="00A26BD5">
        <w:tc>
          <w:tcPr>
            <w:tcW w:w="4332" w:type="dxa"/>
            <w:gridSpan w:val="3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672" w:type="dxa"/>
            <w:gridSpan w:val="4"/>
            <w:tcBorders>
              <w:top w:val="nil"/>
              <w:bottom w:val="nil"/>
            </w:tcBorders>
          </w:tcPr>
          <w:p w:rsidR="00A26BD5" w:rsidRPr="00F409E1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9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Главе городского округа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09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город Воронеж</w:t>
            </w:r>
          </w:p>
        </w:tc>
      </w:tr>
      <w:tr w:rsidR="00A26BD5" w:rsidRPr="00A26BD5" w:rsidTr="00A26BD5">
        <w:tblPrEx>
          <w:tblBorders>
            <w:insideV w:val="single" w:sz="4" w:space="0" w:color="auto"/>
          </w:tblBorders>
        </w:tblPrEx>
        <w:tc>
          <w:tcPr>
            <w:tcW w:w="9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6BD5" w:rsidRPr="00F409E1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9E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  <w:p w:rsidR="00A26BD5" w:rsidRPr="00F409E1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9E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 постановке на учет и включении гражданина</w:t>
            </w:r>
          </w:p>
          <w:p w:rsidR="00A26BD5" w:rsidRPr="00F409E1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9E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 реестр отдельных категорий лиц, имеющих право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09E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 предоставление земельных участков в собственность бесплатно</w:t>
            </w:r>
          </w:p>
        </w:tc>
      </w:tr>
      <w:tr w:rsidR="00A26BD5" w:rsidRPr="00A26BD5" w:rsidTr="00A26BD5">
        <w:tblPrEx>
          <w:tblBorders>
            <w:insideV w:val="single" w:sz="4" w:space="0" w:color="auto"/>
          </w:tblBorders>
        </w:tblPrEx>
        <w:tc>
          <w:tcPr>
            <w:tcW w:w="9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</w:t>
            </w:r>
            <w:r w:rsidRPr="00FF53A6">
              <w:rPr>
                <w:rFonts w:ascii="Times New Roman" w:eastAsia="Times New Roman" w:hAnsi="Times New Roman" w:cs="Times New Roman"/>
                <w:i/>
                <w:color w:val="4F81BD" w:themeColor="accent1"/>
                <w:sz w:val="28"/>
                <w:szCs w:val="28"/>
                <w:u w:val="single"/>
              </w:rPr>
              <w:t xml:space="preserve"> Управление имущественных и земельных отношений администрации городского округа город Воронеж</w:t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структурного подразделения администрации</w:t>
            </w:r>
            <w:proofErr w:type="gramEnd"/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городского округа город Воронеж, обеспечивающего организацию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услуги)</w:t>
            </w:r>
          </w:p>
        </w:tc>
      </w:tr>
      <w:tr w:rsidR="00A26BD5" w:rsidRPr="00A26BD5" w:rsidTr="00A26BD5">
        <w:trPr>
          <w:trHeight w:val="23"/>
        </w:trPr>
        <w:tc>
          <w:tcPr>
            <w:tcW w:w="534" w:type="dxa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798" w:type="dxa"/>
            <w:gridSpan w:val="2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672" w:type="dxa"/>
            <w:gridSpan w:val="4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insideV w:val="single" w:sz="4" w:space="0" w:color="auto"/>
          </w:tblBorders>
        </w:tblPrEx>
        <w:tc>
          <w:tcPr>
            <w:tcW w:w="9004" w:type="dxa"/>
            <w:gridSpan w:val="7"/>
            <w:tcBorders>
              <w:top w:val="nil"/>
              <w:left w:val="nil"/>
              <w:right w:val="nil"/>
            </w:tcBorders>
          </w:tcPr>
          <w:p w:rsidR="00A26BD5" w:rsidRPr="00F409E1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9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Сведения о заявителе</w:t>
            </w: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98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672" w:type="dxa"/>
            <w:gridSpan w:val="4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i/>
                <w:color w:val="548DD4" w:themeColor="text2" w:themeTint="99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98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документа,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удостоверяющего</w:t>
            </w:r>
            <w:proofErr w:type="gramEnd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личность</w:t>
            </w:r>
          </w:p>
        </w:tc>
        <w:tc>
          <w:tcPr>
            <w:tcW w:w="4672" w:type="dxa"/>
            <w:gridSpan w:val="4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i/>
                <w:color w:val="548DD4" w:themeColor="text2" w:themeTint="99"/>
                <w:sz w:val="24"/>
                <w:szCs w:val="24"/>
                <w:lang w:eastAsia="ru-RU"/>
              </w:rPr>
              <w:t>ХХХХХХХХХХХХ</w:t>
            </w: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98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672" w:type="dxa"/>
            <w:gridSpan w:val="4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i/>
                <w:color w:val="548DD4" w:themeColor="text2" w:themeTint="99"/>
                <w:sz w:val="24"/>
                <w:szCs w:val="24"/>
                <w:lang w:eastAsia="ru-RU"/>
              </w:rPr>
              <w:t>ХХХХХХХХХХХХ</w:t>
            </w: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98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фактического места жительства</w:t>
            </w:r>
          </w:p>
        </w:tc>
        <w:tc>
          <w:tcPr>
            <w:tcW w:w="4672" w:type="dxa"/>
            <w:gridSpan w:val="4"/>
          </w:tcPr>
          <w:p w:rsidR="00A26BD5" w:rsidRPr="00210182" w:rsidRDefault="00210182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10182">
              <w:rPr>
                <w:rFonts w:ascii="Times New Roman" w:eastAsiaTheme="minorEastAsia" w:hAnsi="Times New Roman" w:cs="Times New Roman"/>
                <w:i/>
                <w:color w:val="548DD4" w:themeColor="text2" w:themeTint="99"/>
                <w:sz w:val="24"/>
                <w:szCs w:val="24"/>
                <w:lang w:eastAsia="ru-RU"/>
              </w:rPr>
              <w:t>г. Воронеж, ул. Свободы, д.2</w:t>
            </w: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98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(или) адрес электронной почты</w:t>
            </w:r>
          </w:p>
        </w:tc>
        <w:tc>
          <w:tcPr>
            <w:tcW w:w="4672" w:type="dxa"/>
            <w:gridSpan w:val="4"/>
          </w:tcPr>
          <w:p w:rsidR="00A26BD5" w:rsidRPr="00210182" w:rsidRDefault="00210182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10182">
              <w:rPr>
                <w:rFonts w:ascii="Times New Roman" w:eastAsiaTheme="minorEastAsia" w:hAnsi="Times New Roman" w:cs="Times New Roman"/>
                <w:i/>
                <w:color w:val="548DD4" w:themeColor="text2" w:themeTint="99"/>
                <w:sz w:val="24"/>
                <w:szCs w:val="24"/>
                <w:lang w:eastAsia="ru-RU"/>
              </w:rPr>
              <w:t>ivanov@yandex.ru</w:t>
            </w: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470" w:type="dxa"/>
            <w:gridSpan w:val="6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Категории граждан, предусмотренных </w:t>
            </w:r>
            <w:hyperlink r:id="rId25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частью 1 статьи 13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Закона Воронежской области от 13.05.2008 N 25-ОЗ "О регулировании земельных отношений на территории Воронежской области":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6B03D4" wp14:editId="387E9C28">
                  <wp:extent cx="136525" cy="13652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граждане, на которых распространяются меры социальной поддержки в соответствии с Федеральным </w:t>
            </w:r>
            <w:hyperlink r:id="rId26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12.01.1995 N 5-ФЗ "О ветеранах", относящиеся к категориям ветеранов Великой Отечественной войны, ветеранов боевых действий, ветеранов военной службы, ветеранов труда, а также членов семей погибших (умерших) инвалидов войны, участников Великой Отечественной войны и ветеранов боевых действий, за исключением участников специальной военной операции и членов семей погибших (умерших</w:t>
            </w:r>
            <w:proofErr w:type="gramEnd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участников специальной военной операции, включенных в реестр участников специальной военной операции и членов семей погибших (умерших) участников специальной военной операции, в соответствии со </w:t>
            </w:r>
            <w:hyperlink r:id="rId27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статьей 12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8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пунктами 17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9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18 части 1 статьи 13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Закона Воронежской области от 13.05.2008 N 25-ОЗ "О регулировании </w:t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земельных отношений на территории Воронежской области" имеющих право на бесплатное предоставление в собственность земельных участков, находящихся в государственной</w:t>
            </w:r>
            <w:proofErr w:type="gramEnd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муниципальной собственности (далее - Реестр участников специальной военной операции и членов их семей);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397096" wp14:editId="72A12453">
                  <wp:extent cx="136525" cy="13652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граждане, на которых распространяются меры социальной поддержки, установленные Федеральным </w:t>
            </w:r>
            <w:hyperlink r:id="rId30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31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Теча</w:t>
            </w:r>
            <w:proofErr w:type="spellEnd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", </w:t>
            </w:r>
            <w:hyperlink r:id="rId32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Российской</w:t>
            </w:r>
            <w:proofErr w:type="gramEnd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Федерации от 15.05.1991 N 1244-1 "О социальной защите граждан, подвергшихся воздействию радиации вследствие катастрофы на Чернобыльской АЭС";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FB6B7B" wp14:editId="0A5713BF">
                  <wp:extent cx="136525" cy="13652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</w:t>
            </w:r>
            <w:proofErr w:type="gramEnd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9D337E" wp14:editId="2ECD4FF3">
                  <wp:extent cx="136525" cy="13652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граждане, имеющие звание "Почетный гражданин Воронежской области";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80FBB1" wp14:editId="104463AF">
                  <wp:extent cx="136525" cy="136525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семьи, имеющие детей-инвалидов;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B0F4C3" wp14:editId="61AA9B8E">
                  <wp:extent cx="136525" cy="13652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граждане, усыновившие (удочерившие) ребенка (детей);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1E71B2" wp14:editId="4FFCB512">
                  <wp:extent cx="136525" cy="136525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дети-сироты и дети, оставшиеся без попечения родителей, определенные Федеральным </w:t>
            </w:r>
            <w:hyperlink r:id="rId33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21.12.1996 N 159-ФЗ "О дополнительных гарантиях по социальной поддержке детей-сирот и детей, оставшихся без попечения родителей";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BB5399" wp14:editId="2982E92E">
                  <wp:extent cx="136525" cy="136525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инвалиды;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383FF6" wp14:editId="6EFA8752">
                  <wp:extent cx="136525" cy="136525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граждане, которым предоставляются земельные участки из земель, требующих рекультивации;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265585" wp14:editId="05AB8532">
                  <wp:extent cx="136525" cy="13652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граждане, получившие высшее и (или) среднее профессиональное образование по имеющим государственную аккредитацию образовательным программам и работающие в сфере лесного хозяйства,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  <w:proofErr w:type="gramEnd"/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217348" wp14:editId="3E5059C3">
                  <wp:extent cx="136525" cy="136525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граждане, переехавшие на постоянное место жительства в сельскую местность и занятые в сфере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90680E" wp14:editId="5DF4AF3C">
                  <wp:extent cx="136525" cy="136525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F37BF3" wp14:editId="2DE6C304">
                  <wp:extent cx="136525" cy="136525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граждане, на которых распространяются меры социальной поддержки, установленные </w:t>
            </w:r>
            <w:hyperlink r:id="rId34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главой 6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Закона Воронежской области от 14.11.2008 N 103-ОЗ "О социальной поддержке отдельных категорий граждан в Воронежской области";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D42A9A" wp14:editId="4E73079F">
                  <wp:extent cx="136525" cy="136525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бывшие несовершеннолетние узники концлагерей, гетто и других мест принудительного содержания, созданных фашистами и их союзниками в период </w:t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Второй мировой войны;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F84903" wp14:editId="2915C14C">
                  <wp:extent cx="136525" cy="136525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граждане, имеющие в фактическом пользовании земельные участки с расположенными на них жилыми домами (в том числе домами блокированной застройки) и приобретенными ими в собственность в результате сделок и (или) в порядке наследования, а также на основании вступившего в законную силу решения суда;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A545D8" wp14:editId="59754303">
                  <wp:extent cx="136525" cy="136525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граждане, вставшие в установленном порядке на учет в органах государственной власти или органах местного </w:t>
            </w:r>
            <w:proofErr w:type="gram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proofErr w:type="gramEnd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качестве нуждающихся в улучшении жилищных условий;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98B83D" wp14:editId="37E0B016">
                  <wp:extent cx="136525" cy="136525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</w:t>
            </w:r>
          </w:p>
        </w:tc>
      </w:tr>
      <w:tr w:rsidR="00A26BD5" w:rsidRPr="00A26BD5" w:rsidTr="00A26BD5">
        <w:tblPrEx>
          <w:tblBorders>
            <w:insideV w:val="single" w:sz="4" w:space="0" w:color="auto"/>
          </w:tblBorders>
        </w:tblPrEx>
        <w:tc>
          <w:tcPr>
            <w:tcW w:w="9004" w:type="dxa"/>
            <w:gridSpan w:val="7"/>
            <w:tcBorders>
              <w:left w:val="nil"/>
              <w:bottom w:val="nil"/>
              <w:right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Прошу поставить меня на учет в целях бесплатного предоставления земельного участка в соответствии с Земельным </w:t>
            </w:r>
            <w:hyperlink r:id="rId35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кодексом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Российской Федерации, </w:t>
            </w:r>
            <w:hyperlink r:id="rId36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Воронежской области от 13.05.2008 N 25-ОЗ "О регулировании земельных отношений на территории Воронежской области".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использования земельного участка: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D0111D" wp14:editId="662D5D33">
                  <wp:extent cx="136525" cy="136525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индивидуальное жилищное строительство;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5D5B4B" wp14:editId="1984506C">
                  <wp:extent cx="136525" cy="136525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ведение садоводства;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0E0299" wp14:editId="28866660">
                  <wp:extent cx="136525" cy="136525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ведение огородничества;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122C98" wp14:editId="1F459425">
                  <wp:extent cx="136525" cy="136525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ведение личного подсобного хозяйства.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510983" wp14:editId="7EE6B7A9">
                  <wp:extent cx="136525" cy="136525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копия паспорта гражданина Российской Федерации или иного документа, удостоверяющего личность, подтверждающего постоянное проживание на территории Воронежской области (при предъявлении оригинала);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20BCC3" wp14:editId="26F6741C">
                  <wp:extent cx="136525" cy="136525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копии документов, подтверждающих принадлежность заявителя к одной из категорий, указанных в </w:t>
            </w:r>
            <w:hyperlink r:id="rId37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части 1 статьи 13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Закона Воронежской области от 13.05.2008 N 25-ОЗ "О регулировании земельных отношений на территории Воронежской области";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D125F8" wp14:editId="0DAA8618">
                  <wp:extent cx="136525" cy="136525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иные сведения: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</w:tc>
      </w:tr>
      <w:tr w:rsidR="00A26BD5" w:rsidRPr="00A26BD5" w:rsidTr="00A26BD5">
        <w:tblPrEx>
          <w:tblBorders>
            <w:insideV w:val="single" w:sz="4" w:space="0" w:color="auto"/>
          </w:tblBorders>
        </w:tblPrEx>
        <w:tc>
          <w:tcPr>
            <w:tcW w:w="9004" w:type="dxa"/>
            <w:gridSpan w:val="7"/>
            <w:tcBorders>
              <w:top w:val="nil"/>
              <w:left w:val="nil"/>
              <w:right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Дополнительно прилагаю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ведения Единого государственного реестра недвижимости и предоставление сведений, содержащихся в Едином государственном реестре недвижимости, подтверждающий (подтверждающие) наличие (отсутствие) права собственности на земельный участок (земельные участки) в соответствии с </w:t>
            </w:r>
            <w:hyperlink r:id="rId38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частью 3 статьи 13.2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Закона Воронежской области от 13.05.2008</w:t>
            </w:r>
            <w:proofErr w:type="gramEnd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25-ОЗ "О регулировании земельных отношений на территории Воронежской области".</w:t>
            </w:r>
          </w:p>
          <w:p w:rsid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ранее предоставленных заявителю бесплатно земельных участках в соответствии с </w:t>
            </w:r>
            <w:hyperlink r:id="rId39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Воронежской области от 13.05.2008 N 25-ОЗ "О регулировании земельных отношений на территории Воронежской области":</w:t>
            </w:r>
          </w:p>
          <w:p w:rsid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Адрес расположения земельного участка</w:t>
            </w:r>
          </w:p>
        </w:tc>
        <w:tc>
          <w:tcPr>
            <w:tcW w:w="3198" w:type="dxa"/>
            <w:gridSpan w:val="3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Вид, дата и номер документа о предоставлении земельного участка</w:t>
            </w:r>
          </w:p>
        </w:tc>
        <w:tc>
          <w:tcPr>
            <w:tcW w:w="2971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Орган, принявший решение о предоставлении земельного участка</w:t>
            </w: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2"/>
          </w:tcPr>
          <w:p w:rsidR="00A26BD5" w:rsidRPr="00210182" w:rsidRDefault="00210182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10182">
              <w:rPr>
                <w:rFonts w:ascii="Times New Roman" w:eastAsiaTheme="minorEastAsia" w:hAnsi="Times New Roman" w:cs="Times New Roman"/>
                <w:i/>
                <w:color w:val="548DD4" w:themeColor="text2" w:themeTint="99"/>
                <w:sz w:val="24"/>
                <w:szCs w:val="24"/>
                <w:lang w:eastAsia="ru-RU"/>
              </w:rPr>
              <w:t>ХХХХХХ</w:t>
            </w:r>
          </w:p>
        </w:tc>
        <w:tc>
          <w:tcPr>
            <w:tcW w:w="3198" w:type="dxa"/>
            <w:gridSpan w:val="3"/>
          </w:tcPr>
          <w:p w:rsidR="00A26BD5" w:rsidRPr="00210182" w:rsidRDefault="00210182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10182">
              <w:rPr>
                <w:rFonts w:ascii="Times New Roman" w:eastAsiaTheme="minorEastAsia" w:hAnsi="Times New Roman" w:cs="Times New Roman"/>
                <w:i/>
                <w:color w:val="548DD4" w:themeColor="text2" w:themeTint="99"/>
                <w:sz w:val="24"/>
                <w:szCs w:val="24"/>
                <w:lang w:eastAsia="ru-RU"/>
              </w:rPr>
              <w:t>ХХХХХХХХХ</w:t>
            </w:r>
          </w:p>
        </w:tc>
        <w:tc>
          <w:tcPr>
            <w:tcW w:w="2971" w:type="dxa"/>
            <w:gridSpan w:val="2"/>
          </w:tcPr>
          <w:p w:rsidR="00A26BD5" w:rsidRPr="00210182" w:rsidRDefault="00210182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10182">
              <w:rPr>
                <w:rFonts w:ascii="Times New Roman" w:eastAsiaTheme="minorEastAsia" w:hAnsi="Times New Roman" w:cs="Times New Roman"/>
                <w:i/>
                <w:color w:val="548DD4" w:themeColor="text2" w:themeTint="99"/>
                <w:sz w:val="24"/>
                <w:szCs w:val="24"/>
                <w:lang w:eastAsia="ru-RU"/>
              </w:rPr>
              <w:t>ХХХХХХХХ</w:t>
            </w: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198" w:type="dxa"/>
            <w:gridSpan w:val="3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198" w:type="dxa"/>
            <w:gridSpan w:val="3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2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c>
          <w:tcPr>
            <w:tcW w:w="2835" w:type="dxa"/>
            <w:gridSpan w:val="2"/>
            <w:tcBorders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169" w:type="dxa"/>
            <w:gridSpan w:val="5"/>
            <w:tcBorders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insideV w:val="single" w:sz="4" w:space="0" w:color="auto"/>
          </w:tblBorders>
        </w:tblPrEx>
        <w:tc>
          <w:tcPr>
            <w:tcW w:w="9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телефона и адрес электронной почты для связи: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</w:tc>
      </w:tr>
      <w:tr w:rsidR="00A26BD5" w:rsidRPr="00A26BD5" w:rsidTr="00A26BD5">
        <w:tblPrEx>
          <w:tblBorders>
            <w:insideV w:val="single" w:sz="4" w:space="0" w:color="auto"/>
          </w:tblBorders>
        </w:tblPrEx>
        <w:tc>
          <w:tcPr>
            <w:tcW w:w="9004" w:type="dxa"/>
            <w:gridSpan w:val="7"/>
            <w:tcBorders>
              <w:top w:val="nil"/>
              <w:left w:val="nil"/>
              <w:right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17" w:type="dxa"/>
            <w:gridSpan w:val="6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Едином портале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987" w:type="dxa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17" w:type="dxa"/>
            <w:gridSpan w:val="6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</w:tc>
        <w:tc>
          <w:tcPr>
            <w:tcW w:w="987" w:type="dxa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17" w:type="dxa"/>
            <w:gridSpan w:val="6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направить на бумажном носителе на почтовый адрес: __________________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</w:tc>
        <w:tc>
          <w:tcPr>
            <w:tcW w:w="987" w:type="dxa"/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c>
          <w:tcPr>
            <w:tcW w:w="2835" w:type="dxa"/>
            <w:gridSpan w:val="2"/>
            <w:tcBorders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169" w:type="dxa"/>
            <w:gridSpan w:val="5"/>
            <w:tcBorders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c>
          <w:tcPr>
            <w:tcW w:w="4332" w:type="dxa"/>
            <w:gridSpan w:val="3"/>
            <w:tcBorders>
              <w:top w:val="nil"/>
            </w:tcBorders>
          </w:tcPr>
          <w:p w:rsidR="00A26BD5" w:rsidRPr="00210182" w:rsidRDefault="00210182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548DD4" w:themeColor="text2" w:themeTint="99"/>
                <w:sz w:val="24"/>
                <w:szCs w:val="24"/>
                <w:lang w:eastAsia="ru-RU"/>
              </w:rPr>
            </w:pPr>
            <w:r w:rsidRPr="00210182">
              <w:rPr>
                <w:rFonts w:ascii="Times New Roman" w:eastAsiaTheme="minorEastAsia" w:hAnsi="Times New Roman" w:cs="Times New Roman"/>
                <w:i/>
                <w:color w:val="548DD4" w:themeColor="text2" w:themeTint="99"/>
                <w:sz w:val="24"/>
                <w:szCs w:val="24"/>
                <w:lang w:eastAsia="ru-RU"/>
              </w:rPr>
              <w:t>Иванов И.И.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gridSpan w:val="3"/>
            <w:tcBorders>
              <w:top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"___" ____________________ 20___ г.</w:t>
            </w:r>
          </w:p>
        </w:tc>
      </w:tr>
      <w:tr w:rsidR="00A26BD5" w:rsidRPr="00A26BD5" w:rsidTr="00A26BD5">
        <w:tc>
          <w:tcPr>
            <w:tcW w:w="4332" w:type="dxa"/>
            <w:gridSpan w:val="3"/>
            <w:tcBorders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 заявителя)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gridSpan w:val="3"/>
            <w:tcBorders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A26BD5" w:rsidRPr="00A26BD5" w:rsidTr="00A26BD5">
        <w:tc>
          <w:tcPr>
            <w:tcW w:w="4332" w:type="dxa"/>
            <w:gridSpan w:val="3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gridSpan w:val="3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insideV w:val="single" w:sz="4" w:space="0" w:color="auto"/>
          </w:tblBorders>
        </w:tblPrEx>
        <w:tc>
          <w:tcPr>
            <w:tcW w:w="9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blPrEx>
          <w:tblBorders>
            <w:insideV w:val="single" w:sz="4" w:space="0" w:color="auto"/>
          </w:tblBorders>
        </w:tblPrEx>
        <w:tc>
          <w:tcPr>
            <w:tcW w:w="9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получения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виде документа на бумажном носителе, может осуществляться законным представителем несовершеннолетнего, не являющимся заявителем: _____________________________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210182" w:rsidRPr="00210182">
              <w:rPr>
                <w:rFonts w:ascii="Times New Roman" w:eastAsiaTheme="minorEastAsia" w:hAnsi="Times New Roman" w:cs="Times New Roman"/>
                <w:i/>
                <w:color w:val="548DD4" w:themeColor="text2" w:themeTint="99"/>
                <w:sz w:val="24"/>
                <w:szCs w:val="24"/>
                <w:lang w:eastAsia="ru-RU"/>
              </w:rPr>
              <w:t>Петров В.В.</w:t>
            </w:r>
            <w:r w:rsidR="00210182">
              <w:rPr>
                <w:rFonts w:ascii="Times New Roman" w:eastAsiaTheme="minorEastAsia" w:hAnsi="Times New Roman" w:cs="Times New Roman"/>
                <w:i/>
                <w:color w:val="548DD4" w:themeColor="text2" w:themeTint="99"/>
                <w:sz w:val="24"/>
                <w:szCs w:val="24"/>
                <w:lang w:eastAsia="ru-RU"/>
              </w:rPr>
              <w:t>_______ХХХХХХ_________________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(при наличии),</w:t>
            </w:r>
            <w:proofErr w:type="gramEnd"/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личность)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</w:tc>
      </w:tr>
      <w:tr w:rsidR="00A26BD5" w:rsidRPr="00A26BD5" w:rsidTr="00A26BD5">
        <w:tblPrEx>
          <w:tblBorders>
            <w:insideV w:val="single" w:sz="4" w:space="0" w:color="auto"/>
          </w:tblBorders>
        </w:tblPrEx>
        <w:tc>
          <w:tcPr>
            <w:tcW w:w="9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Федерального </w:t>
            </w:r>
            <w:hyperlink r:id="rId40">
              <w:r w:rsidRPr="00A26BD5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закона</w:t>
              </w:r>
            </w:hyperlink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27.07.2006 N 152-ФЗ "О </w:t>
            </w: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</w:p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Настоящее согласие дано мною бессрочно.</w:t>
            </w:r>
          </w:p>
        </w:tc>
      </w:tr>
      <w:tr w:rsidR="00A26BD5" w:rsidRPr="00A26BD5" w:rsidTr="00A26BD5"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169" w:type="dxa"/>
            <w:gridSpan w:val="5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BD5" w:rsidRPr="00A26BD5" w:rsidTr="00A26BD5">
        <w:tc>
          <w:tcPr>
            <w:tcW w:w="4332" w:type="dxa"/>
            <w:gridSpan w:val="3"/>
            <w:tcBorders>
              <w:top w:val="nil"/>
            </w:tcBorders>
          </w:tcPr>
          <w:p w:rsidR="00A26BD5" w:rsidRPr="00210182" w:rsidRDefault="00210182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548DD4" w:themeColor="text2" w:themeTint="99"/>
                <w:sz w:val="24"/>
                <w:szCs w:val="24"/>
                <w:lang w:eastAsia="ru-RU"/>
              </w:rPr>
            </w:pPr>
            <w:r w:rsidRPr="00210182">
              <w:rPr>
                <w:rFonts w:ascii="Times New Roman" w:eastAsiaTheme="minorEastAsia" w:hAnsi="Times New Roman" w:cs="Times New Roman"/>
                <w:i/>
                <w:color w:val="548DD4" w:themeColor="text2" w:themeTint="99"/>
                <w:sz w:val="24"/>
                <w:szCs w:val="24"/>
                <w:lang w:eastAsia="ru-RU"/>
              </w:rPr>
              <w:t>Иванов И.И.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gridSpan w:val="3"/>
            <w:tcBorders>
              <w:top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"___" ____________________ 20___ г.</w:t>
            </w:r>
          </w:p>
        </w:tc>
      </w:tr>
      <w:tr w:rsidR="00A26BD5" w:rsidRPr="00A26BD5" w:rsidTr="00A26BD5">
        <w:tc>
          <w:tcPr>
            <w:tcW w:w="4332" w:type="dxa"/>
            <w:gridSpan w:val="3"/>
            <w:tcBorders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 заявителя)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gridSpan w:val="3"/>
            <w:tcBorders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A26BD5" w:rsidRPr="00A26BD5" w:rsidTr="00A26BD5"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169" w:type="dxa"/>
            <w:gridSpan w:val="5"/>
            <w:tcBorders>
              <w:top w:val="nil"/>
              <w:bottom w:val="nil"/>
            </w:tcBorders>
          </w:tcPr>
          <w:p w:rsidR="00A26BD5" w:rsidRPr="00A26BD5" w:rsidRDefault="00A26BD5" w:rsidP="00A26BD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6BD5" w:rsidRPr="00A26BD5" w:rsidRDefault="00A26BD5" w:rsidP="00A26B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A26BD5" w:rsidRPr="00A26BD5" w:rsidRDefault="00A26BD5" w:rsidP="00A26B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53645" w:rsidRDefault="0035364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7C1749" w:rsidP="007C1749">
      <w:pPr>
        <w:widowControl w:val="0"/>
        <w:tabs>
          <w:tab w:val="left" w:pos="627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lang w:eastAsia="ru-RU"/>
        </w:rPr>
        <w:tab/>
      </w:r>
    </w:p>
    <w:p w:rsidR="007C1749" w:rsidRDefault="007C1749" w:rsidP="007C1749">
      <w:pPr>
        <w:widowControl w:val="0"/>
        <w:tabs>
          <w:tab w:val="left" w:pos="627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7C1749" w:rsidRDefault="007C1749" w:rsidP="007C1749">
      <w:pPr>
        <w:widowControl w:val="0"/>
        <w:tabs>
          <w:tab w:val="left" w:pos="627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7C1749" w:rsidRDefault="007C1749" w:rsidP="007C1749">
      <w:pPr>
        <w:widowControl w:val="0"/>
        <w:tabs>
          <w:tab w:val="left" w:pos="627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7C1749" w:rsidRDefault="007C1749" w:rsidP="007C1749">
      <w:pPr>
        <w:widowControl w:val="0"/>
        <w:tabs>
          <w:tab w:val="left" w:pos="627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7C1749" w:rsidRDefault="007C1749" w:rsidP="007C1749">
      <w:pPr>
        <w:widowControl w:val="0"/>
        <w:tabs>
          <w:tab w:val="left" w:pos="627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7C1749" w:rsidRDefault="007C1749" w:rsidP="007C1749">
      <w:pPr>
        <w:widowControl w:val="0"/>
        <w:tabs>
          <w:tab w:val="left" w:pos="627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7C1749" w:rsidRDefault="007C1749" w:rsidP="007C1749">
      <w:pPr>
        <w:widowControl w:val="0"/>
        <w:tabs>
          <w:tab w:val="left" w:pos="627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26BD5" w:rsidRPr="00B87B2F" w:rsidRDefault="00A26BD5" w:rsidP="003536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353645" w:rsidRDefault="00353645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47F5" w:rsidRDefault="002547F5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47F5" w:rsidRDefault="002547F5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6F8D" w:rsidRDefault="00DD6F8D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47F5" w:rsidRPr="00B87B2F" w:rsidRDefault="002547F5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20C" w:rsidRPr="00B87B2F" w:rsidRDefault="0008420C" w:rsidP="000842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3</w:t>
      </w:r>
    </w:p>
    <w:p w:rsidR="0008420C" w:rsidRPr="00B87B2F" w:rsidRDefault="0008420C" w:rsidP="00084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7367" w:rsidRPr="002547F5" w:rsidRDefault="0008420C" w:rsidP="002547F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7B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  <w:bookmarkStart w:id="2" w:name="P1726"/>
      <w:bookmarkEnd w:id="2"/>
    </w:p>
    <w:p w:rsidR="00C77367" w:rsidRDefault="00C77367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367" w:rsidRDefault="00C77367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367" w:rsidRPr="002547F5" w:rsidRDefault="00C77367" w:rsidP="00C773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2547F5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ЗАЯВЛЕНИе</w:t>
      </w:r>
    </w:p>
    <w:p w:rsidR="00C77367" w:rsidRPr="002547F5" w:rsidRDefault="00C77367" w:rsidP="00C773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47F5">
        <w:rPr>
          <w:rFonts w:ascii="Times New Roman" w:eastAsia="Calibri" w:hAnsi="Times New Roman" w:cs="Times New Roman"/>
          <w:b/>
          <w:sz w:val="28"/>
          <w:szCs w:val="28"/>
        </w:rPr>
        <w:t>об исправлении допущенных опечаток и ошибок</w:t>
      </w:r>
    </w:p>
    <w:p w:rsidR="00C77367" w:rsidRPr="002547F5" w:rsidRDefault="00C77367" w:rsidP="00C773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47F5">
        <w:rPr>
          <w:rFonts w:ascii="Times New Roman" w:eastAsia="Calibri" w:hAnsi="Times New Roman" w:cs="Times New Roman"/>
          <w:b/>
          <w:sz w:val="28"/>
          <w:szCs w:val="28"/>
        </w:rPr>
        <w:t>в постановлении администрации городского округа город Воронеж</w:t>
      </w:r>
    </w:p>
    <w:p w:rsidR="00C77367" w:rsidRPr="002547F5" w:rsidRDefault="00C77367" w:rsidP="00C773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47F5">
        <w:rPr>
          <w:rFonts w:ascii="Times New Roman" w:eastAsia="Calibri" w:hAnsi="Times New Roman" w:cs="Times New Roman"/>
          <w:b/>
          <w:sz w:val="28"/>
          <w:szCs w:val="28"/>
        </w:rPr>
        <w:t>о п</w:t>
      </w:r>
      <w:r w:rsidR="002547F5">
        <w:rPr>
          <w:rFonts w:ascii="Times New Roman" w:eastAsia="Calibri" w:hAnsi="Times New Roman" w:cs="Times New Roman"/>
          <w:b/>
          <w:sz w:val="28"/>
          <w:szCs w:val="28"/>
        </w:rPr>
        <w:t xml:space="preserve">остановке на учет и включении гражданина в реестр отдельных категорий лиц, имеющих право на предоставление земельных участков в собственность бесплатно </w:t>
      </w:r>
    </w:p>
    <w:p w:rsidR="00C77367" w:rsidRPr="00C77367" w:rsidRDefault="00C77367" w:rsidP="00C773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77367" w:rsidRPr="00C77367" w:rsidRDefault="00C77367" w:rsidP="00C77367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36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«___» ________________ 20___ г.</w:t>
      </w:r>
    </w:p>
    <w:p w:rsidR="00C77367" w:rsidRPr="00C77367" w:rsidRDefault="00C77367" w:rsidP="00C77367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7367">
        <w:rPr>
          <w:rFonts w:ascii="Times New Roman" w:eastAsia="Times New Roman" w:hAnsi="Times New Roman" w:cs="Times New Roman"/>
          <w:sz w:val="24"/>
          <w:szCs w:val="24"/>
        </w:rPr>
        <w:t>(наименование структурного подразделения администрации городского округа</w:t>
      </w:r>
      <w:proofErr w:type="gramEnd"/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367">
        <w:rPr>
          <w:rFonts w:ascii="Times New Roman" w:eastAsia="Times New Roman" w:hAnsi="Times New Roman" w:cs="Times New Roman"/>
          <w:sz w:val="24"/>
          <w:szCs w:val="24"/>
        </w:rPr>
        <w:t>город Воронеж, обеспечивающего организацию предоставления</w:t>
      </w:r>
    </w:p>
    <w:p w:rsidR="00C77367" w:rsidRPr="00C77367" w:rsidRDefault="00C77367" w:rsidP="00C77367">
      <w:pPr>
        <w:suppressAutoHyphens/>
        <w:autoSpaceDE w:val="0"/>
        <w:autoSpaceDN w:val="0"/>
        <w:spacing w:after="0" w:line="252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73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услуги)</w:t>
      </w:r>
    </w:p>
    <w:p w:rsidR="00C77367" w:rsidRPr="00C77367" w:rsidRDefault="00C77367" w:rsidP="00C773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1. Сведения о заявителе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2"/>
        <w:gridCol w:w="4228"/>
        <w:gridCol w:w="4590"/>
      </w:tblGrid>
      <w:tr w:rsidR="00C77367" w:rsidRPr="00C77367" w:rsidTr="00C7736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2547F5" w:rsidP="00C7736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77367" w:rsidRPr="00C773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C77367" w:rsidP="00C7736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6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7367" w:rsidRPr="00C77367" w:rsidTr="00C7736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2547F5" w:rsidP="00C7736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77367" w:rsidRPr="00C773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C77367" w:rsidP="00C7736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67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7367" w:rsidRPr="00C77367" w:rsidTr="00C7736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2547F5" w:rsidP="00C7736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77367" w:rsidRPr="00C773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E1" w:rsidRPr="00C77367" w:rsidRDefault="00F409E1" w:rsidP="00F409E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36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C77367" w:rsidRPr="00C77367" w:rsidRDefault="00F409E1" w:rsidP="00F409E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367">
              <w:rPr>
                <w:rFonts w:ascii="Times New Roman" w:eastAsia="Times New Roman" w:hAnsi="Times New Roman" w:cs="Times New Roman"/>
                <w:sz w:val="24"/>
                <w:szCs w:val="24"/>
              </w:rPr>
              <w:t>и (или) адрес электронной почты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7367" w:rsidRPr="00C77367" w:rsidTr="00C7736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2547F5" w:rsidP="00C7736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77367" w:rsidRPr="00C773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F409E1" w:rsidP="00C7736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367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7367" w:rsidRPr="00C77367" w:rsidRDefault="00C77367" w:rsidP="00C77367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367" w:rsidRPr="00C77367" w:rsidRDefault="00C77367" w:rsidP="00C773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77367">
        <w:rPr>
          <w:rFonts w:ascii="Times New Roman" w:eastAsia="Calibri" w:hAnsi="Times New Roman" w:cs="Times New Roman"/>
          <w:sz w:val="28"/>
          <w:szCs w:val="28"/>
          <w:lang w:bidi="ru-RU"/>
        </w:rPr>
        <w:t>2. Сведения о выданном постановлении администрации</w:t>
      </w:r>
    </w:p>
    <w:p w:rsidR="002547F5" w:rsidRPr="00C77367" w:rsidRDefault="00C77367" w:rsidP="002547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77367">
        <w:rPr>
          <w:rFonts w:ascii="Times New Roman" w:eastAsia="Calibri" w:hAnsi="Times New Roman" w:cs="Times New Roman"/>
          <w:sz w:val="28"/>
          <w:szCs w:val="28"/>
          <w:lang w:bidi="ru-RU"/>
        </w:rPr>
        <w:t>городского круга город Воронеж о п</w:t>
      </w:r>
      <w:r w:rsidR="002547F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остановке на учет и включении гражданина в реестр отдельных категорий лиц, имеющих право на предоставление земельных участков в собственность бесплатно </w:t>
      </w:r>
    </w:p>
    <w:p w:rsidR="00C77367" w:rsidRPr="00C77367" w:rsidRDefault="00C77367" w:rsidP="00C773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vanish/>
          <w:sz w:val="28"/>
          <w:szCs w:val="28"/>
        </w:rPr>
      </w:pPr>
      <w:r w:rsidRPr="00C7736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(далее </w:t>
      </w:r>
      <w:r w:rsidRPr="00C7736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77367">
        <w:rPr>
          <w:rFonts w:ascii="Times New Roman" w:eastAsia="Times New Roman" w:hAnsi="Times New Roman" w:cs="Times New Roman"/>
          <w:sz w:val="28"/>
          <w:szCs w:val="28"/>
        </w:rPr>
        <w:t>постановление)</w:t>
      </w:r>
      <w:r w:rsidRPr="00C7736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</w:t>
      </w:r>
      <w:proofErr w:type="gramStart"/>
      <w:r w:rsidRPr="00C77367">
        <w:rPr>
          <w:rFonts w:ascii="Times New Roman" w:eastAsia="Calibri" w:hAnsi="Times New Roman" w:cs="Times New Roman"/>
          <w:sz w:val="28"/>
          <w:szCs w:val="28"/>
          <w:lang w:bidi="ru-RU"/>
        </w:rPr>
        <w:t>содержащем</w:t>
      </w:r>
      <w:proofErr w:type="gramEnd"/>
      <w:r w:rsidRPr="00C7736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опечатку (ошибку)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4437"/>
        <w:gridCol w:w="3642"/>
      </w:tblGrid>
      <w:tr w:rsidR="00C77367" w:rsidRPr="00C77367" w:rsidTr="00C77367">
        <w:trPr>
          <w:trHeight w:val="226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C77367" w:rsidP="00C77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C77367" w:rsidP="00C77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Номер постановления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C77367" w:rsidP="00C77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Дата постановления</w:t>
            </w:r>
          </w:p>
        </w:tc>
      </w:tr>
      <w:tr w:rsidR="00C77367" w:rsidRPr="00C77367" w:rsidTr="00C77367">
        <w:trPr>
          <w:trHeight w:val="259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C77367" w:rsidRPr="00C77367" w:rsidRDefault="00C77367" w:rsidP="00C773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C77367" w:rsidRPr="00C77367" w:rsidRDefault="00C77367" w:rsidP="00C773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7736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3. Обоснование для внесения изменений в постановление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2957"/>
        <w:gridCol w:w="2967"/>
        <w:gridCol w:w="2649"/>
      </w:tblGrid>
      <w:tr w:rsidR="00C77367" w:rsidRPr="00C77367" w:rsidTr="00C77367">
        <w:trPr>
          <w:trHeight w:val="239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C77367" w:rsidP="00C77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C77367" w:rsidP="00C77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Данные (сведения), указанные в постановлении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C77367" w:rsidP="00C77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Данные (сведения), которые необходимо указать в постановлении 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C77367" w:rsidP="00C77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Обоснование с указанием реквизит</w:t>
            </w:r>
            <w:proofErr w:type="gramStart"/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а(</w:t>
            </w:r>
            <w:proofErr w:type="spellStart"/>
            <w:proofErr w:type="gramEnd"/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документа(</w:t>
            </w:r>
            <w:proofErr w:type="spellStart"/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), документации, на основании которых принималось решение о выдаче постановления </w:t>
            </w:r>
          </w:p>
        </w:tc>
      </w:tr>
      <w:tr w:rsidR="00C77367" w:rsidRPr="00C77367" w:rsidTr="00C77367">
        <w:trPr>
          <w:trHeight w:val="266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77367" w:rsidRPr="00C77367" w:rsidTr="00C77367">
        <w:trPr>
          <w:trHeight w:val="266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C77367" w:rsidRPr="00C77367" w:rsidRDefault="00C77367" w:rsidP="00C7736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C77367" w:rsidRPr="00C77367" w:rsidRDefault="00C77367" w:rsidP="00C773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73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Прошу внести изменения в постановление.</w:t>
      </w:r>
    </w:p>
    <w:p w:rsidR="00C77367" w:rsidRPr="00C77367" w:rsidRDefault="00C77367" w:rsidP="00C773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77367" w:rsidRPr="00C77367" w:rsidRDefault="00C77367" w:rsidP="00C77367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3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Приложение:</w:t>
      </w: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7367" w:rsidRPr="00C77367" w:rsidRDefault="00C77367" w:rsidP="00C77367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367" w:rsidRPr="00C77367" w:rsidRDefault="00C77367" w:rsidP="00C77367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367">
        <w:rPr>
          <w:rFonts w:ascii="Times New Roman" w:eastAsia="Calibri" w:hAnsi="Times New Roman" w:cs="Times New Roman"/>
          <w:sz w:val="28"/>
          <w:szCs w:val="28"/>
        </w:rPr>
        <w:t>Номер телефона и адрес электронной почты для связи:</w:t>
      </w: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7367" w:rsidRPr="00C77367" w:rsidRDefault="00C77367" w:rsidP="00C77367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367" w:rsidRPr="00C77367" w:rsidRDefault="00C77367" w:rsidP="00C77367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3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55"/>
        <w:gridCol w:w="815"/>
      </w:tblGrid>
      <w:tr w:rsidR="00C77367" w:rsidRPr="00C77367" w:rsidTr="00C77367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</w:t>
            </w:r>
          </w:p>
          <w:p w:rsidR="00C77367" w:rsidRPr="00C77367" w:rsidRDefault="00C77367" w:rsidP="00C77367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 Воронеж либо в МФЦ, расположенный по адресу: ______________________</w:t>
            </w:r>
          </w:p>
          <w:p w:rsidR="00C77367" w:rsidRPr="00C77367" w:rsidRDefault="00C77367" w:rsidP="00C77367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367" w:rsidRPr="00C77367" w:rsidTr="00C77367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направить на бумажном носителе на почтовый адрес: ________________________</w:t>
            </w:r>
          </w:p>
          <w:p w:rsidR="00C77367" w:rsidRPr="00C77367" w:rsidRDefault="00C77367" w:rsidP="00C77367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7367" w:rsidRPr="00C77367" w:rsidRDefault="00C77367" w:rsidP="00C77367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C77367" w:rsidRPr="00C77367" w:rsidTr="00C77367">
        <w:tc>
          <w:tcPr>
            <w:tcW w:w="3190" w:type="dxa"/>
            <w:tcBorders>
              <w:bottom w:val="single" w:sz="4" w:space="0" w:color="auto"/>
            </w:tcBorders>
          </w:tcPr>
          <w:p w:rsidR="00C77367" w:rsidRPr="00C77367" w:rsidRDefault="00C77367" w:rsidP="00C77367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</w:tcPr>
          <w:p w:rsidR="00C77367" w:rsidRPr="00C77367" w:rsidRDefault="00C77367" w:rsidP="00C77367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C77367" w:rsidRPr="00C77367" w:rsidRDefault="00C77367" w:rsidP="00C77367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367" w:rsidRPr="00C77367" w:rsidTr="00C77367">
        <w:tc>
          <w:tcPr>
            <w:tcW w:w="3190" w:type="dxa"/>
            <w:tcBorders>
              <w:top w:val="single" w:sz="4" w:space="0" w:color="auto"/>
            </w:tcBorders>
          </w:tcPr>
          <w:p w:rsidR="00C77367" w:rsidRPr="00C77367" w:rsidRDefault="00C77367" w:rsidP="00C7736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0" w:type="dxa"/>
          </w:tcPr>
          <w:p w:rsidR="00C77367" w:rsidRPr="00C77367" w:rsidRDefault="00C77367" w:rsidP="00C7736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C77367" w:rsidRPr="00C77367" w:rsidRDefault="00C77367" w:rsidP="00C77367">
            <w:pPr>
              <w:shd w:val="clear" w:color="auto" w:fill="FFFFFF" w:themeFill="background1"/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(при наличии))</w:t>
            </w:r>
          </w:p>
        </w:tc>
      </w:tr>
    </w:tbl>
    <w:p w:rsidR="00C77367" w:rsidRPr="00C77367" w:rsidRDefault="00C77367" w:rsidP="00C77367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367" w:rsidRDefault="00C77367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7367" w:rsidRDefault="00C77367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7367" w:rsidRDefault="00C77367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7367" w:rsidRDefault="00C77367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7367" w:rsidRDefault="00C77367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7367" w:rsidRDefault="00C77367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7367" w:rsidRDefault="00C77367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7367" w:rsidRDefault="00C77367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7367" w:rsidRDefault="00C77367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7367" w:rsidRDefault="00C77367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7367" w:rsidRDefault="00C77367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7367" w:rsidRDefault="00C77367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47F5" w:rsidRDefault="002547F5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47F5" w:rsidRDefault="002547F5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47F5" w:rsidRDefault="002547F5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47F5" w:rsidRDefault="002547F5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47F5" w:rsidRDefault="002547F5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47F5" w:rsidRDefault="002547F5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9E1" w:rsidRDefault="00F409E1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9E1" w:rsidRDefault="00F409E1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9E1" w:rsidRDefault="00F409E1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6F8D" w:rsidRDefault="00DD6F8D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6F8D" w:rsidRDefault="00DD6F8D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6F8D" w:rsidRDefault="00DD6F8D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9E1" w:rsidRDefault="00F409E1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7367" w:rsidRDefault="00C77367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7367" w:rsidRDefault="00C77367" w:rsidP="00C773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F40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риложение 4</w:t>
      </w:r>
    </w:p>
    <w:p w:rsidR="00C77367" w:rsidRDefault="00C77367" w:rsidP="00C773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367" w:rsidRDefault="00C77367" w:rsidP="00C773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Образец </w:t>
      </w:r>
    </w:p>
    <w:p w:rsidR="00C77367" w:rsidRDefault="00C77367" w:rsidP="00C773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367" w:rsidRPr="00B87B2F" w:rsidRDefault="00C77367" w:rsidP="00C773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7F5" w:rsidRPr="002547F5" w:rsidRDefault="002547F5" w:rsidP="002547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2547F5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ЗАЯВЛЕНИе</w:t>
      </w:r>
    </w:p>
    <w:p w:rsidR="002547F5" w:rsidRPr="002547F5" w:rsidRDefault="002547F5" w:rsidP="002547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47F5">
        <w:rPr>
          <w:rFonts w:ascii="Times New Roman" w:eastAsia="Calibri" w:hAnsi="Times New Roman" w:cs="Times New Roman"/>
          <w:b/>
          <w:sz w:val="28"/>
          <w:szCs w:val="28"/>
        </w:rPr>
        <w:t>об исправлении допущенных опечаток и ошибок</w:t>
      </w:r>
    </w:p>
    <w:p w:rsidR="002547F5" w:rsidRPr="002547F5" w:rsidRDefault="002547F5" w:rsidP="002547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47F5">
        <w:rPr>
          <w:rFonts w:ascii="Times New Roman" w:eastAsia="Calibri" w:hAnsi="Times New Roman" w:cs="Times New Roman"/>
          <w:b/>
          <w:sz w:val="28"/>
          <w:szCs w:val="28"/>
        </w:rPr>
        <w:t>в постановлении администрации городского округа город Воронеж</w:t>
      </w:r>
    </w:p>
    <w:p w:rsidR="002547F5" w:rsidRPr="002547F5" w:rsidRDefault="002547F5" w:rsidP="002547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47F5">
        <w:rPr>
          <w:rFonts w:ascii="Times New Roman" w:eastAsia="Calibri" w:hAnsi="Times New Roman" w:cs="Times New Roman"/>
          <w:b/>
          <w:sz w:val="28"/>
          <w:szCs w:val="28"/>
        </w:rPr>
        <w:t>о 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остановке на учет и включении гражданина в реестр отдельных категорий лиц, имеющих право на предоставление земельных участков в собственность бесплатно </w:t>
      </w:r>
    </w:p>
    <w:p w:rsidR="00C77367" w:rsidRPr="00C77367" w:rsidRDefault="00C77367" w:rsidP="00C773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77367" w:rsidRPr="00C77367" w:rsidRDefault="00C77367" w:rsidP="00C77367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36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«___» ________________ 20___ г.</w:t>
      </w:r>
    </w:p>
    <w:p w:rsidR="00C77367" w:rsidRPr="00C77367" w:rsidRDefault="00C77367" w:rsidP="00C77367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876984" w:rsidRPr="00FF53A6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u w:val="single"/>
        </w:rPr>
        <w:t xml:space="preserve"> Управление имущественных и земельных отношений администрации городского округа город Воронеж</w:t>
      </w:r>
      <w:r w:rsidR="00876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367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876984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7367">
        <w:rPr>
          <w:rFonts w:ascii="Times New Roman" w:eastAsia="Times New Roman" w:hAnsi="Times New Roman" w:cs="Times New Roman"/>
          <w:sz w:val="24"/>
          <w:szCs w:val="24"/>
        </w:rPr>
        <w:t>(наименование структурного подразделения администрации городского округа</w:t>
      </w:r>
      <w:proofErr w:type="gramEnd"/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367">
        <w:rPr>
          <w:rFonts w:ascii="Times New Roman" w:eastAsia="Times New Roman" w:hAnsi="Times New Roman" w:cs="Times New Roman"/>
          <w:sz w:val="24"/>
          <w:szCs w:val="24"/>
        </w:rPr>
        <w:t>город Воронеж, обеспечивающего организацию предоставления</w:t>
      </w:r>
    </w:p>
    <w:p w:rsidR="00C77367" w:rsidRPr="00C77367" w:rsidRDefault="00C77367" w:rsidP="00C77367">
      <w:pPr>
        <w:suppressAutoHyphens/>
        <w:autoSpaceDE w:val="0"/>
        <w:autoSpaceDN w:val="0"/>
        <w:spacing w:after="0" w:line="252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73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услуги)</w:t>
      </w:r>
    </w:p>
    <w:p w:rsidR="00C77367" w:rsidRPr="00C77367" w:rsidRDefault="00C77367" w:rsidP="00C773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1. Сведения о заявителе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2"/>
        <w:gridCol w:w="4228"/>
        <w:gridCol w:w="4590"/>
      </w:tblGrid>
      <w:tr w:rsidR="00C77367" w:rsidRPr="00C77367" w:rsidTr="00C7736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2547F5" w:rsidP="00C7736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77367" w:rsidRPr="00C773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C77367" w:rsidP="00C7736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6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876984" w:rsidRDefault="00876984" w:rsidP="00C77367">
            <w:pPr>
              <w:suppressAutoHyphens/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</w:rPr>
            </w:pPr>
            <w:r w:rsidRPr="00876984"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</w:rPr>
              <w:t>Иванов Иван Иванович</w:t>
            </w:r>
          </w:p>
        </w:tc>
      </w:tr>
      <w:tr w:rsidR="00C77367" w:rsidRPr="00C77367" w:rsidTr="00C7736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2547F5" w:rsidP="00C7736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77367" w:rsidRPr="00C773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C77367" w:rsidP="00C7736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67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876984" w:rsidRDefault="00876984" w:rsidP="00C77367">
            <w:pPr>
              <w:suppressAutoHyphens/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</w:rPr>
            </w:pPr>
            <w:r w:rsidRPr="00876984"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</w:rPr>
              <w:t>Паспорт серия ХХХХ номер ХХХХХХ</w:t>
            </w:r>
          </w:p>
        </w:tc>
      </w:tr>
      <w:tr w:rsidR="00C77367" w:rsidRPr="00C77367" w:rsidTr="00C7736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2547F5" w:rsidP="00C7736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77367" w:rsidRPr="00C773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F5" w:rsidRPr="00C77367" w:rsidRDefault="002547F5" w:rsidP="002547F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36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C77367" w:rsidRPr="00C77367" w:rsidRDefault="002547F5" w:rsidP="002547F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367">
              <w:rPr>
                <w:rFonts w:ascii="Times New Roman" w:eastAsia="Times New Roman" w:hAnsi="Times New Roman" w:cs="Times New Roman"/>
                <w:sz w:val="24"/>
                <w:szCs w:val="24"/>
              </w:rPr>
              <w:t>и (или) адрес электронной почты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876984" w:rsidRDefault="002547F5" w:rsidP="00C77367">
            <w:pPr>
              <w:suppressAutoHyphens/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</w:rPr>
            </w:pPr>
            <w:r w:rsidRPr="00876984"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  <w:lang w:val="en-US"/>
              </w:rPr>
              <w:t>ivanov@yandex.ru</w:t>
            </w:r>
          </w:p>
        </w:tc>
      </w:tr>
      <w:tr w:rsidR="00C77367" w:rsidRPr="00C77367" w:rsidTr="00C77367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2547F5" w:rsidP="00C7736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77367" w:rsidRPr="00C773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2547F5" w:rsidP="00C7736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367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876984" w:rsidRDefault="002547F5" w:rsidP="00C77367">
            <w:pPr>
              <w:suppressAutoHyphens/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</w:rPr>
            </w:pPr>
            <w:r w:rsidRPr="00876984"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</w:rPr>
              <w:t>ХХХХХХХХ</w:t>
            </w:r>
          </w:p>
        </w:tc>
      </w:tr>
    </w:tbl>
    <w:p w:rsidR="00C77367" w:rsidRPr="00C77367" w:rsidRDefault="00C77367" w:rsidP="00C77367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367" w:rsidRPr="00C77367" w:rsidRDefault="00C77367" w:rsidP="00C773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77367">
        <w:rPr>
          <w:rFonts w:ascii="Times New Roman" w:eastAsia="Calibri" w:hAnsi="Times New Roman" w:cs="Times New Roman"/>
          <w:sz w:val="28"/>
          <w:szCs w:val="28"/>
          <w:lang w:bidi="ru-RU"/>
        </w:rPr>
        <w:t>2. Сведения о выданном постановлении администрации</w:t>
      </w:r>
    </w:p>
    <w:p w:rsidR="00C77367" w:rsidRPr="00C77367" w:rsidRDefault="00C77367" w:rsidP="00C773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77367">
        <w:rPr>
          <w:rFonts w:ascii="Times New Roman" w:eastAsia="Calibri" w:hAnsi="Times New Roman" w:cs="Times New Roman"/>
          <w:sz w:val="28"/>
          <w:szCs w:val="28"/>
          <w:lang w:bidi="ru-RU"/>
        </w:rPr>
        <w:t>городского круга город Воронеж о предоставлении</w:t>
      </w:r>
    </w:p>
    <w:p w:rsidR="00C77367" w:rsidRPr="00C77367" w:rsidRDefault="00C77367" w:rsidP="00C773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77367">
        <w:rPr>
          <w:rFonts w:ascii="Times New Roman" w:eastAsia="Calibri" w:hAnsi="Times New Roman" w:cs="Times New Roman"/>
          <w:sz w:val="28"/>
          <w:szCs w:val="28"/>
          <w:lang w:bidi="ru-RU"/>
        </w:rPr>
        <w:t>бесплатно в собственность земельного участка,</w:t>
      </w:r>
    </w:p>
    <w:p w:rsidR="00C77367" w:rsidRPr="00C77367" w:rsidRDefault="00C77367" w:rsidP="00C773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vanish/>
          <w:sz w:val="28"/>
          <w:szCs w:val="28"/>
        </w:rPr>
      </w:pPr>
      <w:proofErr w:type="gramStart"/>
      <w:r w:rsidRPr="00C77367">
        <w:rPr>
          <w:rFonts w:ascii="Times New Roman" w:eastAsia="Calibri" w:hAnsi="Times New Roman" w:cs="Times New Roman"/>
          <w:sz w:val="28"/>
          <w:szCs w:val="28"/>
          <w:lang w:bidi="ru-RU"/>
        </w:rPr>
        <w:t>находящегося</w:t>
      </w:r>
      <w:proofErr w:type="gramEnd"/>
      <w:r w:rsidRPr="00C7736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 муниципальной собственности (далее </w:t>
      </w:r>
      <w:r w:rsidRPr="00C7736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77367">
        <w:rPr>
          <w:rFonts w:ascii="Times New Roman" w:eastAsia="Times New Roman" w:hAnsi="Times New Roman" w:cs="Times New Roman"/>
          <w:sz w:val="28"/>
          <w:szCs w:val="28"/>
        </w:rPr>
        <w:t>постановление)</w:t>
      </w:r>
      <w:r w:rsidRPr="00C77367">
        <w:rPr>
          <w:rFonts w:ascii="Times New Roman" w:eastAsia="Calibri" w:hAnsi="Times New Roman" w:cs="Times New Roman"/>
          <w:sz w:val="28"/>
          <w:szCs w:val="28"/>
          <w:lang w:bidi="ru-RU"/>
        </w:rPr>
        <w:t>, содержащем опечатку (ошибку)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4437"/>
        <w:gridCol w:w="3642"/>
      </w:tblGrid>
      <w:tr w:rsidR="00C77367" w:rsidRPr="00C77367" w:rsidTr="00C77367">
        <w:trPr>
          <w:trHeight w:val="226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C77367" w:rsidP="00C77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C77367" w:rsidP="00C77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Номер постановления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C77367" w:rsidP="00C77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Дата постановления</w:t>
            </w:r>
          </w:p>
        </w:tc>
      </w:tr>
      <w:tr w:rsidR="00C77367" w:rsidRPr="00C77367" w:rsidTr="00C77367">
        <w:trPr>
          <w:trHeight w:val="259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876984" w:rsidRDefault="00876984" w:rsidP="00C77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  <w:lang w:bidi="ru-RU"/>
              </w:rPr>
            </w:pPr>
            <w:r w:rsidRPr="00876984"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  <w:lang w:bidi="ru-RU"/>
              </w:rPr>
              <w:t>1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876984" w:rsidRDefault="00876984" w:rsidP="00C77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  <w:lang w:bidi="ru-RU"/>
              </w:rPr>
            </w:pPr>
            <w:r w:rsidRPr="00876984"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  <w:lang w:bidi="ru-RU"/>
              </w:rPr>
              <w:t>3659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876984" w:rsidRDefault="00876984" w:rsidP="00C77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  <w:lang w:bidi="ru-RU"/>
              </w:rPr>
            </w:pPr>
            <w:r w:rsidRPr="00876984"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  <w:lang w:bidi="ru-RU"/>
              </w:rPr>
              <w:t>12.10.2024</w:t>
            </w:r>
          </w:p>
        </w:tc>
      </w:tr>
    </w:tbl>
    <w:p w:rsidR="00C77367" w:rsidRPr="00C77367" w:rsidRDefault="00C77367" w:rsidP="00C773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C77367" w:rsidRPr="00C77367" w:rsidRDefault="00C77367" w:rsidP="00C773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7736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3. Обоснование для внесения изменений в постановление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2957"/>
        <w:gridCol w:w="2967"/>
        <w:gridCol w:w="2649"/>
      </w:tblGrid>
      <w:tr w:rsidR="00C77367" w:rsidRPr="00C77367" w:rsidTr="00C77367">
        <w:trPr>
          <w:trHeight w:val="239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C77367" w:rsidP="00C77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C77367" w:rsidP="00C77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Данные (сведения), указанные в постановлении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C77367" w:rsidP="00C77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Данные (сведения), которые необходимо указать в постановлении 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67" w:rsidRPr="00C77367" w:rsidRDefault="00C77367" w:rsidP="00C773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Обоснование с указанием реквизит</w:t>
            </w:r>
            <w:proofErr w:type="gramStart"/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а(</w:t>
            </w:r>
            <w:proofErr w:type="spellStart"/>
            <w:proofErr w:type="gramEnd"/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документа(</w:t>
            </w:r>
            <w:proofErr w:type="spellStart"/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), документации, на основании которых принималось решение о выдаче </w:t>
            </w:r>
            <w:r w:rsidRPr="00C773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постановления </w:t>
            </w:r>
          </w:p>
        </w:tc>
      </w:tr>
      <w:tr w:rsidR="00C77367" w:rsidRPr="00C77367" w:rsidTr="00C77367">
        <w:trPr>
          <w:trHeight w:val="266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876984" w:rsidRDefault="00876984" w:rsidP="00C773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  <w:lang w:bidi="ru-RU"/>
              </w:rPr>
            </w:pPr>
            <w:r w:rsidRPr="00876984"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876984" w:rsidRDefault="00876984" w:rsidP="00C773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  <w:lang w:bidi="ru-RU"/>
              </w:rPr>
            </w:pPr>
            <w:r w:rsidRPr="00876984"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  <w:lang w:bidi="ru-RU"/>
              </w:rPr>
              <w:t>Петров Иван Иванович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876984" w:rsidRDefault="00876984" w:rsidP="00C773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  <w:lang w:bidi="ru-RU"/>
              </w:rPr>
            </w:pPr>
            <w:r w:rsidRPr="00876984"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  <w:lang w:bidi="ru-RU"/>
              </w:rPr>
              <w:t>Иванов Иван Иванович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876984" w:rsidRDefault="00876984" w:rsidP="00C773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  <w:lang w:bidi="ru-RU"/>
              </w:rPr>
            </w:pPr>
            <w:r w:rsidRPr="00876984">
              <w:rPr>
                <w:rFonts w:ascii="Times New Roman" w:eastAsia="Calibri" w:hAnsi="Times New Roman" w:cs="Times New Roman"/>
                <w:i/>
                <w:color w:val="4F81BD" w:themeColor="accent1"/>
                <w:sz w:val="24"/>
                <w:szCs w:val="24"/>
                <w:lang w:bidi="ru-RU"/>
              </w:rPr>
              <w:t xml:space="preserve">Паспорт </w:t>
            </w:r>
          </w:p>
        </w:tc>
      </w:tr>
      <w:tr w:rsidR="00C77367" w:rsidRPr="00C77367" w:rsidTr="00C77367">
        <w:trPr>
          <w:trHeight w:val="266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C77367" w:rsidRPr="00C77367" w:rsidRDefault="00C77367" w:rsidP="00C7736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C77367" w:rsidRPr="00C77367" w:rsidRDefault="00C77367" w:rsidP="00C773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73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Прошу внести изменения в постановление.</w:t>
      </w:r>
    </w:p>
    <w:p w:rsidR="00C77367" w:rsidRPr="00C77367" w:rsidRDefault="00C77367" w:rsidP="00C773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77367" w:rsidRPr="00C77367" w:rsidRDefault="00C77367" w:rsidP="00C77367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3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Приложение:</w:t>
      </w: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7367" w:rsidRPr="00C77367" w:rsidRDefault="00C77367" w:rsidP="00C77367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367" w:rsidRPr="00C77367" w:rsidRDefault="00C77367" w:rsidP="00C77367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367">
        <w:rPr>
          <w:rFonts w:ascii="Times New Roman" w:eastAsia="Calibri" w:hAnsi="Times New Roman" w:cs="Times New Roman"/>
          <w:sz w:val="28"/>
          <w:szCs w:val="28"/>
        </w:rPr>
        <w:t>Номер телефона и адрес электронной почты для связи:</w:t>
      </w: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876984" w:rsidRPr="00FF53A6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u w:val="single"/>
        </w:rPr>
        <w:t>ХХХХХХХХХХХ</w:t>
      </w:r>
      <w:r w:rsidRPr="00C77367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876984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C77367" w:rsidRPr="00C77367" w:rsidRDefault="00C77367" w:rsidP="00C773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6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77367" w:rsidRPr="00C77367" w:rsidRDefault="00C77367" w:rsidP="00C77367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367" w:rsidRPr="00C77367" w:rsidRDefault="00C77367" w:rsidP="00C77367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3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55"/>
        <w:gridCol w:w="815"/>
      </w:tblGrid>
      <w:tr w:rsidR="00C77367" w:rsidRPr="00C77367" w:rsidTr="00C77367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</w:t>
            </w:r>
          </w:p>
          <w:p w:rsidR="00C77367" w:rsidRPr="00C77367" w:rsidRDefault="00C77367" w:rsidP="00C77367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 Воронеж либо в МФЦ, расположенный по адресу: ______________________</w:t>
            </w:r>
          </w:p>
          <w:p w:rsidR="00C77367" w:rsidRPr="00C77367" w:rsidRDefault="00C77367" w:rsidP="00C77367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367" w:rsidRPr="00C77367" w:rsidTr="00C77367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направить на бумажном носителе на почтовый адрес: ________________________</w:t>
            </w:r>
          </w:p>
          <w:p w:rsidR="00C77367" w:rsidRPr="00C77367" w:rsidRDefault="00C77367" w:rsidP="00C77367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67" w:rsidRPr="00C77367" w:rsidRDefault="00C77367" w:rsidP="00C77367">
            <w:pPr>
              <w:suppressAutoHyphen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7367" w:rsidRPr="00C77367" w:rsidRDefault="00C77367" w:rsidP="00C77367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C77367" w:rsidRPr="00C77367" w:rsidTr="00C77367">
        <w:tc>
          <w:tcPr>
            <w:tcW w:w="3190" w:type="dxa"/>
            <w:tcBorders>
              <w:bottom w:val="single" w:sz="4" w:space="0" w:color="auto"/>
            </w:tcBorders>
          </w:tcPr>
          <w:p w:rsidR="00C77367" w:rsidRPr="00C77367" w:rsidRDefault="00C77367" w:rsidP="00C77367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</w:tcPr>
          <w:p w:rsidR="00C77367" w:rsidRPr="00C77367" w:rsidRDefault="00C77367" w:rsidP="00C77367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C77367" w:rsidRPr="00876984" w:rsidRDefault="00876984" w:rsidP="00C77367">
            <w:pPr>
              <w:suppressAutoHyphens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876984">
              <w:rPr>
                <w:rFonts w:ascii="Times New Roman" w:eastAsiaTheme="minorEastAsia" w:hAnsi="Times New Roman" w:cs="Times New Roman"/>
                <w:i/>
                <w:color w:val="4F81BD" w:themeColor="accent1"/>
                <w:sz w:val="28"/>
                <w:szCs w:val="28"/>
                <w:lang w:eastAsia="ru-RU"/>
              </w:rPr>
              <w:t>Иванов И.И.</w:t>
            </w:r>
          </w:p>
        </w:tc>
      </w:tr>
      <w:tr w:rsidR="00C77367" w:rsidRPr="00C77367" w:rsidTr="00C77367">
        <w:tc>
          <w:tcPr>
            <w:tcW w:w="3190" w:type="dxa"/>
            <w:tcBorders>
              <w:top w:val="single" w:sz="4" w:space="0" w:color="auto"/>
            </w:tcBorders>
          </w:tcPr>
          <w:p w:rsidR="00C77367" w:rsidRPr="00C77367" w:rsidRDefault="00C77367" w:rsidP="00C7736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0" w:type="dxa"/>
          </w:tcPr>
          <w:p w:rsidR="00C77367" w:rsidRPr="00C77367" w:rsidRDefault="00C77367" w:rsidP="00C7736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C77367" w:rsidRPr="00C77367" w:rsidRDefault="00C77367" w:rsidP="00C77367">
            <w:pPr>
              <w:shd w:val="clear" w:color="auto" w:fill="FFFFFF" w:themeFill="background1"/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(при наличии))</w:t>
            </w:r>
          </w:p>
        </w:tc>
      </w:tr>
    </w:tbl>
    <w:p w:rsidR="00C77367" w:rsidRPr="00C77367" w:rsidRDefault="00C77367" w:rsidP="00C77367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7367" w:rsidRDefault="00C77367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7367" w:rsidRDefault="00C77367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7367" w:rsidRDefault="00C77367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6984" w:rsidRDefault="00876984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6984" w:rsidRDefault="00876984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6984" w:rsidRDefault="00876984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6984" w:rsidRDefault="00876984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6984" w:rsidRDefault="00876984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6984" w:rsidRDefault="00876984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9E1" w:rsidRDefault="00F409E1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9E1" w:rsidRDefault="00F409E1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9E1" w:rsidRDefault="00F409E1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9E1" w:rsidRDefault="00F409E1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9E1" w:rsidRDefault="00F409E1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9E1" w:rsidRDefault="00F409E1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9E1" w:rsidRDefault="00F409E1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9E1" w:rsidRDefault="00F409E1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9E1" w:rsidRDefault="00F409E1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9E1" w:rsidRDefault="00F409E1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9E1" w:rsidRDefault="00F409E1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9E1" w:rsidRDefault="00F409E1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9E1" w:rsidRDefault="00F409E1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6984" w:rsidRDefault="00876984" w:rsidP="00C7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6984" w:rsidRDefault="00F409E1" w:rsidP="008769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5</w:t>
      </w:r>
    </w:p>
    <w:p w:rsidR="00876984" w:rsidRDefault="00876984" w:rsidP="008769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6984" w:rsidRDefault="00876984" w:rsidP="0087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Форма</w:t>
      </w:r>
    </w:p>
    <w:p w:rsidR="00876984" w:rsidRDefault="00876984" w:rsidP="0087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3" w:name="P1155"/>
      <w:bookmarkEnd w:id="3"/>
      <w:r w:rsidRPr="008769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РАСПИСКА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получении документов, представленных</w:t>
      </w:r>
    </w:p>
    <w:p w:rsidR="00876984" w:rsidRPr="00876984" w:rsidRDefault="00876984" w:rsidP="00F409E1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принятия решения о п</w:t>
      </w:r>
      <w:r w:rsidR="00F409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остановке на учет и включении гражданина в реестр отдельных категорий лиц, имеющих право на предоставление земельных участков в собственность бесплатно  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удостоверяется, что заявитель 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ind w:left="581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6984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отчество)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представил, а сотрудник _____________________________________________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ind w:left="297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698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 фамилия, имя, отчество)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получил «___» ________________ 20___ г. документы в количестве ________________________________________ экземпляров по </w:t>
      </w:r>
      <w:proofErr w:type="gramStart"/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прилагаемому</w:t>
      </w:r>
      <w:proofErr w:type="gramEnd"/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76984" w:rsidRPr="00876984" w:rsidRDefault="00876984" w:rsidP="00876984">
      <w:pPr>
        <w:tabs>
          <w:tab w:val="left" w:pos="5670"/>
        </w:tabs>
        <w:suppressAutoHyphens/>
        <w:autoSpaceDE w:val="0"/>
        <w:autoSpaceDN w:val="0"/>
        <w:spacing w:after="0" w:line="228" w:lineRule="auto"/>
        <w:ind w:right="467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698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(прописью)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заявлению перечню документов, необходимых для принятия решения о п</w:t>
      </w:r>
      <w:r w:rsidR="00F40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остановке на учет и включении гражданина в реестр отдельных категорий лиц, имеющих право на предоставление земельных участков в собственность бесплатно </w:t>
      </w: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(согласно </w:t>
      </w:r>
      <w:hyperlink r:id="rId41" w:anchor="P293" w:history="1">
        <w:r w:rsidRPr="0087698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пункту 2.6.1</w:t>
        </w:r>
      </w:hyperlink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администрации городского округа город Воронеж по предоставлению муниципальной услуги «</w:t>
      </w:r>
      <w:r w:rsidR="00F40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»):</w:t>
      </w:r>
      <w:proofErr w:type="gramEnd"/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1701"/>
        <w:gridCol w:w="283"/>
        <w:gridCol w:w="3083"/>
      </w:tblGrid>
      <w:tr w:rsidR="00876984" w:rsidRPr="00876984" w:rsidTr="00B202BC">
        <w:tc>
          <w:tcPr>
            <w:tcW w:w="4219" w:type="dxa"/>
            <w:tcBorders>
              <w:bottom w:val="single" w:sz="4" w:space="0" w:color="auto"/>
            </w:tcBorders>
          </w:tcPr>
          <w:p w:rsidR="00876984" w:rsidRPr="00876984" w:rsidRDefault="00876984" w:rsidP="00876984">
            <w:pPr>
              <w:suppressAutoHyphens/>
              <w:autoSpaceDE w:val="0"/>
              <w:autoSpaceDN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876984" w:rsidRPr="00876984" w:rsidRDefault="00876984" w:rsidP="00876984">
            <w:pPr>
              <w:suppressAutoHyphens/>
              <w:autoSpaceDE w:val="0"/>
              <w:autoSpaceDN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6984" w:rsidRPr="00876984" w:rsidRDefault="00876984" w:rsidP="00876984">
            <w:pPr>
              <w:suppressAutoHyphens/>
              <w:autoSpaceDE w:val="0"/>
              <w:autoSpaceDN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876984" w:rsidRPr="00876984" w:rsidRDefault="00876984" w:rsidP="00876984">
            <w:pPr>
              <w:suppressAutoHyphens/>
              <w:autoSpaceDE w:val="0"/>
              <w:autoSpaceDN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876984" w:rsidRPr="00876984" w:rsidRDefault="00876984" w:rsidP="00876984">
            <w:pPr>
              <w:suppressAutoHyphens/>
              <w:autoSpaceDE w:val="0"/>
              <w:autoSpaceDN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984" w:rsidRPr="00876984" w:rsidTr="00B202BC">
        <w:tc>
          <w:tcPr>
            <w:tcW w:w="4219" w:type="dxa"/>
            <w:tcBorders>
              <w:top w:val="single" w:sz="4" w:space="0" w:color="auto"/>
            </w:tcBorders>
          </w:tcPr>
          <w:p w:rsidR="00876984" w:rsidRPr="00876984" w:rsidRDefault="00876984" w:rsidP="00876984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6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 специалиста, ответственного за прием документов)</w:t>
            </w:r>
          </w:p>
        </w:tc>
        <w:tc>
          <w:tcPr>
            <w:tcW w:w="284" w:type="dxa"/>
          </w:tcPr>
          <w:p w:rsidR="00876984" w:rsidRPr="00876984" w:rsidRDefault="00876984" w:rsidP="00876984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76984" w:rsidRPr="00876984" w:rsidRDefault="00876984" w:rsidP="00876984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6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76984" w:rsidRPr="00876984" w:rsidRDefault="00876984" w:rsidP="00876984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876984" w:rsidRPr="00876984" w:rsidRDefault="00876984" w:rsidP="00876984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6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6984" w:rsidRPr="00876984" w:rsidRDefault="00876984" w:rsidP="00876984">
      <w:pPr>
        <w:shd w:val="clear" w:color="auto" w:fill="FFFFFF" w:themeFill="background1"/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6984" w:rsidRDefault="00876984" w:rsidP="0087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9E1" w:rsidRDefault="00F409E1" w:rsidP="0087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6984" w:rsidRDefault="00876984" w:rsidP="0087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6984" w:rsidRDefault="00F409E1" w:rsidP="008769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6</w:t>
      </w:r>
    </w:p>
    <w:p w:rsidR="00876984" w:rsidRDefault="00876984" w:rsidP="008769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6984" w:rsidRDefault="00876984" w:rsidP="0087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Образец</w:t>
      </w:r>
    </w:p>
    <w:p w:rsidR="00876984" w:rsidRDefault="00876984" w:rsidP="0087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РАСПИСКА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получении документов, представленных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принятия решения о п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остановке на учет и включении гражданина в реестр отдельных категорий лиц, имеющих право на предоставление земельных участков в собственность бесплатно  </w:t>
      </w:r>
    </w:p>
    <w:p w:rsidR="00F409E1" w:rsidRDefault="00F409E1" w:rsidP="00876984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удостоверяется, что заявитель _____</w:t>
      </w:r>
      <w:r w:rsidRPr="00FF53A6">
        <w:rPr>
          <w:rFonts w:ascii="Times New Roman" w:eastAsiaTheme="minorEastAsia" w:hAnsi="Times New Roman" w:cs="Times New Roman"/>
          <w:i/>
          <w:color w:val="4F81BD" w:themeColor="accent1"/>
          <w:sz w:val="28"/>
          <w:szCs w:val="28"/>
          <w:u w:val="single"/>
          <w:lang w:eastAsia="ru-RU"/>
        </w:rPr>
        <w:t>Иванов Иван Иванович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ind w:left="581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6984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отчество)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представил, а сотрудник ______________</w:t>
      </w:r>
      <w:r w:rsidRPr="00FF53A6">
        <w:rPr>
          <w:rFonts w:ascii="Times New Roman" w:eastAsiaTheme="minorEastAsia" w:hAnsi="Times New Roman" w:cs="Times New Roman"/>
          <w:i/>
          <w:color w:val="4F81BD" w:themeColor="accent1"/>
          <w:sz w:val="28"/>
          <w:szCs w:val="28"/>
          <w:u w:val="single"/>
          <w:lang w:eastAsia="ru-RU"/>
        </w:rPr>
        <w:t>главный специалист Петрова В.А.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ind w:left="297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698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 фамилия, имя, отчество)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получил «_</w:t>
      </w:r>
      <w:r w:rsidRPr="00876984">
        <w:rPr>
          <w:rFonts w:ascii="Times New Roman" w:eastAsiaTheme="minorEastAsia" w:hAnsi="Times New Roman" w:cs="Times New Roman"/>
          <w:i/>
          <w:color w:val="4F81BD" w:themeColor="accent1"/>
          <w:sz w:val="28"/>
          <w:szCs w:val="28"/>
          <w:lang w:eastAsia="ru-RU"/>
        </w:rPr>
        <w:t>15</w:t>
      </w: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__» _______</w:t>
      </w:r>
      <w:r w:rsidRPr="00876984">
        <w:rPr>
          <w:rFonts w:ascii="Times New Roman" w:eastAsiaTheme="minorEastAsia" w:hAnsi="Times New Roman" w:cs="Times New Roman"/>
          <w:i/>
          <w:color w:val="4F81BD" w:themeColor="accent1"/>
          <w:sz w:val="28"/>
          <w:szCs w:val="28"/>
          <w:lang w:eastAsia="ru-RU"/>
        </w:rPr>
        <w:t>10</w:t>
      </w: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20_</w:t>
      </w:r>
      <w:r w:rsidRPr="00876984">
        <w:rPr>
          <w:rFonts w:ascii="Times New Roman" w:eastAsiaTheme="minorEastAsia" w:hAnsi="Times New Roman" w:cs="Times New Roman"/>
          <w:i/>
          <w:color w:val="4F81BD" w:themeColor="accent1"/>
          <w:sz w:val="28"/>
          <w:szCs w:val="28"/>
          <w:lang w:eastAsia="ru-RU"/>
        </w:rPr>
        <w:t>24</w:t>
      </w: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 г. документы в количестве _______________</w:t>
      </w:r>
      <w:r w:rsidRPr="00FF53A6">
        <w:rPr>
          <w:rFonts w:ascii="Times New Roman" w:eastAsiaTheme="minorEastAsia" w:hAnsi="Times New Roman" w:cs="Times New Roman"/>
          <w:i/>
          <w:color w:val="4F81BD" w:themeColor="accent1"/>
          <w:sz w:val="28"/>
          <w:szCs w:val="28"/>
          <w:u w:val="single"/>
          <w:lang w:eastAsia="ru-RU"/>
        </w:rPr>
        <w:t>двух</w:t>
      </w: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экземпляров по </w:t>
      </w:r>
      <w:proofErr w:type="gramStart"/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прилагаемому</w:t>
      </w:r>
      <w:proofErr w:type="gramEnd"/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76984" w:rsidRPr="00876984" w:rsidRDefault="00876984" w:rsidP="00876984">
      <w:pPr>
        <w:tabs>
          <w:tab w:val="left" w:pos="5670"/>
        </w:tabs>
        <w:suppressAutoHyphens/>
        <w:autoSpaceDE w:val="0"/>
        <w:autoSpaceDN w:val="0"/>
        <w:spacing w:after="0" w:line="228" w:lineRule="auto"/>
        <w:ind w:right="467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698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(прописью)</w:t>
      </w:r>
    </w:p>
    <w:p w:rsidR="00F409E1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заявлению перечню документов, не</w:t>
      </w:r>
      <w:r w:rsidR="00F40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обходимых для принятия решения</w:t>
      </w: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F409E1" w:rsidRPr="00F40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постановке на учет и включении гражданина в реестр отдельных категорий лиц, имеющих право на предоставление земельных участков в собственность бесплатно (согласно пункту 2.6.1 Административного регламента администрации городского округа город Воронеж по предоставлению муниципальной услуги "Постановка граждан на учет в качестве лиц, имеющих право на предоставление земельных участков в собственность бесплатно"):</w:t>
      </w:r>
      <w:proofErr w:type="gramEnd"/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Pr="00FF53A6">
        <w:rPr>
          <w:rFonts w:ascii="Times New Roman" w:eastAsiaTheme="minorEastAsia" w:hAnsi="Times New Roman" w:cs="Times New Roman"/>
          <w:i/>
          <w:color w:val="4F81BD" w:themeColor="accent1"/>
          <w:sz w:val="28"/>
          <w:szCs w:val="28"/>
          <w:u w:val="single"/>
          <w:lang w:eastAsia="ru-RU"/>
        </w:rPr>
        <w:t>ХХХХХХХХ</w:t>
      </w: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  <w:r w:rsidRPr="00FF53A6">
        <w:rPr>
          <w:rFonts w:ascii="Times New Roman" w:eastAsiaTheme="minorEastAsia" w:hAnsi="Times New Roman" w:cs="Times New Roman"/>
          <w:i/>
          <w:color w:val="4F81BD" w:themeColor="accent1"/>
          <w:sz w:val="28"/>
          <w:szCs w:val="28"/>
          <w:u w:val="single"/>
          <w:lang w:eastAsia="ru-RU"/>
        </w:rPr>
        <w:t>ХХХХХХХХ</w:t>
      </w: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1701"/>
        <w:gridCol w:w="283"/>
        <w:gridCol w:w="3083"/>
      </w:tblGrid>
      <w:tr w:rsidR="00876984" w:rsidRPr="00876984" w:rsidTr="00B202BC">
        <w:tc>
          <w:tcPr>
            <w:tcW w:w="4219" w:type="dxa"/>
            <w:tcBorders>
              <w:bottom w:val="single" w:sz="4" w:space="0" w:color="auto"/>
            </w:tcBorders>
          </w:tcPr>
          <w:p w:rsidR="00876984" w:rsidRPr="00876984" w:rsidRDefault="0024690E" w:rsidP="00B202BC">
            <w:pPr>
              <w:suppressAutoHyphens/>
              <w:autoSpaceDE w:val="0"/>
              <w:autoSpaceDN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24690E">
              <w:rPr>
                <w:rFonts w:ascii="Times New Roman" w:eastAsiaTheme="minorEastAsia" w:hAnsi="Times New Roman" w:cs="Times New Roman"/>
                <w:i/>
                <w:color w:val="4F81BD" w:themeColor="accent1"/>
                <w:sz w:val="28"/>
                <w:szCs w:val="28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284" w:type="dxa"/>
          </w:tcPr>
          <w:p w:rsidR="00876984" w:rsidRPr="00876984" w:rsidRDefault="00876984" w:rsidP="00B202BC">
            <w:pPr>
              <w:suppressAutoHyphens/>
              <w:autoSpaceDE w:val="0"/>
              <w:autoSpaceDN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6984" w:rsidRPr="00876984" w:rsidRDefault="00876984" w:rsidP="00B202BC">
            <w:pPr>
              <w:suppressAutoHyphens/>
              <w:autoSpaceDE w:val="0"/>
              <w:autoSpaceDN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876984" w:rsidRPr="00876984" w:rsidRDefault="00876984" w:rsidP="00B202BC">
            <w:pPr>
              <w:suppressAutoHyphens/>
              <w:autoSpaceDE w:val="0"/>
              <w:autoSpaceDN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876984" w:rsidRPr="00876984" w:rsidRDefault="0024690E" w:rsidP="00B202BC">
            <w:pPr>
              <w:suppressAutoHyphens/>
              <w:autoSpaceDE w:val="0"/>
              <w:autoSpaceDN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24690E">
              <w:rPr>
                <w:rFonts w:ascii="Times New Roman" w:eastAsiaTheme="minorEastAsia" w:hAnsi="Times New Roman" w:cs="Times New Roman"/>
                <w:i/>
                <w:color w:val="4F81BD" w:themeColor="accent1"/>
                <w:sz w:val="28"/>
                <w:szCs w:val="28"/>
                <w:lang w:eastAsia="ru-RU"/>
              </w:rPr>
              <w:t>Петрова В.А.</w:t>
            </w:r>
          </w:p>
        </w:tc>
      </w:tr>
      <w:tr w:rsidR="00876984" w:rsidRPr="00876984" w:rsidTr="00B202BC">
        <w:tc>
          <w:tcPr>
            <w:tcW w:w="4219" w:type="dxa"/>
            <w:tcBorders>
              <w:top w:val="single" w:sz="4" w:space="0" w:color="auto"/>
            </w:tcBorders>
          </w:tcPr>
          <w:p w:rsidR="00876984" w:rsidRPr="00876984" w:rsidRDefault="00876984" w:rsidP="00B202BC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6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 специалиста, ответственного за прием документов)</w:t>
            </w:r>
          </w:p>
        </w:tc>
        <w:tc>
          <w:tcPr>
            <w:tcW w:w="284" w:type="dxa"/>
          </w:tcPr>
          <w:p w:rsidR="00876984" w:rsidRPr="00876984" w:rsidRDefault="00876984" w:rsidP="00B202BC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76984" w:rsidRPr="00876984" w:rsidRDefault="00876984" w:rsidP="00B202BC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6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76984" w:rsidRPr="00876984" w:rsidRDefault="00876984" w:rsidP="00B202BC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876984" w:rsidRPr="00876984" w:rsidRDefault="00876984" w:rsidP="00B202BC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6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876984" w:rsidRPr="00876984" w:rsidRDefault="00876984" w:rsidP="00876984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6984" w:rsidRPr="00876984" w:rsidRDefault="00876984" w:rsidP="00876984">
      <w:pPr>
        <w:shd w:val="clear" w:color="auto" w:fill="FFFFFF" w:themeFill="background1"/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6984" w:rsidRDefault="00876984" w:rsidP="0087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9E1" w:rsidRDefault="00F409E1" w:rsidP="0087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9E1" w:rsidRDefault="00F409E1" w:rsidP="00F409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09E1" w:rsidRDefault="00F409E1" w:rsidP="00F409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7</w:t>
      </w:r>
    </w:p>
    <w:p w:rsidR="00F409E1" w:rsidRDefault="00F409E1" w:rsidP="00F409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09E1" w:rsidRDefault="00F409E1" w:rsidP="00F4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Форма</w:t>
      </w:r>
    </w:p>
    <w:p w:rsidR="00F409E1" w:rsidRDefault="00F409E1" w:rsidP="00F4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РАСПИСКА</w:t>
      </w:r>
    </w:p>
    <w:p w:rsidR="00F409E1" w:rsidRPr="00F409E1" w:rsidRDefault="00F409E1" w:rsidP="00F409E1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получении документов, </w:t>
      </w:r>
      <w:r w:rsidRPr="00F409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представленных для принятия решения</w:t>
      </w:r>
    </w:p>
    <w:p w:rsidR="00F409E1" w:rsidRPr="00F409E1" w:rsidRDefault="00F409E1" w:rsidP="00F409E1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9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 исправлении допущенных опечаток и ошибок</w:t>
      </w:r>
    </w:p>
    <w:p w:rsidR="00F409E1" w:rsidRPr="00F409E1" w:rsidRDefault="00F409E1" w:rsidP="00F409E1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9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постановлении администрации городского округа город Воронеж</w:t>
      </w:r>
    </w:p>
    <w:p w:rsidR="00F409E1" w:rsidRPr="00F409E1" w:rsidRDefault="00F409E1" w:rsidP="00F409E1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9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постановке на учет и включении гражданина в реестр</w:t>
      </w:r>
    </w:p>
    <w:p w:rsidR="00F409E1" w:rsidRPr="00F409E1" w:rsidRDefault="00F409E1" w:rsidP="00F409E1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9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отдельных категорий лиц, имеющих право на предоставление</w:t>
      </w:r>
    </w:p>
    <w:p w:rsidR="00F409E1" w:rsidRDefault="00F409E1" w:rsidP="00F409E1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9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земельных участков в собственность бесплатно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удостоверяется, что заявитель 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ind w:left="581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6984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отчество)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представил, а сотрудник _____________________________________________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ind w:left="297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698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 фамилия, имя, отчество)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получил «___» ________________ 20___ г. документы в количестве ________________________________________ экземпляров по </w:t>
      </w:r>
      <w:proofErr w:type="gramStart"/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прилагаемому</w:t>
      </w:r>
      <w:proofErr w:type="gramEnd"/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409E1" w:rsidRPr="00876984" w:rsidRDefault="00F409E1" w:rsidP="00F409E1">
      <w:pPr>
        <w:tabs>
          <w:tab w:val="left" w:pos="5670"/>
        </w:tabs>
        <w:suppressAutoHyphens/>
        <w:autoSpaceDE w:val="0"/>
        <w:autoSpaceDN w:val="0"/>
        <w:spacing w:after="0" w:line="228" w:lineRule="auto"/>
        <w:ind w:right="467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698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(прописью)</w:t>
      </w:r>
    </w:p>
    <w:p w:rsidR="00F409E1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заявлению перечню документов, </w:t>
      </w:r>
      <w:r w:rsidRPr="00F40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необходимых для принятия решения об исправлении допущенных опечаток и ошибок в постановлении администрации городского округа город Воронеж о постановке на учет и включении гражданина в реестр отдельных категорий лиц, имеющих право на предоставление земельных участков в собственность бесплатно (согласно пункту 2.6.3 Административного регламента администрации городского округа город Воронеж по предоставлению муниципальной услуги "Постановка граждан на учет</w:t>
      </w:r>
      <w:proofErr w:type="gramEnd"/>
      <w:r w:rsidRPr="00F40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качестве лиц, имеющих право на предоставление земельных участков в собственность бесплатно"):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1701"/>
        <w:gridCol w:w="283"/>
        <w:gridCol w:w="3083"/>
      </w:tblGrid>
      <w:tr w:rsidR="00F409E1" w:rsidRPr="00876984" w:rsidTr="00DD6F8D">
        <w:tc>
          <w:tcPr>
            <w:tcW w:w="4219" w:type="dxa"/>
            <w:tcBorders>
              <w:bottom w:val="single" w:sz="4" w:space="0" w:color="auto"/>
            </w:tcBorders>
          </w:tcPr>
          <w:p w:rsidR="00F409E1" w:rsidRPr="00876984" w:rsidRDefault="00F409E1" w:rsidP="00DD6F8D">
            <w:pPr>
              <w:suppressAutoHyphens/>
              <w:autoSpaceDE w:val="0"/>
              <w:autoSpaceDN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F409E1" w:rsidRPr="00876984" w:rsidRDefault="00F409E1" w:rsidP="00DD6F8D">
            <w:pPr>
              <w:suppressAutoHyphens/>
              <w:autoSpaceDE w:val="0"/>
              <w:autoSpaceDN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09E1" w:rsidRPr="00876984" w:rsidRDefault="00F409E1" w:rsidP="00DD6F8D">
            <w:pPr>
              <w:suppressAutoHyphens/>
              <w:autoSpaceDE w:val="0"/>
              <w:autoSpaceDN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F409E1" w:rsidRPr="00876984" w:rsidRDefault="00F409E1" w:rsidP="00DD6F8D">
            <w:pPr>
              <w:suppressAutoHyphens/>
              <w:autoSpaceDE w:val="0"/>
              <w:autoSpaceDN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F409E1" w:rsidRPr="00876984" w:rsidRDefault="00F409E1" w:rsidP="00DD6F8D">
            <w:pPr>
              <w:suppressAutoHyphens/>
              <w:autoSpaceDE w:val="0"/>
              <w:autoSpaceDN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9E1" w:rsidRPr="00876984" w:rsidTr="00DD6F8D">
        <w:tc>
          <w:tcPr>
            <w:tcW w:w="4219" w:type="dxa"/>
            <w:tcBorders>
              <w:top w:val="single" w:sz="4" w:space="0" w:color="auto"/>
            </w:tcBorders>
          </w:tcPr>
          <w:p w:rsidR="00F409E1" w:rsidRPr="00876984" w:rsidRDefault="00F409E1" w:rsidP="00DD6F8D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6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 специалиста, ответственного за прием документов)</w:t>
            </w:r>
          </w:p>
        </w:tc>
        <w:tc>
          <w:tcPr>
            <w:tcW w:w="284" w:type="dxa"/>
          </w:tcPr>
          <w:p w:rsidR="00F409E1" w:rsidRPr="00876984" w:rsidRDefault="00F409E1" w:rsidP="00DD6F8D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09E1" w:rsidRPr="00876984" w:rsidRDefault="00F409E1" w:rsidP="00DD6F8D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6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F409E1" w:rsidRPr="00876984" w:rsidRDefault="00F409E1" w:rsidP="00DD6F8D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F409E1" w:rsidRPr="00876984" w:rsidRDefault="00F409E1" w:rsidP="00DD6F8D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6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09E1" w:rsidRPr="00876984" w:rsidRDefault="00F409E1" w:rsidP="00F409E1">
      <w:pPr>
        <w:shd w:val="clear" w:color="auto" w:fill="FFFFFF" w:themeFill="background1"/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09E1" w:rsidRDefault="00F409E1" w:rsidP="00F409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8</w:t>
      </w:r>
    </w:p>
    <w:p w:rsidR="00F409E1" w:rsidRDefault="00F409E1" w:rsidP="00F409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09E1" w:rsidRDefault="00F409E1" w:rsidP="00F4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Образец</w:t>
      </w:r>
    </w:p>
    <w:p w:rsidR="00F409E1" w:rsidRDefault="00F409E1" w:rsidP="00F4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09E1" w:rsidRPr="00F409E1" w:rsidRDefault="00F409E1" w:rsidP="00F409E1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9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Расписка</w:t>
      </w:r>
    </w:p>
    <w:p w:rsidR="00F409E1" w:rsidRPr="00F409E1" w:rsidRDefault="00F409E1" w:rsidP="00F409E1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9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F409E1" w:rsidRPr="00F409E1" w:rsidRDefault="00F409E1" w:rsidP="00F409E1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9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 исправлении допущенных опечаток и ошибок</w:t>
      </w:r>
    </w:p>
    <w:p w:rsidR="00F409E1" w:rsidRPr="00F409E1" w:rsidRDefault="00F409E1" w:rsidP="00F409E1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9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постановлении администрации городского округа город Воронеж</w:t>
      </w:r>
    </w:p>
    <w:p w:rsidR="00F409E1" w:rsidRPr="00F409E1" w:rsidRDefault="00F409E1" w:rsidP="00F409E1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9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постановке на учет и включении гражданина в реестр</w:t>
      </w:r>
    </w:p>
    <w:p w:rsidR="00F409E1" w:rsidRPr="00F409E1" w:rsidRDefault="00F409E1" w:rsidP="00F409E1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9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отдельных категорий лиц, имеющих право на предоставление</w:t>
      </w:r>
    </w:p>
    <w:p w:rsidR="00F409E1" w:rsidRDefault="00F409E1" w:rsidP="00F409E1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9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земельных участков в собственность бесплатно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удостоверяется, что заявитель _____</w:t>
      </w:r>
      <w:r w:rsidRPr="00FF53A6">
        <w:rPr>
          <w:rFonts w:ascii="Times New Roman" w:eastAsiaTheme="minorEastAsia" w:hAnsi="Times New Roman" w:cs="Times New Roman"/>
          <w:i/>
          <w:color w:val="4F81BD" w:themeColor="accent1"/>
          <w:sz w:val="28"/>
          <w:szCs w:val="28"/>
          <w:u w:val="single"/>
          <w:lang w:eastAsia="ru-RU"/>
        </w:rPr>
        <w:t>Иванов Иван Иванович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ind w:left="581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6984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отчество)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представил, а сотрудник ______________</w:t>
      </w:r>
      <w:r w:rsidRPr="00FF53A6">
        <w:rPr>
          <w:rFonts w:ascii="Times New Roman" w:eastAsiaTheme="minorEastAsia" w:hAnsi="Times New Roman" w:cs="Times New Roman"/>
          <w:i/>
          <w:color w:val="4F81BD" w:themeColor="accent1"/>
          <w:sz w:val="28"/>
          <w:szCs w:val="28"/>
          <w:u w:val="single"/>
          <w:lang w:eastAsia="ru-RU"/>
        </w:rPr>
        <w:t>главный специалист Петрова В.А.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ind w:left="297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698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 фамилия, имя, отчество)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получил «_</w:t>
      </w:r>
      <w:r w:rsidRPr="00876984">
        <w:rPr>
          <w:rFonts w:ascii="Times New Roman" w:eastAsiaTheme="minorEastAsia" w:hAnsi="Times New Roman" w:cs="Times New Roman"/>
          <w:i/>
          <w:color w:val="4F81BD" w:themeColor="accent1"/>
          <w:sz w:val="28"/>
          <w:szCs w:val="28"/>
          <w:lang w:eastAsia="ru-RU"/>
        </w:rPr>
        <w:t>15</w:t>
      </w: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__» _______</w:t>
      </w:r>
      <w:r w:rsidRPr="00876984">
        <w:rPr>
          <w:rFonts w:ascii="Times New Roman" w:eastAsiaTheme="minorEastAsia" w:hAnsi="Times New Roman" w:cs="Times New Roman"/>
          <w:i/>
          <w:color w:val="4F81BD" w:themeColor="accent1"/>
          <w:sz w:val="28"/>
          <w:szCs w:val="28"/>
          <w:lang w:eastAsia="ru-RU"/>
        </w:rPr>
        <w:t>10</w:t>
      </w: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20_</w:t>
      </w:r>
      <w:r w:rsidRPr="00876984">
        <w:rPr>
          <w:rFonts w:ascii="Times New Roman" w:eastAsiaTheme="minorEastAsia" w:hAnsi="Times New Roman" w:cs="Times New Roman"/>
          <w:i/>
          <w:color w:val="4F81BD" w:themeColor="accent1"/>
          <w:sz w:val="28"/>
          <w:szCs w:val="28"/>
          <w:lang w:eastAsia="ru-RU"/>
        </w:rPr>
        <w:t>24</w:t>
      </w: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 г. документы в количестве _______________</w:t>
      </w:r>
      <w:r w:rsidRPr="00FF53A6">
        <w:rPr>
          <w:rFonts w:ascii="Times New Roman" w:eastAsiaTheme="minorEastAsia" w:hAnsi="Times New Roman" w:cs="Times New Roman"/>
          <w:i/>
          <w:color w:val="4F81BD" w:themeColor="accent1"/>
          <w:sz w:val="28"/>
          <w:szCs w:val="28"/>
          <w:u w:val="single"/>
          <w:lang w:eastAsia="ru-RU"/>
        </w:rPr>
        <w:t>двух</w:t>
      </w: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экземпляров по </w:t>
      </w:r>
      <w:proofErr w:type="gramStart"/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прилагаемому</w:t>
      </w:r>
      <w:proofErr w:type="gramEnd"/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409E1" w:rsidRPr="00876984" w:rsidRDefault="00F409E1" w:rsidP="00F409E1">
      <w:pPr>
        <w:tabs>
          <w:tab w:val="left" w:pos="5670"/>
        </w:tabs>
        <w:suppressAutoHyphens/>
        <w:autoSpaceDE w:val="0"/>
        <w:autoSpaceDN w:val="0"/>
        <w:spacing w:after="0" w:line="228" w:lineRule="auto"/>
        <w:ind w:right="467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698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(прописью)</w:t>
      </w:r>
    </w:p>
    <w:p w:rsidR="00F409E1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40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заявлению перечню документов, необходимых для принятия решения об исправлении допущенных опечаток и ошибок в постановлении администрации городского округа город Воронеж о постановке на учет и включении гражданина в реестр отдельных категорий лиц, имеющих право на предоставление земельных участков в собственность бесплатно (согласно пункту 2.6.3 Административного регламента администрации городского округа город Воронеж по предоставлению муниципальной услуги "Постановка граждан на учет</w:t>
      </w:r>
      <w:proofErr w:type="gramEnd"/>
      <w:r w:rsidRPr="00F40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качестве лиц, имеющих право на предоставление земельных участков в собственность бесплатно"):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Pr="00FF53A6">
        <w:rPr>
          <w:rFonts w:ascii="Times New Roman" w:eastAsiaTheme="minorEastAsia" w:hAnsi="Times New Roman" w:cs="Times New Roman"/>
          <w:i/>
          <w:color w:val="4F81BD" w:themeColor="accent1"/>
          <w:sz w:val="28"/>
          <w:szCs w:val="28"/>
          <w:u w:val="single"/>
          <w:lang w:eastAsia="ru-RU"/>
        </w:rPr>
        <w:t>ХХХХХХХХ</w:t>
      </w: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  <w:r w:rsidRPr="00FF53A6">
        <w:rPr>
          <w:rFonts w:ascii="Times New Roman" w:eastAsiaTheme="minorEastAsia" w:hAnsi="Times New Roman" w:cs="Times New Roman"/>
          <w:i/>
          <w:color w:val="4F81BD" w:themeColor="accent1"/>
          <w:sz w:val="28"/>
          <w:szCs w:val="28"/>
          <w:u w:val="single"/>
          <w:lang w:eastAsia="ru-RU"/>
        </w:rPr>
        <w:t>ХХХХХХХХ</w:t>
      </w: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98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1701"/>
        <w:gridCol w:w="283"/>
        <w:gridCol w:w="3083"/>
      </w:tblGrid>
      <w:tr w:rsidR="00F409E1" w:rsidRPr="00876984" w:rsidTr="00DD6F8D">
        <w:tc>
          <w:tcPr>
            <w:tcW w:w="4219" w:type="dxa"/>
            <w:tcBorders>
              <w:bottom w:val="single" w:sz="4" w:space="0" w:color="auto"/>
            </w:tcBorders>
          </w:tcPr>
          <w:p w:rsidR="00F409E1" w:rsidRPr="00876984" w:rsidRDefault="00F409E1" w:rsidP="00DD6F8D">
            <w:pPr>
              <w:suppressAutoHyphens/>
              <w:autoSpaceDE w:val="0"/>
              <w:autoSpaceDN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24690E">
              <w:rPr>
                <w:rFonts w:ascii="Times New Roman" w:eastAsiaTheme="minorEastAsia" w:hAnsi="Times New Roman" w:cs="Times New Roman"/>
                <w:i/>
                <w:color w:val="4F81BD" w:themeColor="accent1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284" w:type="dxa"/>
          </w:tcPr>
          <w:p w:rsidR="00F409E1" w:rsidRPr="00876984" w:rsidRDefault="00F409E1" w:rsidP="00DD6F8D">
            <w:pPr>
              <w:suppressAutoHyphens/>
              <w:autoSpaceDE w:val="0"/>
              <w:autoSpaceDN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09E1" w:rsidRPr="00876984" w:rsidRDefault="00F409E1" w:rsidP="00DD6F8D">
            <w:pPr>
              <w:suppressAutoHyphens/>
              <w:autoSpaceDE w:val="0"/>
              <w:autoSpaceDN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F409E1" w:rsidRPr="00876984" w:rsidRDefault="00F409E1" w:rsidP="00DD6F8D">
            <w:pPr>
              <w:suppressAutoHyphens/>
              <w:autoSpaceDE w:val="0"/>
              <w:autoSpaceDN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F409E1" w:rsidRPr="00876984" w:rsidRDefault="00F409E1" w:rsidP="00DD6F8D">
            <w:pPr>
              <w:suppressAutoHyphens/>
              <w:autoSpaceDE w:val="0"/>
              <w:autoSpaceDN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24690E">
              <w:rPr>
                <w:rFonts w:ascii="Times New Roman" w:eastAsiaTheme="minorEastAsia" w:hAnsi="Times New Roman" w:cs="Times New Roman"/>
                <w:i/>
                <w:color w:val="4F81BD" w:themeColor="accent1"/>
                <w:sz w:val="28"/>
                <w:szCs w:val="28"/>
                <w:lang w:eastAsia="ru-RU"/>
              </w:rPr>
              <w:t>Петрова В.А.</w:t>
            </w:r>
          </w:p>
        </w:tc>
      </w:tr>
      <w:tr w:rsidR="00F409E1" w:rsidRPr="00876984" w:rsidTr="00DD6F8D">
        <w:tc>
          <w:tcPr>
            <w:tcW w:w="4219" w:type="dxa"/>
            <w:tcBorders>
              <w:top w:val="single" w:sz="4" w:space="0" w:color="auto"/>
            </w:tcBorders>
          </w:tcPr>
          <w:p w:rsidR="00F409E1" w:rsidRPr="00876984" w:rsidRDefault="00F409E1" w:rsidP="00DD6F8D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6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 специалиста, ответственного за прием документов)</w:t>
            </w:r>
          </w:p>
        </w:tc>
        <w:tc>
          <w:tcPr>
            <w:tcW w:w="284" w:type="dxa"/>
          </w:tcPr>
          <w:p w:rsidR="00F409E1" w:rsidRPr="00876984" w:rsidRDefault="00F409E1" w:rsidP="00DD6F8D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09E1" w:rsidRPr="00876984" w:rsidRDefault="00F409E1" w:rsidP="00DD6F8D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6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F409E1" w:rsidRPr="00876984" w:rsidRDefault="00F409E1" w:rsidP="00DD6F8D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F409E1" w:rsidRPr="00876984" w:rsidRDefault="00F409E1" w:rsidP="00DD6F8D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6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F409E1" w:rsidRPr="00876984" w:rsidRDefault="00F409E1" w:rsidP="00F409E1">
      <w:pPr>
        <w:suppressAutoHyphens/>
        <w:autoSpaceDE w:val="0"/>
        <w:autoSpaceDN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09E1" w:rsidRPr="00B87B2F" w:rsidRDefault="00F409E1" w:rsidP="0087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409E1" w:rsidRPr="00B87B2F" w:rsidSect="00A40A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8DE"/>
    <w:multiLevelType w:val="hybridMultilevel"/>
    <w:tmpl w:val="78EC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6C78"/>
    <w:multiLevelType w:val="hybridMultilevel"/>
    <w:tmpl w:val="E214B8D8"/>
    <w:lvl w:ilvl="0" w:tplc="8794CC7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D0A28"/>
    <w:multiLevelType w:val="hybridMultilevel"/>
    <w:tmpl w:val="A0A2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112B0"/>
    <w:multiLevelType w:val="hybridMultilevel"/>
    <w:tmpl w:val="4BEC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A1867"/>
    <w:multiLevelType w:val="hybridMultilevel"/>
    <w:tmpl w:val="0944F798"/>
    <w:lvl w:ilvl="0" w:tplc="66D8C5E2">
      <w:start w:val="1"/>
      <w:numFmt w:val="decimal"/>
      <w:lvlText w:val="%1."/>
      <w:lvlJc w:val="left"/>
      <w:pPr>
        <w:ind w:left="51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581A18CC"/>
    <w:multiLevelType w:val="hybridMultilevel"/>
    <w:tmpl w:val="1D3A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7637A"/>
    <w:multiLevelType w:val="hybridMultilevel"/>
    <w:tmpl w:val="2DB28030"/>
    <w:lvl w:ilvl="0" w:tplc="0BF62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5203D"/>
    <w:multiLevelType w:val="hybridMultilevel"/>
    <w:tmpl w:val="78EC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462A"/>
    <w:rsid w:val="00011682"/>
    <w:rsid w:val="00011A45"/>
    <w:rsid w:val="00027A1C"/>
    <w:rsid w:val="00031F94"/>
    <w:rsid w:val="000348B4"/>
    <w:rsid w:val="0003578B"/>
    <w:rsid w:val="000363F7"/>
    <w:rsid w:val="000375FF"/>
    <w:rsid w:val="00043FFA"/>
    <w:rsid w:val="0004606C"/>
    <w:rsid w:val="0005420E"/>
    <w:rsid w:val="000630CB"/>
    <w:rsid w:val="00063808"/>
    <w:rsid w:val="0006433B"/>
    <w:rsid w:val="00077196"/>
    <w:rsid w:val="00083A57"/>
    <w:rsid w:val="0008420C"/>
    <w:rsid w:val="000844AF"/>
    <w:rsid w:val="000859E3"/>
    <w:rsid w:val="00086B9B"/>
    <w:rsid w:val="00087631"/>
    <w:rsid w:val="00093762"/>
    <w:rsid w:val="000A723F"/>
    <w:rsid w:val="000B40A5"/>
    <w:rsid w:val="000B71A9"/>
    <w:rsid w:val="000C3183"/>
    <w:rsid w:val="000C4C7F"/>
    <w:rsid w:val="000C5E8F"/>
    <w:rsid w:val="000D24EE"/>
    <w:rsid w:val="000D4C12"/>
    <w:rsid w:val="000E733C"/>
    <w:rsid w:val="000F4480"/>
    <w:rsid w:val="000F5D3D"/>
    <w:rsid w:val="001154C7"/>
    <w:rsid w:val="001267FF"/>
    <w:rsid w:val="001270B0"/>
    <w:rsid w:val="0012744B"/>
    <w:rsid w:val="00133F1C"/>
    <w:rsid w:val="001345A6"/>
    <w:rsid w:val="001412EF"/>
    <w:rsid w:val="00143098"/>
    <w:rsid w:val="00147529"/>
    <w:rsid w:val="001528E3"/>
    <w:rsid w:val="00154A4D"/>
    <w:rsid w:val="001627AC"/>
    <w:rsid w:val="00163060"/>
    <w:rsid w:val="00163942"/>
    <w:rsid w:val="00163D09"/>
    <w:rsid w:val="0016740A"/>
    <w:rsid w:val="00167F86"/>
    <w:rsid w:val="00177472"/>
    <w:rsid w:val="00182937"/>
    <w:rsid w:val="001905FB"/>
    <w:rsid w:val="001913D4"/>
    <w:rsid w:val="001A59AB"/>
    <w:rsid w:val="001A712D"/>
    <w:rsid w:val="001B3D10"/>
    <w:rsid w:val="001B4A8F"/>
    <w:rsid w:val="001B7718"/>
    <w:rsid w:val="001C0F44"/>
    <w:rsid w:val="001C24DC"/>
    <w:rsid w:val="001C3430"/>
    <w:rsid w:val="001D1545"/>
    <w:rsid w:val="001D35F9"/>
    <w:rsid w:val="001D3C1C"/>
    <w:rsid w:val="001E4DCC"/>
    <w:rsid w:val="001F46C2"/>
    <w:rsid w:val="001F4F79"/>
    <w:rsid w:val="00210182"/>
    <w:rsid w:val="0021103F"/>
    <w:rsid w:val="00211DD9"/>
    <w:rsid w:val="00215C78"/>
    <w:rsid w:val="00225BEC"/>
    <w:rsid w:val="00226762"/>
    <w:rsid w:val="00230387"/>
    <w:rsid w:val="002461D7"/>
    <w:rsid w:val="0024690E"/>
    <w:rsid w:val="002516BF"/>
    <w:rsid w:val="002547F5"/>
    <w:rsid w:val="00257986"/>
    <w:rsid w:val="002648C8"/>
    <w:rsid w:val="00266BEA"/>
    <w:rsid w:val="0027124F"/>
    <w:rsid w:val="00280050"/>
    <w:rsid w:val="002834EB"/>
    <w:rsid w:val="00285562"/>
    <w:rsid w:val="002964A7"/>
    <w:rsid w:val="002A10E7"/>
    <w:rsid w:val="002A4BC8"/>
    <w:rsid w:val="002B27D1"/>
    <w:rsid w:val="002B4395"/>
    <w:rsid w:val="002C5998"/>
    <w:rsid w:val="002C5AC4"/>
    <w:rsid w:val="002D02C6"/>
    <w:rsid w:val="002D5406"/>
    <w:rsid w:val="002D6B80"/>
    <w:rsid w:val="002D6E55"/>
    <w:rsid w:val="002E4BFF"/>
    <w:rsid w:val="002F0089"/>
    <w:rsid w:val="002F20CD"/>
    <w:rsid w:val="002F2A1E"/>
    <w:rsid w:val="00303095"/>
    <w:rsid w:val="00303947"/>
    <w:rsid w:val="00303EE5"/>
    <w:rsid w:val="00304A8D"/>
    <w:rsid w:val="00305625"/>
    <w:rsid w:val="00306897"/>
    <w:rsid w:val="00314900"/>
    <w:rsid w:val="00314B23"/>
    <w:rsid w:val="00323E30"/>
    <w:rsid w:val="003314E7"/>
    <w:rsid w:val="003406A7"/>
    <w:rsid w:val="00340A15"/>
    <w:rsid w:val="00344E0D"/>
    <w:rsid w:val="00345E9A"/>
    <w:rsid w:val="003517E9"/>
    <w:rsid w:val="003525E8"/>
    <w:rsid w:val="00353645"/>
    <w:rsid w:val="003579F2"/>
    <w:rsid w:val="00357CD4"/>
    <w:rsid w:val="0036428B"/>
    <w:rsid w:val="0036429C"/>
    <w:rsid w:val="003661AE"/>
    <w:rsid w:val="00367622"/>
    <w:rsid w:val="00367679"/>
    <w:rsid w:val="0037221A"/>
    <w:rsid w:val="003760D0"/>
    <w:rsid w:val="00381B5F"/>
    <w:rsid w:val="00383450"/>
    <w:rsid w:val="0039259B"/>
    <w:rsid w:val="00395BEA"/>
    <w:rsid w:val="003A32DA"/>
    <w:rsid w:val="003C0D57"/>
    <w:rsid w:val="003C571E"/>
    <w:rsid w:val="003C5AFE"/>
    <w:rsid w:val="003C675B"/>
    <w:rsid w:val="003C6D60"/>
    <w:rsid w:val="003C7EE1"/>
    <w:rsid w:val="003D6215"/>
    <w:rsid w:val="003E3086"/>
    <w:rsid w:val="003E482C"/>
    <w:rsid w:val="00401C96"/>
    <w:rsid w:val="0040302A"/>
    <w:rsid w:val="00404125"/>
    <w:rsid w:val="004048BF"/>
    <w:rsid w:val="00405B8C"/>
    <w:rsid w:val="00411929"/>
    <w:rsid w:val="0041455C"/>
    <w:rsid w:val="0041473A"/>
    <w:rsid w:val="00416B0A"/>
    <w:rsid w:val="00417389"/>
    <w:rsid w:val="004259E1"/>
    <w:rsid w:val="004417A3"/>
    <w:rsid w:val="004452FD"/>
    <w:rsid w:val="00455968"/>
    <w:rsid w:val="00455F2C"/>
    <w:rsid w:val="00457B7F"/>
    <w:rsid w:val="0046126E"/>
    <w:rsid w:val="00464EDD"/>
    <w:rsid w:val="00465C77"/>
    <w:rsid w:val="00467E42"/>
    <w:rsid w:val="00471AB4"/>
    <w:rsid w:val="00481BF7"/>
    <w:rsid w:val="00484421"/>
    <w:rsid w:val="004854C8"/>
    <w:rsid w:val="00487998"/>
    <w:rsid w:val="0049176D"/>
    <w:rsid w:val="004938FE"/>
    <w:rsid w:val="004A6747"/>
    <w:rsid w:val="004C67DD"/>
    <w:rsid w:val="004D32D1"/>
    <w:rsid w:val="004D5587"/>
    <w:rsid w:val="004D5AD3"/>
    <w:rsid w:val="004D6DC8"/>
    <w:rsid w:val="004E7B41"/>
    <w:rsid w:val="004E7CAF"/>
    <w:rsid w:val="004F2A4B"/>
    <w:rsid w:val="004F46AB"/>
    <w:rsid w:val="005061A7"/>
    <w:rsid w:val="005079CF"/>
    <w:rsid w:val="00511F36"/>
    <w:rsid w:val="00515C80"/>
    <w:rsid w:val="0052079D"/>
    <w:rsid w:val="00524235"/>
    <w:rsid w:val="005322C5"/>
    <w:rsid w:val="0053391F"/>
    <w:rsid w:val="005355DE"/>
    <w:rsid w:val="00540F30"/>
    <w:rsid w:val="00541116"/>
    <w:rsid w:val="00541925"/>
    <w:rsid w:val="00541E36"/>
    <w:rsid w:val="00553D3F"/>
    <w:rsid w:val="005776E9"/>
    <w:rsid w:val="00584A11"/>
    <w:rsid w:val="00590F76"/>
    <w:rsid w:val="00592ACB"/>
    <w:rsid w:val="005A1D24"/>
    <w:rsid w:val="005A7C8B"/>
    <w:rsid w:val="005B0DAB"/>
    <w:rsid w:val="005B5D8F"/>
    <w:rsid w:val="005C4C78"/>
    <w:rsid w:val="005C6906"/>
    <w:rsid w:val="005C7704"/>
    <w:rsid w:val="0060086C"/>
    <w:rsid w:val="00603D79"/>
    <w:rsid w:val="00604C95"/>
    <w:rsid w:val="00606954"/>
    <w:rsid w:val="006209A7"/>
    <w:rsid w:val="00621F36"/>
    <w:rsid w:val="0062407F"/>
    <w:rsid w:val="00627526"/>
    <w:rsid w:val="00633BB1"/>
    <w:rsid w:val="00642572"/>
    <w:rsid w:val="00647A0A"/>
    <w:rsid w:val="00650632"/>
    <w:rsid w:val="0067371F"/>
    <w:rsid w:val="00682329"/>
    <w:rsid w:val="00690706"/>
    <w:rsid w:val="00693701"/>
    <w:rsid w:val="006A2B45"/>
    <w:rsid w:val="006A687E"/>
    <w:rsid w:val="006B795C"/>
    <w:rsid w:val="006C34BF"/>
    <w:rsid w:val="006C706E"/>
    <w:rsid w:val="006D18EE"/>
    <w:rsid w:val="006D1EC9"/>
    <w:rsid w:val="006D28DB"/>
    <w:rsid w:val="006E37E6"/>
    <w:rsid w:val="006F2352"/>
    <w:rsid w:val="006F69FE"/>
    <w:rsid w:val="006F6ED4"/>
    <w:rsid w:val="0070015D"/>
    <w:rsid w:val="00704897"/>
    <w:rsid w:val="007069E7"/>
    <w:rsid w:val="00714272"/>
    <w:rsid w:val="00715B12"/>
    <w:rsid w:val="007163D5"/>
    <w:rsid w:val="00721876"/>
    <w:rsid w:val="007276D5"/>
    <w:rsid w:val="007301BC"/>
    <w:rsid w:val="00733AA2"/>
    <w:rsid w:val="00750548"/>
    <w:rsid w:val="00750C15"/>
    <w:rsid w:val="007529A1"/>
    <w:rsid w:val="0075580A"/>
    <w:rsid w:val="00763911"/>
    <w:rsid w:val="00765671"/>
    <w:rsid w:val="007717CA"/>
    <w:rsid w:val="007755B0"/>
    <w:rsid w:val="00775A2C"/>
    <w:rsid w:val="00780D89"/>
    <w:rsid w:val="00787F73"/>
    <w:rsid w:val="00790D4A"/>
    <w:rsid w:val="007A7F2C"/>
    <w:rsid w:val="007B05E5"/>
    <w:rsid w:val="007B2D6B"/>
    <w:rsid w:val="007B5CDD"/>
    <w:rsid w:val="007C1749"/>
    <w:rsid w:val="007C2215"/>
    <w:rsid w:val="007C2CBF"/>
    <w:rsid w:val="007C6E35"/>
    <w:rsid w:val="007C7266"/>
    <w:rsid w:val="007D5456"/>
    <w:rsid w:val="007E5417"/>
    <w:rsid w:val="008007B6"/>
    <w:rsid w:val="00800EEA"/>
    <w:rsid w:val="0081372E"/>
    <w:rsid w:val="00816F00"/>
    <w:rsid w:val="008202EC"/>
    <w:rsid w:val="00821DF7"/>
    <w:rsid w:val="00840D5D"/>
    <w:rsid w:val="00841EF8"/>
    <w:rsid w:val="00842145"/>
    <w:rsid w:val="00843A61"/>
    <w:rsid w:val="00855D86"/>
    <w:rsid w:val="00862167"/>
    <w:rsid w:val="008629F4"/>
    <w:rsid w:val="00867300"/>
    <w:rsid w:val="00876984"/>
    <w:rsid w:val="0088029A"/>
    <w:rsid w:val="00880484"/>
    <w:rsid w:val="00880E86"/>
    <w:rsid w:val="00883DB0"/>
    <w:rsid w:val="00887057"/>
    <w:rsid w:val="008872C9"/>
    <w:rsid w:val="008922DB"/>
    <w:rsid w:val="008A4379"/>
    <w:rsid w:val="008A4502"/>
    <w:rsid w:val="008A73C8"/>
    <w:rsid w:val="008B09C0"/>
    <w:rsid w:val="008B28A3"/>
    <w:rsid w:val="008B38B3"/>
    <w:rsid w:val="008B5513"/>
    <w:rsid w:val="008C2FA6"/>
    <w:rsid w:val="008C424D"/>
    <w:rsid w:val="008D3238"/>
    <w:rsid w:val="008E0884"/>
    <w:rsid w:val="008E2B54"/>
    <w:rsid w:val="008E38B1"/>
    <w:rsid w:val="008F330E"/>
    <w:rsid w:val="008F745B"/>
    <w:rsid w:val="009055AE"/>
    <w:rsid w:val="00924047"/>
    <w:rsid w:val="00924D84"/>
    <w:rsid w:val="00924F8C"/>
    <w:rsid w:val="009321CD"/>
    <w:rsid w:val="00932AB9"/>
    <w:rsid w:val="009334E4"/>
    <w:rsid w:val="009367D2"/>
    <w:rsid w:val="00940E79"/>
    <w:rsid w:val="00950E98"/>
    <w:rsid w:val="009676F4"/>
    <w:rsid w:val="0097416D"/>
    <w:rsid w:val="0097604F"/>
    <w:rsid w:val="00976D6A"/>
    <w:rsid w:val="009854C9"/>
    <w:rsid w:val="00986EA9"/>
    <w:rsid w:val="009A387B"/>
    <w:rsid w:val="009B4995"/>
    <w:rsid w:val="009B4B82"/>
    <w:rsid w:val="009D609C"/>
    <w:rsid w:val="009E10A0"/>
    <w:rsid w:val="009E7881"/>
    <w:rsid w:val="009F0D87"/>
    <w:rsid w:val="009F148E"/>
    <w:rsid w:val="009F65BC"/>
    <w:rsid w:val="00A00738"/>
    <w:rsid w:val="00A019A3"/>
    <w:rsid w:val="00A07464"/>
    <w:rsid w:val="00A20703"/>
    <w:rsid w:val="00A26BD5"/>
    <w:rsid w:val="00A349ED"/>
    <w:rsid w:val="00A36CAB"/>
    <w:rsid w:val="00A40A9F"/>
    <w:rsid w:val="00A6069D"/>
    <w:rsid w:val="00A61422"/>
    <w:rsid w:val="00A66C2D"/>
    <w:rsid w:val="00A71E89"/>
    <w:rsid w:val="00A74341"/>
    <w:rsid w:val="00A80370"/>
    <w:rsid w:val="00A831D2"/>
    <w:rsid w:val="00A83585"/>
    <w:rsid w:val="00A85A67"/>
    <w:rsid w:val="00A8795A"/>
    <w:rsid w:val="00A92115"/>
    <w:rsid w:val="00AA1E71"/>
    <w:rsid w:val="00AA687F"/>
    <w:rsid w:val="00AB1502"/>
    <w:rsid w:val="00AB5560"/>
    <w:rsid w:val="00AC0C7B"/>
    <w:rsid w:val="00AC6B98"/>
    <w:rsid w:val="00AC70F9"/>
    <w:rsid w:val="00AD04CE"/>
    <w:rsid w:val="00AD1C26"/>
    <w:rsid w:val="00AD322D"/>
    <w:rsid w:val="00AD5100"/>
    <w:rsid w:val="00AF1F2A"/>
    <w:rsid w:val="00AF410A"/>
    <w:rsid w:val="00AF7671"/>
    <w:rsid w:val="00B0229B"/>
    <w:rsid w:val="00B04390"/>
    <w:rsid w:val="00B06C88"/>
    <w:rsid w:val="00B10A1D"/>
    <w:rsid w:val="00B116FD"/>
    <w:rsid w:val="00B17934"/>
    <w:rsid w:val="00B202BC"/>
    <w:rsid w:val="00B225B5"/>
    <w:rsid w:val="00B235FD"/>
    <w:rsid w:val="00B2498D"/>
    <w:rsid w:val="00B264BA"/>
    <w:rsid w:val="00B33FD3"/>
    <w:rsid w:val="00B368DC"/>
    <w:rsid w:val="00B63D1E"/>
    <w:rsid w:val="00B6741C"/>
    <w:rsid w:val="00B71966"/>
    <w:rsid w:val="00B75EFD"/>
    <w:rsid w:val="00B7702D"/>
    <w:rsid w:val="00B77290"/>
    <w:rsid w:val="00B80189"/>
    <w:rsid w:val="00B83B8E"/>
    <w:rsid w:val="00B83CEA"/>
    <w:rsid w:val="00B87B2F"/>
    <w:rsid w:val="00BA1E27"/>
    <w:rsid w:val="00BC34EC"/>
    <w:rsid w:val="00BC5132"/>
    <w:rsid w:val="00BC605F"/>
    <w:rsid w:val="00BE1935"/>
    <w:rsid w:val="00BE2435"/>
    <w:rsid w:val="00BF5043"/>
    <w:rsid w:val="00BF5544"/>
    <w:rsid w:val="00BF7F66"/>
    <w:rsid w:val="00C059A8"/>
    <w:rsid w:val="00C130B5"/>
    <w:rsid w:val="00C169D7"/>
    <w:rsid w:val="00C224F0"/>
    <w:rsid w:val="00C237EC"/>
    <w:rsid w:val="00C30D9C"/>
    <w:rsid w:val="00C332BC"/>
    <w:rsid w:val="00C3455D"/>
    <w:rsid w:val="00C34811"/>
    <w:rsid w:val="00C4490D"/>
    <w:rsid w:val="00C44DFD"/>
    <w:rsid w:val="00C4635C"/>
    <w:rsid w:val="00C50629"/>
    <w:rsid w:val="00C55565"/>
    <w:rsid w:val="00C711D1"/>
    <w:rsid w:val="00C75E49"/>
    <w:rsid w:val="00C76405"/>
    <w:rsid w:val="00C76565"/>
    <w:rsid w:val="00C77367"/>
    <w:rsid w:val="00C95934"/>
    <w:rsid w:val="00C959B9"/>
    <w:rsid w:val="00CA0975"/>
    <w:rsid w:val="00CA3D38"/>
    <w:rsid w:val="00CB04DD"/>
    <w:rsid w:val="00CC5EFF"/>
    <w:rsid w:val="00CD780F"/>
    <w:rsid w:val="00CE1C27"/>
    <w:rsid w:val="00CE4E95"/>
    <w:rsid w:val="00CF47DF"/>
    <w:rsid w:val="00CF4CEB"/>
    <w:rsid w:val="00CF5EB1"/>
    <w:rsid w:val="00D0045D"/>
    <w:rsid w:val="00D03473"/>
    <w:rsid w:val="00D06EFC"/>
    <w:rsid w:val="00D077D1"/>
    <w:rsid w:val="00D13CA5"/>
    <w:rsid w:val="00D20A61"/>
    <w:rsid w:val="00D22B38"/>
    <w:rsid w:val="00D31907"/>
    <w:rsid w:val="00D4053D"/>
    <w:rsid w:val="00D45AE0"/>
    <w:rsid w:val="00D47750"/>
    <w:rsid w:val="00D53595"/>
    <w:rsid w:val="00D56804"/>
    <w:rsid w:val="00D56EDB"/>
    <w:rsid w:val="00D62F0A"/>
    <w:rsid w:val="00D661AD"/>
    <w:rsid w:val="00D72367"/>
    <w:rsid w:val="00D7341F"/>
    <w:rsid w:val="00D7738E"/>
    <w:rsid w:val="00D8177F"/>
    <w:rsid w:val="00D907FC"/>
    <w:rsid w:val="00D97763"/>
    <w:rsid w:val="00DA2336"/>
    <w:rsid w:val="00DA4E40"/>
    <w:rsid w:val="00DB1C3E"/>
    <w:rsid w:val="00DC38DB"/>
    <w:rsid w:val="00DC4523"/>
    <w:rsid w:val="00DC4552"/>
    <w:rsid w:val="00DD311F"/>
    <w:rsid w:val="00DD43D6"/>
    <w:rsid w:val="00DD6F8D"/>
    <w:rsid w:val="00DE2941"/>
    <w:rsid w:val="00DF2E0D"/>
    <w:rsid w:val="00DF71B7"/>
    <w:rsid w:val="00E00145"/>
    <w:rsid w:val="00E00CB7"/>
    <w:rsid w:val="00E1722B"/>
    <w:rsid w:val="00E329C6"/>
    <w:rsid w:val="00E35EBD"/>
    <w:rsid w:val="00E3767E"/>
    <w:rsid w:val="00E41889"/>
    <w:rsid w:val="00E5103A"/>
    <w:rsid w:val="00E55F53"/>
    <w:rsid w:val="00E57E28"/>
    <w:rsid w:val="00E6206F"/>
    <w:rsid w:val="00E6585D"/>
    <w:rsid w:val="00E774C6"/>
    <w:rsid w:val="00E81292"/>
    <w:rsid w:val="00EB48E7"/>
    <w:rsid w:val="00EC062C"/>
    <w:rsid w:val="00EC1442"/>
    <w:rsid w:val="00EC3384"/>
    <w:rsid w:val="00EC6F43"/>
    <w:rsid w:val="00ED4D9E"/>
    <w:rsid w:val="00ED7F4D"/>
    <w:rsid w:val="00EE2C27"/>
    <w:rsid w:val="00EE697C"/>
    <w:rsid w:val="00F11B25"/>
    <w:rsid w:val="00F14EF4"/>
    <w:rsid w:val="00F200A5"/>
    <w:rsid w:val="00F231BD"/>
    <w:rsid w:val="00F33C30"/>
    <w:rsid w:val="00F409E1"/>
    <w:rsid w:val="00F47136"/>
    <w:rsid w:val="00F4733B"/>
    <w:rsid w:val="00F47A45"/>
    <w:rsid w:val="00F508C7"/>
    <w:rsid w:val="00F556E4"/>
    <w:rsid w:val="00F57D35"/>
    <w:rsid w:val="00F65D3D"/>
    <w:rsid w:val="00F663A1"/>
    <w:rsid w:val="00F75E9C"/>
    <w:rsid w:val="00F81B50"/>
    <w:rsid w:val="00F85035"/>
    <w:rsid w:val="00F93793"/>
    <w:rsid w:val="00FA163A"/>
    <w:rsid w:val="00FA77A4"/>
    <w:rsid w:val="00FB2177"/>
    <w:rsid w:val="00FB569D"/>
    <w:rsid w:val="00FB67BA"/>
    <w:rsid w:val="00FD5847"/>
    <w:rsid w:val="00FD587A"/>
    <w:rsid w:val="00FE0394"/>
    <w:rsid w:val="00FE7218"/>
    <w:rsid w:val="00FF1590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E1"/>
  </w:style>
  <w:style w:type="paragraph" w:styleId="1">
    <w:name w:val="heading 1"/>
    <w:basedOn w:val="a"/>
    <w:next w:val="a"/>
    <w:link w:val="10"/>
    <w:qFormat/>
    <w:rsid w:val="0052423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4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A9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14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CD7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42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76F4"/>
    <w:rPr>
      <w:rFonts w:ascii="Times New Roman" w:hAnsi="Times New Roman" w:cs="Times New Roman"/>
    </w:rPr>
  </w:style>
  <w:style w:type="character" w:styleId="a7">
    <w:name w:val="Hyperlink"/>
    <w:basedOn w:val="a0"/>
    <w:uiPriority w:val="99"/>
    <w:unhideWhenUsed/>
    <w:rsid w:val="000844AF"/>
    <w:rPr>
      <w:color w:val="0000FF" w:themeColor="hyperlink"/>
      <w:u w:val="single"/>
    </w:rPr>
  </w:style>
  <w:style w:type="paragraph" w:styleId="a8">
    <w:name w:val="No Spacing"/>
    <w:uiPriority w:val="1"/>
    <w:qFormat/>
    <w:rsid w:val="00B77290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4D5AD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D5AD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D5AD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5AD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D5A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E1"/>
  </w:style>
  <w:style w:type="paragraph" w:styleId="1">
    <w:name w:val="heading 1"/>
    <w:basedOn w:val="a"/>
    <w:next w:val="a"/>
    <w:link w:val="10"/>
    <w:qFormat/>
    <w:rsid w:val="0052423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4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A9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14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CD7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42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76F4"/>
    <w:rPr>
      <w:rFonts w:ascii="Times New Roman" w:hAnsi="Times New Roman" w:cs="Times New Roman"/>
    </w:rPr>
  </w:style>
  <w:style w:type="character" w:styleId="a7">
    <w:name w:val="Hyperlink"/>
    <w:basedOn w:val="a0"/>
    <w:uiPriority w:val="99"/>
    <w:unhideWhenUsed/>
    <w:rsid w:val="000844AF"/>
    <w:rPr>
      <w:color w:val="0000FF" w:themeColor="hyperlink"/>
      <w:u w:val="single"/>
    </w:rPr>
  </w:style>
  <w:style w:type="paragraph" w:styleId="a8">
    <w:name w:val="No Spacing"/>
    <w:uiPriority w:val="1"/>
    <w:qFormat/>
    <w:rsid w:val="00B77290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4D5AD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D5AD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D5AD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5AD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D5A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1&amp;n=127334&amp;dst=100999" TargetMode="External"/><Relationship Id="rId18" Type="http://schemas.openxmlformats.org/officeDocument/2006/relationships/hyperlink" Target="https://login.consultant.ru/link/?req=doc&amp;base=RLAW181&amp;n=129230&amp;dst=100151" TargetMode="External"/><Relationship Id="rId26" Type="http://schemas.openxmlformats.org/officeDocument/2006/relationships/hyperlink" Target="https://login.consultant.ru/link/?req=doc&amp;base=LAW&amp;n=489340" TargetMode="External"/><Relationship Id="rId39" Type="http://schemas.openxmlformats.org/officeDocument/2006/relationships/hyperlink" Target="https://login.consultant.ru/link/?req=doc&amp;base=RLAW181&amp;n=127334" TargetMode="External"/><Relationship Id="rId21" Type="http://schemas.openxmlformats.org/officeDocument/2006/relationships/hyperlink" Target="https://login.consultant.ru/link/?req=doc&amp;base=RLAW181&amp;n=127334&amp;dst=100136" TargetMode="External"/><Relationship Id="rId34" Type="http://schemas.openxmlformats.org/officeDocument/2006/relationships/hyperlink" Target="https://login.consultant.ru/link/?req=doc&amp;base=RLAW181&amp;n=129230&amp;dst=10015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81&amp;n=128753&amp;dst=1009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690" TargetMode="External"/><Relationship Id="rId20" Type="http://schemas.openxmlformats.org/officeDocument/2006/relationships/hyperlink" Target="https://login.consultant.ru/link/?req=doc&amp;base=RLAW181&amp;n=127334" TargetMode="External"/><Relationship Id="rId29" Type="http://schemas.openxmlformats.org/officeDocument/2006/relationships/hyperlink" Target="https://login.consultant.ru/link/?req=doc&amp;base=RLAW181&amp;n=127334&amp;dst=100999" TargetMode="External"/><Relationship Id="rId41" Type="http://schemas.openxmlformats.org/officeDocument/2006/relationships/hyperlink" Target="file:///\\fserv\&#1059;&#1048;&#1047;&#1054;\&#1054;&#1090;&#1076;&#1077;&#1083;%20&#1087;&#1088;&#1077;&#1090;&#1077;&#1085;&#1079;&#1080;&#1086;&#1085;&#1085;&#1086;-&#1080;&#1089;&#1082;&#1086;&#1074;&#1086;&#1081;%20&#1088;&#1072;&#1073;&#1086;&#1090;&#1099;\&#1053;&#1055;&#1040;%202024\&#1055;&#1086;&#1089;&#1090;&#1072;&#1085;&#1086;&#1074;&#1083;&#1077;&#1085;&#1080;&#1103;\&#1040;&#1056;%20867%20&#1085;&#1086;&#1103;&#1073;&#1088;&#1100;\&#1040;&#1056;%20&#1085;&#1086;&#1074;&#1099;&#1081;%20&#1087;&#1088;&#1077;&#1076;%20&#1047;&#1059;%20&#1074;%20&#1089;&#1086;&#1073;&#1089;&#1090;&#1074;&#1077;&#1085;&#1085;&#1086;&#1089;&#1090;&#1100;%20&#1073;&#1077;&#1089;&#1087;&#1083;&#1072;&#1090;&#1085;&#1086;\26.03.2024\&#1101;&#1082;&#1086;&#1085;&#1086;&#1084;&#1080;&#1089;&#1090;&#1099;%20&#1091;&#1090;&#1074;&#1077;&#1088;\&#1040;&#1056;%20&#1047;&#1059;%20&#1089;&#1086;&#1073;&#1089;&#1090;%20&#1073;&#1077;&#1089;&#1087;&#1083;&#1072;&#1090;&#1085;&#1086;%2009%2004%202024%20&#1089;%20&#1087;&#1088;&#1080;&#1083;&#1086;&#1078;&#1077;&#1085;&#1080;&#1103;&#1084;&#1080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1&amp;n=127334&amp;dst=100126" TargetMode="External"/><Relationship Id="rId24" Type="http://schemas.openxmlformats.org/officeDocument/2006/relationships/hyperlink" Target="https://login.consultant.ru/link/?req=doc&amp;base=LAW&amp;n=482686" TargetMode="External"/><Relationship Id="rId32" Type="http://schemas.openxmlformats.org/officeDocument/2006/relationships/hyperlink" Target="https://login.consultant.ru/link/?req=doc&amp;base=LAW&amp;n=470690" TargetMode="External"/><Relationship Id="rId37" Type="http://schemas.openxmlformats.org/officeDocument/2006/relationships/hyperlink" Target="https://login.consultant.ru/link/?req=doc&amp;base=RLAW181&amp;n=127334&amp;dst=100136" TargetMode="External"/><Relationship Id="rId40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6512" TargetMode="External"/><Relationship Id="rId23" Type="http://schemas.openxmlformats.org/officeDocument/2006/relationships/hyperlink" Target="https://login.consultant.ru/link/?req=doc&amp;base=RLAW181&amp;n=127334" TargetMode="External"/><Relationship Id="rId28" Type="http://schemas.openxmlformats.org/officeDocument/2006/relationships/hyperlink" Target="https://login.consultant.ru/link/?req=doc&amp;base=RLAW181&amp;n=127334&amp;dst=100995" TargetMode="External"/><Relationship Id="rId36" Type="http://schemas.openxmlformats.org/officeDocument/2006/relationships/hyperlink" Target="https://login.consultant.ru/link/?req=doc&amp;base=RLAW181&amp;n=127334" TargetMode="External"/><Relationship Id="rId10" Type="http://schemas.openxmlformats.org/officeDocument/2006/relationships/hyperlink" Target="https://login.consultant.ru/link/?req=doc&amp;base=LAW&amp;n=489340" TargetMode="External"/><Relationship Id="rId19" Type="http://schemas.openxmlformats.org/officeDocument/2006/relationships/hyperlink" Target="https://login.consultant.ru/link/?req=doc&amp;base=LAW&amp;n=483141" TargetMode="External"/><Relationship Id="rId31" Type="http://schemas.openxmlformats.org/officeDocument/2006/relationships/hyperlink" Target="https://login.consultant.ru/link/?req=doc&amp;base=LAW&amp;n=4665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LAW&amp;n=466514" TargetMode="External"/><Relationship Id="rId22" Type="http://schemas.openxmlformats.org/officeDocument/2006/relationships/hyperlink" Target="https://login.consultant.ru/link/?req=doc&amp;base=RLAW181&amp;n=127334&amp;dst=100945" TargetMode="External"/><Relationship Id="rId27" Type="http://schemas.openxmlformats.org/officeDocument/2006/relationships/hyperlink" Target="https://login.consultant.ru/link/?req=doc&amp;base=RLAW181&amp;n=127334&amp;dst=100126" TargetMode="External"/><Relationship Id="rId30" Type="http://schemas.openxmlformats.org/officeDocument/2006/relationships/hyperlink" Target="https://login.consultant.ru/link/?req=doc&amp;base=LAW&amp;n=466514" TargetMode="External"/><Relationship Id="rId35" Type="http://schemas.openxmlformats.org/officeDocument/2006/relationships/hyperlink" Target="https://login.consultant.ru/link/?req=doc&amp;base=LAW&amp;n=483141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181&amp;n=127334&amp;dst=100136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181&amp;n=127334&amp;dst=100995" TargetMode="External"/><Relationship Id="rId17" Type="http://schemas.openxmlformats.org/officeDocument/2006/relationships/hyperlink" Target="https://login.consultant.ru/link/?req=doc&amp;base=LAW&amp;n=466513" TargetMode="External"/><Relationship Id="rId25" Type="http://schemas.openxmlformats.org/officeDocument/2006/relationships/hyperlink" Target="https://login.consultant.ru/link/?req=doc&amp;base=RLAW181&amp;n=127334&amp;dst=100136" TargetMode="External"/><Relationship Id="rId33" Type="http://schemas.openxmlformats.org/officeDocument/2006/relationships/hyperlink" Target="https://login.consultant.ru/link/?req=doc&amp;base=LAW&amp;n=466513" TargetMode="External"/><Relationship Id="rId38" Type="http://schemas.openxmlformats.org/officeDocument/2006/relationships/hyperlink" Target="https://login.consultant.ru/link/?req=doc&amp;base=RLAW181&amp;n=127334&amp;dst=100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9D731-1A27-443D-ACDC-3DF9C074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12610</Words>
  <Characters>71882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</cp:lastModifiedBy>
  <cp:revision>5</cp:revision>
  <cp:lastPrinted>2016-05-24T09:34:00Z</cp:lastPrinted>
  <dcterms:created xsi:type="dcterms:W3CDTF">2025-05-13T13:38:00Z</dcterms:created>
  <dcterms:modified xsi:type="dcterms:W3CDTF">2025-05-15T07:27:00Z</dcterms:modified>
</cp:coreProperties>
</file>