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38" w:rsidRPr="00F00038" w:rsidRDefault="00F00038" w:rsidP="00F000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00038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F00038" w:rsidRPr="00F00038" w:rsidRDefault="00F00038" w:rsidP="00F000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0038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F00038" w:rsidRPr="00F00038" w:rsidRDefault="00F00038" w:rsidP="00F000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0038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F00038" w:rsidRPr="00F00038" w:rsidRDefault="00F00038" w:rsidP="00F000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0038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F00038" w:rsidRPr="00F00038" w:rsidRDefault="00E9556C" w:rsidP="00F000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город Воронеж от </w:t>
      </w:r>
      <w:r w:rsidR="000B6FAA">
        <w:rPr>
          <w:rFonts w:ascii="Times New Roman" w:eastAsia="Calibri" w:hAnsi="Times New Roman" w:cs="Times New Roman"/>
          <w:sz w:val="24"/>
          <w:szCs w:val="24"/>
        </w:rPr>
        <w:t>26.02.</w:t>
      </w:r>
      <w:bookmarkStart w:id="0" w:name="_GoBack"/>
      <w:bookmarkEnd w:id="0"/>
      <w:r w:rsidR="001719D0">
        <w:rPr>
          <w:rFonts w:ascii="Times New Roman" w:eastAsia="Calibri" w:hAnsi="Times New Roman" w:cs="Times New Roman"/>
          <w:sz w:val="24"/>
          <w:szCs w:val="24"/>
        </w:rPr>
        <w:t>2024 № 1</w:t>
      </w:r>
    </w:p>
    <w:p w:rsidR="00F00038" w:rsidRDefault="00F00038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038" w:rsidRDefault="00F00038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038" w:rsidRDefault="00F00038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038" w:rsidRDefault="00F00038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BA7" w:rsidRDefault="00083A57" w:rsidP="00750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117BA7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6A687E" w:rsidRDefault="00E6585D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6A687E" w:rsidRDefault="00C82D9C" w:rsidP="00083A57">
            <w:pPr>
              <w:rPr>
                <w:rFonts w:ascii="Times New Roman" w:hAnsi="Times New Roman" w:cs="Times New Roman"/>
              </w:rPr>
            </w:pPr>
            <w:r w:rsidRPr="00C82D9C">
              <w:rPr>
                <w:rFonts w:ascii="Times New Roman" w:hAnsi="Times New Roman" w:cs="Times New Roman"/>
              </w:rPr>
              <w:t>3640100010000058047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6A687E" w:rsidRDefault="00044A18" w:rsidP="00044A18">
            <w:r w:rsidRPr="00044A18">
              <w:rPr>
                <w:rFonts w:ascii="Times New Roman" w:hAnsi="Times New Roman" w:cs="Times New Roman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6A687E" w:rsidRDefault="00BF7F66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6A687E" w:rsidRDefault="00BF7F66" w:rsidP="00C82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городского округа г</w:t>
            </w:r>
            <w:r w:rsidR="00C82D9C">
              <w:rPr>
                <w:rFonts w:ascii="Times New Roman" w:hAnsi="Times New Roman" w:cs="Times New Roman"/>
              </w:rPr>
              <w:t>ород Воронеж от 06.07.2012 № 527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A687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A68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083A57" w:rsidRPr="006A687E" w:rsidRDefault="000B40A5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="00BF7F66" w:rsidRPr="006A687E">
              <w:rPr>
                <w:rFonts w:ascii="Times New Roman" w:hAnsi="Times New Roman" w:cs="Times New Roman"/>
              </w:rPr>
              <w:t>ерминальные устройства</w:t>
            </w:r>
            <w:r w:rsidR="00BF7F66">
              <w:rPr>
                <w:rFonts w:ascii="Times New Roman" w:hAnsi="Times New Roman" w:cs="Times New Roman"/>
              </w:rPr>
              <w:t xml:space="preserve"> МФЦ</w:t>
            </w:r>
            <w:r>
              <w:rPr>
                <w:rFonts w:ascii="Times New Roman" w:hAnsi="Times New Roman" w:cs="Times New Roman"/>
              </w:rPr>
              <w:t>;</w:t>
            </w:r>
            <w:r w:rsidR="00BF7F66">
              <w:rPr>
                <w:rFonts w:ascii="Times New Roman" w:hAnsi="Times New Roman" w:cs="Times New Roman"/>
              </w:rPr>
              <w:t xml:space="preserve"> </w:t>
            </w:r>
          </w:p>
          <w:p w:rsidR="007548C5" w:rsidRPr="007548C5" w:rsidRDefault="007548C5" w:rsidP="007548C5">
            <w:pPr>
              <w:rPr>
                <w:rFonts w:ascii="Times New Roman" w:hAnsi="Times New Roman" w:cs="Times New Roman"/>
              </w:rPr>
            </w:pPr>
            <w:r w:rsidRPr="007548C5">
              <w:rPr>
                <w:rFonts w:ascii="Times New Roman" w:hAnsi="Times New Roman" w:cs="Times New Roman"/>
              </w:rPr>
              <w:t>- Единый портал государственных и муниципальных услуг;</w:t>
            </w:r>
          </w:p>
          <w:p w:rsidR="00083A57" w:rsidRPr="006A687E" w:rsidRDefault="007548C5" w:rsidP="005B3D10">
            <w:pPr>
              <w:rPr>
                <w:rFonts w:ascii="Times New Roman" w:hAnsi="Times New Roman" w:cs="Times New Roman"/>
              </w:rPr>
            </w:pPr>
            <w:r w:rsidRPr="007548C5">
              <w:rPr>
                <w:rFonts w:ascii="Times New Roman" w:hAnsi="Times New Roman" w:cs="Times New Roman"/>
              </w:rPr>
              <w:t>- Портал Воронежской области</w:t>
            </w:r>
            <w:r w:rsidR="005B3D10">
              <w:rPr>
                <w:rFonts w:ascii="Times New Roman" w:hAnsi="Times New Roman" w:cs="Times New Roman"/>
              </w:rPr>
              <w:t xml:space="preserve"> в сети Интернет 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53D" w:rsidRDefault="00D4053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083A57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083A5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653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1134"/>
        <w:gridCol w:w="851"/>
        <w:gridCol w:w="1276"/>
        <w:gridCol w:w="992"/>
        <w:gridCol w:w="850"/>
        <w:gridCol w:w="993"/>
        <w:gridCol w:w="850"/>
        <w:gridCol w:w="1134"/>
        <w:gridCol w:w="992"/>
        <w:gridCol w:w="1985"/>
        <w:gridCol w:w="2220"/>
      </w:tblGrid>
      <w:tr w:rsidR="00AF7671" w:rsidRPr="000B40A5" w:rsidTr="00ED3ED3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99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993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976" w:type="dxa"/>
            <w:gridSpan w:val="3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2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C63ED" w:rsidRPr="000B40A5" w:rsidTr="00ED3ED3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276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98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C63ED" w:rsidRPr="000B40A5" w:rsidTr="00ED3ED3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98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22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C63ED" w:rsidRPr="000B40A5" w:rsidTr="00ED3ED3">
        <w:tc>
          <w:tcPr>
            <w:tcW w:w="525" w:type="dxa"/>
          </w:tcPr>
          <w:p w:rsidR="00733AA2" w:rsidRPr="000B40A5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0B40A5" w:rsidRDefault="00C82D9C" w:rsidP="000E3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D9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="000E3B84">
              <w:rPr>
                <w:rFonts w:ascii="Times New Roman" w:hAnsi="Times New Roman" w:cs="Times New Roman"/>
                <w:sz w:val="20"/>
                <w:szCs w:val="20"/>
              </w:rPr>
              <w:t>информации об объектах учета из</w:t>
            </w:r>
            <w:r w:rsidRPr="00C82D9C">
              <w:rPr>
                <w:rFonts w:ascii="Times New Roman" w:hAnsi="Times New Roman" w:cs="Times New Roman"/>
                <w:sz w:val="20"/>
                <w:szCs w:val="20"/>
              </w:rPr>
              <w:t xml:space="preserve"> реестра муниципального имущества</w:t>
            </w:r>
          </w:p>
        </w:tc>
        <w:tc>
          <w:tcPr>
            <w:tcW w:w="1134" w:type="dxa"/>
          </w:tcPr>
          <w:p w:rsidR="00733AA2" w:rsidRPr="000B40A5" w:rsidRDefault="00ED3ED3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B40A5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851" w:type="dxa"/>
          </w:tcPr>
          <w:p w:rsidR="00733AA2" w:rsidRPr="000B40A5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D3ED3" w:rsidRPr="00ED3ED3" w:rsidRDefault="00ED3ED3" w:rsidP="00ED3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D3">
              <w:rPr>
                <w:rFonts w:ascii="Times New Roman" w:hAnsi="Times New Roman" w:cs="Times New Roman"/>
                <w:sz w:val="20"/>
                <w:szCs w:val="20"/>
              </w:rPr>
              <w:t xml:space="preserve">а) представленные документы утратили силу на день обращения за получением муниципальной услуги (документ, удостоверяющий личность; документ, удостоверяющий полномочия представителя в случае обращения за получением </w:t>
            </w:r>
            <w:r w:rsidRPr="00ED3E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 указанного лица);</w:t>
            </w:r>
          </w:p>
          <w:p w:rsidR="00ED3ED3" w:rsidRPr="00ED3ED3" w:rsidRDefault="00ED3ED3" w:rsidP="00ED3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D3">
              <w:rPr>
                <w:rFonts w:ascii="Times New Roman" w:hAnsi="Times New Roman" w:cs="Times New Roman"/>
                <w:sz w:val="20"/>
                <w:szCs w:val="20"/>
              </w:rPr>
              <w:t>б) подача заявления и документов, необходимых для предоставления муниципальной услуги, в электронной форме с нарушением установленных требований;</w:t>
            </w:r>
          </w:p>
          <w:p w:rsidR="00ED3ED3" w:rsidRPr="00ED3ED3" w:rsidRDefault="00ED3ED3" w:rsidP="00ED3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D3">
              <w:rPr>
                <w:rFonts w:ascii="Times New Roman" w:hAnsi="Times New Roman" w:cs="Times New Roman"/>
                <w:sz w:val="20"/>
                <w:szCs w:val="20"/>
              </w:rPr>
              <w:t>в)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документах.</w:t>
            </w:r>
          </w:p>
          <w:p w:rsidR="00733AA2" w:rsidRPr="000B40A5" w:rsidRDefault="00733AA2" w:rsidP="00ED3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3ED3" w:rsidRPr="00ED3ED3" w:rsidRDefault="00ED3ED3" w:rsidP="00ED3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противоречий между документами или сведениями, полученными с использованием межведомственного информационного взаимодействия, и документами или сведения</w:t>
            </w:r>
            <w:r w:rsidRPr="00ED3E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ми, представленными заявителем (представителем заявителя).</w:t>
            </w:r>
          </w:p>
          <w:p w:rsidR="00733AA2" w:rsidRPr="000B40A5" w:rsidRDefault="00733AA2" w:rsidP="00ED3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3AA2" w:rsidRPr="000B40A5" w:rsidRDefault="00FD5847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3" w:type="dxa"/>
          </w:tcPr>
          <w:p w:rsidR="00733AA2" w:rsidRPr="000B40A5" w:rsidRDefault="00FD5847" w:rsidP="00FD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2516BF" w:rsidRDefault="002516BF" w:rsidP="007E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82D9C">
              <w:rPr>
                <w:rFonts w:ascii="Times New Roman" w:hAnsi="Times New Roman" w:cs="Times New Roman"/>
                <w:sz w:val="20"/>
                <w:szCs w:val="20"/>
              </w:rPr>
              <w:t>в орган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почт</w:t>
            </w:r>
            <w:r w:rsidR="00C82D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Default="00621F36" w:rsidP="007E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B38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025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B38" w:rsidRPr="00622B38">
              <w:rPr>
                <w:rFonts w:ascii="Times New Roman" w:hAnsi="Times New Roman" w:cs="Times New Roman"/>
                <w:sz w:val="20"/>
                <w:szCs w:val="20"/>
              </w:rPr>
              <w:t xml:space="preserve">(соглашение о взаимодействии между АУ «МФЦ» и администрацией городского округа </w:t>
            </w:r>
            <w:r w:rsidR="00D65C05">
              <w:rPr>
                <w:rFonts w:ascii="Times New Roman" w:hAnsi="Times New Roman" w:cs="Times New Roman"/>
                <w:sz w:val="20"/>
                <w:szCs w:val="20"/>
              </w:rPr>
              <w:t xml:space="preserve">город Воронеж от </w:t>
            </w:r>
            <w:r w:rsidR="007E6425">
              <w:rPr>
                <w:rFonts w:ascii="Times New Roman" w:hAnsi="Times New Roman" w:cs="Times New Roman"/>
                <w:sz w:val="20"/>
                <w:szCs w:val="20"/>
              </w:rPr>
              <w:t>21.07.2022 № 5</w:t>
            </w:r>
            <w:r w:rsidR="00622B38" w:rsidRPr="00622B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82D9C" w:rsidRDefault="00C82D9C" w:rsidP="007E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по почте;</w:t>
            </w:r>
          </w:p>
          <w:p w:rsidR="007E6425" w:rsidRDefault="006878CB" w:rsidP="007E6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Портал</w:t>
            </w:r>
            <w:r w:rsidR="007E6425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 в сети Интернет</w:t>
            </w:r>
          </w:p>
          <w:p w:rsidR="007E6425" w:rsidRPr="000B40A5" w:rsidRDefault="00C2314C" w:rsidP="00A6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924FE">
              <w:rPr>
                <w:rFonts w:ascii="Times New Roman" w:hAnsi="Times New Roman" w:cs="Times New Roman"/>
                <w:sz w:val="20"/>
                <w:szCs w:val="20"/>
              </w:rPr>
              <w:t xml:space="preserve">через личный кабинет Единого портала государственных и муниципальных услуг или Портала Воронежской области в сети Интернет </w:t>
            </w:r>
          </w:p>
        </w:tc>
        <w:tc>
          <w:tcPr>
            <w:tcW w:w="2220" w:type="dxa"/>
          </w:tcPr>
          <w:p w:rsidR="002516BF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C2314C" w:rsidRDefault="00C2314C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приличном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обращении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 за результатом;</w:t>
            </w:r>
          </w:p>
          <w:p w:rsidR="00621F36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="00622B38" w:rsidRPr="00622B38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</w:t>
            </w:r>
            <w:r w:rsidR="00D65C05">
              <w:rPr>
                <w:rFonts w:ascii="Times New Roman" w:hAnsi="Times New Roman" w:cs="Times New Roman"/>
                <w:sz w:val="20"/>
                <w:szCs w:val="20"/>
              </w:rPr>
              <w:t xml:space="preserve">руга город Воронеж от </w:t>
            </w:r>
            <w:r w:rsidR="000256BE">
              <w:rPr>
                <w:rFonts w:ascii="Times New Roman" w:hAnsi="Times New Roman" w:cs="Times New Roman"/>
                <w:sz w:val="20"/>
                <w:szCs w:val="20"/>
              </w:rPr>
              <w:t>21.07.2022 № </w:t>
            </w:r>
            <w:r w:rsidR="007E64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22B38" w:rsidRPr="00622B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22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бумажном носителе, полученном из органа;</w:t>
            </w:r>
          </w:p>
          <w:p w:rsidR="00621F36" w:rsidRDefault="00621F36" w:rsidP="0068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Воронежской области </w:t>
            </w:r>
            <w:r w:rsidR="00EA0119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</w:t>
            </w:r>
            <w:r w:rsidR="00C2314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314C" w:rsidRPr="000B40A5" w:rsidRDefault="00C2314C" w:rsidP="0068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личный кабинет </w:t>
            </w:r>
            <w:r w:rsidR="00A6383A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заявителя </w:t>
            </w:r>
            <w:proofErr w:type="gramStart"/>
            <w:r w:rsidR="00A6383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="00A63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6383A" w:rsidRPr="00A6383A">
              <w:rPr>
                <w:rFonts w:ascii="Times New Roman" w:hAnsi="Times New Roman" w:cs="Times New Roman"/>
                <w:sz w:val="20"/>
                <w:szCs w:val="20"/>
              </w:rPr>
              <w:t>Единого</w:t>
            </w:r>
            <w:proofErr w:type="gramEnd"/>
            <w:r w:rsidR="00A6383A" w:rsidRPr="00A6383A">
              <w:rPr>
                <w:rFonts w:ascii="Times New Roman" w:hAnsi="Times New Roman" w:cs="Times New Roman"/>
                <w:sz w:val="20"/>
                <w:szCs w:val="20"/>
              </w:rPr>
              <w:t xml:space="preserve"> портала государственных и муниципальных услуг</w:t>
            </w:r>
            <w:r w:rsidR="00A63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38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виде электронного документа</w:t>
            </w:r>
          </w:p>
        </w:tc>
      </w:tr>
    </w:tbl>
    <w:p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Pr="004E7CAF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4E7CA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D13CA5">
        <w:tc>
          <w:tcPr>
            <w:tcW w:w="15417" w:type="dxa"/>
            <w:gridSpan w:val="8"/>
          </w:tcPr>
          <w:p w:rsidR="00043FFA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44A18" w:rsidRPr="00044A18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2964A7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D13CA5" w:rsidRDefault="006F2352" w:rsidP="00C8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A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D13CA5" w:rsidRPr="00D13CA5">
              <w:rPr>
                <w:rFonts w:ascii="Times New Roman" w:hAnsi="Times New Roman" w:cs="Times New Roman"/>
                <w:sz w:val="20"/>
                <w:szCs w:val="20"/>
              </w:rPr>
              <w:t>изические</w:t>
            </w:r>
            <w:r w:rsidR="002B0539">
              <w:rPr>
                <w:rFonts w:ascii="Times New Roman" w:hAnsi="Times New Roman" w:cs="Times New Roman"/>
                <w:sz w:val="20"/>
                <w:szCs w:val="20"/>
              </w:rPr>
              <w:t xml:space="preserve"> и юридически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82D9C">
              <w:rPr>
                <w:rFonts w:ascii="Times New Roman" w:hAnsi="Times New Roman" w:cs="Times New Roman"/>
                <w:sz w:val="20"/>
                <w:szCs w:val="20"/>
              </w:rPr>
              <w:t xml:space="preserve"> лица</w:t>
            </w:r>
            <w:r w:rsidR="00C2314C">
              <w:rPr>
                <w:rFonts w:ascii="Times New Roman" w:hAnsi="Times New Roman" w:cs="Times New Roman"/>
                <w:sz w:val="20"/>
                <w:szCs w:val="20"/>
              </w:rPr>
              <w:t>, индивидуальные предприниматели</w:t>
            </w:r>
          </w:p>
        </w:tc>
        <w:tc>
          <w:tcPr>
            <w:tcW w:w="2521" w:type="dxa"/>
          </w:tcPr>
          <w:p w:rsidR="006F2352" w:rsidRPr="002964A7" w:rsidRDefault="008177A2" w:rsidP="002B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2" w:type="dxa"/>
          </w:tcPr>
          <w:p w:rsidR="00A20703" w:rsidRPr="002964A7" w:rsidRDefault="008177A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E7CAF" w:rsidRPr="002964A7" w:rsidRDefault="00C2314C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:rsidR="004E7CAF" w:rsidRPr="002964A7" w:rsidRDefault="00C2314C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заявителя</w:t>
            </w:r>
          </w:p>
        </w:tc>
        <w:tc>
          <w:tcPr>
            <w:tcW w:w="2693" w:type="dxa"/>
          </w:tcPr>
          <w:p w:rsidR="00D13CA5" w:rsidRPr="002964A7" w:rsidRDefault="00C2314C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14C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действовать от имени заявителя</w:t>
            </w:r>
          </w:p>
        </w:tc>
        <w:tc>
          <w:tcPr>
            <w:tcW w:w="1559" w:type="dxa"/>
          </w:tcPr>
          <w:p w:rsidR="00C2314C" w:rsidRPr="00C2314C" w:rsidRDefault="00C2314C" w:rsidP="00C23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14C">
              <w:rPr>
                <w:rFonts w:ascii="Times New Roman" w:hAnsi="Times New Roman" w:cs="Times New Roman"/>
                <w:sz w:val="20"/>
                <w:szCs w:val="20"/>
              </w:rPr>
              <w:t>- при подаче в управление, МФЦ – оригинал;</w:t>
            </w:r>
          </w:p>
          <w:p w:rsidR="004E7CAF" w:rsidRPr="002964A7" w:rsidRDefault="00C2314C" w:rsidP="00C2314C">
            <w:pPr>
              <w:tabs>
                <w:tab w:val="center" w:pos="6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314C">
              <w:rPr>
                <w:rFonts w:ascii="Times New Roman" w:hAnsi="Times New Roman" w:cs="Times New Roman"/>
                <w:sz w:val="20"/>
                <w:szCs w:val="20"/>
              </w:rPr>
              <w:t xml:space="preserve">- при подаче посредством ЕПГУ – </w:t>
            </w:r>
            <w:proofErr w:type="gramStart"/>
            <w:r w:rsidRPr="00C2314C">
              <w:rPr>
                <w:rFonts w:ascii="Times New Roman" w:hAnsi="Times New Roman" w:cs="Times New Roman"/>
                <w:sz w:val="20"/>
                <w:szCs w:val="20"/>
              </w:rPr>
              <w:t>заверен</w:t>
            </w:r>
            <w:proofErr w:type="gramEnd"/>
            <w:r w:rsidRPr="00C2314C">
              <w:rPr>
                <w:rFonts w:ascii="Times New Roman" w:hAnsi="Times New Roman" w:cs="Times New Roman"/>
                <w:sz w:val="20"/>
                <w:szCs w:val="20"/>
              </w:rPr>
              <w:t xml:space="preserve"> усиленной квалифицированной электронной подписью нотариуса</w:t>
            </w:r>
          </w:p>
        </w:tc>
      </w:tr>
    </w:tbl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10" w:rsidRDefault="005B3D1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043FFA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43FF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2409"/>
        <w:gridCol w:w="1701"/>
        <w:gridCol w:w="2693"/>
        <w:gridCol w:w="1843"/>
        <w:gridCol w:w="1701"/>
      </w:tblGrid>
      <w:tr w:rsidR="00D31907" w:rsidRPr="000B40A5" w:rsidTr="00AC63ED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409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AC63ED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FB67BA">
        <w:tc>
          <w:tcPr>
            <w:tcW w:w="15417" w:type="dxa"/>
            <w:gridSpan w:val="8"/>
          </w:tcPr>
          <w:p w:rsidR="00043FFA" w:rsidRPr="00FB67BA" w:rsidRDefault="00FB67BA" w:rsidP="006C7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060FB8" w:rsidRPr="00044A18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D31907" w:rsidRPr="000B40A5" w:rsidTr="00AC63ED">
        <w:tc>
          <w:tcPr>
            <w:tcW w:w="651" w:type="dxa"/>
          </w:tcPr>
          <w:p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60FB8" w:rsidRPr="00060FB8" w:rsidRDefault="00060FB8" w:rsidP="0006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FB8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043FFA" w:rsidRPr="00A20703" w:rsidRDefault="00043FFA" w:rsidP="0006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1701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A20703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A20703" w:rsidRDefault="00060FB8" w:rsidP="000E4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0E4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43FFA" w:rsidRPr="00A20703" w:rsidRDefault="009569D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FB0DFC" w:rsidRPr="00415D9E" w:rsidTr="00FB0DFC">
        <w:tc>
          <w:tcPr>
            <w:tcW w:w="651" w:type="dxa"/>
          </w:tcPr>
          <w:p w:rsidR="00FB0DFC" w:rsidRPr="00415D9E" w:rsidRDefault="00FB0DFC" w:rsidP="00F9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FB0DFC" w:rsidRPr="00415D9E" w:rsidRDefault="00FB0DFC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</w:t>
            </w:r>
            <w:r w:rsidRPr="007417F3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ичность заявителя </w:t>
            </w:r>
          </w:p>
        </w:tc>
        <w:tc>
          <w:tcPr>
            <w:tcW w:w="2835" w:type="dxa"/>
          </w:tcPr>
          <w:p w:rsidR="00FB0DFC" w:rsidRPr="002623D0" w:rsidRDefault="00FB0DFC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7F3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2409" w:type="dxa"/>
          </w:tcPr>
          <w:p w:rsidR="00FB0DFC" w:rsidRPr="00415D9E" w:rsidRDefault="00FB0DFC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7F3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копия с предъявлением оригинала для сличения</w:t>
            </w:r>
          </w:p>
        </w:tc>
        <w:tc>
          <w:tcPr>
            <w:tcW w:w="1701" w:type="dxa"/>
          </w:tcPr>
          <w:p w:rsidR="00FB0DFC" w:rsidRPr="00415D9E" w:rsidRDefault="00FB0DFC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7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B0DFC" w:rsidRPr="00415D9E" w:rsidRDefault="00FB0DFC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B0DFC" w:rsidRPr="00415D9E" w:rsidRDefault="00FB0DFC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B0DFC" w:rsidRPr="00415D9E" w:rsidRDefault="00FB0DFC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0DFC" w:rsidRPr="00415D9E" w:rsidTr="00FB0DFC">
        <w:tc>
          <w:tcPr>
            <w:tcW w:w="651" w:type="dxa"/>
          </w:tcPr>
          <w:p w:rsidR="00FB0DFC" w:rsidRDefault="00FB0DFC" w:rsidP="00F9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FB0DFC" w:rsidRPr="007417F3" w:rsidRDefault="00FB0DFC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7F3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подтверждающий</w:t>
            </w:r>
            <w:r w:rsidRPr="007417F3">
              <w:rPr>
                <w:rFonts w:ascii="Times New Roman" w:hAnsi="Times New Roman" w:cs="Times New Roman"/>
                <w:sz w:val="20"/>
                <w:szCs w:val="20"/>
              </w:rPr>
              <w:t xml:space="preserve"> полно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мочия представителя заявителя </w:t>
            </w:r>
          </w:p>
        </w:tc>
        <w:tc>
          <w:tcPr>
            <w:tcW w:w="2835" w:type="dxa"/>
          </w:tcPr>
          <w:p w:rsidR="00FB0DFC" w:rsidRPr="007417F3" w:rsidRDefault="00FB0DFC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7F3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полномочия представителя заявителя - юридического или физического лица, если с заявлением обращается представитель заявителя (заявителей)</w:t>
            </w:r>
          </w:p>
        </w:tc>
        <w:tc>
          <w:tcPr>
            <w:tcW w:w="2409" w:type="dxa"/>
          </w:tcPr>
          <w:p w:rsidR="00FB0DFC" w:rsidRPr="00415D9E" w:rsidRDefault="00FB0DFC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4F">
              <w:rPr>
                <w:rFonts w:ascii="Times New Roman" w:hAnsi="Times New Roman" w:cs="Times New Roman"/>
                <w:sz w:val="20"/>
                <w:szCs w:val="20"/>
              </w:rPr>
              <w:t>1 экз., копия с предъявлением оригинала для сличения</w:t>
            </w:r>
          </w:p>
        </w:tc>
        <w:tc>
          <w:tcPr>
            <w:tcW w:w="1701" w:type="dxa"/>
          </w:tcPr>
          <w:p w:rsidR="00FB0DFC" w:rsidRPr="00415D9E" w:rsidRDefault="00FB0DFC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7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B0DFC" w:rsidRPr="00415D9E" w:rsidRDefault="00FB0DFC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B0DFC" w:rsidRPr="00415D9E" w:rsidRDefault="00FB0DFC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B0DFC" w:rsidRPr="00415D9E" w:rsidRDefault="00FB0DFC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D10" w:rsidRDefault="005B3D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D10" w:rsidRDefault="005B3D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D10" w:rsidRDefault="005B3D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D10" w:rsidRDefault="005B3D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D10" w:rsidRDefault="005B3D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D10" w:rsidRDefault="005B3D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D10" w:rsidRDefault="005B3D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701"/>
        <w:gridCol w:w="1418"/>
        <w:gridCol w:w="1396"/>
      </w:tblGrid>
      <w:tr w:rsidR="00D31907" w:rsidRPr="000B40A5" w:rsidTr="00060FB8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B24E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701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39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060FB8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D31907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060FB8" w:rsidRPr="00044A18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125510" w:rsidRPr="00B940C5" w:rsidTr="00060FB8">
        <w:tc>
          <w:tcPr>
            <w:tcW w:w="1668" w:type="dxa"/>
          </w:tcPr>
          <w:p w:rsidR="00125510" w:rsidRPr="00B940C5" w:rsidRDefault="00125510" w:rsidP="00C77F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25510" w:rsidRPr="00B940C5" w:rsidRDefault="00125510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0C5">
              <w:rPr>
                <w:rFonts w:ascii="Times New Roman" w:hAnsi="Times New Roman" w:cs="Times New Roman"/>
                <w:sz w:val="20"/>
                <w:szCs w:val="20"/>
              </w:rPr>
              <w:t>Сведения из ЕГРЮЛ, сведения из ЕГРИП</w:t>
            </w:r>
          </w:p>
        </w:tc>
        <w:tc>
          <w:tcPr>
            <w:tcW w:w="2126" w:type="dxa"/>
          </w:tcPr>
          <w:p w:rsidR="00125510" w:rsidRDefault="00125510" w:rsidP="00125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1CAE">
              <w:rPr>
                <w:rFonts w:ascii="Times New Roman" w:hAnsi="Times New Roman" w:cs="Times New Roman"/>
                <w:sz w:val="20"/>
                <w:szCs w:val="20"/>
              </w:rPr>
              <w:t xml:space="preserve">ОГРН, </w:t>
            </w:r>
          </w:p>
          <w:p w:rsidR="00125510" w:rsidRPr="00B940C5" w:rsidRDefault="00125510" w:rsidP="00125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1CAE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843" w:type="dxa"/>
          </w:tcPr>
          <w:p w:rsidR="00125510" w:rsidRPr="000A73BA" w:rsidRDefault="00125510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CA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управление жилищных отношений</w:t>
            </w:r>
            <w:r w:rsidRPr="001D1C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09" w:type="dxa"/>
          </w:tcPr>
          <w:p w:rsidR="00125510" w:rsidRDefault="00125510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125510" w:rsidRPr="00B940C5" w:rsidRDefault="0012551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25510" w:rsidRPr="00B940C5" w:rsidRDefault="00125510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0C5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418" w:type="dxa"/>
          </w:tcPr>
          <w:p w:rsidR="00125510" w:rsidRPr="00B940C5" w:rsidRDefault="00125510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0C5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396" w:type="dxa"/>
          </w:tcPr>
          <w:p w:rsidR="00125510" w:rsidRPr="00B940C5" w:rsidRDefault="00125510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E60" w:rsidRDefault="00A05E6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E60" w:rsidRDefault="00A05E6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E60" w:rsidRDefault="00A05E6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6"/>
        <w:gridCol w:w="1701"/>
        <w:gridCol w:w="1701"/>
        <w:gridCol w:w="1559"/>
        <w:gridCol w:w="2552"/>
        <w:gridCol w:w="1134"/>
        <w:gridCol w:w="1276"/>
      </w:tblGrid>
      <w:tr w:rsidR="00A83585" w:rsidRPr="000B40A5" w:rsidTr="006878CB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69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12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52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410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6878CB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6878CB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6878CB">
        <w:tc>
          <w:tcPr>
            <w:tcW w:w="15276" w:type="dxa"/>
            <w:gridSpan w:val="9"/>
          </w:tcPr>
          <w:p w:rsidR="004F2A4B" w:rsidRPr="00CF47DF" w:rsidRDefault="003579F2" w:rsidP="00CF47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CF47DF"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77F7B" w:rsidRPr="00044A18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8202EC" w:rsidRPr="000B40A5" w:rsidTr="006878CB">
        <w:tc>
          <w:tcPr>
            <w:tcW w:w="534" w:type="dxa"/>
          </w:tcPr>
          <w:p w:rsidR="004F2A4B" w:rsidRPr="00843A6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4F2A4B" w:rsidRPr="00843A61" w:rsidRDefault="00C77F7B" w:rsidP="00C77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о выдаче выписки </w:t>
            </w:r>
            <w:r w:rsidR="002B0539" w:rsidRPr="002B0539">
              <w:rPr>
                <w:rFonts w:ascii="Times New Roman" w:hAnsi="Times New Roman" w:cs="Times New Roman"/>
                <w:sz w:val="20"/>
                <w:szCs w:val="20"/>
              </w:rPr>
              <w:t>из реестра муниципального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приложением самой выписки</w:t>
            </w:r>
          </w:p>
        </w:tc>
        <w:tc>
          <w:tcPr>
            <w:tcW w:w="2126" w:type="dxa"/>
          </w:tcPr>
          <w:p w:rsidR="004F2A4B" w:rsidRPr="00843A61" w:rsidRDefault="002B0539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  <w:r w:rsidR="00B24EB3">
              <w:rPr>
                <w:rFonts w:ascii="Times New Roman" w:hAnsi="Times New Roman" w:cs="Times New Roman"/>
                <w:sz w:val="20"/>
                <w:szCs w:val="20"/>
              </w:rPr>
              <w:t>, за подписью руководителя соответствующего управления</w:t>
            </w:r>
          </w:p>
        </w:tc>
        <w:tc>
          <w:tcPr>
            <w:tcW w:w="1701" w:type="dxa"/>
          </w:tcPr>
          <w:p w:rsidR="004F2A4B" w:rsidRPr="00843A61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Default="007E66A3" w:rsidP="00C77F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B940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77F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77F7B" w:rsidRPr="00843A61" w:rsidRDefault="00B940C5" w:rsidP="00C77F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</w:tc>
        <w:tc>
          <w:tcPr>
            <w:tcW w:w="1559" w:type="dxa"/>
          </w:tcPr>
          <w:p w:rsidR="004F2A4B" w:rsidRPr="00843A61" w:rsidRDefault="00B940C5" w:rsidP="0054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4, приложение</w:t>
            </w:r>
            <w:r w:rsidR="0054655A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2552" w:type="dxa"/>
          </w:tcPr>
          <w:p w:rsidR="00CD4E4E" w:rsidRDefault="00CD4E4E" w:rsidP="00CD4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CD4E4E" w:rsidRDefault="00CD4E4E" w:rsidP="00CD4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Pr="00622B38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21.07.2022 № 5</w:t>
            </w:r>
            <w:r w:rsidRPr="00622B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носителе, полученном из органа;</w:t>
            </w:r>
          </w:p>
          <w:p w:rsidR="008924FE" w:rsidRDefault="008924FE" w:rsidP="00CD4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посредством личного обращения в управление;</w:t>
            </w:r>
          </w:p>
          <w:p w:rsidR="004F2A4B" w:rsidRPr="00843A61" w:rsidRDefault="00CD4E4E" w:rsidP="00A6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Единого портала государственных и муниципальных услуг или Портала Воронежской области </w:t>
            </w:r>
            <w:r w:rsidR="00EA0119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</w:t>
            </w:r>
          </w:p>
        </w:tc>
        <w:tc>
          <w:tcPr>
            <w:tcW w:w="1134" w:type="dxa"/>
          </w:tcPr>
          <w:p w:rsidR="004F2A4B" w:rsidRPr="00843A61" w:rsidRDefault="00CF47DF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F2A4B" w:rsidRPr="00843A61" w:rsidRDefault="00DF71B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B24EB3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8202EC" w:rsidRPr="000B40A5" w:rsidTr="006878CB">
        <w:tc>
          <w:tcPr>
            <w:tcW w:w="534" w:type="dxa"/>
          </w:tcPr>
          <w:p w:rsidR="004F2A4B" w:rsidRPr="00843A61" w:rsidRDefault="0069370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4F2A4B" w:rsidRPr="00843A61" w:rsidRDefault="008924FE" w:rsidP="00892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="002B0539" w:rsidRPr="002B0539">
              <w:rPr>
                <w:rFonts w:ascii="Times New Roman" w:hAnsi="Times New Roman" w:cs="Times New Roman"/>
                <w:sz w:val="20"/>
                <w:szCs w:val="20"/>
              </w:rPr>
              <w:t xml:space="preserve"> об отсутствии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 w:rsidR="002B0539" w:rsidRPr="002B0539">
              <w:rPr>
                <w:rFonts w:ascii="Times New Roman" w:hAnsi="Times New Roman" w:cs="Times New Roman"/>
                <w:sz w:val="20"/>
                <w:szCs w:val="20"/>
              </w:rPr>
              <w:t xml:space="preserve"> в реестре муниципального имущества</w:t>
            </w:r>
          </w:p>
        </w:tc>
        <w:tc>
          <w:tcPr>
            <w:tcW w:w="2126" w:type="dxa"/>
          </w:tcPr>
          <w:p w:rsidR="004F2A4B" w:rsidRPr="00843A61" w:rsidRDefault="008924FE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регламентом, за подписью руководителя соответствующего управления</w:t>
            </w:r>
          </w:p>
        </w:tc>
        <w:tc>
          <w:tcPr>
            <w:tcW w:w="1701" w:type="dxa"/>
          </w:tcPr>
          <w:p w:rsidR="004F2A4B" w:rsidRPr="00843A61" w:rsidRDefault="006937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4F2A4B" w:rsidRPr="00843A61" w:rsidRDefault="0054655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</w:tc>
        <w:tc>
          <w:tcPr>
            <w:tcW w:w="1559" w:type="dxa"/>
          </w:tcPr>
          <w:p w:rsidR="004F2A4B" w:rsidRPr="00843A61" w:rsidRDefault="00CD4E4E" w:rsidP="0054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5465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CD4E4E" w:rsidRDefault="00CD4E4E" w:rsidP="00CD4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CD4E4E" w:rsidRDefault="00CD4E4E" w:rsidP="00CD4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Pr="00622B38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21.07.2022 № 5</w:t>
            </w:r>
            <w:r w:rsidRPr="00622B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носителе, полученном из органа;</w:t>
            </w:r>
          </w:p>
          <w:p w:rsidR="008924FE" w:rsidRDefault="008924FE" w:rsidP="00CD4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посредством личного обращения в управление;</w:t>
            </w:r>
          </w:p>
          <w:p w:rsidR="008924FE" w:rsidRPr="00843A61" w:rsidRDefault="00CD4E4E" w:rsidP="00CD4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</w:t>
            </w:r>
            <w:r w:rsidR="00EA0119">
              <w:rPr>
                <w:rFonts w:ascii="Times New Roman" w:hAnsi="Times New Roman" w:cs="Times New Roman"/>
                <w:sz w:val="20"/>
                <w:szCs w:val="20"/>
              </w:rPr>
              <w:t xml:space="preserve">Единого портала </w:t>
            </w:r>
            <w:r w:rsidR="00EA01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государственных и муниципальных услуг (функций)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Портала Воронежской области</w:t>
            </w:r>
            <w:r w:rsidR="00EA0119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виде электронного документа</w:t>
            </w:r>
          </w:p>
        </w:tc>
        <w:tc>
          <w:tcPr>
            <w:tcW w:w="1134" w:type="dxa"/>
          </w:tcPr>
          <w:p w:rsidR="004F2A4B" w:rsidRPr="00843A61" w:rsidRDefault="00CF47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4F2A4B" w:rsidRPr="00843A61" w:rsidRDefault="00CF47DF" w:rsidP="005C5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sz w:val="20"/>
                <w:szCs w:val="20"/>
              </w:rPr>
              <w:t>30 календ</w:t>
            </w:r>
            <w:r w:rsidR="00B24EB3">
              <w:rPr>
                <w:rFonts w:ascii="Times New Roman" w:hAnsi="Times New Roman" w:cs="Times New Roman"/>
                <w:sz w:val="20"/>
                <w:szCs w:val="20"/>
              </w:rPr>
              <w:t>арных дней (после чего возвращае</w:t>
            </w:r>
            <w:r w:rsidRPr="00CF47DF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</w:tbl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3827"/>
        <w:gridCol w:w="1843"/>
        <w:gridCol w:w="1843"/>
        <w:gridCol w:w="2268"/>
        <w:gridCol w:w="2126"/>
      </w:tblGrid>
      <w:tr w:rsidR="00AC63ED" w:rsidRPr="000B40A5" w:rsidTr="00F61739">
        <w:tc>
          <w:tcPr>
            <w:tcW w:w="56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827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C63ED" w:rsidRPr="000B40A5" w:rsidTr="00F61739">
        <w:tc>
          <w:tcPr>
            <w:tcW w:w="56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F61739">
        <w:tc>
          <w:tcPr>
            <w:tcW w:w="15026" w:type="dxa"/>
            <w:gridSpan w:val="7"/>
          </w:tcPr>
          <w:p w:rsidR="00A83585" w:rsidRPr="000B40A5" w:rsidRDefault="00DC4552" w:rsidP="00DC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264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97124" w:rsidRPr="00044A18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E3767E" w:rsidRPr="000B40A5" w:rsidTr="00F61739">
        <w:tc>
          <w:tcPr>
            <w:tcW w:w="15026" w:type="dxa"/>
            <w:gridSpan w:val="7"/>
          </w:tcPr>
          <w:p w:rsidR="000C5F52" w:rsidRPr="000C5F52" w:rsidRDefault="00E3767E" w:rsidP="000C5F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0C5F52" w:rsidRPr="000C5F52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 документов и (или) информации,</w:t>
            </w:r>
            <w:r w:rsidR="000C5F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C5F52" w:rsidRPr="000C5F52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необходимых для предоставления муниципальной услуги</w:t>
            </w:r>
          </w:p>
          <w:p w:rsidR="00E3767E" w:rsidRPr="00DC4552" w:rsidRDefault="00E3767E" w:rsidP="00E37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63ED" w:rsidRPr="000B40A5" w:rsidTr="00F61739">
        <w:tc>
          <w:tcPr>
            <w:tcW w:w="568" w:type="dxa"/>
          </w:tcPr>
          <w:p w:rsidR="00A83585" w:rsidRPr="000B40A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A83585" w:rsidRPr="000B40A5" w:rsidRDefault="00B24EB3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B3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</w:t>
            </w:r>
          </w:p>
        </w:tc>
        <w:tc>
          <w:tcPr>
            <w:tcW w:w="3827" w:type="dxa"/>
          </w:tcPr>
          <w:p w:rsidR="006878CB" w:rsidRPr="00247A61" w:rsidRDefault="006878CB" w:rsidP="00247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A61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личное обращение заявителя в МФЦ с заявлением либо поступление заявления в адрес управления посредством почтового отправления или с использованием Единого портала государственных и муниципальных услуг (функций) и (или) Портала Воронежской области в сети Интернет.</w:t>
            </w:r>
          </w:p>
          <w:p w:rsidR="00B24EB3" w:rsidRPr="00247A61" w:rsidRDefault="00B24EB3" w:rsidP="00247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A61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в управление либо в МФЦ специалист, ответственный за прием документов:</w:t>
            </w:r>
          </w:p>
          <w:p w:rsidR="00B24EB3" w:rsidRPr="00247A61" w:rsidRDefault="00B24EB3" w:rsidP="00247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A61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обращения;</w:t>
            </w:r>
          </w:p>
          <w:p w:rsidR="00B24EB3" w:rsidRPr="00247A61" w:rsidRDefault="00B24EB3" w:rsidP="00247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A61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B24EB3" w:rsidRPr="00247A61" w:rsidRDefault="00B24EB3" w:rsidP="00247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A61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заявление.</w:t>
            </w:r>
          </w:p>
          <w:p w:rsidR="002648C8" w:rsidRPr="00247A61" w:rsidRDefault="00B24EB3" w:rsidP="00247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A61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управления в течение одного рабочего дня с момента регистрации.</w:t>
            </w:r>
          </w:p>
          <w:p w:rsidR="00352698" w:rsidRPr="000B40A5" w:rsidRDefault="00352698" w:rsidP="00247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A61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регистрация и передача заявления должностному лицу, ответственному за предоставление муниципальной услуги.</w:t>
            </w:r>
          </w:p>
        </w:tc>
        <w:tc>
          <w:tcPr>
            <w:tcW w:w="1843" w:type="dxa"/>
          </w:tcPr>
          <w:p w:rsidR="00A83585" w:rsidRPr="000B40A5" w:rsidRDefault="002648C8" w:rsidP="00DE49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DE4958">
              <w:rPr>
                <w:rFonts w:ascii="Times New Roman" w:hAnsi="Times New Roman" w:cs="Times New Roman"/>
                <w:sz w:val="20"/>
                <w:szCs w:val="20"/>
              </w:rPr>
              <w:t>рабочий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1843" w:type="dxa"/>
          </w:tcPr>
          <w:p w:rsidR="00A83585" w:rsidRPr="000B40A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268" w:type="dxa"/>
          </w:tcPr>
          <w:p w:rsidR="00C628DD" w:rsidRPr="00C628DD" w:rsidRDefault="00F33C30" w:rsidP="00C62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</w:t>
            </w:r>
            <w:r w:rsidR="00C628DD">
              <w:rPr>
                <w:rFonts w:ascii="Times New Roman" w:hAnsi="Times New Roman" w:cs="Times New Roman"/>
                <w:sz w:val="20"/>
                <w:szCs w:val="20"/>
              </w:rPr>
              <w:t>а з</w:t>
            </w:r>
            <w:r w:rsidR="00C628DD" w:rsidRPr="00C628DD">
              <w:rPr>
                <w:rFonts w:ascii="Times New Roman" w:hAnsi="Times New Roman" w:cs="Times New Roman"/>
                <w:sz w:val="20"/>
                <w:szCs w:val="20"/>
              </w:rPr>
              <w:t>аявлени</w:t>
            </w:r>
            <w:r w:rsidR="00C628D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5B3D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A71AB" w:rsidRDefault="00EA71AB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1AB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EA71AB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EA71AB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</w:t>
            </w:r>
            <w:r w:rsidR="00EA0119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EA71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310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Default="00DE4958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личный кабинет Единого портала государственных и муниципальных услуг (функций) или Портала Воронежской области в сети Интернет</w:t>
            </w:r>
            <w:r w:rsidR="002310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106E" w:rsidRPr="000B40A5" w:rsidRDefault="0023106E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Единым порталом государственных и муниципальных услуг)</w:t>
            </w:r>
          </w:p>
        </w:tc>
        <w:tc>
          <w:tcPr>
            <w:tcW w:w="2126" w:type="dxa"/>
          </w:tcPr>
          <w:p w:rsidR="00C628DD" w:rsidRPr="00C628DD" w:rsidRDefault="00F33C30" w:rsidP="00C62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A62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28D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628DD" w:rsidRPr="00C628DD">
              <w:rPr>
                <w:rFonts w:ascii="Times New Roman" w:hAnsi="Times New Roman" w:cs="Times New Roman"/>
                <w:sz w:val="20"/>
                <w:szCs w:val="20"/>
              </w:rPr>
              <w:t>аявлени</w:t>
            </w:r>
            <w:r w:rsidR="00C628D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A83585" w:rsidRDefault="005B3D10" w:rsidP="00C62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>(приложение</w:t>
            </w:r>
            <w:r w:rsidR="00F9110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2712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3C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Pr="000B40A5" w:rsidRDefault="00F33C30" w:rsidP="00C628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56" w:rsidRPr="000B40A5" w:rsidTr="00EA0978">
        <w:tc>
          <w:tcPr>
            <w:tcW w:w="15026" w:type="dxa"/>
            <w:gridSpan w:val="7"/>
          </w:tcPr>
          <w:p w:rsidR="00FB1D64" w:rsidRPr="00FB1D64" w:rsidRDefault="00FB1D64" w:rsidP="00FB1D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2: </w:t>
            </w:r>
            <w:r w:rsidRPr="00FB1D64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Межведомственное информационное взаимодействие</w:t>
            </w:r>
          </w:p>
          <w:p w:rsidR="00573A56" w:rsidRDefault="00573A56" w:rsidP="00C628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56" w:rsidRPr="000B40A5" w:rsidTr="00F61739">
        <w:tc>
          <w:tcPr>
            <w:tcW w:w="568" w:type="dxa"/>
          </w:tcPr>
          <w:p w:rsidR="00573A56" w:rsidRPr="000B40A5" w:rsidRDefault="00C82CBA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551" w:type="dxa"/>
          </w:tcPr>
          <w:p w:rsidR="00573A56" w:rsidRPr="00B24EB3" w:rsidRDefault="00C82CBA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</w:t>
            </w:r>
          </w:p>
        </w:tc>
        <w:tc>
          <w:tcPr>
            <w:tcW w:w="3827" w:type="dxa"/>
          </w:tcPr>
          <w:p w:rsidR="00EE66EE" w:rsidRDefault="00EE66EE" w:rsidP="00EE66EE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E66EE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заявления и прилагаемых к нему документов в отдел.</w:t>
            </w:r>
          </w:p>
          <w:p w:rsidR="00EE66EE" w:rsidRDefault="00EE66EE" w:rsidP="00EE66EE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E66EE">
              <w:rPr>
                <w:rFonts w:ascii="Times New Roman" w:hAnsi="Times New Roman" w:cs="Times New Roman"/>
                <w:sz w:val="20"/>
                <w:szCs w:val="20"/>
              </w:rPr>
              <w:t>Начальник отдела определяет ответственного специалиста за предоставление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7A61" w:rsidRPr="00247A61" w:rsidRDefault="00247A61" w:rsidP="00247A61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247A61">
              <w:rPr>
                <w:rFonts w:ascii="Times New Roman" w:hAnsi="Times New Roman" w:cs="Times New Roman"/>
                <w:sz w:val="20"/>
                <w:szCs w:val="20"/>
              </w:rPr>
              <w:t>Специалист проводит проверку заявления и прилагаемых документов</w:t>
            </w:r>
          </w:p>
          <w:p w:rsidR="00247A61" w:rsidRPr="00247A61" w:rsidRDefault="00247A61" w:rsidP="00247A61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247A61">
              <w:rPr>
                <w:rFonts w:ascii="Times New Roman" w:hAnsi="Times New Roman" w:cs="Times New Roman"/>
                <w:sz w:val="20"/>
                <w:szCs w:val="20"/>
              </w:rPr>
              <w:t>подготавливает и направляет запросы в рамках межведомственного информационного взаимодействия (в том числе с использованием СМЭВ)</w:t>
            </w:r>
          </w:p>
          <w:p w:rsidR="00247A61" w:rsidRDefault="00247A61" w:rsidP="00EE66EE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247A61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получение управлением запрашиваемых документов (их копий или сведений, содержащихся в них).</w:t>
            </w:r>
          </w:p>
          <w:p w:rsidR="00EE66EE" w:rsidRPr="00EE66EE" w:rsidRDefault="00EE66EE" w:rsidP="00EE66EE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A56" w:rsidRPr="00EE66EE" w:rsidRDefault="00573A56" w:rsidP="00EE66EE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73A56" w:rsidRDefault="00EE66EE" w:rsidP="00DE49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843" w:type="dxa"/>
          </w:tcPr>
          <w:p w:rsidR="00573A56" w:rsidRDefault="00EE66EE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573A56" w:rsidRPr="005B2BE8" w:rsidRDefault="00103405" w:rsidP="00C628D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03405">
              <w:rPr>
                <w:rFonts w:ascii="Times New Roman" w:hAnsi="Times New Roman" w:cs="Times New Roman"/>
                <w:sz w:val="20"/>
                <w:szCs w:val="20"/>
              </w:rPr>
              <w:t>Официальный сайт Федеральной налоговой службы</w:t>
            </w:r>
          </w:p>
        </w:tc>
        <w:tc>
          <w:tcPr>
            <w:tcW w:w="2126" w:type="dxa"/>
          </w:tcPr>
          <w:p w:rsidR="00573A56" w:rsidRDefault="00D63844" w:rsidP="00C62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67E" w:rsidRPr="000B40A5" w:rsidTr="00F61739">
        <w:tc>
          <w:tcPr>
            <w:tcW w:w="15026" w:type="dxa"/>
            <w:gridSpan w:val="7"/>
          </w:tcPr>
          <w:p w:rsidR="00E3767E" w:rsidRPr="00E3767E" w:rsidRDefault="00E3767E" w:rsidP="005266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</w:t>
            </w:r>
            <w:r w:rsidR="0052664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084D17" w:rsidRPr="00084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Рассмотрение заявления, </w:t>
            </w:r>
            <w:r w:rsidR="005B2BE8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муниципальной услуги</w:t>
            </w:r>
          </w:p>
        </w:tc>
      </w:tr>
      <w:tr w:rsidR="00AC63ED" w:rsidRPr="000B40A5" w:rsidTr="00F61739">
        <w:tc>
          <w:tcPr>
            <w:tcW w:w="568" w:type="dxa"/>
          </w:tcPr>
          <w:p w:rsidR="00A019A3" w:rsidRPr="000B40A5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A019A3" w:rsidRPr="000B40A5" w:rsidRDefault="00084D17" w:rsidP="00A32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D17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заявления, </w:t>
            </w:r>
            <w:r w:rsidR="005B2BE8" w:rsidRPr="005B2BE8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муниципальной услуги</w:t>
            </w:r>
          </w:p>
        </w:tc>
        <w:tc>
          <w:tcPr>
            <w:tcW w:w="3827" w:type="dxa"/>
          </w:tcPr>
          <w:p w:rsidR="006713F3" w:rsidRPr="006713F3" w:rsidRDefault="006713F3" w:rsidP="006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713F3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административной процедуры является наличие заявления и документов, представленных заявителем самостоятельно, а также документов, полученных в </w:t>
            </w:r>
            <w:proofErr w:type="gramStart"/>
            <w:r w:rsidRPr="006713F3"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6713F3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межведомственного информационного взаимодействия.</w:t>
            </w:r>
          </w:p>
          <w:p w:rsidR="006713F3" w:rsidRPr="006713F3" w:rsidRDefault="006713F3" w:rsidP="006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713F3">
              <w:rPr>
                <w:rFonts w:ascii="Times New Roman" w:hAnsi="Times New Roman" w:cs="Times New Roman"/>
                <w:sz w:val="20"/>
                <w:szCs w:val="20"/>
              </w:rPr>
              <w:t>Специалист рассматривает заявление и приложенные к нему документы.</w:t>
            </w:r>
          </w:p>
          <w:p w:rsidR="006713F3" w:rsidRPr="006713F3" w:rsidRDefault="006713F3" w:rsidP="006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713F3">
              <w:rPr>
                <w:rFonts w:ascii="Times New Roman" w:hAnsi="Times New Roman" w:cs="Times New Roman"/>
                <w:sz w:val="20"/>
                <w:szCs w:val="20"/>
              </w:rPr>
              <w:t>Критерием принятия решения о предоставлении муниципальной услуги является отсутствие оснований, предусмотренных в пункте 2.8.2 настоящего Административного регламента.</w:t>
            </w:r>
          </w:p>
          <w:p w:rsidR="006713F3" w:rsidRPr="006713F3" w:rsidRDefault="006713F3" w:rsidP="006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713F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установления отсутствия оснований для отказа в предоставлении муниципальной услуги, указанных в пункте 2.8.2 Административного </w:t>
            </w:r>
            <w:r w:rsidRPr="00671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регламента, специалист подготавливает проект решения о выдаче выписки из РМИ с приложением выписки из РМИ (форма выписки приведена в приложении N 3 к Административному регламенту) либо уведомления об отсутствии информации в РМИ.</w:t>
            </w:r>
          </w:p>
          <w:p w:rsidR="006713F3" w:rsidRPr="006713F3" w:rsidRDefault="006713F3" w:rsidP="006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713F3">
              <w:rPr>
                <w:rFonts w:ascii="Times New Roman" w:hAnsi="Times New Roman" w:cs="Times New Roman"/>
                <w:sz w:val="20"/>
                <w:szCs w:val="20"/>
              </w:rPr>
              <w:t>Критерием принятия решения об отказе в предоставлении муниципальной услуги является наличие оснований, предусмотренных в пункте 2.8.2 Административного регламента.</w:t>
            </w:r>
          </w:p>
          <w:p w:rsidR="00084D17" w:rsidRPr="000B40A5" w:rsidRDefault="006713F3" w:rsidP="006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13F3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установления наличия оснований для отказа в предоставлении муниципальной услуги, указанных в пункте 2.8.2 Административного регламента, специалист подготавливает проект решения об отказе в выдаче выписки из РМИ.</w:t>
            </w:r>
          </w:p>
        </w:tc>
        <w:tc>
          <w:tcPr>
            <w:tcW w:w="1843" w:type="dxa"/>
          </w:tcPr>
          <w:p w:rsidR="00A019A3" w:rsidRPr="000B40A5" w:rsidRDefault="005B2BE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  <w:r w:rsidR="00084D17">
              <w:rPr>
                <w:rFonts w:ascii="Times New Roman" w:hAnsi="Times New Roman" w:cs="Times New Roman"/>
                <w:sz w:val="20"/>
                <w:szCs w:val="20"/>
              </w:rPr>
              <w:t xml:space="preserve">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19A3" w:rsidRPr="000B40A5" w:rsidRDefault="0097416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>, ответственн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268" w:type="dxa"/>
          </w:tcPr>
          <w:p w:rsidR="00084D17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84D1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программное обеспечение</w:t>
            </w:r>
            <w:r w:rsidR="00EA71A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A71AB" w:rsidRDefault="00EA71AB" w:rsidP="00EA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1AB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EA71AB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EA71AB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</w:t>
            </w:r>
            <w:r w:rsidR="00EA0119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EA71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310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106E" w:rsidRDefault="0023106E" w:rsidP="00EA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06E"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</w:t>
            </w:r>
            <w:proofErr w:type="gramStart"/>
            <w:r w:rsidRPr="0023106E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23106E">
              <w:rPr>
                <w:rFonts w:ascii="Times New Roman" w:hAnsi="Times New Roman" w:cs="Times New Roman"/>
                <w:sz w:val="20"/>
                <w:szCs w:val="20"/>
              </w:rPr>
              <w:t xml:space="preserve"> в Единым порталом государственных и муниципальных услуг)</w:t>
            </w:r>
          </w:p>
          <w:p w:rsidR="00AA04D3" w:rsidRDefault="00AA04D3" w:rsidP="00EA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4D3" w:rsidRPr="000B40A5" w:rsidRDefault="00AA04D3" w:rsidP="00EA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36F" w:rsidRDefault="005F636F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формы </w:t>
            </w:r>
            <w:r w:rsidRPr="005B2BE8">
              <w:rPr>
                <w:rFonts w:ascii="Times New Roman" w:hAnsi="Times New Roman" w:cs="Times New Roman"/>
                <w:sz w:val="20"/>
                <w:szCs w:val="20"/>
              </w:rPr>
              <w:t xml:space="preserve">решения о выдаче выписки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реестра муници</w:t>
            </w:r>
            <w:r w:rsidR="006713F3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имущества (приложение </w:t>
            </w:r>
            <w:r w:rsidR="00D638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019A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84D17">
              <w:rPr>
                <w:rFonts w:ascii="Times New Roman" w:hAnsi="Times New Roman" w:cs="Times New Roman"/>
                <w:sz w:val="20"/>
                <w:szCs w:val="20"/>
              </w:rPr>
              <w:t xml:space="preserve"> форма выписки из реестра муниципального имущества (приложение </w:t>
            </w:r>
            <w:r w:rsidR="00D638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84D1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84D17" w:rsidRPr="000B40A5" w:rsidRDefault="005F636F" w:rsidP="00D63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уведомления об отсутствии информации в реестре муници</w:t>
            </w:r>
            <w:r w:rsidR="006713F3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имущества (приложение </w:t>
            </w:r>
            <w:r w:rsidR="00D638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713F3" w:rsidRPr="000B40A5" w:rsidTr="00F9110B">
        <w:tc>
          <w:tcPr>
            <w:tcW w:w="15026" w:type="dxa"/>
            <w:gridSpan w:val="7"/>
          </w:tcPr>
          <w:p w:rsidR="006713F3" w:rsidRDefault="006713F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4: </w:t>
            </w:r>
            <w:r w:rsidRPr="006713F3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6713F3" w:rsidRPr="000B40A5" w:rsidTr="00F61739">
        <w:tc>
          <w:tcPr>
            <w:tcW w:w="568" w:type="dxa"/>
          </w:tcPr>
          <w:p w:rsidR="006713F3" w:rsidRDefault="006713F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6713F3" w:rsidRPr="00084D17" w:rsidRDefault="006713F3" w:rsidP="00A32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3F3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3827" w:type="dxa"/>
          </w:tcPr>
          <w:p w:rsidR="006713F3" w:rsidRPr="006713F3" w:rsidRDefault="006713F3" w:rsidP="00671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713F3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выполнения административной процедуры является наличие подписанного результата муниципальной услуги, зарегистрированного в </w:t>
            </w:r>
            <w:proofErr w:type="gramStart"/>
            <w:r w:rsidRPr="006713F3">
              <w:rPr>
                <w:rFonts w:ascii="Times New Roman" w:hAnsi="Times New Roman" w:cs="Times New Roman"/>
                <w:sz w:val="20"/>
                <w:szCs w:val="20"/>
              </w:rPr>
              <w:t>журнале</w:t>
            </w:r>
            <w:proofErr w:type="gramEnd"/>
            <w:r w:rsidRPr="006713F3">
              <w:rPr>
                <w:rFonts w:ascii="Times New Roman" w:hAnsi="Times New Roman" w:cs="Times New Roman"/>
                <w:sz w:val="20"/>
                <w:szCs w:val="20"/>
              </w:rPr>
              <w:t xml:space="preserve"> выдачи.</w:t>
            </w:r>
          </w:p>
          <w:p w:rsidR="006713F3" w:rsidRPr="006713F3" w:rsidRDefault="006713F3" w:rsidP="00671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713F3">
              <w:rPr>
                <w:rFonts w:ascii="Times New Roman" w:hAnsi="Times New Roman" w:cs="Times New Roman"/>
                <w:sz w:val="20"/>
                <w:szCs w:val="20"/>
              </w:rPr>
              <w:t>Заявитель по его выбору вправе получить результат предоставления муниципальной услуги одним из следующих способов:</w:t>
            </w:r>
          </w:p>
          <w:p w:rsidR="006713F3" w:rsidRPr="006713F3" w:rsidRDefault="006713F3" w:rsidP="00671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3F3">
              <w:rPr>
                <w:rFonts w:ascii="Times New Roman" w:hAnsi="Times New Roman" w:cs="Times New Roman"/>
                <w:sz w:val="20"/>
                <w:szCs w:val="20"/>
              </w:rPr>
              <w:t>а) на бумажном носителе;</w:t>
            </w:r>
          </w:p>
          <w:p w:rsidR="006713F3" w:rsidRPr="006713F3" w:rsidRDefault="006713F3" w:rsidP="00671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3F3">
              <w:rPr>
                <w:rFonts w:ascii="Times New Roman" w:hAnsi="Times New Roman" w:cs="Times New Roman"/>
                <w:sz w:val="20"/>
                <w:szCs w:val="20"/>
              </w:rPr>
              <w:t>б) 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управления, курирующего отдел.</w:t>
            </w:r>
          </w:p>
          <w:p w:rsidR="006713F3" w:rsidRPr="006713F3" w:rsidRDefault="006713F3" w:rsidP="00671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713F3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и документов, предусмотренных в пункте 2.6.1 Административного регламента, непосредственно в управление или </w:t>
            </w:r>
            <w:r w:rsidRPr="00671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посредством почтового отправления результат муниципальной услуги выдается заявителю на руки или направляется посредством почтового отправления, если в заявлении не был указан иной способ.</w:t>
            </w:r>
          </w:p>
          <w:p w:rsidR="006713F3" w:rsidRPr="006713F3" w:rsidRDefault="006713F3" w:rsidP="00671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713F3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и документов, предусмотренных в пункте 2.6.1 Административного регламента, посредством ЕПГУ и (или) регионального портала направление заявителю результата муниципальной услуги осуществляется в личный кабинет заявителя на ЕПГУ и (или) региональном портале, если в заявлении не был указан иной способ.</w:t>
            </w:r>
          </w:p>
          <w:p w:rsidR="006713F3" w:rsidRDefault="006713F3" w:rsidP="00671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713F3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и документов, предусмотренных пунктом 2.6.1 настоящего Административного регламента, через МФЦ результат муниципальной услуги направляется в МФЦ, если в заявлении не был указан иной способ.</w:t>
            </w:r>
          </w:p>
        </w:tc>
        <w:tc>
          <w:tcPr>
            <w:tcW w:w="1843" w:type="dxa"/>
          </w:tcPr>
          <w:p w:rsidR="006713F3" w:rsidRDefault="006713F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843" w:type="dxa"/>
          </w:tcPr>
          <w:p w:rsidR="006713F3" w:rsidRPr="000B40A5" w:rsidRDefault="006713F3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6713F3" w:rsidRDefault="006713F3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программное обеспечение;</w:t>
            </w:r>
          </w:p>
          <w:p w:rsidR="006713F3" w:rsidRDefault="006713F3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1AB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EA71AB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EA71AB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EA71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13F3" w:rsidRDefault="006713F3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06E"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</w:t>
            </w:r>
            <w:proofErr w:type="gramStart"/>
            <w:r w:rsidRPr="0023106E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23106E">
              <w:rPr>
                <w:rFonts w:ascii="Times New Roman" w:hAnsi="Times New Roman" w:cs="Times New Roman"/>
                <w:sz w:val="20"/>
                <w:szCs w:val="20"/>
              </w:rPr>
              <w:t xml:space="preserve"> в Единым порталом государственных и муниципальных услуг)</w:t>
            </w:r>
          </w:p>
          <w:p w:rsidR="006713F3" w:rsidRDefault="006713F3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3F3" w:rsidRPr="000B40A5" w:rsidRDefault="006713F3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C35F7" w:rsidRDefault="006713F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35F7">
              <w:rPr>
                <w:rFonts w:ascii="Times New Roman" w:hAnsi="Times New Roman" w:cs="Times New Roman"/>
                <w:sz w:val="20"/>
                <w:szCs w:val="20"/>
              </w:rPr>
              <w:t>образец решения о выдаче выписки (приложение 4);</w:t>
            </w:r>
          </w:p>
          <w:p w:rsidR="006713F3" w:rsidRDefault="007C35F7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713F3">
              <w:rPr>
                <w:rFonts w:ascii="Times New Roman" w:hAnsi="Times New Roman" w:cs="Times New Roman"/>
                <w:sz w:val="20"/>
                <w:szCs w:val="20"/>
              </w:rPr>
              <w:t>образец выписки (приложение 6);</w:t>
            </w:r>
          </w:p>
          <w:p w:rsidR="00F9110B" w:rsidRDefault="006713F3" w:rsidP="007C3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информации об отсутствии информации в реестре муниципального имущества (приложение 8)</w:t>
            </w:r>
          </w:p>
        </w:tc>
      </w:tr>
    </w:tbl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32E" w:rsidRDefault="0075032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39" w:rsidRDefault="00F6173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39" w:rsidRDefault="00F6173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39" w:rsidRDefault="00F6173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39" w:rsidRDefault="00F6173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39" w:rsidRDefault="00F6173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39" w:rsidRDefault="00F6173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39" w:rsidRDefault="00F6173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39" w:rsidRDefault="00F6173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39" w:rsidRDefault="00F6173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39" w:rsidRDefault="00F6173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39" w:rsidRDefault="00F6173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552"/>
        <w:gridCol w:w="3402"/>
      </w:tblGrid>
      <w:tr w:rsidR="004E7B41" w:rsidRPr="00C10D5D" w:rsidTr="00AC63ED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C10D5D" w:rsidTr="00AC63ED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10D5D" w:rsidTr="002C5AC4">
        <w:tc>
          <w:tcPr>
            <w:tcW w:w="15276" w:type="dxa"/>
            <w:gridSpan w:val="6"/>
          </w:tcPr>
          <w:p w:rsidR="004E7B41" w:rsidRPr="00B91A93" w:rsidRDefault="007548C5" w:rsidP="004E7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4E7B4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4E7B41"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E453C" w:rsidRPr="00044A18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4E7B41" w:rsidRPr="00C10D5D" w:rsidTr="00AC63ED">
        <w:tc>
          <w:tcPr>
            <w:tcW w:w="3510" w:type="dxa"/>
          </w:tcPr>
          <w:p w:rsidR="004E7B41" w:rsidRDefault="007548C5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4E7B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7548C5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C10D5D" w:rsidRDefault="004E7B41" w:rsidP="00D65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EA0119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1627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C10D5D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4E7B41" w:rsidRPr="00C10D5D" w:rsidRDefault="00BC3CF2" w:rsidP="00A6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Единого портала государственных и муниципальных услуг или (или) Портала Воронежской области в сети Интернет</w:t>
            </w:r>
          </w:p>
        </w:tc>
        <w:tc>
          <w:tcPr>
            <w:tcW w:w="3402" w:type="dxa"/>
          </w:tcPr>
          <w:p w:rsidR="004E7B41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7548C5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C4605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6059" w:rsidRPr="00C10D5D" w:rsidRDefault="00C46059" w:rsidP="00D65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EA0119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</w:p>
        </w:tc>
      </w:tr>
    </w:tbl>
    <w:p w:rsidR="006C088A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6C088A" w:rsidSect="00AC63ED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6C088A" w:rsidRDefault="006C088A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088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C088A" w:rsidRDefault="006C088A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53C" w:rsidRPr="00800D5D" w:rsidRDefault="000E453C" w:rsidP="000E453C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00D5D">
        <w:rPr>
          <w:rFonts w:ascii="Times New Roman" w:eastAsiaTheme="minorEastAsia" w:hAnsi="Times New Roman"/>
          <w:sz w:val="28"/>
          <w:szCs w:val="28"/>
          <w:lang w:eastAsia="ru-RU"/>
        </w:rPr>
        <w:t>Форма</w:t>
      </w:r>
    </w:p>
    <w:p w:rsidR="000E453C" w:rsidRPr="00800D5D" w:rsidRDefault="000E453C" w:rsidP="000E453C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E453C" w:rsidRPr="00800D5D" w:rsidRDefault="000E453C" w:rsidP="000E453C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00D5D">
        <w:rPr>
          <w:rFonts w:ascii="Times New Roman" w:eastAsiaTheme="minorEastAsia" w:hAnsi="Times New Roman"/>
          <w:sz w:val="28"/>
          <w:szCs w:val="28"/>
          <w:lang w:eastAsia="ru-RU"/>
        </w:rPr>
        <w:t>В администрацию городского округа</w:t>
      </w:r>
    </w:p>
    <w:p w:rsidR="000E453C" w:rsidRPr="00800D5D" w:rsidRDefault="000E453C" w:rsidP="000E453C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00D5D">
        <w:rPr>
          <w:rFonts w:ascii="Times New Roman" w:eastAsiaTheme="minorEastAsia" w:hAnsi="Times New Roman"/>
          <w:sz w:val="28"/>
          <w:szCs w:val="28"/>
          <w:lang w:eastAsia="ru-RU"/>
        </w:rPr>
        <w:t>город Воронеж</w:t>
      </w:r>
    </w:p>
    <w:p w:rsidR="000E453C" w:rsidRPr="00800D5D" w:rsidRDefault="000E453C" w:rsidP="000E453C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E453C" w:rsidRPr="00800D5D" w:rsidRDefault="000E453C" w:rsidP="000E453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bookmarkStart w:id="1" w:name="P682"/>
      <w:bookmarkEnd w:id="1"/>
      <w:r w:rsidRPr="00800D5D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Заявление</w:t>
      </w:r>
    </w:p>
    <w:p w:rsidR="000E453C" w:rsidRPr="00800D5D" w:rsidRDefault="000E453C" w:rsidP="000E453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о предоставлении муниципальной услуги</w:t>
      </w:r>
    </w:p>
    <w:p w:rsidR="000E453C" w:rsidRPr="00800D5D" w:rsidRDefault="000E453C" w:rsidP="000E453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«Предоставление информации об объектах учета</w:t>
      </w:r>
    </w:p>
    <w:p w:rsidR="000E453C" w:rsidRPr="00800D5D" w:rsidRDefault="000E453C" w:rsidP="000E453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из реестра муниципального имущества»</w:t>
      </w:r>
    </w:p>
    <w:p w:rsidR="000E453C" w:rsidRPr="00800D5D" w:rsidRDefault="000E453C" w:rsidP="000E45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0D5D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:rsidR="000E453C" w:rsidRPr="00800D5D" w:rsidRDefault="000E453C" w:rsidP="000E45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800D5D">
        <w:rPr>
          <w:rFonts w:ascii="Times New Roman" w:eastAsia="Times New Roman" w:hAnsi="Times New Roman"/>
          <w:sz w:val="24"/>
          <w:szCs w:val="24"/>
        </w:rPr>
        <w:t>(наименование структурного подразделения администрации городского округа</w:t>
      </w:r>
      <w:proofErr w:type="gramEnd"/>
    </w:p>
    <w:p w:rsidR="000E453C" w:rsidRPr="00800D5D" w:rsidRDefault="000E453C" w:rsidP="000E45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sz w:val="24"/>
          <w:szCs w:val="24"/>
        </w:rPr>
        <w:t xml:space="preserve">город Воронеж, обеспечивающего организацию предоставления </w:t>
      </w:r>
      <w:r w:rsidRPr="00800D5D">
        <w:rPr>
          <w:rFonts w:ascii="Times New Roman" w:eastAsiaTheme="minorEastAsia" w:hAnsi="Times New Roman"/>
          <w:sz w:val="24"/>
          <w:szCs w:val="24"/>
          <w:lang w:eastAsia="ru-RU"/>
        </w:rPr>
        <w:t>муниципальной услуги)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вид объекта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______________________________________________________;</w:t>
      </w:r>
      <w:proofErr w:type="gramEnd"/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наименование объекта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_____________________________________________;</w:t>
      </w:r>
      <w:proofErr w:type="gramEnd"/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реестровый номер объекта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__________________________________________;</w:t>
      </w:r>
      <w:proofErr w:type="gramEnd"/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адрес (местоположение) объекта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_____________________________________;</w:t>
      </w:r>
      <w:proofErr w:type="gramEnd"/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кадастровый (условный) номер объекта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_______________________________;</w:t>
      </w:r>
      <w:proofErr w:type="gramEnd"/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вид разрешенного использования объекта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_____________________________;</w:t>
      </w:r>
      <w:proofErr w:type="gramEnd"/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наименование эмитента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____________________________________________;</w:t>
      </w:r>
      <w:proofErr w:type="gramEnd"/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ИНН _____________________________________________________________;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наименование юридического лица (в отношении которого запрашивается информация) ______________________________________________________;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наименование юридического лица, у которого есть уставный капитал __________________________________________________________________;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марка, модель _____________________________________________________;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государственный регистрационный номер _____________________________;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идентификационный номер судна ____________________________________;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иные характеристики объекта, помогающие его идентифицировать (в свободной форме): ________________________________________________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__________________________________________________________________.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Сведения о заявителе – физическом лице: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фамилия, имя и отчество (последнее при наличии): ______________________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__________________________________________________________________;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наименование документа, удостоверяющего личность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___________________;</w:t>
      </w:r>
      <w:proofErr w:type="gramEnd"/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серия и номер документа, удостоверяющего личность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___________________;</w:t>
      </w:r>
      <w:proofErr w:type="gramEnd"/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дата выдачи документа, удостоверяющего личность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____________________;</w:t>
      </w:r>
      <w:proofErr w:type="gramEnd"/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кем выдан документ, удостоверяющий личность: ________________________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__________________________________________________________________;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номер телефона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___________________________________________________;</w:t>
      </w:r>
      <w:proofErr w:type="gramEnd"/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адрес электронной почты: ___________________________________________.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Сведения о заявителе – индивидуальном предпринимателе: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фамилия, имя и отчество (последнее при наличии) индивидуального предпринимателя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__________________________________________________;</w:t>
      </w:r>
      <w:proofErr w:type="gramEnd"/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ОГРНИП _________________________________________________________;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идентификационный номер налогоплательщика (ИНН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): __________________;</w:t>
      </w:r>
      <w:proofErr w:type="gramEnd"/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наименование документа, удостоверяющего личность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___________________;</w:t>
      </w:r>
      <w:proofErr w:type="gramEnd"/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серия и номер документа, удостоверяющего личность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___________________;</w:t>
      </w:r>
      <w:proofErr w:type="gramEnd"/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дата выдачи документа, удостоверяющего личность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____________________;</w:t>
      </w:r>
      <w:proofErr w:type="gramEnd"/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кем выдан документ, удостоверяющий личность: ________________________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__________________________________________________________________.</w:t>
      </w:r>
    </w:p>
    <w:p w:rsidR="000E453C" w:rsidRPr="00800D5D" w:rsidRDefault="000E453C" w:rsidP="000E453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00D5D">
        <w:rPr>
          <w:rFonts w:ascii="Times New Roman" w:eastAsia="Times New Roman" w:hAnsi="Times New Roman"/>
          <w:sz w:val="28"/>
          <w:szCs w:val="28"/>
        </w:rPr>
        <w:t>Приложение:</w:t>
      </w:r>
    </w:p>
    <w:p w:rsidR="000E453C" w:rsidRPr="00800D5D" w:rsidRDefault="000E453C" w:rsidP="000E453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0D5D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__________________________________________________________________.</w:t>
      </w:r>
    </w:p>
    <w:p w:rsidR="000E453C" w:rsidRPr="00800D5D" w:rsidRDefault="000E453C" w:rsidP="000E453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00D5D">
        <w:rPr>
          <w:rFonts w:ascii="Times New Roman" w:eastAsia="Times New Roman" w:hAnsi="Times New Roman"/>
          <w:sz w:val="28"/>
          <w:szCs w:val="28"/>
        </w:rPr>
        <w:t>Номер телефона и адрес электронной почты для связи: ______________</w:t>
      </w:r>
    </w:p>
    <w:p w:rsidR="000E453C" w:rsidRPr="00800D5D" w:rsidRDefault="000E453C" w:rsidP="000E453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0D5D">
        <w:rPr>
          <w:rFonts w:ascii="Times New Roman" w:eastAsia="Times New Roman" w:hAnsi="Times New Roman"/>
          <w:sz w:val="28"/>
          <w:szCs w:val="28"/>
        </w:rPr>
        <w:t>__________________________________________________________________.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sz w:val="28"/>
          <w:szCs w:val="28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45"/>
        <w:gridCol w:w="533"/>
      </w:tblGrid>
      <w:tr w:rsidR="000E453C" w:rsidRPr="00800D5D" w:rsidTr="00EA0978">
        <w:tc>
          <w:tcPr>
            <w:tcW w:w="4719" w:type="pct"/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</w:t>
            </w: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государственной информационной системе «Единый портал государственных и муниципальных услуг (функций)» и (или) в информационной системе</w:t>
            </w:r>
          </w:p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«Портал Воронежской области в сети Интернет»</w:t>
            </w:r>
          </w:p>
        </w:tc>
        <w:tc>
          <w:tcPr>
            <w:tcW w:w="281" w:type="pct"/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53C" w:rsidRPr="00800D5D" w:rsidTr="00EA0978">
        <w:tc>
          <w:tcPr>
            <w:tcW w:w="4719" w:type="pct"/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</w:t>
            </w:r>
          </w:p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или управление жилищных отношений администрации городского округа</w:t>
            </w:r>
          </w:p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город Воронеж либо в МФЦ, расположенный по адресу: ________________________</w:t>
            </w:r>
          </w:p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281" w:type="pct"/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53C" w:rsidRPr="00800D5D" w:rsidTr="00EA0978">
        <w:tc>
          <w:tcPr>
            <w:tcW w:w="4719" w:type="pct"/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</w:t>
            </w:r>
          </w:p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281" w:type="pct"/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E453C" w:rsidRPr="00800D5D" w:rsidRDefault="000E453C" w:rsidP="000E453C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159"/>
        <w:gridCol w:w="6297"/>
      </w:tblGrid>
      <w:tr w:rsidR="000E453C" w:rsidRPr="00800D5D" w:rsidTr="00EA0978">
        <w:trPr>
          <w:trHeight w:val="139"/>
        </w:trPr>
        <w:tc>
          <w:tcPr>
            <w:tcW w:w="1594" w:type="pct"/>
            <w:tcBorders>
              <w:bottom w:val="single" w:sz="4" w:space="0" w:color="auto"/>
            </w:tcBorders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" w:type="pct"/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22" w:type="pct"/>
            <w:tcBorders>
              <w:bottom w:val="single" w:sz="4" w:space="0" w:color="auto"/>
            </w:tcBorders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53C" w:rsidRPr="00800D5D" w:rsidTr="00EA0978">
        <w:tc>
          <w:tcPr>
            <w:tcW w:w="1594" w:type="pct"/>
            <w:tcBorders>
              <w:top w:val="single" w:sz="4" w:space="0" w:color="auto"/>
            </w:tcBorders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" w:type="pct"/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22" w:type="pct"/>
            <w:tcBorders>
              <w:top w:val="single" w:sz="4" w:space="0" w:color="auto"/>
            </w:tcBorders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0E453C" w:rsidRPr="00800D5D" w:rsidRDefault="000E453C" w:rsidP="000E453C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E453C" w:rsidRPr="00800D5D" w:rsidRDefault="000E453C" w:rsidP="000E453C">
      <w:pPr>
        <w:shd w:val="clear" w:color="auto" w:fill="FFFFFF" w:themeFill="background1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800D5D">
        <w:rPr>
          <w:rFonts w:ascii="Times New Roman" w:eastAsiaTheme="minorEastAsia" w:hAnsi="Times New Roman"/>
          <w:sz w:val="28"/>
          <w:szCs w:val="28"/>
          <w:lang w:eastAsia="ru-RU"/>
        </w:rPr>
        <w:t>В соответствии с требованиями Федерального закона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</w:p>
    <w:p w:rsidR="000E453C" w:rsidRPr="00800D5D" w:rsidRDefault="000E453C" w:rsidP="000E453C">
      <w:pPr>
        <w:shd w:val="clear" w:color="auto" w:fill="FFFFFF" w:themeFill="background1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00D5D">
        <w:rPr>
          <w:rFonts w:ascii="Times New Roman" w:eastAsiaTheme="minorEastAsia" w:hAnsi="Times New Roman"/>
          <w:sz w:val="28"/>
          <w:szCs w:val="28"/>
          <w:lang w:eastAsia="ru-RU"/>
        </w:rPr>
        <w:t>Настоящее согласие дано мною бессрочно.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427"/>
        <w:gridCol w:w="5020"/>
      </w:tblGrid>
      <w:tr w:rsidR="000E453C" w:rsidRPr="00800D5D" w:rsidTr="00EA0978">
        <w:trPr>
          <w:trHeight w:val="139"/>
        </w:trPr>
        <w:tc>
          <w:tcPr>
            <w:tcW w:w="2127" w:type="pct"/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0D5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«___» ______________ 20__ г.</w:t>
            </w:r>
          </w:p>
        </w:tc>
        <w:tc>
          <w:tcPr>
            <w:tcW w:w="225" w:type="pct"/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49" w:type="pct"/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0D5D">
              <w:rPr>
                <w:rFonts w:ascii="Times New Roman" w:eastAsia="Times New Roman" w:hAnsi="Times New Roman"/>
                <w:sz w:val="28"/>
                <w:szCs w:val="28"/>
              </w:rPr>
              <w:t>_______________________________</w:t>
            </w:r>
          </w:p>
        </w:tc>
      </w:tr>
      <w:tr w:rsidR="000E453C" w:rsidRPr="00800D5D" w:rsidTr="00EA0978">
        <w:tc>
          <w:tcPr>
            <w:tcW w:w="2127" w:type="pct"/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9" w:type="pct"/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0E453C" w:rsidRPr="00800D5D" w:rsidRDefault="000E453C" w:rsidP="000E453C">
      <w:pPr>
        <w:shd w:val="clear" w:color="auto" w:fill="FFFFFF" w:themeFill="background1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E453C" w:rsidRPr="00800D5D" w:rsidRDefault="000E453C" w:rsidP="000E453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Примечание: ручное внесение сведений в интерактивную форму заявления о предоставлении муниципальной услуги допускается только в случае невозможности получения указанных сведений из цифрового профиля посредством СМЭВ или витрин данных.</w:t>
      </w:r>
    </w:p>
    <w:p w:rsidR="000E453C" w:rsidRPr="00800D5D" w:rsidRDefault="000E453C" w:rsidP="000E45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C47D5" w:rsidRDefault="00DC47D5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53C" w:rsidRDefault="000E453C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53C" w:rsidRDefault="000E453C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53C" w:rsidRDefault="000E453C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53C" w:rsidRDefault="000E453C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53C" w:rsidRDefault="000E453C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53C" w:rsidRDefault="000E453C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53C" w:rsidRDefault="000E453C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53C" w:rsidRDefault="000E453C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53C" w:rsidRDefault="000E453C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53C" w:rsidRDefault="000E453C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088A" w:rsidRPr="00A05E60" w:rsidRDefault="006C088A" w:rsidP="006C08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E6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C088A" w:rsidRPr="00A05E60" w:rsidRDefault="006C088A" w:rsidP="006C08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088A" w:rsidRPr="00A05E60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E60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A40C4" w:rsidRPr="00800D5D" w:rsidRDefault="000A40C4" w:rsidP="000A40C4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00D5D">
        <w:rPr>
          <w:rFonts w:ascii="Times New Roman" w:eastAsiaTheme="minorEastAsia" w:hAnsi="Times New Roman"/>
          <w:sz w:val="28"/>
          <w:szCs w:val="28"/>
          <w:lang w:eastAsia="ru-RU"/>
        </w:rPr>
        <w:t>В администрацию городского округа</w:t>
      </w:r>
    </w:p>
    <w:p w:rsidR="000A40C4" w:rsidRPr="00800D5D" w:rsidRDefault="000A40C4" w:rsidP="000A40C4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00D5D">
        <w:rPr>
          <w:rFonts w:ascii="Times New Roman" w:eastAsiaTheme="minorEastAsia" w:hAnsi="Times New Roman"/>
          <w:sz w:val="28"/>
          <w:szCs w:val="28"/>
          <w:lang w:eastAsia="ru-RU"/>
        </w:rPr>
        <w:t>город Воронеж</w:t>
      </w:r>
    </w:p>
    <w:p w:rsidR="000A40C4" w:rsidRPr="00800D5D" w:rsidRDefault="000A40C4" w:rsidP="000A40C4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A40C4" w:rsidRPr="00800D5D" w:rsidRDefault="000A40C4" w:rsidP="000A40C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Заявление</w:t>
      </w:r>
    </w:p>
    <w:p w:rsidR="000A40C4" w:rsidRPr="00800D5D" w:rsidRDefault="000A40C4" w:rsidP="000A40C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о предоставлении муниципальной услуги</w:t>
      </w:r>
    </w:p>
    <w:p w:rsidR="000A40C4" w:rsidRPr="00800D5D" w:rsidRDefault="000A40C4" w:rsidP="000A40C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«Предоставление информации об объектах учета</w:t>
      </w:r>
    </w:p>
    <w:p w:rsidR="000A40C4" w:rsidRPr="00800D5D" w:rsidRDefault="000A40C4" w:rsidP="000A40C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из реестра муниципального имущества»</w:t>
      </w:r>
    </w:p>
    <w:p w:rsidR="000A40C4" w:rsidRPr="00800D5D" w:rsidRDefault="001B4ED2" w:rsidP="000A40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</w:t>
      </w:r>
      <w:r w:rsidR="000A40C4" w:rsidRPr="00800D5D">
        <w:rPr>
          <w:rFonts w:ascii="Times New Roman" w:eastAsia="Times New Roman" w:hAnsi="Times New Roman"/>
          <w:sz w:val="28"/>
          <w:szCs w:val="28"/>
        </w:rPr>
        <w:t>_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Управление имущественных и земельных отношений</w:t>
      </w:r>
      <w:r w:rsidR="000A40C4" w:rsidRPr="00800D5D">
        <w:rPr>
          <w:rFonts w:ascii="Times New Roman" w:eastAsia="Times New Roman" w:hAnsi="Times New Roman"/>
          <w:sz w:val="28"/>
          <w:szCs w:val="28"/>
        </w:rPr>
        <w:t>_______________________________________________</w:t>
      </w:r>
    </w:p>
    <w:p w:rsidR="000A40C4" w:rsidRPr="00800D5D" w:rsidRDefault="000A40C4" w:rsidP="000A40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800D5D">
        <w:rPr>
          <w:rFonts w:ascii="Times New Roman" w:eastAsia="Times New Roman" w:hAnsi="Times New Roman"/>
          <w:sz w:val="24"/>
          <w:szCs w:val="24"/>
        </w:rPr>
        <w:t>(наименование структурного подразделения администрации городского округа</w:t>
      </w:r>
      <w:proofErr w:type="gramEnd"/>
    </w:p>
    <w:p w:rsidR="000A40C4" w:rsidRPr="00800D5D" w:rsidRDefault="000A40C4" w:rsidP="000A40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sz w:val="24"/>
          <w:szCs w:val="24"/>
        </w:rPr>
        <w:t xml:space="preserve">город Воронеж, обеспечивающего организацию предоставления </w:t>
      </w:r>
      <w:r w:rsidRPr="00800D5D">
        <w:rPr>
          <w:rFonts w:ascii="Times New Roman" w:eastAsiaTheme="minorEastAsia" w:hAnsi="Times New Roman"/>
          <w:sz w:val="24"/>
          <w:szCs w:val="24"/>
          <w:lang w:eastAsia="ru-RU"/>
        </w:rPr>
        <w:t>муниципальной услуги)</w:t>
      </w: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вид объекта: __</w:t>
      </w:r>
      <w:r w:rsidR="001B4ED2" w:rsidRPr="001B4ED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Помещение</w:t>
      </w: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______________________________________;</w:t>
      </w: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наименование объекта: _</w:t>
      </w:r>
      <w:r w:rsidR="001B4ED2" w:rsidRPr="001B4ED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нежилое помещение</w:t>
      </w: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________________________;</w:t>
      </w: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реестровый номер объекта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__________________________________________;</w:t>
      </w:r>
      <w:proofErr w:type="gramEnd"/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адрес (местоположение) объекта: _</w:t>
      </w:r>
      <w:r w:rsidR="001B4ED2" w:rsidRPr="001B4ED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г. Воронеж, ул. </w:t>
      </w:r>
      <w:proofErr w:type="gramStart"/>
      <w:r w:rsidR="001B4ED2" w:rsidRPr="001B4ED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Пушкинская</w:t>
      </w:r>
      <w:proofErr w:type="gramEnd"/>
      <w:r w:rsidR="001B4ED2" w:rsidRPr="001B4ED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 д.4</w:t>
      </w:r>
      <w:r w:rsidRPr="001B4ED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__;</w:t>
      </w: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кадастровый (условный) номер объекта: __</w:t>
      </w:r>
      <w:r w:rsidR="008E61EC" w:rsidRPr="008E61E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36:34:0000000:123</w:t>
      </w: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____;</w:t>
      </w: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Сведения о заявителе – физическом лице:</w:t>
      </w: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фамилия, имя и отчество (последнее при наличии): ______________________</w:t>
      </w: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</w:t>
      </w:r>
      <w:r w:rsidR="008E61EC" w:rsidRPr="008E61E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Иван Иванович</w:t>
      </w: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_________;</w:t>
      </w: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наименование документа, удостоверяющего личность: __</w:t>
      </w:r>
      <w:r w:rsidR="008E61EC" w:rsidRPr="008E61E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паспорт</w:t>
      </w: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__;</w:t>
      </w: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серия и номер документа, удостоверяющего личность: _</w:t>
      </w:r>
      <w:r w:rsidR="008E61EC" w:rsidRPr="008E61E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123456 353535</w:t>
      </w: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__;</w:t>
      </w: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дата выдачи документа, удостоверяющего личность: _</w:t>
      </w:r>
      <w:r w:rsidR="008E61EC" w:rsidRPr="008E61E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15.02.1985</w:t>
      </w: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_____;</w:t>
      </w:r>
    </w:p>
    <w:p w:rsidR="000A40C4" w:rsidRPr="008E61EC" w:rsidRDefault="000A40C4" w:rsidP="008E61EC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кем выдан документ, удостоверяющий личность: </w:t>
      </w:r>
      <w:r w:rsidR="008E61EC" w:rsidRPr="008E61E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Отделом Коминтерновского района г. Воронежа</w:t>
      </w: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номер телефона: __</w:t>
      </w:r>
      <w:r w:rsidR="008E61EC" w:rsidRPr="008E61E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8-950-123-12-12</w:t>
      </w: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________________;</w:t>
      </w: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адрес электронной почты: _</w:t>
      </w:r>
      <w:r w:rsidR="008E61EC" w:rsidRPr="008E61E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ivanov@mail.ru</w:t>
      </w: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____________________.</w:t>
      </w:r>
    </w:p>
    <w:p w:rsidR="000A40C4" w:rsidRPr="00800D5D" w:rsidRDefault="000A40C4" w:rsidP="000A40C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00D5D">
        <w:rPr>
          <w:rFonts w:ascii="Times New Roman" w:eastAsia="Times New Roman" w:hAnsi="Times New Roman"/>
          <w:sz w:val="28"/>
          <w:szCs w:val="28"/>
        </w:rPr>
        <w:t>Приложение:</w:t>
      </w:r>
    </w:p>
    <w:p w:rsidR="000A40C4" w:rsidRPr="00800D5D" w:rsidRDefault="000A40C4" w:rsidP="000A40C4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0D5D">
        <w:rPr>
          <w:rFonts w:ascii="Times New Roman" w:eastAsia="Times New Roman" w:hAnsi="Times New Roman"/>
          <w:sz w:val="28"/>
          <w:szCs w:val="28"/>
        </w:rPr>
        <w:lastRenderedPageBreak/>
        <w:t>____</w:t>
      </w:r>
      <w:r w:rsidR="008E61EC" w:rsidRPr="008E61E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копия паспорта</w:t>
      </w:r>
      <w:r w:rsidRPr="00800D5D">
        <w:rPr>
          <w:rFonts w:ascii="Times New Roman" w:eastAsia="Times New Roman" w:hAnsi="Times New Roman"/>
          <w:sz w:val="28"/>
          <w:szCs w:val="28"/>
        </w:rPr>
        <w:t>__________________________</w:t>
      </w: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__________________________________________________________________.</w:t>
      </w:r>
    </w:p>
    <w:p w:rsidR="000A40C4" w:rsidRPr="00800D5D" w:rsidRDefault="000A40C4" w:rsidP="000A40C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00D5D">
        <w:rPr>
          <w:rFonts w:ascii="Times New Roman" w:eastAsia="Times New Roman" w:hAnsi="Times New Roman"/>
          <w:sz w:val="28"/>
          <w:szCs w:val="28"/>
        </w:rPr>
        <w:t>Номер телефона и адрес электронной почты для связи: ______________</w:t>
      </w:r>
    </w:p>
    <w:p w:rsidR="000A40C4" w:rsidRPr="00800D5D" w:rsidRDefault="000A40C4" w:rsidP="000A40C4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0D5D">
        <w:rPr>
          <w:rFonts w:ascii="Times New Roman" w:eastAsia="Times New Roman" w:hAnsi="Times New Roman"/>
          <w:sz w:val="28"/>
          <w:szCs w:val="28"/>
        </w:rPr>
        <w:t>_____</w:t>
      </w:r>
      <w:r w:rsidR="00DE467B" w:rsidRPr="008E61E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8-950-123-12-12</w:t>
      </w:r>
      <w:r w:rsidRPr="00800D5D">
        <w:rPr>
          <w:rFonts w:ascii="Times New Roman" w:eastAsia="Times New Roman" w:hAnsi="Times New Roman"/>
          <w:sz w:val="28"/>
          <w:szCs w:val="28"/>
        </w:rPr>
        <w:t>______</w:t>
      </w:r>
      <w:r w:rsidR="00DE467B">
        <w:rPr>
          <w:rFonts w:ascii="Times New Roman" w:eastAsia="Times New Roman" w:hAnsi="Times New Roman"/>
          <w:sz w:val="28"/>
          <w:szCs w:val="28"/>
        </w:rPr>
        <w:softHyphen/>
      </w:r>
      <w:r w:rsidR="00DE467B">
        <w:rPr>
          <w:rFonts w:ascii="Times New Roman" w:eastAsia="Times New Roman" w:hAnsi="Times New Roman"/>
          <w:sz w:val="28"/>
          <w:szCs w:val="28"/>
        </w:rPr>
        <w:softHyphen/>
      </w:r>
      <w:r w:rsidR="00DE467B">
        <w:rPr>
          <w:rFonts w:ascii="Times New Roman" w:eastAsia="Times New Roman" w:hAnsi="Times New Roman"/>
          <w:sz w:val="28"/>
          <w:szCs w:val="28"/>
        </w:rPr>
        <w:softHyphen/>
      </w:r>
      <w:r w:rsidR="00DE467B">
        <w:rPr>
          <w:rFonts w:ascii="Times New Roman" w:eastAsia="Times New Roman" w:hAnsi="Times New Roman"/>
          <w:sz w:val="28"/>
          <w:szCs w:val="28"/>
        </w:rPr>
        <w:softHyphen/>
      </w:r>
      <w:r w:rsidR="00DE467B">
        <w:rPr>
          <w:rFonts w:ascii="Times New Roman" w:eastAsia="Times New Roman" w:hAnsi="Times New Roman"/>
          <w:sz w:val="28"/>
          <w:szCs w:val="28"/>
        </w:rPr>
        <w:softHyphen/>
      </w:r>
      <w:r w:rsidR="00DE467B">
        <w:rPr>
          <w:rFonts w:ascii="Times New Roman" w:eastAsia="Times New Roman" w:hAnsi="Times New Roman"/>
          <w:sz w:val="28"/>
          <w:szCs w:val="28"/>
        </w:rPr>
        <w:softHyphen/>
      </w:r>
      <w:r w:rsidR="00DE467B">
        <w:rPr>
          <w:rFonts w:ascii="Times New Roman" w:eastAsia="Times New Roman" w:hAnsi="Times New Roman"/>
          <w:sz w:val="28"/>
          <w:szCs w:val="28"/>
        </w:rPr>
        <w:softHyphen/>
      </w:r>
      <w:r w:rsidR="00DE467B">
        <w:rPr>
          <w:rFonts w:ascii="Times New Roman" w:eastAsia="Times New Roman" w:hAnsi="Times New Roman"/>
          <w:sz w:val="28"/>
          <w:szCs w:val="28"/>
        </w:rPr>
        <w:softHyphen/>
      </w:r>
      <w:r w:rsidR="00DE467B">
        <w:rPr>
          <w:rFonts w:ascii="Times New Roman" w:eastAsia="Times New Roman" w:hAnsi="Times New Roman"/>
          <w:sz w:val="28"/>
          <w:szCs w:val="28"/>
        </w:rPr>
        <w:softHyphen/>
        <w:t>_________</w:t>
      </w:r>
      <w:r w:rsidRPr="00800D5D">
        <w:rPr>
          <w:rFonts w:ascii="Times New Roman" w:eastAsia="Times New Roman" w:hAnsi="Times New Roman"/>
          <w:sz w:val="28"/>
          <w:szCs w:val="28"/>
        </w:rPr>
        <w:t>_____________________________.</w:t>
      </w: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sz w:val="28"/>
          <w:szCs w:val="28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45"/>
        <w:gridCol w:w="533"/>
      </w:tblGrid>
      <w:tr w:rsidR="000A40C4" w:rsidRPr="00800D5D" w:rsidTr="00EA0978">
        <w:tc>
          <w:tcPr>
            <w:tcW w:w="4719" w:type="pct"/>
          </w:tcPr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 муниципальных услуг (функций)» и (или) в информационной системе</w:t>
            </w:r>
          </w:p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«Портал Воронежской области в сети Интернет»</w:t>
            </w:r>
          </w:p>
        </w:tc>
        <w:tc>
          <w:tcPr>
            <w:tcW w:w="281" w:type="pct"/>
          </w:tcPr>
          <w:p w:rsidR="000A40C4" w:rsidRPr="00EB1D2E" w:rsidRDefault="00EB1D2E" w:rsidP="00EB1D2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D2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Х</w:t>
            </w:r>
          </w:p>
        </w:tc>
      </w:tr>
      <w:tr w:rsidR="000A40C4" w:rsidRPr="00800D5D" w:rsidTr="00EA0978">
        <w:tc>
          <w:tcPr>
            <w:tcW w:w="4719" w:type="pct"/>
          </w:tcPr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</w:t>
            </w:r>
          </w:p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или управление жилищных отношений администрации городского округа</w:t>
            </w:r>
          </w:p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город Воронеж либо в МФЦ, расположенный по адресу: ________________________</w:t>
            </w:r>
          </w:p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281" w:type="pct"/>
          </w:tcPr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40C4" w:rsidRPr="00800D5D" w:rsidTr="00EA0978">
        <w:tc>
          <w:tcPr>
            <w:tcW w:w="4719" w:type="pct"/>
          </w:tcPr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</w:t>
            </w:r>
          </w:p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281" w:type="pct"/>
          </w:tcPr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A40C4" w:rsidRPr="00800D5D" w:rsidRDefault="000A40C4" w:rsidP="000A40C4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159"/>
        <w:gridCol w:w="6297"/>
      </w:tblGrid>
      <w:tr w:rsidR="000A40C4" w:rsidRPr="00800D5D" w:rsidTr="00EA0978">
        <w:trPr>
          <w:trHeight w:val="139"/>
        </w:trPr>
        <w:tc>
          <w:tcPr>
            <w:tcW w:w="1594" w:type="pct"/>
            <w:tcBorders>
              <w:bottom w:val="single" w:sz="4" w:space="0" w:color="auto"/>
            </w:tcBorders>
          </w:tcPr>
          <w:p w:rsidR="000A40C4" w:rsidRPr="00800D5D" w:rsidRDefault="00EB1D2E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D2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</w:t>
            </w:r>
          </w:p>
        </w:tc>
        <w:tc>
          <w:tcPr>
            <w:tcW w:w="84" w:type="pct"/>
          </w:tcPr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22" w:type="pct"/>
            <w:tcBorders>
              <w:bottom w:val="single" w:sz="4" w:space="0" w:color="auto"/>
            </w:tcBorders>
          </w:tcPr>
          <w:p w:rsidR="000A40C4" w:rsidRPr="00EB1D2E" w:rsidRDefault="00EB1D2E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  <w:r w:rsidRPr="00EB1D2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 Иван Иванович</w:t>
            </w:r>
          </w:p>
        </w:tc>
      </w:tr>
      <w:tr w:rsidR="000A40C4" w:rsidRPr="00800D5D" w:rsidTr="00EA0978">
        <w:tc>
          <w:tcPr>
            <w:tcW w:w="1594" w:type="pct"/>
            <w:tcBorders>
              <w:top w:val="single" w:sz="4" w:space="0" w:color="auto"/>
            </w:tcBorders>
          </w:tcPr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" w:type="pct"/>
          </w:tcPr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22" w:type="pct"/>
            <w:tcBorders>
              <w:top w:val="single" w:sz="4" w:space="0" w:color="auto"/>
            </w:tcBorders>
          </w:tcPr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0A40C4" w:rsidRPr="00800D5D" w:rsidRDefault="000A40C4" w:rsidP="000A40C4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A40C4" w:rsidRPr="00800D5D" w:rsidRDefault="000A40C4" w:rsidP="000A40C4">
      <w:pPr>
        <w:shd w:val="clear" w:color="auto" w:fill="FFFFFF" w:themeFill="background1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800D5D">
        <w:rPr>
          <w:rFonts w:ascii="Times New Roman" w:eastAsiaTheme="minorEastAsia" w:hAnsi="Times New Roman"/>
          <w:sz w:val="28"/>
          <w:szCs w:val="28"/>
          <w:lang w:eastAsia="ru-RU"/>
        </w:rPr>
        <w:t>В соответствии с требованиями Федерального закона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</w:p>
    <w:p w:rsidR="000A40C4" w:rsidRPr="00800D5D" w:rsidRDefault="000A40C4" w:rsidP="000A40C4">
      <w:pPr>
        <w:shd w:val="clear" w:color="auto" w:fill="FFFFFF" w:themeFill="background1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00D5D">
        <w:rPr>
          <w:rFonts w:ascii="Times New Roman" w:eastAsiaTheme="minorEastAsia" w:hAnsi="Times New Roman"/>
          <w:sz w:val="28"/>
          <w:szCs w:val="28"/>
          <w:lang w:eastAsia="ru-RU"/>
        </w:rPr>
        <w:t>Настоящее согласие дано мною бессрочно.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7"/>
        <w:gridCol w:w="272"/>
        <w:gridCol w:w="5329"/>
      </w:tblGrid>
      <w:tr w:rsidR="000A40C4" w:rsidRPr="00800D5D" w:rsidTr="00EA0978">
        <w:trPr>
          <w:trHeight w:val="139"/>
        </w:trPr>
        <w:tc>
          <w:tcPr>
            <w:tcW w:w="2127" w:type="pct"/>
          </w:tcPr>
          <w:p w:rsidR="000A40C4" w:rsidRPr="00800D5D" w:rsidRDefault="000A40C4" w:rsidP="00EB1D2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0D5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«</w:t>
            </w:r>
            <w:r w:rsidR="00EB1D2E" w:rsidRPr="00EB1D2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19</w:t>
            </w:r>
            <w:r w:rsidRPr="00EB1D2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» </w:t>
            </w:r>
            <w:r w:rsidR="00EB1D2E" w:rsidRPr="00EB1D2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января</w:t>
            </w:r>
            <w:r w:rsidRPr="00EB1D2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__</w:t>
            </w:r>
            <w:r w:rsidR="00EB1D2E" w:rsidRPr="00EB1D2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2024</w:t>
            </w:r>
            <w:r w:rsidRPr="00EB1D2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__ г.</w:t>
            </w:r>
          </w:p>
        </w:tc>
        <w:tc>
          <w:tcPr>
            <w:tcW w:w="225" w:type="pct"/>
          </w:tcPr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49" w:type="pct"/>
          </w:tcPr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0D5D">
              <w:rPr>
                <w:rFonts w:ascii="Times New Roman" w:eastAsia="Times New Roman" w:hAnsi="Times New Roman"/>
                <w:sz w:val="28"/>
                <w:szCs w:val="28"/>
              </w:rPr>
              <w:t>__________</w:t>
            </w:r>
            <w:r w:rsidR="00EB1D2E" w:rsidRPr="00EB1D2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</w:t>
            </w:r>
            <w:r w:rsidRPr="00800D5D">
              <w:rPr>
                <w:rFonts w:ascii="Times New Roman" w:eastAsia="Times New Roman" w:hAnsi="Times New Roman"/>
                <w:sz w:val="28"/>
                <w:szCs w:val="28"/>
              </w:rPr>
              <w:t>_____________________</w:t>
            </w:r>
          </w:p>
        </w:tc>
      </w:tr>
      <w:tr w:rsidR="000A40C4" w:rsidRPr="00800D5D" w:rsidTr="00EA0978">
        <w:tc>
          <w:tcPr>
            <w:tcW w:w="2127" w:type="pct"/>
          </w:tcPr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9" w:type="pct"/>
          </w:tcPr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0A40C4" w:rsidRPr="00800D5D" w:rsidRDefault="000A40C4" w:rsidP="000A40C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Примечание: ручное внесение сведений в интерактивную форму заявления о предоставлении муниципальной услуги допускается только в случае невозможности получения указанных сведений из цифрового профиля посредством СМЭВ или витрин данных.</w:t>
      </w:r>
    </w:p>
    <w:p w:rsidR="000A40C4" w:rsidRPr="00800D5D" w:rsidRDefault="000A40C4" w:rsidP="000A40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66202" w:rsidRPr="00A05E60" w:rsidRDefault="00266202" w:rsidP="002662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E60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05E60" w:rsidRPr="00A05E60" w:rsidRDefault="00A05E60" w:rsidP="002662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E60">
        <w:rPr>
          <w:rFonts w:ascii="Times New Roman" w:hAnsi="Times New Roman" w:cs="Times New Roman"/>
          <w:sz w:val="28"/>
          <w:szCs w:val="28"/>
        </w:rPr>
        <w:t>Форма</w:t>
      </w:r>
    </w:p>
    <w:p w:rsidR="00DC47D5" w:rsidRDefault="00DC47D5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6202" w:rsidRPr="00431777" w:rsidRDefault="00266202" w:rsidP="0026620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_______________________________________________________________</w:t>
      </w:r>
    </w:p>
    <w:p w:rsidR="00266202" w:rsidRPr="00431777" w:rsidRDefault="00266202" w:rsidP="0026620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317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(наименование органа, уполномоченного на предоставление муниципальной услуги)</w:t>
      </w:r>
    </w:p>
    <w:p w:rsidR="00266202" w:rsidRDefault="00266202" w:rsidP="0026620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266202" w:rsidRDefault="00266202" w:rsidP="0026620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5294"/>
      </w:tblGrid>
      <w:tr w:rsidR="00266202" w:rsidTr="00A05E60">
        <w:tc>
          <w:tcPr>
            <w:tcW w:w="2130" w:type="pct"/>
          </w:tcPr>
          <w:p w:rsidR="00266202" w:rsidRPr="00431777" w:rsidRDefault="00266202" w:rsidP="00A05E60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3177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Кому: 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_______________________</w:t>
            </w:r>
          </w:p>
          <w:p w:rsidR="00266202" w:rsidRDefault="00266202" w:rsidP="00A05E60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Контактные данные: __________</w:t>
            </w:r>
          </w:p>
          <w:p w:rsidR="00266202" w:rsidRPr="00431777" w:rsidRDefault="00266202" w:rsidP="00A05E60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_____________________________</w:t>
            </w:r>
          </w:p>
          <w:p w:rsidR="00266202" w:rsidRDefault="00266202" w:rsidP="00A05E60">
            <w:pPr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_____________________________</w:t>
            </w:r>
          </w:p>
        </w:tc>
        <w:tc>
          <w:tcPr>
            <w:tcW w:w="2870" w:type="pct"/>
          </w:tcPr>
          <w:p w:rsidR="00266202" w:rsidRDefault="00266202" w:rsidP="00A05E60">
            <w:pPr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266202" w:rsidRPr="00431777" w:rsidRDefault="00266202" w:rsidP="00266202">
      <w:pPr>
        <w:shd w:val="clear" w:color="auto" w:fill="FFFFFF"/>
        <w:suppressAutoHyphens/>
        <w:spacing w:after="0" w:line="240" w:lineRule="auto"/>
        <w:ind w:right="510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266202" w:rsidRDefault="00266202" w:rsidP="0026620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431777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Решение</w:t>
      </w:r>
    </w:p>
    <w:p w:rsidR="00266202" w:rsidRPr="00431777" w:rsidRDefault="00266202" w:rsidP="0026620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431777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о выдаче выписки из реестра муниципального</w:t>
      </w: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 </w:t>
      </w:r>
      <w:r w:rsidRPr="00431777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имущества</w:t>
      </w:r>
    </w:p>
    <w:p w:rsidR="00266202" w:rsidRDefault="00266202" w:rsidP="0026620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66202" w:rsidTr="00A05E60">
        <w:tc>
          <w:tcPr>
            <w:tcW w:w="4785" w:type="dxa"/>
          </w:tcPr>
          <w:p w:rsidR="00266202" w:rsidRDefault="00266202" w:rsidP="00A05E60">
            <w:pPr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от «___» ______________ 20__ г.</w:t>
            </w:r>
          </w:p>
        </w:tc>
        <w:tc>
          <w:tcPr>
            <w:tcW w:w="4785" w:type="dxa"/>
          </w:tcPr>
          <w:p w:rsidR="00266202" w:rsidRDefault="00266202" w:rsidP="00A05E60">
            <w:pPr>
              <w:suppressAutoHyphens/>
              <w:jc w:val="righ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№ ________________</w:t>
            </w:r>
          </w:p>
        </w:tc>
      </w:tr>
    </w:tbl>
    <w:p w:rsidR="00266202" w:rsidRDefault="00266202" w:rsidP="0026620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266202" w:rsidRDefault="00266202" w:rsidP="002662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По результатам рассмотрения заявления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</w:t>
      </w:r>
    </w:p>
    <w:p w:rsidR="00266202" w:rsidRPr="00431777" w:rsidRDefault="00266202" w:rsidP="00266202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317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(заявитель)</w:t>
      </w:r>
    </w:p>
    <w:p w:rsidR="00266202" w:rsidRPr="00431777" w:rsidRDefault="00266202" w:rsidP="002662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от «___» ______________ 20___ г.</w:t>
      </w: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№ ___________ принято решение о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 </w:t>
      </w: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предоставлении выписки из реестра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муниципального имущества (прилагается).</w:t>
      </w:r>
    </w:p>
    <w:p w:rsidR="00266202" w:rsidRDefault="00266202" w:rsidP="002662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Дополнительно информируем: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</w:t>
      </w:r>
    </w:p>
    <w:p w:rsidR="00266202" w:rsidRDefault="00266202" w:rsidP="002662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266202" w:rsidRPr="00431777" w:rsidRDefault="00266202" w:rsidP="002662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__________________________________________________________________.</w:t>
      </w:r>
    </w:p>
    <w:p w:rsidR="00266202" w:rsidRDefault="00266202" w:rsidP="002662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236"/>
        <w:gridCol w:w="1914"/>
        <w:gridCol w:w="320"/>
        <w:gridCol w:w="3508"/>
      </w:tblGrid>
      <w:tr w:rsidR="00266202" w:rsidRPr="000D3A10" w:rsidTr="00A05E60">
        <w:tc>
          <w:tcPr>
            <w:tcW w:w="3592" w:type="dxa"/>
            <w:tcBorders>
              <w:bottom w:val="single" w:sz="4" w:space="0" w:color="auto"/>
            </w:tcBorders>
          </w:tcPr>
          <w:p w:rsidR="00266202" w:rsidRPr="000D3A10" w:rsidRDefault="00266202" w:rsidP="00A05E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266202" w:rsidRPr="000D3A10" w:rsidRDefault="00266202" w:rsidP="00A05E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266202" w:rsidRPr="000D3A10" w:rsidRDefault="00266202" w:rsidP="00A05E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:rsidR="00266202" w:rsidRPr="000D3A10" w:rsidRDefault="00266202" w:rsidP="00A05E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266202" w:rsidRPr="000D3A10" w:rsidRDefault="00266202" w:rsidP="00A05E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6202" w:rsidRPr="000D3A10" w:rsidTr="00A05E60">
        <w:tc>
          <w:tcPr>
            <w:tcW w:w="3592" w:type="dxa"/>
            <w:tcBorders>
              <w:top w:val="single" w:sz="4" w:space="0" w:color="auto"/>
            </w:tcBorders>
          </w:tcPr>
          <w:p w:rsidR="00266202" w:rsidRPr="000D3A10" w:rsidRDefault="00266202" w:rsidP="00A05E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A10">
              <w:rPr>
                <w:rFonts w:ascii="Times New Roman" w:hAnsi="Times New Roman"/>
                <w:bCs/>
                <w:sz w:val="24"/>
                <w:szCs w:val="24"/>
              </w:rPr>
              <w:t>(должность)</w:t>
            </w:r>
          </w:p>
        </w:tc>
        <w:tc>
          <w:tcPr>
            <w:tcW w:w="236" w:type="dxa"/>
          </w:tcPr>
          <w:p w:rsidR="00266202" w:rsidRPr="000D3A10" w:rsidRDefault="00266202" w:rsidP="00A05E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266202" w:rsidRPr="000D3A10" w:rsidRDefault="00266202" w:rsidP="00A05E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A10">
              <w:rPr>
                <w:rFonts w:ascii="Times New Roman" w:hAnsi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320" w:type="dxa"/>
          </w:tcPr>
          <w:p w:rsidR="00266202" w:rsidRPr="000D3A10" w:rsidRDefault="00266202" w:rsidP="00A05E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</w:tcPr>
          <w:p w:rsidR="00266202" w:rsidRPr="000D3A10" w:rsidRDefault="00266202" w:rsidP="00A05E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A10">
              <w:rPr>
                <w:rFonts w:ascii="Times New Roman" w:hAnsi="Times New Roman"/>
                <w:bCs/>
                <w:sz w:val="24"/>
                <w:szCs w:val="24"/>
              </w:rPr>
              <w:t>(И.О. Фамилия)</w:t>
            </w:r>
          </w:p>
        </w:tc>
      </w:tr>
    </w:tbl>
    <w:p w:rsidR="00266202" w:rsidRDefault="00266202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6202" w:rsidRDefault="00266202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7333" w:rsidRDefault="00AD7333" w:rsidP="00AD733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D7333" w:rsidRDefault="00AD733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7333" w:rsidRDefault="00AD733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7333" w:rsidRDefault="00AD733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7333" w:rsidRDefault="00AD733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7333" w:rsidRDefault="00AD733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7333" w:rsidRDefault="00AD733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7333" w:rsidRDefault="00AD733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7333" w:rsidRDefault="00AD733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7333" w:rsidRDefault="00AD733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7333" w:rsidRDefault="00AD733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43B4" w:rsidRDefault="009C43B4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1ABF" w:rsidRDefault="00751ABF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7333" w:rsidRDefault="00AD7333" w:rsidP="00F91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333" w:rsidRPr="00A05E60" w:rsidRDefault="00AD733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E60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A05E60" w:rsidRP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E60">
        <w:rPr>
          <w:rFonts w:ascii="Times New Roman" w:hAnsi="Times New Roman" w:cs="Times New Roman"/>
          <w:sz w:val="28"/>
          <w:szCs w:val="28"/>
        </w:rPr>
        <w:t>Образец решения</w:t>
      </w:r>
    </w:p>
    <w:p w:rsidR="00A05E60" w:rsidRDefault="00A05E60" w:rsidP="00A05E60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</w:p>
    <w:p w:rsidR="00A05E60" w:rsidRPr="007E1046" w:rsidRDefault="00A05E60" w:rsidP="00A05E60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7E104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Управление имущественных и земельных отношений администрации городского округа город Воронеж</w:t>
      </w:r>
    </w:p>
    <w:p w:rsidR="00A05E60" w:rsidRDefault="00A05E60" w:rsidP="00A05E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5294"/>
      </w:tblGrid>
      <w:tr w:rsidR="00A05E60" w:rsidTr="00A05E60">
        <w:tc>
          <w:tcPr>
            <w:tcW w:w="2130" w:type="pct"/>
          </w:tcPr>
          <w:p w:rsidR="00A05E60" w:rsidRPr="00431777" w:rsidRDefault="00A05E60" w:rsidP="00A05E60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3177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Кому: 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_</w:t>
            </w:r>
            <w:r w:rsidRPr="00EB1D2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Иванов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у</w:t>
            </w:r>
            <w:r w:rsidRPr="00EB1D2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Иван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у</w:t>
            </w:r>
            <w:r w:rsidRPr="00EB1D2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Иванович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у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_</w:t>
            </w:r>
          </w:p>
          <w:p w:rsidR="00A05E60" w:rsidRDefault="00A05E60" w:rsidP="00A05E60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Контактные данные: __________</w:t>
            </w:r>
          </w:p>
          <w:p w:rsidR="00A05E60" w:rsidRPr="00431777" w:rsidRDefault="00A05E60" w:rsidP="00A05E60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__</w:t>
            </w:r>
            <w:r w:rsidRPr="008E61E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ivanov@mail.ru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_________</w:t>
            </w:r>
          </w:p>
          <w:p w:rsidR="00A05E60" w:rsidRDefault="00A05E60" w:rsidP="00A05E60">
            <w:pPr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_____________________________</w:t>
            </w:r>
          </w:p>
        </w:tc>
        <w:tc>
          <w:tcPr>
            <w:tcW w:w="2870" w:type="pct"/>
          </w:tcPr>
          <w:p w:rsidR="00A05E60" w:rsidRDefault="00A05E60" w:rsidP="00A05E60">
            <w:pPr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A05E60" w:rsidRPr="00431777" w:rsidRDefault="00A05E60" w:rsidP="00A05E60">
      <w:pPr>
        <w:shd w:val="clear" w:color="auto" w:fill="FFFFFF"/>
        <w:suppressAutoHyphens/>
        <w:spacing w:after="0" w:line="240" w:lineRule="auto"/>
        <w:ind w:right="510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A05E60" w:rsidRDefault="00A05E60" w:rsidP="00A05E6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431777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Решение</w:t>
      </w:r>
    </w:p>
    <w:p w:rsidR="00A05E60" w:rsidRPr="00431777" w:rsidRDefault="00A05E60" w:rsidP="00A05E6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431777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о выдаче выписки из реестра муниципального</w:t>
      </w: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 </w:t>
      </w:r>
      <w:r w:rsidRPr="00431777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имущества</w:t>
      </w:r>
    </w:p>
    <w:p w:rsidR="00A05E60" w:rsidRDefault="00A05E60" w:rsidP="00A05E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05E60" w:rsidTr="00A05E60">
        <w:tc>
          <w:tcPr>
            <w:tcW w:w="4785" w:type="dxa"/>
          </w:tcPr>
          <w:p w:rsidR="00A05E60" w:rsidRPr="007E1046" w:rsidRDefault="00A05E60" w:rsidP="00A05E60">
            <w:pPr>
              <w:shd w:val="clear" w:color="auto" w:fill="FFFFFF"/>
              <w:suppressAutoHyphens/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  <w:r w:rsidRPr="007E104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от «23» _января_ 20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24</w:t>
            </w:r>
            <w:r w:rsidRPr="007E104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г.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                   </w:t>
            </w:r>
          </w:p>
        </w:tc>
        <w:tc>
          <w:tcPr>
            <w:tcW w:w="4785" w:type="dxa"/>
          </w:tcPr>
          <w:p w:rsidR="00A05E60" w:rsidRDefault="00A05E60" w:rsidP="00A05E60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                                         № _</w:t>
            </w:r>
            <w:r w:rsidRPr="007E104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789456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__</w:t>
            </w:r>
          </w:p>
        </w:tc>
      </w:tr>
    </w:tbl>
    <w:p w:rsidR="00A05E60" w:rsidRDefault="00A05E60" w:rsidP="00A05E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A05E60" w:rsidRDefault="00A05E60" w:rsidP="00A05E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По результатам рассмотрения заявления </w:t>
      </w:r>
      <w:r w:rsidRPr="007E104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 И.И.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</w:t>
      </w:r>
    </w:p>
    <w:p w:rsidR="00A05E60" w:rsidRPr="00431777" w:rsidRDefault="00A05E60" w:rsidP="00A05E60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317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(заявитель)</w:t>
      </w:r>
    </w:p>
    <w:p w:rsidR="00A05E60" w:rsidRPr="00431777" w:rsidRDefault="00A05E60" w:rsidP="00A05E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от </w:t>
      </w:r>
      <w:r w:rsidRPr="007E104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«19»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__</w:t>
      </w:r>
      <w:r w:rsidRPr="007E104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января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__ </w:t>
      </w:r>
      <w:r w:rsidRPr="00751AB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2024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г.</w:t>
      </w: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№ _</w:t>
      </w:r>
      <w:r w:rsidRPr="00751AB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697864</w:t>
      </w: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 принято решение о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 </w:t>
      </w: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предоставлении выписки из реестра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муниципального имущества (прилагается).</w:t>
      </w:r>
    </w:p>
    <w:p w:rsidR="00A05E60" w:rsidRPr="00431777" w:rsidRDefault="00A05E60" w:rsidP="00A05E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A05E60" w:rsidRDefault="00A05E60" w:rsidP="00A05E6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632" w:type="dxa"/>
        <w:tblLook w:val="04A0" w:firstRow="1" w:lastRow="0" w:firstColumn="1" w:lastColumn="0" w:noHBand="0" w:noVBand="1"/>
      </w:tblPr>
      <w:tblGrid>
        <w:gridCol w:w="5920"/>
        <w:gridCol w:w="3712"/>
      </w:tblGrid>
      <w:tr w:rsidR="00A05E60" w:rsidRPr="00E36FF0" w:rsidTr="00A05E60">
        <w:trPr>
          <w:trHeight w:val="1067"/>
        </w:trPr>
        <w:tc>
          <w:tcPr>
            <w:tcW w:w="5920" w:type="dxa"/>
            <w:shd w:val="clear" w:color="auto" w:fill="auto"/>
          </w:tcPr>
          <w:p w:rsidR="00A05E60" w:rsidRPr="00E36FF0" w:rsidRDefault="00A05E60" w:rsidP="00A05E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E36FF0">
              <w:rPr>
                <w:rFonts w:ascii="Times New Roman" w:eastAsia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E36FF0"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</w:t>
            </w:r>
          </w:p>
          <w:p w:rsidR="00A05E60" w:rsidRDefault="00A05E60" w:rsidP="00A05E60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FF0">
              <w:rPr>
                <w:rFonts w:ascii="Times New Roman" w:eastAsia="Times New Roman" w:hAnsi="Times New Roman"/>
                <w:sz w:val="28"/>
                <w:szCs w:val="28"/>
              </w:rPr>
              <w:t>имущественных и земельных отношений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</w:t>
            </w:r>
          </w:p>
          <w:p w:rsidR="00A05E60" w:rsidRPr="00E36FF0" w:rsidRDefault="00A05E60" w:rsidP="00A05E60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</w:t>
            </w:r>
            <w:r w:rsidRPr="00751AB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печать</w:t>
            </w:r>
          </w:p>
        </w:tc>
        <w:tc>
          <w:tcPr>
            <w:tcW w:w="3712" w:type="dxa"/>
            <w:shd w:val="clear" w:color="auto" w:fill="auto"/>
          </w:tcPr>
          <w:p w:rsidR="00A05E60" w:rsidRPr="00E36FF0" w:rsidRDefault="00A05E60" w:rsidP="00A05E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5E60" w:rsidRPr="00E36FF0" w:rsidRDefault="00A05E60" w:rsidP="00A05E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К.Л. Галоян</w:t>
            </w:r>
          </w:p>
        </w:tc>
      </w:tr>
    </w:tbl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5F7" w:rsidRDefault="007C35F7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C05373" w:rsidRDefault="00C0537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выписки</w:t>
      </w: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Pr="009313B7" w:rsidRDefault="00FE109B" w:rsidP="00FE10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B7">
        <w:rPr>
          <w:rFonts w:ascii="Times New Roman" w:hAnsi="Times New Roman"/>
          <w:b/>
          <w:sz w:val="28"/>
          <w:szCs w:val="28"/>
        </w:rPr>
        <w:t>Выписка</w:t>
      </w:r>
    </w:p>
    <w:p w:rsidR="00FE109B" w:rsidRPr="009313B7" w:rsidRDefault="00FE109B" w:rsidP="00FE10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B7">
        <w:rPr>
          <w:rFonts w:ascii="Times New Roman" w:hAnsi="Times New Roman"/>
          <w:b/>
          <w:sz w:val="28"/>
          <w:szCs w:val="28"/>
        </w:rPr>
        <w:t>из реестра муниципального имущества</w:t>
      </w:r>
    </w:p>
    <w:p w:rsidR="00FE109B" w:rsidRDefault="00FE109B" w:rsidP="00FE109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E109B" w:rsidTr="00F9110B">
        <w:tc>
          <w:tcPr>
            <w:tcW w:w="4785" w:type="dxa"/>
          </w:tcPr>
          <w:p w:rsidR="00FE109B" w:rsidRDefault="00FE109B" w:rsidP="00F9110B">
            <w:pPr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№ ________________</w:t>
            </w:r>
          </w:p>
        </w:tc>
        <w:tc>
          <w:tcPr>
            <w:tcW w:w="4785" w:type="dxa"/>
          </w:tcPr>
          <w:p w:rsidR="00FE109B" w:rsidRDefault="00FE109B" w:rsidP="00F9110B">
            <w:pPr>
              <w:suppressAutoHyphens/>
              <w:jc w:val="righ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от «___» ______________ 20__ г.</w:t>
            </w:r>
          </w:p>
        </w:tc>
      </w:tr>
    </w:tbl>
    <w:p w:rsidR="00FE109B" w:rsidRPr="009313B7" w:rsidRDefault="00FE109B" w:rsidP="00FE109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109B" w:rsidRPr="009313B7" w:rsidRDefault="00FE109B" w:rsidP="00FE109B">
      <w:pPr>
        <w:pStyle w:val="1"/>
        <w:keepNext w:val="0"/>
        <w:suppressAutoHyphens/>
        <w:autoSpaceDE w:val="0"/>
        <w:autoSpaceDN w:val="0"/>
        <w:adjustRightInd w:val="0"/>
        <w:spacing w:line="360" w:lineRule="auto"/>
        <w:rPr>
          <w:rFonts w:eastAsiaTheme="minorHAnsi"/>
          <w:b w:val="0"/>
          <w:bCs w:val="0"/>
          <w:szCs w:val="28"/>
        </w:rPr>
      </w:pPr>
      <w:r w:rsidRPr="009313B7">
        <w:rPr>
          <w:rFonts w:eastAsiaTheme="minorHAnsi"/>
          <w:b w:val="0"/>
          <w:bCs w:val="0"/>
          <w:szCs w:val="28"/>
        </w:rPr>
        <w:t>Объект права: _______</w:t>
      </w:r>
      <w:r>
        <w:rPr>
          <w:rFonts w:eastAsiaTheme="minorHAnsi"/>
          <w:b w:val="0"/>
          <w:bCs w:val="0"/>
          <w:szCs w:val="28"/>
        </w:rPr>
        <w:t>______________________________________________.</w:t>
      </w:r>
    </w:p>
    <w:p w:rsidR="00FE109B" w:rsidRPr="009313B7" w:rsidRDefault="00FE109B" w:rsidP="00FE109B">
      <w:pPr>
        <w:pStyle w:val="1"/>
        <w:keepNext w:val="0"/>
        <w:suppressAutoHyphens/>
        <w:autoSpaceDE w:val="0"/>
        <w:autoSpaceDN w:val="0"/>
        <w:adjustRightInd w:val="0"/>
        <w:spacing w:line="360" w:lineRule="auto"/>
        <w:rPr>
          <w:rFonts w:eastAsiaTheme="minorHAnsi"/>
          <w:b w:val="0"/>
          <w:bCs w:val="0"/>
          <w:szCs w:val="28"/>
        </w:rPr>
      </w:pPr>
      <w:r w:rsidRPr="009313B7">
        <w:rPr>
          <w:rFonts w:eastAsiaTheme="minorHAnsi"/>
          <w:b w:val="0"/>
          <w:bCs w:val="0"/>
          <w:szCs w:val="28"/>
        </w:rPr>
        <w:t>Адре</w:t>
      </w:r>
      <w:r>
        <w:rPr>
          <w:rFonts w:eastAsiaTheme="minorHAnsi"/>
          <w:b w:val="0"/>
          <w:bCs w:val="0"/>
          <w:szCs w:val="28"/>
        </w:rPr>
        <w:t>с: _________________________</w:t>
      </w:r>
      <w:r w:rsidRPr="009313B7">
        <w:rPr>
          <w:rFonts w:eastAsiaTheme="minorHAnsi"/>
          <w:b w:val="0"/>
          <w:bCs w:val="0"/>
          <w:szCs w:val="28"/>
        </w:rPr>
        <w:t>___________________________________</w:t>
      </w:r>
      <w:r>
        <w:rPr>
          <w:rFonts w:eastAsiaTheme="minorHAnsi"/>
          <w:b w:val="0"/>
          <w:bCs w:val="0"/>
          <w:szCs w:val="28"/>
        </w:rPr>
        <w:t>.</w:t>
      </w:r>
    </w:p>
    <w:p w:rsidR="00FE109B" w:rsidRPr="009313B7" w:rsidRDefault="00FE109B" w:rsidP="00FE109B">
      <w:pPr>
        <w:pStyle w:val="1"/>
        <w:keepNext w:val="0"/>
        <w:suppressAutoHyphens/>
        <w:autoSpaceDE w:val="0"/>
        <w:autoSpaceDN w:val="0"/>
        <w:adjustRightInd w:val="0"/>
        <w:spacing w:line="360" w:lineRule="auto"/>
        <w:rPr>
          <w:rFonts w:eastAsiaTheme="minorHAnsi"/>
          <w:b w:val="0"/>
          <w:bCs w:val="0"/>
          <w:szCs w:val="28"/>
        </w:rPr>
      </w:pPr>
      <w:r w:rsidRPr="009313B7">
        <w:rPr>
          <w:rFonts w:eastAsiaTheme="minorHAnsi"/>
          <w:b w:val="0"/>
          <w:bCs w:val="0"/>
          <w:szCs w:val="28"/>
        </w:rPr>
        <w:t>Субъект права: _</w:t>
      </w:r>
      <w:r>
        <w:rPr>
          <w:rFonts w:eastAsiaTheme="minorHAnsi"/>
          <w:b w:val="0"/>
          <w:bCs w:val="0"/>
          <w:szCs w:val="28"/>
        </w:rPr>
        <w:t>____________________________</w:t>
      </w:r>
      <w:r w:rsidRPr="009313B7">
        <w:rPr>
          <w:rFonts w:eastAsiaTheme="minorHAnsi"/>
          <w:b w:val="0"/>
          <w:bCs w:val="0"/>
          <w:szCs w:val="28"/>
        </w:rPr>
        <w:t>_______________________</w:t>
      </w:r>
      <w:r>
        <w:rPr>
          <w:rFonts w:eastAsiaTheme="minorHAnsi"/>
          <w:b w:val="0"/>
          <w:bCs w:val="0"/>
          <w:szCs w:val="28"/>
        </w:rPr>
        <w:t>.</w:t>
      </w:r>
    </w:p>
    <w:p w:rsidR="00FE109B" w:rsidRPr="009313B7" w:rsidRDefault="00FE109B" w:rsidP="00FE109B">
      <w:pPr>
        <w:pStyle w:val="1"/>
        <w:keepNext w:val="0"/>
        <w:suppressAutoHyphens/>
        <w:autoSpaceDE w:val="0"/>
        <w:autoSpaceDN w:val="0"/>
        <w:adjustRightInd w:val="0"/>
        <w:spacing w:line="360" w:lineRule="auto"/>
        <w:rPr>
          <w:rFonts w:eastAsiaTheme="minorHAnsi"/>
          <w:b w:val="0"/>
          <w:bCs w:val="0"/>
          <w:szCs w:val="28"/>
        </w:rPr>
      </w:pPr>
      <w:r w:rsidRPr="009313B7">
        <w:rPr>
          <w:rFonts w:eastAsiaTheme="minorHAnsi"/>
          <w:b w:val="0"/>
          <w:bCs w:val="0"/>
          <w:szCs w:val="28"/>
        </w:rPr>
        <w:t>Вид права: __________</w:t>
      </w:r>
      <w:r>
        <w:rPr>
          <w:rFonts w:eastAsiaTheme="minorHAnsi"/>
          <w:b w:val="0"/>
          <w:bCs w:val="0"/>
          <w:szCs w:val="28"/>
        </w:rPr>
        <w:t>__________________</w:t>
      </w:r>
      <w:r w:rsidRPr="009313B7">
        <w:rPr>
          <w:rFonts w:eastAsiaTheme="minorHAnsi"/>
          <w:b w:val="0"/>
          <w:bCs w:val="0"/>
          <w:szCs w:val="28"/>
        </w:rPr>
        <w:t>____________________________</w:t>
      </w:r>
      <w:r>
        <w:rPr>
          <w:rFonts w:eastAsiaTheme="minorHAnsi"/>
          <w:b w:val="0"/>
          <w:bCs w:val="0"/>
          <w:szCs w:val="28"/>
        </w:rPr>
        <w:t>.</w:t>
      </w:r>
    </w:p>
    <w:p w:rsidR="00FE109B" w:rsidRPr="009313B7" w:rsidRDefault="00FE109B" w:rsidP="00FE109B">
      <w:pPr>
        <w:pStyle w:val="1"/>
        <w:keepNext w:val="0"/>
        <w:suppressAutoHyphens/>
        <w:autoSpaceDE w:val="0"/>
        <w:autoSpaceDN w:val="0"/>
        <w:adjustRightInd w:val="0"/>
        <w:spacing w:line="360" w:lineRule="auto"/>
        <w:rPr>
          <w:rFonts w:eastAsiaTheme="minorHAnsi"/>
          <w:b w:val="0"/>
          <w:bCs w:val="0"/>
          <w:szCs w:val="28"/>
        </w:rPr>
      </w:pPr>
      <w:r w:rsidRPr="009313B7">
        <w:rPr>
          <w:rFonts w:eastAsiaTheme="minorHAnsi"/>
          <w:b w:val="0"/>
          <w:bCs w:val="0"/>
          <w:szCs w:val="28"/>
        </w:rPr>
        <w:t>Балансодержа</w:t>
      </w:r>
      <w:r>
        <w:rPr>
          <w:rFonts w:eastAsiaTheme="minorHAnsi"/>
          <w:b w:val="0"/>
          <w:bCs w:val="0"/>
          <w:szCs w:val="28"/>
        </w:rPr>
        <w:t>тель: ______________________</w:t>
      </w:r>
      <w:r w:rsidRPr="009313B7">
        <w:rPr>
          <w:rFonts w:eastAsiaTheme="minorHAnsi"/>
          <w:b w:val="0"/>
          <w:bCs w:val="0"/>
          <w:szCs w:val="28"/>
        </w:rPr>
        <w:t>___________________________</w:t>
      </w:r>
      <w:r>
        <w:rPr>
          <w:rFonts w:eastAsiaTheme="minorHAnsi"/>
          <w:b w:val="0"/>
          <w:bCs w:val="0"/>
          <w:szCs w:val="28"/>
        </w:rPr>
        <w:t>.</w:t>
      </w:r>
    </w:p>
    <w:p w:rsidR="00FE109B" w:rsidRPr="009313B7" w:rsidRDefault="00FE109B" w:rsidP="00FE109B">
      <w:pPr>
        <w:pStyle w:val="1"/>
        <w:keepNext w:val="0"/>
        <w:suppressAutoHyphens/>
        <w:autoSpaceDE w:val="0"/>
        <w:autoSpaceDN w:val="0"/>
        <w:adjustRightInd w:val="0"/>
        <w:spacing w:line="360" w:lineRule="auto"/>
        <w:rPr>
          <w:rFonts w:eastAsiaTheme="minorHAnsi"/>
          <w:b w:val="0"/>
          <w:bCs w:val="0"/>
          <w:szCs w:val="28"/>
        </w:rPr>
      </w:pPr>
      <w:r w:rsidRPr="009313B7">
        <w:rPr>
          <w:rFonts w:eastAsiaTheme="minorHAnsi"/>
          <w:b w:val="0"/>
          <w:bCs w:val="0"/>
          <w:szCs w:val="28"/>
        </w:rPr>
        <w:t>Краткая характеристика объ</w:t>
      </w:r>
      <w:r>
        <w:rPr>
          <w:rFonts w:eastAsiaTheme="minorHAnsi"/>
          <w:b w:val="0"/>
          <w:bCs w:val="0"/>
          <w:szCs w:val="28"/>
        </w:rPr>
        <w:t>екта: ______________________</w:t>
      </w:r>
      <w:r w:rsidRPr="009313B7">
        <w:rPr>
          <w:rFonts w:eastAsiaTheme="minorHAnsi"/>
          <w:b w:val="0"/>
          <w:bCs w:val="0"/>
          <w:szCs w:val="28"/>
        </w:rPr>
        <w:t>_______________</w:t>
      </w:r>
      <w:r>
        <w:rPr>
          <w:rFonts w:eastAsiaTheme="minorHAnsi"/>
          <w:b w:val="0"/>
          <w:bCs w:val="0"/>
          <w:szCs w:val="28"/>
        </w:rPr>
        <w:t>.</w:t>
      </w:r>
    </w:p>
    <w:p w:rsidR="00FE109B" w:rsidRPr="009313B7" w:rsidRDefault="00FE109B" w:rsidP="00FE109B">
      <w:pPr>
        <w:pStyle w:val="1"/>
        <w:keepNext w:val="0"/>
        <w:suppressAutoHyphens/>
        <w:autoSpaceDE w:val="0"/>
        <w:autoSpaceDN w:val="0"/>
        <w:adjustRightInd w:val="0"/>
        <w:spacing w:line="360" w:lineRule="auto"/>
        <w:rPr>
          <w:rFonts w:eastAsiaTheme="minorHAnsi"/>
          <w:b w:val="0"/>
          <w:bCs w:val="0"/>
          <w:szCs w:val="28"/>
        </w:rPr>
      </w:pPr>
      <w:r w:rsidRPr="009313B7">
        <w:rPr>
          <w:rFonts w:eastAsiaTheme="minorHAnsi"/>
          <w:b w:val="0"/>
          <w:bCs w:val="0"/>
          <w:szCs w:val="28"/>
        </w:rPr>
        <w:t>Площадь: __________________</w:t>
      </w:r>
      <w:r>
        <w:rPr>
          <w:rFonts w:eastAsiaTheme="minorHAnsi"/>
          <w:b w:val="0"/>
          <w:bCs w:val="0"/>
          <w:szCs w:val="28"/>
        </w:rPr>
        <w:t>___________________________</w:t>
      </w:r>
      <w:r w:rsidRPr="009313B7">
        <w:rPr>
          <w:rFonts w:eastAsiaTheme="minorHAnsi"/>
          <w:b w:val="0"/>
          <w:bCs w:val="0"/>
          <w:szCs w:val="28"/>
        </w:rPr>
        <w:t>____________</w:t>
      </w:r>
      <w:r>
        <w:rPr>
          <w:rFonts w:eastAsiaTheme="minorHAnsi"/>
          <w:b w:val="0"/>
          <w:bCs w:val="0"/>
          <w:szCs w:val="28"/>
        </w:rPr>
        <w:t>.</w:t>
      </w:r>
    </w:p>
    <w:p w:rsidR="00FE109B" w:rsidRPr="009313B7" w:rsidRDefault="00FE109B" w:rsidP="00FE109B">
      <w:pPr>
        <w:pStyle w:val="1"/>
        <w:keepNext w:val="0"/>
        <w:suppressAutoHyphens/>
        <w:autoSpaceDE w:val="0"/>
        <w:autoSpaceDN w:val="0"/>
        <w:adjustRightInd w:val="0"/>
        <w:spacing w:line="360" w:lineRule="auto"/>
        <w:rPr>
          <w:rFonts w:eastAsiaTheme="minorHAnsi"/>
          <w:b w:val="0"/>
          <w:bCs w:val="0"/>
          <w:szCs w:val="28"/>
        </w:rPr>
      </w:pPr>
      <w:r w:rsidRPr="009313B7">
        <w:rPr>
          <w:rFonts w:eastAsiaTheme="minorHAnsi"/>
          <w:b w:val="0"/>
          <w:bCs w:val="0"/>
          <w:szCs w:val="28"/>
        </w:rPr>
        <w:t>Документы-основания: ______</w:t>
      </w:r>
      <w:r>
        <w:rPr>
          <w:rFonts w:eastAsiaTheme="minorHAnsi"/>
          <w:b w:val="0"/>
          <w:bCs w:val="0"/>
          <w:szCs w:val="28"/>
        </w:rPr>
        <w:t>___________________________</w:t>
      </w:r>
      <w:r w:rsidRPr="009313B7">
        <w:rPr>
          <w:rFonts w:eastAsiaTheme="minorHAnsi"/>
          <w:b w:val="0"/>
          <w:bCs w:val="0"/>
          <w:szCs w:val="28"/>
        </w:rPr>
        <w:t>____________</w:t>
      </w:r>
      <w:r>
        <w:rPr>
          <w:rFonts w:eastAsiaTheme="minorHAnsi"/>
          <w:b w:val="0"/>
          <w:bCs w:val="0"/>
          <w:szCs w:val="28"/>
        </w:rPr>
        <w:t>.</w:t>
      </w:r>
    </w:p>
    <w:p w:rsidR="00FE109B" w:rsidRPr="009313B7" w:rsidRDefault="00FE109B" w:rsidP="00FE109B">
      <w:pPr>
        <w:pStyle w:val="1"/>
        <w:keepNext w:val="0"/>
        <w:suppressAutoHyphens/>
        <w:autoSpaceDE w:val="0"/>
        <w:autoSpaceDN w:val="0"/>
        <w:adjustRightInd w:val="0"/>
        <w:spacing w:line="360" w:lineRule="auto"/>
        <w:rPr>
          <w:rFonts w:eastAsiaTheme="minorHAnsi"/>
          <w:b w:val="0"/>
          <w:bCs w:val="0"/>
          <w:szCs w:val="28"/>
        </w:rPr>
      </w:pPr>
      <w:r w:rsidRPr="009313B7">
        <w:rPr>
          <w:rFonts w:eastAsiaTheme="minorHAnsi"/>
          <w:b w:val="0"/>
          <w:bCs w:val="0"/>
          <w:szCs w:val="28"/>
        </w:rPr>
        <w:t>Существующие ограничения (обременен</w:t>
      </w:r>
      <w:r>
        <w:rPr>
          <w:rFonts w:eastAsiaTheme="minorHAnsi"/>
          <w:b w:val="0"/>
          <w:bCs w:val="0"/>
          <w:szCs w:val="28"/>
        </w:rPr>
        <w:t>ия) права: __________________</w:t>
      </w:r>
      <w:r w:rsidRPr="009313B7">
        <w:rPr>
          <w:rFonts w:eastAsiaTheme="minorHAnsi"/>
          <w:b w:val="0"/>
          <w:bCs w:val="0"/>
          <w:szCs w:val="28"/>
        </w:rPr>
        <w:t>____</w:t>
      </w:r>
      <w:r>
        <w:rPr>
          <w:rFonts w:eastAsiaTheme="minorHAnsi"/>
          <w:b w:val="0"/>
          <w:bCs w:val="0"/>
          <w:szCs w:val="28"/>
        </w:rPr>
        <w:t>.</w:t>
      </w:r>
    </w:p>
    <w:p w:rsidR="00FE109B" w:rsidRDefault="00FE109B" w:rsidP="00FE109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236"/>
        <w:gridCol w:w="1914"/>
        <w:gridCol w:w="320"/>
        <w:gridCol w:w="3508"/>
      </w:tblGrid>
      <w:tr w:rsidR="00FE109B" w:rsidTr="00F9110B">
        <w:tc>
          <w:tcPr>
            <w:tcW w:w="3592" w:type="dxa"/>
            <w:tcBorders>
              <w:bottom w:val="single" w:sz="4" w:space="0" w:color="auto"/>
            </w:tcBorders>
          </w:tcPr>
          <w:p w:rsidR="00FE109B" w:rsidRDefault="00FE109B" w:rsidP="00F9110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FE109B" w:rsidRDefault="00FE109B" w:rsidP="00F9110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FE109B" w:rsidRDefault="00FE109B" w:rsidP="00F9110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:rsidR="00FE109B" w:rsidRDefault="00FE109B" w:rsidP="00F9110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FE109B" w:rsidRDefault="00FE109B" w:rsidP="00F9110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E109B" w:rsidTr="00F9110B">
        <w:tc>
          <w:tcPr>
            <w:tcW w:w="3592" w:type="dxa"/>
            <w:tcBorders>
              <w:top w:val="single" w:sz="4" w:space="0" w:color="auto"/>
            </w:tcBorders>
            <w:hideMark/>
          </w:tcPr>
          <w:p w:rsidR="00FE109B" w:rsidRDefault="00FE109B" w:rsidP="00F9110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(должность)</w:t>
            </w:r>
          </w:p>
        </w:tc>
        <w:tc>
          <w:tcPr>
            <w:tcW w:w="236" w:type="dxa"/>
          </w:tcPr>
          <w:p w:rsidR="00FE109B" w:rsidRDefault="00FE109B" w:rsidP="00F9110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  <w:hideMark/>
          </w:tcPr>
          <w:p w:rsidR="00FE109B" w:rsidRDefault="00FE109B" w:rsidP="00F9110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(подпись)</w:t>
            </w:r>
          </w:p>
          <w:p w:rsidR="00FE109B" w:rsidRDefault="00FE109B" w:rsidP="00F9110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320" w:type="dxa"/>
          </w:tcPr>
          <w:p w:rsidR="00FE109B" w:rsidRDefault="00FE109B" w:rsidP="00F9110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  <w:hideMark/>
          </w:tcPr>
          <w:p w:rsidR="00FE109B" w:rsidRDefault="00FE109B" w:rsidP="00F9110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(И.О. Фамилия)</w:t>
            </w:r>
          </w:p>
        </w:tc>
      </w:tr>
    </w:tbl>
    <w:p w:rsidR="00C05373" w:rsidRDefault="00C0537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5F7" w:rsidRDefault="007C35F7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6713F3" w:rsidRDefault="006713F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выписки</w:t>
      </w:r>
    </w:p>
    <w:p w:rsidR="00FE109B" w:rsidRPr="006C088A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94A64" w:rsidRPr="009313B7" w:rsidRDefault="00F94A64" w:rsidP="00F94A6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B7">
        <w:rPr>
          <w:rFonts w:ascii="Times New Roman" w:hAnsi="Times New Roman"/>
          <w:b/>
          <w:sz w:val="28"/>
          <w:szCs w:val="28"/>
        </w:rPr>
        <w:t>Выписка</w:t>
      </w:r>
    </w:p>
    <w:p w:rsidR="00F94A64" w:rsidRPr="009313B7" w:rsidRDefault="00F94A64" w:rsidP="00F94A6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B7">
        <w:rPr>
          <w:rFonts w:ascii="Times New Roman" w:hAnsi="Times New Roman"/>
          <w:b/>
          <w:sz w:val="28"/>
          <w:szCs w:val="28"/>
        </w:rPr>
        <w:t>из реестра муниципального имущества</w:t>
      </w:r>
    </w:p>
    <w:p w:rsidR="00F94A64" w:rsidRDefault="00F94A64" w:rsidP="00F94A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94A64" w:rsidTr="00EA0978">
        <w:tc>
          <w:tcPr>
            <w:tcW w:w="4785" w:type="dxa"/>
          </w:tcPr>
          <w:p w:rsidR="00F94A64" w:rsidRDefault="00F94A64" w:rsidP="00EA0978">
            <w:pPr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№ __</w:t>
            </w:r>
            <w:r w:rsidR="00902B69" w:rsidRPr="007E104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789456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____</w:t>
            </w:r>
          </w:p>
        </w:tc>
        <w:tc>
          <w:tcPr>
            <w:tcW w:w="4785" w:type="dxa"/>
          </w:tcPr>
          <w:p w:rsidR="00F94A64" w:rsidRDefault="00F94A64" w:rsidP="00EA0978">
            <w:pPr>
              <w:suppressAutoHyphens/>
              <w:jc w:val="righ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от </w:t>
            </w:r>
            <w:r w:rsidR="00902B69" w:rsidRPr="007E104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«23» _января_ 20</w:t>
            </w:r>
            <w:r w:rsidR="00902B69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24</w:t>
            </w:r>
            <w:r w:rsidR="00902B69" w:rsidRPr="007E104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г.</w:t>
            </w:r>
          </w:p>
        </w:tc>
      </w:tr>
    </w:tbl>
    <w:p w:rsidR="00F94A64" w:rsidRPr="009313B7" w:rsidRDefault="00F94A64" w:rsidP="00F94A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A64" w:rsidRPr="009313B7" w:rsidRDefault="00F94A64" w:rsidP="009B5998">
      <w:pPr>
        <w:pStyle w:val="1"/>
        <w:keepNext w:val="0"/>
        <w:suppressAutoHyphens/>
        <w:autoSpaceDE w:val="0"/>
        <w:autoSpaceDN w:val="0"/>
        <w:adjustRightInd w:val="0"/>
        <w:spacing w:line="360" w:lineRule="auto"/>
        <w:rPr>
          <w:rFonts w:eastAsiaTheme="minorHAnsi"/>
          <w:b w:val="0"/>
          <w:bCs w:val="0"/>
          <w:szCs w:val="28"/>
        </w:rPr>
      </w:pPr>
      <w:r w:rsidRPr="009313B7">
        <w:rPr>
          <w:rFonts w:eastAsiaTheme="minorHAnsi"/>
          <w:b w:val="0"/>
          <w:bCs w:val="0"/>
          <w:szCs w:val="28"/>
        </w:rPr>
        <w:t>Объект права: _</w:t>
      </w:r>
      <w:r w:rsidR="00902B69" w:rsidRPr="00902B69">
        <w:rPr>
          <w:rFonts w:eastAsiaTheme="minorHAnsi"/>
          <w:b w:val="0"/>
          <w:bCs w:val="0"/>
          <w:i/>
          <w:color w:val="0000FF"/>
          <w:szCs w:val="28"/>
          <w:u w:val="single"/>
          <w:lang w:eastAsia="en-US"/>
        </w:rPr>
        <w:t>нежилое помещение</w:t>
      </w:r>
      <w:r>
        <w:rPr>
          <w:rFonts w:eastAsiaTheme="minorHAnsi"/>
          <w:b w:val="0"/>
          <w:bCs w:val="0"/>
          <w:szCs w:val="28"/>
        </w:rPr>
        <w:t>_______________________.</w:t>
      </w:r>
    </w:p>
    <w:p w:rsidR="00F94A64" w:rsidRPr="009313B7" w:rsidRDefault="00F94A64" w:rsidP="009B5998">
      <w:pPr>
        <w:pStyle w:val="1"/>
        <w:keepNext w:val="0"/>
        <w:suppressAutoHyphens/>
        <w:autoSpaceDE w:val="0"/>
        <w:autoSpaceDN w:val="0"/>
        <w:adjustRightInd w:val="0"/>
        <w:spacing w:line="360" w:lineRule="auto"/>
        <w:rPr>
          <w:rFonts w:eastAsiaTheme="minorHAnsi"/>
          <w:b w:val="0"/>
          <w:bCs w:val="0"/>
          <w:szCs w:val="28"/>
        </w:rPr>
      </w:pPr>
      <w:r w:rsidRPr="009313B7">
        <w:rPr>
          <w:rFonts w:eastAsiaTheme="minorHAnsi"/>
          <w:b w:val="0"/>
          <w:bCs w:val="0"/>
          <w:szCs w:val="28"/>
        </w:rPr>
        <w:t>Адре</w:t>
      </w:r>
      <w:r>
        <w:rPr>
          <w:rFonts w:eastAsiaTheme="minorHAnsi"/>
          <w:b w:val="0"/>
          <w:bCs w:val="0"/>
          <w:szCs w:val="28"/>
        </w:rPr>
        <w:t>с: ___</w:t>
      </w:r>
      <w:r w:rsidR="00B7407D" w:rsidRPr="00B7407D">
        <w:rPr>
          <w:rFonts w:eastAsiaTheme="minorHAnsi"/>
          <w:b w:val="0"/>
          <w:bCs w:val="0"/>
          <w:i/>
          <w:color w:val="0000FF"/>
          <w:szCs w:val="28"/>
          <w:u w:val="single"/>
          <w:lang w:eastAsia="en-US"/>
        </w:rPr>
        <w:t xml:space="preserve">г.Воронеж, ул. </w:t>
      </w:r>
      <w:proofErr w:type="spellStart"/>
      <w:r w:rsidR="00B7407D" w:rsidRPr="00B7407D">
        <w:rPr>
          <w:rFonts w:eastAsiaTheme="minorHAnsi"/>
          <w:b w:val="0"/>
          <w:bCs w:val="0"/>
          <w:i/>
          <w:color w:val="0000FF"/>
          <w:szCs w:val="28"/>
          <w:u w:val="single"/>
          <w:lang w:eastAsia="en-US"/>
        </w:rPr>
        <w:t>Пушниская</w:t>
      </w:r>
      <w:proofErr w:type="spellEnd"/>
      <w:r w:rsidR="00B7407D" w:rsidRPr="00B7407D">
        <w:rPr>
          <w:rFonts w:eastAsiaTheme="minorHAnsi"/>
          <w:b w:val="0"/>
          <w:bCs w:val="0"/>
          <w:i/>
          <w:color w:val="0000FF"/>
          <w:szCs w:val="28"/>
          <w:u w:val="single"/>
          <w:lang w:eastAsia="en-US"/>
        </w:rPr>
        <w:t>, 4</w:t>
      </w:r>
      <w:r w:rsidRPr="009313B7">
        <w:rPr>
          <w:rFonts w:eastAsiaTheme="minorHAnsi"/>
          <w:b w:val="0"/>
          <w:bCs w:val="0"/>
          <w:szCs w:val="28"/>
        </w:rPr>
        <w:t>_____________________</w:t>
      </w:r>
      <w:r>
        <w:rPr>
          <w:rFonts w:eastAsiaTheme="minorHAnsi"/>
          <w:b w:val="0"/>
          <w:bCs w:val="0"/>
          <w:szCs w:val="28"/>
        </w:rPr>
        <w:t>.</w:t>
      </w:r>
    </w:p>
    <w:p w:rsidR="009B5998" w:rsidRPr="00F90E31" w:rsidRDefault="00F94A64" w:rsidP="009B5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9B5998">
        <w:rPr>
          <w:rFonts w:ascii="Times New Roman" w:hAnsi="Times New Roman" w:cs="Times New Roman"/>
          <w:sz w:val="28"/>
          <w:szCs w:val="28"/>
          <w:lang w:eastAsia="ru-RU"/>
        </w:rPr>
        <w:t>Субъект права:</w:t>
      </w:r>
      <w:r w:rsidRPr="009313B7">
        <w:rPr>
          <w:b/>
          <w:bCs/>
          <w:szCs w:val="28"/>
        </w:rPr>
        <w:t xml:space="preserve"> </w:t>
      </w:r>
      <w:r w:rsidR="009B5998" w:rsidRPr="00F90E3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Муниципальное образование городской округ город Воронеж</w:t>
      </w:r>
    </w:p>
    <w:p w:rsidR="00F94A64" w:rsidRPr="009313B7" w:rsidRDefault="00F94A64" w:rsidP="009B5998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Cs w:val="28"/>
        </w:rPr>
      </w:pPr>
      <w:r w:rsidRPr="009B5998">
        <w:rPr>
          <w:rFonts w:ascii="Times New Roman" w:hAnsi="Times New Roman" w:cs="Times New Roman"/>
          <w:sz w:val="28"/>
          <w:szCs w:val="28"/>
          <w:lang w:eastAsia="ru-RU"/>
        </w:rPr>
        <w:t>Вид права</w:t>
      </w:r>
      <w:r w:rsidRPr="009313B7">
        <w:rPr>
          <w:b/>
          <w:bCs/>
          <w:szCs w:val="28"/>
        </w:rPr>
        <w:t xml:space="preserve">: </w:t>
      </w:r>
      <w:r w:rsidR="009B5998" w:rsidRPr="00F90E3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собственность</w:t>
      </w:r>
      <w:r w:rsidR="009B599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________________</w:t>
      </w:r>
      <w:r w:rsidRPr="009313B7">
        <w:rPr>
          <w:b/>
          <w:bCs/>
          <w:szCs w:val="28"/>
        </w:rPr>
        <w:t>________________________</w:t>
      </w:r>
      <w:r>
        <w:rPr>
          <w:b/>
          <w:bCs/>
          <w:szCs w:val="28"/>
        </w:rPr>
        <w:t>.</w:t>
      </w:r>
    </w:p>
    <w:p w:rsidR="00F94A64" w:rsidRPr="009313B7" w:rsidRDefault="00F94A64" w:rsidP="009B5998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Cs w:val="28"/>
        </w:rPr>
      </w:pPr>
      <w:r w:rsidRPr="009B5998">
        <w:rPr>
          <w:rFonts w:ascii="Times New Roman" w:hAnsi="Times New Roman" w:cs="Times New Roman"/>
          <w:sz w:val="28"/>
          <w:szCs w:val="28"/>
          <w:lang w:eastAsia="ru-RU"/>
        </w:rPr>
        <w:t>Балансодержатель</w:t>
      </w:r>
      <w:r>
        <w:rPr>
          <w:b/>
          <w:bCs/>
          <w:szCs w:val="28"/>
        </w:rPr>
        <w:t xml:space="preserve">: </w:t>
      </w:r>
      <w:r w:rsidR="009B5998" w:rsidRPr="00F90E3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имущественн</w:t>
      </w:r>
      <w:r w:rsidR="009B599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ая каз</w:t>
      </w:r>
      <w:r w:rsidR="009B5998" w:rsidRPr="00F90E3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н</w:t>
      </w:r>
      <w:r w:rsidR="009B599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</w:t>
      </w:r>
      <w:r w:rsidR="009B5998" w:rsidRPr="00F90E3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городского округа город Воронеж</w:t>
      </w:r>
      <w:r>
        <w:rPr>
          <w:b/>
          <w:bCs/>
          <w:szCs w:val="28"/>
        </w:rPr>
        <w:t>.</w:t>
      </w:r>
    </w:p>
    <w:p w:rsidR="00F94A64" w:rsidRPr="009B5998" w:rsidRDefault="00F94A64" w:rsidP="009B5998">
      <w:pPr>
        <w:pStyle w:val="1"/>
        <w:keepNext w:val="0"/>
        <w:suppressAutoHyphens/>
        <w:autoSpaceDE w:val="0"/>
        <w:autoSpaceDN w:val="0"/>
        <w:adjustRightInd w:val="0"/>
        <w:spacing w:line="360" w:lineRule="auto"/>
        <w:rPr>
          <w:rFonts w:eastAsiaTheme="minorHAnsi"/>
          <w:b w:val="0"/>
          <w:bCs w:val="0"/>
          <w:szCs w:val="28"/>
        </w:rPr>
      </w:pPr>
      <w:r w:rsidRPr="009313B7">
        <w:rPr>
          <w:rFonts w:eastAsiaTheme="minorHAnsi"/>
          <w:b w:val="0"/>
          <w:bCs w:val="0"/>
          <w:szCs w:val="28"/>
        </w:rPr>
        <w:t>Краткая характеристика объ</w:t>
      </w:r>
      <w:r>
        <w:rPr>
          <w:rFonts w:eastAsiaTheme="minorHAnsi"/>
          <w:b w:val="0"/>
          <w:bCs w:val="0"/>
          <w:szCs w:val="28"/>
        </w:rPr>
        <w:t xml:space="preserve">екта: </w:t>
      </w:r>
      <w:r w:rsidR="009B5998" w:rsidRPr="009B5998">
        <w:rPr>
          <w:b w:val="0"/>
          <w:i/>
          <w:color w:val="0000FF"/>
          <w:szCs w:val="28"/>
          <w:u w:val="single"/>
        </w:rPr>
        <w:t xml:space="preserve">пом. </w:t>
      </w:r>
      <w:proofErr w:type="gramStart"/>
      <w:r w:rsidR="009B5998" w:rsidRPr="009B5998">
        <w:rPr>
          <w:b w:val="0"/>
          <w:i/>
          <w:color w:val="0000FF"/>
          <w:szCs w:val="28"/>
          <w:u w:val="single"/>
          <w:lang w:val="en-US"/>
        </w:rPr>
        <w:t>I</w:t>
      </w:r>
      <w:r w:rsidR="009B5998" w:rsidRPr="009B5998">
        <w:rPr>
          <w:b w:val="0"/>
          <w:i/>
          <w:color w:val="0000FF"/>
          <w:szCs w:val="28"/>
          <w:u w:val="single"/>
        </w:rPr>
        <w:t xml:space="preserve"> в лит.</w:t>
      </w:r>
      <w:proofErr w:type="gramEnd"/>
      <w:r w:rsidR="009B5998" w:rsidRPr="009B5998">
        <w:rPr>
          <w:b w:val="0"/>
          <w:i/>
          <w:color w:val="0000FF"/>
          <w:szCs w:val="28"/>
          <w:u w:val="single"/>
        </w:rPr>
        <w:t xml:space="preserve"> А, этаж, 1, номера на поэтажном плане 1, кадастровый номер 36:34:</w:t>
      </w:r>
      <w:r w:rsidR="009B5998">
        <w:rPr>
          <w:b w:val="0"/>
          <w:i/>
          <w:color w:val="0000FF"/>
          <w:szCs w:val="28"/>
          <w:u w:val="single"/>
        </w:rPr>
        <w:t>0000000</w:t>
      </w:r>
      <w:r w:rsidR="009B5998" w:rsidRPr="009B5998">
        <w:rPr>
          <w:b w:val="0"/>
          <w:i/>
          <w:color w:val="0000FF"/>
          <w:szCs w:val="28"/>
          <w:u w:val="single"/>
        </w:rPr>
        <w:t>:</w:t>
      </w:r>
      <w:r w:rsidR="009B5998">
        <w:rPr>
          <w:b w:val="0"/>
          <w:i/>
          <w:color w:val="0000FF"/>
          <w:szCs w:val="28"/>
          <w:u w:val="single"/>
        </w:rPr>
        <w:t>123</w:t>
      </w:r>
      <w:r w:rsidRPr="009B5998">
        <w:rPr>
          <w:rFonts w:eastAsiaTheme="minorHAnsi"/>
          <w:b w:val="0"/>
          <w:bCs w:val="0"/>
          <w:szCs w:val="28"/>
        </w:rPr>
        <w:t>.</w:t>
      </w:r>
    </w:p>
    <w:p w:rsidR="00F94A64" w:rsidRPr="009313B7" w:rsidRDefault="00F94A64" w:rsidP="00F94A64">
      <w:pPr>
        <w:pStyle w:val="1"/>
        <w:keepNext w:val="0"/>
        <w:suppressAutoHyphens/>
        <w:autoSpaceDE w:val="0"/>
        <w:autoSpaceDN w:val="0"/>
        <w:adjustRightInd w:val="0"/>
        <w:spacing w:line="360" w:lineRule="auto"/>
        <w:rPr>
          <w:rFonts w:eastAsiaTheme="minorHAnsi"/>
          <w:b w:val="0"/>
          <w:bCs w:val="0"/>
          <w:szCs w:val="28"/>
        </w:rPr>
      </w:pPr>
      <w:r w:rsidRPr="009313B7">
        <w:rPr>
          <w:rFonts w:eastAsiaTheme="minorHAnsi"/>
          <w:b w:val="0"/>
          <w:bCs w:val="0"/>
          <w:szCs w:val="28"/>
        </w:rPr>
        <w:t>Площадь: _</w:t>
      </w:r>
      <w:r w:rsidR="009B5998" w:rsidRPr="009B5998">
        <w:rPr>
          <w:b w:val="0"/>
          <w:i/>
          <w:color w:val="0000FF"/>
          <w:szCs w:val="28"/>
          <w:u w:val="single"/>
        </w:rPr>
        <w:t xml:space="preserve">10 </w:t>
      </w:r>
      <w:proofErr w:type="spellStart"/>
      <w:r w:rsidR="009B5998" w:rsidRPr="009B5998">
        <w:rPr>
          <w:b w:val="0"/>
          <w:i/>
          <w:color w:val="0000FF"/>
          <w:szCs w:val="28"/>
          <w:u w:val="single"/>
        </w:rPr>
        <w:t>кв</w:t>
      </w:r>
      <w:proofErr w:type="gramStart"/>
      <w:r w:rsidR="009B5998" w:rsidRPr="009B5998">
        <w:rPr>
          <w:b w:val="0"/>
          <w:i/>
          <w:color w:val="0000FF"/>
          <w:szCs w:val="28"/>
          <w:u w:val="single"/>
        </w:rPr>
        <w:t>.м</w:t>
      </w:r>
      <w:proofErr w:type="spellEnd"/>
      <w:proofErr w:type="gramEnd"/>
      <w:r w:rsidRPr="009313B7">
        <w:rPr>
          <w:rFonts w:eastAsiaTheme="minorHAnsi"/>
          <w:b w:val="0"/>
          <w:bCs w:val="0"/>
          <w:szCs w:val="28"/>
        </w:rPr>
        <w:t>_________</w:t>
      </w:r>
      <w:r>
        <w:rPr>
          <w:rFonts w:eastAsiaTheme="minorHAnsi"/>
          <w:b w:val="0"/>
          <w:bCs w:val="0"/>
          <w:szCs w:val="28"/>
        </w:rPr>
        <w:t>___________________________</w:t>
      </w:r>
      <w:r w:rsidRPr="009313B7">
        <w:rPr>
          <w:rFonts w:eastAsiaTheme="minorHAnsi"/>
          <w:b w:val="0"/>
          <w:bCs w:val="0"/>
          <w:szCs w:val="28"/>
        </w:rPr>
        <w:t>____________</w:t>
      </w:r>
      <w:r>
        <w:rPr>
          <w:rFonts w:eastAsiaTheme="minorHAnsi"/>
          <w:b w:val="0"/>
          <w:bCs w:val="0"/>
          <w:szCs w:val="28"/>
        </w:rPr>
        <w:t>.</w:t>
      </w:r>
    </w:p>
    <w:p w:rsidR="00F94A64" w:rsidRPr="00266202" w:rsidRDefault="00F94A64" w:rsidP="00F94A64">
      <w:pPr>
        <w:pStyle w:val="1"/>
        <w:keepNext w:val="0"/>
        <w:suppressAutoHyphens/>
        <w:autoSpaceDE w:val="0"/>
        <w:autoSpaceDN w:val="0"/>
        <w:adjustRightInd w:val="0"/>
        <w:spacing w:line="360" w:lineRule="auto"/>
        <w:rPr>
          <w:rFonts w:eastAsiaTheme="minorHAnsi"/>
          <w:b w:val="0"/>
          <w:bCs w:val="0"/>
          <w:szCs w:val="28"/>
        </w:rPr>
      </w:pPr>
      <w:r w:rsidRPr="009313B7">
        <w:rPr>
          <w:rFonts w:eastAsiaTheme="minorHAnsi"/>
          <w:b w:val="0"/>
          <w:bCs w:val="0"/>
          <w:szCs w:val="28"/>
        </w:rPr>
        <w:t xml:space="preserve">Документы-основания: </w:t>
      </w:r>
      <w:r w:rsidR="00266202" w:rsidRPr="00266202">
        <w:rPr>
          <w:b w:val="0"/>
          <w:i/>
          <w:color w:val="0000FF"/>
          <w:szCs w:val="28"/>
          <w:u w:val="single"/>
        </w:rPr>
        <w:t>Постановление муниципального Совета г. Воронежа от 08.07.1997 № 108-</w:t>
      </w:r>
      <w:r w:rsidR="00266202" w:rsidRPr="00266202">
        <w:rPr>
          <w:b w:val="0"/>
          <w:i/>
          <w:color w:val="0000FF"/>
          <w:szCs w:val="28"/>
          <w:u w:val="single"/>
          <w:lang w:val="en-US"/>
        </w:rPr>
        <w:t>II</w:t>
      </w:r>
      <w:r w:rsidR="00266202" w:rsidRPr="00266202">
        <w:rPr>
          <w:b w:val="0"/>
          <w:i/>
          <w:color w:val="0000FF"/>
          <w:szCs w:val="28"/>
          <w:u w:val="single"/>
        </w:rPr>
        <w:t xml:space="preserve">, перечень № </w:t>
      </w:r>
      <w:r w:rsidR="00266202">
        <w:rPr>
          <w:b w:val="0"/>
          <w:i/>
          <w:color w:val="0000FF"/>
          <w:szCs w:val="28"/>
          <w:u w:val="single"/>
        </w:rPr>
        <w:t>130</w:t>
      </w:r>
      <w:r w:rsidRPr="00266202">
        <w:rPr>
          <w:rFonts w:eastAsiaTheme="minorHAnsi"/>
          <w:b w:val="0"/>
          <w:bCs w:val="0"/>
          <w:szCs w:val="28"/>
        </w:rPr>
        <w:t>.</w:t>
      </w:r>
    </w:p>
    <w:p w:rsidR="00F94A64" w:rsidRPr="009313B7" w:rsidRDefault="00F94A64" w:rsidP="00F94A64">
      <w:pPr>
        <w:pStyle w:val="1"/>
        <w:keepNext w:val="0"/>
        <w:suppressAutoHyphens/>
        <w:autoSpaceDE w:val="0"/>
        <w:autoSpaceDN w:val="0"/>
        <w:adjustRightInd w:val="0"/>
        <w:spacing w:line="360" w:lineRule="auto"/>
        <w:rPr>
          <w:rFonts w:eastAsiaTheme="minorHAnsi"/>
          <w:b w:val="0"/>
          <w:bCs w:val="0"/>
          <w:szCs w:val="28"/>
        </w:rPr>
      </w:pPr>
      <w:r w:rsidRPr="009313B7">
        <w:rPr>
          <w:rFonts w:eastAsiaTheme="minorHAnsi"/>
          <w:b w:val="0"/>
          <w:bCs w:val="0"/>
          <w:szCs w:val="28"/>
        </w:rPr>
        <w:t>Существующие ограничения (обременен</w:t>
      </w:r>
      <w:r>
        <w:rPr>
          <w:rFonts w:eastAsiaTheme="minorHAnsi"/>
          <w:b w:val="0"/>
          <w:bCs w:val="0"/>
          <w:szCs w:val="28"/>
        </w:rPr>
        <w:t>ия) права: _</w:t>
      </w:r>
      <w:r w:rsidR="00266202" w:rsidRPr="00266202">
        <w:rPr>
          <w:b w:val="0"/>
          <w:i/>
          <w:color w:val="0000FF"/>
          <w:szCs w:val="28"/>
          <w:u w:val="single"/>
        </w:rPr>
        <w:t>-</w:t>
      </w:r>
      <w:r>
        <w:rPr>
          <w:rFonts w:eastAsiaTheme="minorHAnsi"/>
          <w:b w:val="0"/>
          <w:bCs w:val="0"/>
          <w:szCs w:val="28"/>
        </w:rPr>
        <w:t>_______________</w:t>
      </w:r>
      <w:r w:rsidRPr="009313B7">
        <w:rPr>
          <w:rFonts w:eastAsiaTheme="minorHAnsi"/>
          <w:b w:val="0"/>
          <w:bCs w:val="0"/>
          <w:szCs w:val="28"/>
        </w:rPr>
        <w:t>____</w:t>
      </w:r>
      <w:r>
        <w:rPr>
          <w:rFonts w:eastAsiaTheme="minorHAnsi"/>
          <w:b w:val="0"/>
          <w:bCs w:val="0"/>
          <w:szCs w:val="28"/>
        </w:rPr>
        <w:t>.</w:t>
      </w:r>
    </w:p>
    <w:p w:rsidR="00F94A64" w:rsidRDefault="00F94A64" w:rsidP="00F94A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632" w:type="dxa"/>
        <w:tblLook w:val="04A0" w:firstRow="1" w:lastRow="0" w:firstColumn="1" w:lastColumn="0" w:noHBand="0" w:noVBand="1"/>
      </w:tblPr>
      <w:tblGrid>
        <w:gridCol w:w="5920"/>
        <w:gridCol w:w="3712"/>
      </w:tblGrid>
      <w:tr w:rsidR="00266202" w:rsidRPr="00E36FF0" w:rsidTr="00A05E60">
        <w:trPr>
          <w:trHeight w:val="1067"/>
        </w:trPr>
        <w:tc>
          <w:tcPr>
            <w:tcW w:w="5920" w:type="dxa"/>
            <w:shd w:val="clear" w:color="auto" w:fill="auto"/>
          </w:tcPr>
          <w:p w:rsidR="00266202" w:rsidRPr="00E36FF0" w:rsidRDefault="00266202" w:rsidP="00A05E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E36FF0">
              <w:rPr>
                <w:rFonts w:ascii="Times New Roman" w:eastAsia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E36FF0"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</w:t>
            </w:r>
          </w:p>
          <w:p w:rsidR="00266202" w:rsidRDefault="00266202" w:rsidP="00A05E60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FF0">
              <w:rPr>
                <w:rFonts w:ascii="Times New Roman" w:eastAsia="Times New Roman" w:hAnsi="Times New Roman"/>
                <w:sz w:val="28"/>
                <w:szCs w:val="28"/>
              </w:rPr>
              <w:t>имущественных и земельных отношений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</w:t>
            </w:r>
          </w:p>
          <w:p w:rsidR="00266202" w:rsidRPr="00E36FF0" w:rsidRDefault="00266202" w:rsidP="00A05E60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</w:t>
            </w:r>
            <w:r w:rsidRPr="00751AB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печать</w:t>
            </w:r>
          </w:p>
        </w:tc>
        <w:tc>
          <w:tcPr>
            <w:tcW w:w="3712" w:type="dxa"/>
            <w:shd w:val="clear" w:color="auto" w:fill="auto"/>
          </w:tcPr>
          <w:p w:rsidR="00266202" w:rsidRPr="00E36FF0" w:rsidRDefault="00266202" w:rsidP="00A05E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66202" w:rsidRPr="00E36FF0" w:rsidRDefault="00266202" w:rsidP="00A05E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К.Л. Галоян</w:t>
            </w:r>
          </w:p>
        </w:tc>
      </w:tr>
    </w:tbl>
    <w:p w:rsidR="006C088A" w:rsidRDefault="006C088A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684" w:rsidRDefault="008C568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FE109B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8C5684" w:rsidRDefault="008C568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684" w:rsidRPr="003B3649" w:rsidRDefault="008C5684" w:rsidP="008C5684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B3649">
        <w:rPr>
          <w:rFonts w:ascii="Times New Roman" w:eastAsiaTheme="minorEastAsia" w:hAnsi="Times New Roman"/>
          <w:sz w:val="28"/>
          <w:szCs w:val="28"/>
          <w:lang w:eastAsia="ru-RU"/>
        </w:rPr>
        <w:t>Форма</w:t>
      </w:r>
    </w:p>
    <w:p w:rsidR="008C5684" w:rsidRPr="00431777" w:rsidRDefault="008C5684" w:rsidP="008C5684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C5684" w:rsidRPr="00431777" w:rsidRDefault="008C5684" w:rsidP="008C568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_______________________________________________________________</w:t>
      </w:r>
    </w:p>
    <w:p w:rsidR="008C5684" w:rsidRPr="00431777" w:rsidRDefault="008C5684" w:rsidP="008C568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317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(наименование органа, уполномоченного на предоставление муниципальной услуги)</w:t>
      </w:r>
    </w:p>
    <w:p w:rsidR="008C5684" w:rsidRDefault="008C5684" w:rsidP="008C568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8C5684" w:rsidRDefault="008C5684" w:rsidP="008C568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5294"/>
      </w:tblGrid>
      <w:tr w:rsidR="008C5684" w:rsidTr="00EA0978">
        <w:tc>
          <w:tcPr>
            <w:tcW w:w="2130" w:type="pct"/>
          </w:tcPr>
          <w:p w:rsidR="008C5684" w:rsidRPr="00431777" w:rsidRDefault="008C5684" w:rsidP="00EA0978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3177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Кому: 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_______________________</w:t>
            </w:r>
          </w:p>
          <w:p w:rsidR="008C5684" w:rsidRDefault="008C5684" w:rsidP="00EA0978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Контактные данные: __________</w:t>
            </w:r>
          </w:p>
          <w:p w:rsidR="008C5684" w:rsidRPr="00431777" w:rsidRDefault="008C5684" w:rsidP="00EA0978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_____________________________</w:t>
            </w:r>
          </w:p>
          <w:p w:rsidR="008C5684" w:rsidRDefault="008C5684" w:rsidP="00EA0978">
            <w:pPr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_____________________________</w:t>
            </w:r>
          </w:p>
        </w:tc>
        <w:tc>
          <w:tcPr>
            <w:tcW w:w="2870" w:type="pct"/>
          </w:tcPr>
          <w:p w:rsidR="008C5684" w:rsidRDefault="008C5684" w:rsidP="00EA0978">
            <w:pPr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8C5684" w:rsidRPr="00431777" w:rsidRDefault="008C5684" w:rsidP="008C5684">
      <w:pPr>
        <w:shd w:val="clear" w:color="auto" w:fill="FFFFFF"/>
        <w:suppressAutoHyphens/>
        <w:spacing w:after="0" w:line="240" w:lineRule="auto"/>
        <w:ind w:right="510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8C5684" w:rsidRDefault="008C5684" w:rsidP="008C568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Уведомление</w:t>
      </w:r>
    </w:p>
    <w:p w:rsidR="008C5684" w:rsidRPr="00431777" w:rsidRDefault="008C5684" w:rsidP="008C568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об отсутствии информации в</w:t>
      </w:r>
      <w:r w:rsidRPr="00431777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е</w:t>
      </w:r>
      <w:r w:rsidRPr="00431777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 </w:t>
      </w:r>
      <w:r w:rsidRPr="00431777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имущества</w:t>
      </w:r>
    </w:p>
    <w:p w:rsidR="008C5684" w:rsidRDefault="008C5684" w:rsidP="008C568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C5684" w:rsidTr="00EA0978">
        <w:tc>
          <w:tcPr>
            <w:tcW w:w="4785" w:type="dxa"/>
          </w:tcPr>
          <w:p w:rsidR="008C5684" w:rsidRDefault="008C5684" w:rsidP="00EA0978">
            <w:pPr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от «___» ______________ 20__ г.</w:t>
            </w:r>
          </w:p>
        </w:tc>
        <w:tc>
          <w:tcPr>
            <w:tcW w:w="4785" w:type="dxa"/>
          </w:tcPr>
          <w:p w:rsidR="008C5684" w:rsidRDefault="008C5684" w:rsidP="00EA0978">
            <w:pPr>
              <w:suppressAutoHyphens/>
              <w:jc w:val="righ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№ ________________</w:t>
            </w:r>
          </w:p>
        </w:tc>
      </w:tr>
    </w:tbl>
    <w:p w:rsidR="008C5684" w:rsidRDefault="008C5684" w:rsidP="008C568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8C5684" w:rsidRDefault="008C5684" w:rsidP="008C5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По результатам рассмотрения заявления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</w:t>
      </w:r>
    </w:p>
    <w:p w:rsidR="008C5684" w:rsidRPr="00431777" w:rsidRDefault="008C5684" w:rsidP="008C5684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317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(заявитель)</w:t>
      </w:r>
    </w:p>
    <w:p w:rsidR="008C5684" w:rsidRPr="00431777" w:rsidRDefault="008C5684" w:rsidP="008C56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от «___» ______________ 20___ г.</w:t>
      </w: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№ ___________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сообщаем об отсутствии в </w:t>
      </w: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реестр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е </w:t>
      </w: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муниципального имущества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запрашиваемых сведений.</w:t>
      </w:r>
    </w:p>
    <w:p w:rsidR="008C5684" w:rsidRDefault="008C5684" w:rsidP="008C5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Дополнительно информируем: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</w:t>
      </w:r>
    </w:p>
    <w:p w:rsidR="008C5684" w:rsidRDefault="008C5684" w:rsidP="008C56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8C5684" w:rsidRPr="00431777" w:rsidRDefault="008C5684" w:rsidP="008C56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__________________________________________________________________.</w:t>
      </w:r>
    </w:p>
    <w:p w:rsidR="008C5684" w:rsidRDefault="008C5684" w:rsidP="008C568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236"/>
        <w:gridCol w:w="1914"/>
        <w:gridCol w:w="320"/>
        <w:gridCol w:w="3508"/>
      </w:tblGrid>
      <w:tr w:rsidR="008C5684" w:rsidTr="00EA0978">
        <w:tc>
          <w:tcPr>
            <w:tcW w:w="3592" w:type="dxa"/>
            <w:tcBorders>
              <w:bottom w:val="single" w:sz="4" w:space="0" w:color="auto"/>
            </w:tcBorders>
          </w:tcPr>
          <w:p w:rsidR="008C5684" w:rsidRDefault="008C5684" w:rsidP="00EA097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8C5684" w:rsidRDefault="008C5684" w:rsidP="00EA097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8C5684" w:rsidRDefault="008C5684" w:rsidP="00EA097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:rsidR="008C5684" w:rsidRDefault="008C5684" w:rsidP="00EA097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8C5684" w:rsidRDefault="008C5684" w:rsidP="00EA097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C5684" w:rsidTr="00EA0978">
        <w:tc>
          <w:tcPr>
            <w:tcW w:w="3592" w:type="dxa"/>
            <w:tcBorders>
              <w:top w:val="single" w:sz="4" w:space="0" w:color="auto"/>
            </w:tcBorders>
            <w:hideMark/>
          </w:tcPr>
          <w:p w:rsidR="008C5684" w:rsidRDefault="008C5684" w:rsidP="00EA09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(должность)</w:t>
            </w:r>
          </w:p>
        </w:tc>
        <w:tc>
          <w:tcPr>
            <w:tcW w:w="236" w:type="dxa"/>
          </w:tcPr>
          <w:p w:rsidR="008C5684" w:rsidRDefault="008C5684" w:rsidP="00EA09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  <w:hideMark/>
          </w:tcPr>
          <w:p w:rsidR="008C5684" w:rsidRDefault="008C5684" w:rsidP="00EA09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320" w:type="dxa"/>
          </w:tcPr>
          <w:p w:rsidR="008C5684" w:rsidRDefault="008C5684" w:rsidP="00EA09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  <w:hideMark/>
          </w:tcPr>
          <w:p w:rsidR="008C5684" w:rsidRDefault="008C5684" w:rsidP="00EA09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(И.О. Фамилия)</w:t>
            </w:r>
          </w:p>
        </w:tc>
      </w:tr>
    </w:tbl>
    <w:p w:rsidR="008C5684" w:rsidRPr="007C555E" w:rsidRDefault="008C5684" w:rsidP="008C568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C5684" w:rsidRDefault="008C5684" w:rsidP="008C568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C5684" w:rsidRDefault="008C5684" w:rsidP="008339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684" w:rsidRDefault="008C568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684" w:rsidRDefault="008C568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684" w:rsidRDefault="008C568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684" w:rsidRDefault="008C568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684" w:rsidRDefault="008C568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684" w:rsidRDefault="008C568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684" w:rsidRDefault="008C568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684" w:rsidRDefault="008C568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684" w:rsidRDefault="008C568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684" w:rsidRDefault="008C568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684" w:rsidRDefault="008C568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684" w:rsidRDefault="008C568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684" w:rsidRDefault="008C5684" w:rsidP="00671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684" w:rsidRDefault="008C568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№8</w:t>
      </w:r>
    </w:p>
    <w:p w:rsidR="0042435B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</w:t>
      </w:r>
      <w:r w:rsidR="008C5684">
        <w:rPr>
          <w:rFonts w:ascii="Times New Roman" w:hAnsi="Times New Roman" w:cs="Times New Roman"/>
          <w:sz w:val="24"/>
          <w:szCs w:val="24"/>
        </w:rPr>
        <w:t>уведомления</w:t>
      </w:r>
      <w:r w:rsidR="0042435B" w:rsidRPr="0042435B">
        <w:rPr>
          <w:rFonts w:ascii="Times New Roman" w:hAnsi="Times New Roman" w:cs="Times New Roman"/>
          <w:sz w:val="24"/>
          <w:szCs w:val="24"/>
        </w:rPr>
        <w:t xml:space="preserve"> об отсутствии объекта </w:t>
      </w:r>
    </w:p>
    <w:p w:rsidR="00C05373" w:rsidRDefault="0042435B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35B">
        <w:rPr>
          <w:rFonts w:ascii="Times New Roman" w:hAnsi="Times New Roman" w:cs="Times New Roman"/>
          <w:sz w:val="24"/>
          <w:szCs w:val="24"/>
        </w:rPr>
        <w:t>в реестре муниципального имущества</w:t>
      </w:r>
    </w:p>
    <w:p w:rsidR="0042435B" w:rsidRDefault="0042435B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6A7F" w:rsidRDefault="00C86A7F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7EF9" w:rsidRPr="00431777" w:rsidRDefault="00347EF9" w:rsidP="00266202">
      <w:pPr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347EF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266202" w:rsidRPr="007E1046" w:rsidRDefault="00266202" w:rsidP="00266202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7E104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Управление имущественных и земельных отношений администрации городского округа город Воронеж</w:t>
      </w:r>
    </w:p>
    <w:p w:rsidR="00347EF9" w:rsidRDefault="00347EF9" w:rsidP="00347EF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347EF9" w:rsidRDefault="00347EF9" w:rsidP="00347EF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5294"/>
      </w:tblGrid>
      <w:tr w:rsidR="00347EF9" w:rsidTr="00EA0978">
        <w:tc>
          <w:tcPr>
            <w:tcW w:w="2130" w:type="pct"/>
          </w:tcPr>
          <w:p w:rsidR="00266202" w:rsidRPr="00431777" w:rsidRDefault="00266202" w:rsidP="00266202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3177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Кому: 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_</w:t>
            </w:r>
            <w:r w:rsidRPr="00EB1D2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Иванов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у</w:t>
            </w:r>
            <w:r w:rsidRPr="00EB1D2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Иван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у</w:t>
            </w:r>
            <w:r w:rsidRPr="00EB1D2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Иванович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у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_</w:t>
            </w:r>
          </w:p>
          <w:p w:rsidR="00266202" w:rsidRDefault="00266202" w:rsidP="00266202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Контактные данные: __________</w:t>
            </w:r>
          </w:p>
          <w:p w:rsidR="00266202" w:rsidRPr="00431777" w:rsidRDefault="00266202" w:rsidP="00266202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__</w:t>
            </w:r>
            <w:r w:rsidRPr="008E61E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ivanov@mail.ru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_________</w:t>
            </w:r>
          </w:p>
          <w:p w:rsidR="00347EF9" w:rsidRDefault="00266202" w:rsidP="00266202">
            <w:pPr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_____________________________</w:t>
            </w:r>
          </w:p>
        </w:tc>
        <w:tc>
          <w:tcPr>
            <w:tcW w:w="2870" w:type="pct"/>
          </w:tcPr>
          <w:p w:rsidR="00347EF9" w:rsidRDefault="00347EF9" w:rsidP="00EA0978">
            <w:pPr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347EF9" w:rsidRPr="00431777" w:rsidRDefault="00347EF9" w:rsidP="00347EF9">
      <w:pPr>
        <w:shd w:val="clear" w:color="auto" w:fill="FFFFFF"/>
        <w:suppressAutoHyphens/>
        <w:spacing w:after="0" w:line="240" w:lineRule="auto"/>
        <w:ind w:right="510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347EF9" w:rsidRDefault="00347EF9" w:rsidP="00347EF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Уведомление</w:t>
      </w:r>
    </w:p>
    <w:p w:rsidR="00347EF9" w:rsidRPr="00431777" w:rsidRDefault="00347EF9" w:rsidP="00347EF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об отсутствии информации в</w:t>
      </w:r>
      <w:r w:rsidRPr="00431777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е</w:t>
      </w:r>
      <w:r w:rsidRPr="00431777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 </w:t>
      </w:r>
      <w:r w:rsidRPr="00431777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имущества</w:t>
      </w:r>
    </w:p>
    <w:p w:rsidR="00347EF9" w:rsidRDefault="00347EF9" w:rsidP="00347EF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47EF9" w:rsidTr="00EA0978">
        <w:tc>
          <w:tcPr>
            <w:tcW w:w="4785" w:type="dxa"/>
          </w:tcPr>
          <w:p w:rsidR="00347EF9" w:rsidRPr="0080720C" w:rsidRDefault="00347EF9" w:rsidP="0080720C">
            <w:pPr>
              <w:shd w:val="clear" w:color="auto" w:fill="FFFFFF"/>
              <w:suppressAutoHyphens/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  <w:r w:rsidRPr="0080720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от «</w:t>
            </w:r>
            <w:r w:rsidR="0080720C" w:rsidRPr="0080720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23</w:t>
            </w:r>
            <w:r w:rsidRPr="0080720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» _</w:t>
            </w:r>
            <w:r w:rsidR="0080720C" w:rsidRPr="0080720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января</w:t>
            </w:r>
            <w:r w:rsidRPr="0080720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__ 20</w:t>
            </w:r>
            <w:r w:rsidR="0080720C" w:rsidRPr="0080720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24</w:t>
            </w:r>
            <w:r w:rsidRPr="0080720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4785" w:type="dxa"/>
          </w:tcPr>
          <w:p w:rsidR="00347EF9" w:rsidRPr="0080720C" w:rsidRDefault="0080720C" w:rsidP="0080720C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                                </w:t>
            </w:r>
            <w:r w:rsidR="00347EF9" w:rsidRPr="0080720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№ _</w:t>
            </w:r>
            <w:r w:rsidRPr="0080720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173648</w:t>
            </w:r>
            <w:r w:rsidR="00347EF9" w:rsidRPr="0080720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____</w:t>
            </w:r>
          </w:p>
        </w:tc>
      </w:tr>
    </w:tbl>
    <w:p w:rsidR="00347EF9" w:rsidRDefault="00347EF9" w:rsidP="00347EF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347EF9" w:rsidRDefault="00347EF9" w:rsidP="00347E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По результатам рассмотрения заявления </w:t>
      </w:r>
      <w:r w:rsidR="0080720C" w:rsidRPr="0080720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 Ивана Ивановича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</w:t>
      </w:r>
    </w:p>
    <w:p w:rsidR="00347EF9" w:rsidRPr="00431777" w:rsidRDefault="00347EF9" w:rsidP="00347EF9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317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(заявитель)</w:t>
      </w:r>
    </w:p>
    <w:p w:rsidR="00347EF9" w:rsidRPr="00431777" w:rsidRDefault="009F1815" w:rsidP="00347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от </w:t>
      </w:r>
      <w:r w:rsidRPr="009F1815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«19</w:t>
      </w:r>
      <w:r w:rsidR="00347EF9" w:rsidRPr="009F1815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»</w:t>
      </w:r>
      <w:r w:rsidR="00347EF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__</w:t>
      </w:r>
      <w:r w:rsidRPr="009F1815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80720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января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347EF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___ </w:t>
      </w:r>
      <w:r w:rsidRPr="0080720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2024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347EF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г.</w:t>
      </w:r>
      <w:r w:rsidR="00347EF9"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№ __</w:t>
      </w:r>
      <w:r w:rsidRPr="00751AB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697864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347EF9"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_ </w:t>
      </w:r>
      <w:r w:rsidR="00347EF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сообщаем об отсутствии в </w:t>
      </w:r>
      <w:r w:rsidR="00347EF9"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реестр</w:t>
      </w:r>
      <w:r w:rsidR="00347EF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е </w:t>
      </w:r>
      <w:r w:rsidR="00347EF9"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муниципального имущества </w:t>
      </w:r>
      <w:r w:rsidR="00347EF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запрашиваемых сведений.</w:t>
      </w:r>
    </w:p>
    <w:p w:rsidR="00347EF9" w:rsidRDefault="00347EF9" w:rsidP="00347E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Дополнительно информируем: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</w:t>
      </w:r>
    </w:p>
    <w:p w:rsidR="00347EF9" w:rsidRDefault="00347EF9" w:rsidP="00347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347EF9" w:rsidRPr="00431777" w:rsidRDefault="00347EF9" w:rsidP="00347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__________________________________________________________________.</w:t>
      </w:r>
    </w:p>
    <w:p w:rsidR="00347EF9" w:rsidRDefault="00347EF9" w:rsidP="00347E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632" w:type="dxa"/>
        <w:tblLook w:val="04A0" w:firstRow="1" w:lastRow="0" w:firstColumn="1" w:lastColumn="0" w:noHBand="0" w:noVBand="1"/>
      </w:tblPr>
      <w:tblGrid>
        <w:gridCol w:w="5920"/>
        <w:gridCol w:w="3712"/>
      </w:tblGrid>
      <w:tr w:rsidR="009F1815" w:rsidRPr="00E36FF0" w:rsidTr="00F9110B">
        <w:trPr>
          <w:trHeight w:val="1067"/>
        </w:trPr>
        <w:tc>
          <w:tcPr>
            <w:tcW w:w="5920" w:type="dxa"/>
            <w:shd w:val="clear" w:color="auto" w:fill="auto"/>
          </w:tcPr>
          <w:p w:rsidR="009F1815" w:rsidRPr="00E36FF0" w:rsidRDefault="009F1815" w:rsidP="00F911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E36FF0">
              <w:rPr>
                <w:rFonts w:ascii="Times New Roman" w:eastAsia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E36FF0"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</w:t>
            </w:r>
          </w:p>
          <w:p w:rsidR="009F1815" w:rsidRDefault="009F1815" w:rsidP="00F9110B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FF0">
              <w:rPr>
                <w:rFonts w:ascii="Times New Roman" w:eastAsia="Times New Roman" w:hAnsi="Times New Roman"/>
                <w:sz w:val="28"/>
                <w:szCs w:val="28"/>
              </w:rPr>
              <w:t>имущественных и земельных отношений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</w:t>
            </w:r>
          </w:p>
          <w:p w:rsidR="009F1815" w:rsidRPr="00E36FF0" w:rsidRDefault="009F1815" w:rsidP="00F9110B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</w:t>
            </w:r>
            <w:r w:rsidRPr="00751AB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печать</w:t>
            </w:r>
          </w:p>
        </w:tc>
        <w:tc>
          <w:tcPr>
            <w:tcW w:w="3712" w:type="dxa"/>
            <w:shd w:val="clear" w:color="auto" w:fill="auto"/>
          </w:tcPr>
          <w:p w:rsidR="009F1815" w:rsidRPr="00E36FF0" w:rsidRDefault="009F1815" w:rsidP="00F911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1815" w:rsidRPr="00E36FF0" w:rsidRDefault="009F1815" w:rsidP="00F911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К.Л. Галоян</w:t>
            </w:r>
          </w:p>
        </w:tc>
      </w:tr>
    </w:tbl>
    <w:p w:rsidR="00347EF9" w:rsidRPr="007C555E" w:rsidRDefault="00347EF9" w:rsidP="00347E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47EF9" w:rsidRDefault="00347EF9" w:rsidP="00347E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B69DB" w:rsidRPr="002B69DB" w:rsidRDefault="002B69DB" w:rsidP="00347EF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B69DB" w:rsidRPr="002B69DB" w:rsidSect="006C08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4515"/>
    <w:rsid w:val="000256BE"/>
    <w:rsid w:val="00043FFA"/>
    <w:rsid w:val="00044A18"/>
    <w:rsid w:val="00060FB8"/>
    <w:rsid w:val="000632EC"/>
    <w:rsid w:val="00083A57"/>
    <w:rsid w:val="00084D17"/>
    <w:rsid w:val="000A40C4"/>
    <w:rsid w:val="000A723F"/>
    <w:rsid w:val="000B40A5"/>
    <w:rsid w:val="000B6FAA"/>
    <w:rsid w:val="000C3183"/>
    <w:rsid w:val="000C5F52"/>
    <w:rsid w:val="000E3B84"/>
    <w:rsid w:val="000E453C"/>
    <w:rsid w:val="00103405"/>
    <w:rsid w:val="001154C7"/>
    <w:rsid w:val="00117BA7"/>
    <w:rsid w:val="00125510"/>
    <w:rsid w:val="001412EF"/>
    <w:rsid w:val="00143098"/>
    <w:rsid w:val="001719D0"/>
    <w:rsid w:val="001B4ED2"/>
    <w:rsid w:val="001D1720"/>
    <w:rsid w:val="0023106E"/>
    <w:rsid w:val="00232ABB"/>
    <w:rsid w:val="00247A61"/>
    <w:rsid w:val="002516BF"/>
    <w:rsid w:val="002648C8"/>
    <w:rsid w:val="00266202"/>
    <w:rsid w:val="0027124F"/>
    <w:rsid w:val="002964A7"/>
    <w:rsid w:val="00297124"/>
    <w:rsid w:val="002B0539"/>
    <w:rsid w:val="002B27D1"/>
    <w:rsid w:val="002B69DB"/>
    <w:rsid w:val="002C5AC4"/>
    <w:rsid w:val="002F20CD"/>
    <w:rsid w:val="00347EF9"/>
    <w:rsid w:val="003517E9"/>
    <w:rsid w:val="00352698"/>
    <w:rsid w:val="003579F2"/>
    <w:rsid w:val="00383D07"/>
    <w:rsid w:val="003A32DA"/>
    <w:rsid w:val="0040302A"/>
    <w:rsid w:val="00403D36"/>
    <w:rsid w:val="0042435B"/>
    <w:rsid w:val="00432F34"/>
    <w:rsid w:val="00457B7F"/>
    <w:rsid w:val="00465C77"/>
    <w:rsid w:val="004938FE"/>
    <w:rsid w:val="004E7B41"/>
    <w:rsid w:val="004E7CAF"/>
    <w:rsid w:val="004F2A4B"/>
    <w:rsid w:val="005079CF"/>
    <w:rsid w:val="00526641"/>
    <w:rsid w:val="005348E9"/>
    <w:rsid w:val="0054655A"/>
    <w:rsid w:val="00573A56"/>
    <w:rsid w:val="005915BF"/>
    <w:rsid w:val="005B1CA3"/>
    <w:rsid w:val="005B2BE8"/>
    <w:rsid w:val="005B3D10"/>
    <w:rsid w:val="005C589E"/>
    <w:rsid w:val="005F636F"/>
    <w:rsid w:val="00620BD1"/>
    <w:rsid w:val="00621F36"/>
    <w:rsid w:val="00622B38"/>
    <w:rsid w:val="006713F3"/>
    <w:rsid w:val="00682329"/>
    <w:rsid w:val="006878CB"/>
    <w:rsid w:val="00693701"/>
    <w:rsid w:val="006A687E"/>
    <w:rsid w:val="006C088A"/>
    <w:rsid w:val="006C706E"/>
    <w:rsid w:val="006D2347"/>
    <w:rsid w:val="006F2352"/>
    <w:rsid w:val="00733AA2"/>
    <w:rsid w:val="0075032E"/>
    <w:rsid w:val="00751ABF"/>
    <w:rsid w:val="007529A1"/>
    <w:rsid w:val="007548C5"/>
    <w:rsid w:val="007C35F7"/>
    <w:rsid w:val="007E1046"/>
    <w:rsid w:val="007E6425"/>
    <w:rsid w:val="007E66A3"/>
    <w:rsid w:val="007F4CD8"/>
    <w:rsid w:val="0080720C"/>
    <w:rsid w:val="00815CE7"/>
    <w:rsid w:val="008177A2"/>
    <w:rsid w:val="008202EC"/>
    <w:rsid w:val="00833984"/>
    <w:rsid w:val="00843A61"/>
    <w:rsid w:val="008629F4"/>
    <w:rsid w:val="008924FE"/>
    <w:rsid w:val="008C5684"/>
    <w:rsid w:val="008D12E1"/>
    <w:rsid w:val="008E61EC"/>
    <w:rsid w:val="00902B69"/>
    <w:rsid w:val="0092337D"/>
    <w:rsid w:val="009569D5"/>
    <w:rsid w:val="0097416D"/>
    <w:rsid w:val="009B5998"/>
    <w:rsid w:val="009C43B4"/>
    <w:rsid w:val="009F148E"/>
    <w:rsid w:val="009F1815"/>
    <w:rsid w:val="00A019A3"/>
    <w:rsid w:val="00A0493E"/>
    <w:rsid w:val="00A05E60"/>
    <w:rsid w:val="00A20703"/>
    <w:rsid w:val="00A320E6"/>
    <w:rsid w:val="00A62149"/>
    <w:rsid w:val="00A6383A"/>
    <w:rsid w:val="00A71E89"/>
    <w:rsid w:val="00A82E10"/>
    <w:rsid w:val="00A83585"/>
    <w:rsid w:val="00AA04D3"/>
    <w:rsid w:val="00AA6FAE"/>
    <w:rsid w:val="00AC63ED"/>
    <w:rsid w:val="00AD04CE"/>
    <w:rsid w:val="00AD5100"/>
    <w:rsid w:val="00AD7333"/>
    <w:rsid w:val="00AF1F2A"/>
    <w:rsid w:val="00AF7671"/>
    <w:rsid w:val="00B03E64"/>
    <w:rsid w:val="00B1087E"/>
    <w:rsid w:val="00B24EB3"/>
    <w:rsid w:val="00B6741C"/>
    <w:rsid w:val="00B7407D"/>
    <w:rsid w:val="00B940C5"/>
    <w:rsid w:val="00BC3CF2"/>
    <w:rsid w:val="00BF7F66"/>
    <w:rsid w:val="00C05373"/>
    <w:rsid w:val="00C16F4C"/>
    <w:rsid w:val="00C2314C"/>
    <w:rsid w:val="00C34E0A"/>
    <w:rsid w:val="00C46059"/>
    <w:rsid w:val="00C628DD"/>
    <w:rsid w:val="00C77F7B"/>
    <w:rsid w:val="00C82CBA"/>
    <w:rsid w:val="00C82D9C"/>
    <w:rsid w:val="00C85388"/>
    <w:rsid w:val="00C86A7F"/>
    <w:rsid w:val="00CD4E4E"/>
    <w:rsid w:val="00CE4E95"/>
    <w:rsid w:val="00CF47DF"/>
    <w:rsid w:val="00D06EFC"/>
    <w:rsid w:val="00D13CA5"/>
    <w:rsid w:val="00D20A61"/>
    <w:rsid w:val="00D31907"/>
    <w:rsid w:val="00D4053D"/>
    <w:rsid w:val="00D453BD"/>
    <w:rsid w:val="00D62F0A"/>
    <w:rsid w:val="00D63844"/>
    <w:rsid w:val="00D65C05"/>
    <w:rsid w:val="00DC4552"/>
    <w:rsid w:val="00DC47D5"/>
    <w:rsid w:val="00DE467B"/>
    <w:rsid w:val="00DE4958"/>
    <w:rsid w:val="00DF71B7"/>
    <w:rsid w:val="00E329C6"/>
    <w:rsid w:val="00E3767E"/>
    <w:rsid w:val="00E64D39"/>
    <w:rsid w:val="00E6585D"/>
    <w:rsid w:val="00E76CC0"/>
    <w:rsid w:val="00E9556C"/>
    <w:rsid w:val="00EA0119"/>
    <w:rsid w:val="00EA0978"/>
    <w:rsid w:val="00EA29ED"/>
    <w:rsid w:val="00EA71AB"/>
    <w:rsid w:val="00EB1D2E"/>
    <w:rsid w:val="00EC062C"/>
    <w:rsid w:val="00EC787E"/>
    <w:rsid w:val="00ED3ED3"/>
    <w:rsid w:val="00EE66EE"/>
    <w:rsid w:val="00F00038"/>
    <w:rsid w:val="00F33C30"/>
    <w:rsid w:val="00F61739"/>
    <w:rsid w:val="00F90E31"/>
    <w:rsid w:val="00F9110B"/>
    <w:rsid w:val="00F94A64"/>
    <w:rsid w:val="00F97AA4"/>
    <w:rsid w:val="00FB0DFC"/>
    <w:rsid w:val="00FB1D64"/>
    <w:rsid w:val="00FB67BA"/>
    <w:rsid w:val="00FD5847"/>
    <w:rsid w:val="00FE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qFormat/>
    <w:rsid w:val="00F94A6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0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3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94A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qFormat/>
    <w:rsid w:val="00F94A6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0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3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94A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E9615-C9C0-47CC-9C3A-47DB6FC3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24</Pages>
  <Words>4623</Words>
  <Characters>26355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61</cp:revision>
  <cp:lastPrinted>2022-12-01T08:33:00Z</cp:lastPrinted>
  <dcterms:created xsi:type="dcterms:W3CDTF">2022-12-01T09:34:00Z</dcterms:created>
  <dcterms:modified xsi:type="dcterms:W3CDTF">2024-02-27T07:35:00Z</dcterms:modified>
</cp:coreProperties>
</file>