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B89CE" w14:textId="77777777" w:rsidR="001E0771" w:rsidRPr="001E0771" w:rsidRDefault="001E0771" w:rsidP="001E0771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УТВЕРЖДЕНА</w:t>
      </w:r>
    </w:p>
    <w:p w14:paraId="60127163" w14:textId="77777777" w:rsidR="001E0771" w:rsidRPr="001E0771" w:rsidRDefault="001E0771" w:rsidP="001E0771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6B191CA3" w14:textId="0C36D8CE" w:rsidR="001E0771" w:rsidRPr="001E0771" w:rsidRDefault="001E0771" w:rsidP="001E0771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14:paraId="4966DFE3" w14:textId="31FBAB79" w:rsidR="000E0FD4" w:rsidRDefault="00053B89" w:rsidP="001E0771">
      <w:pPr>
        <w:pStyle w:val="ConsPlusNormal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13.07.2023    </w:t>
      </w:r>
      <w:r w:rsidR="001E0771" w:rsidRPr="001E077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875</w:t>
      </w:r>
      <w:bookmarkStart w:id="0" w:name="_GoBack"/>
      <w:bookmarkEnd w:id="0"/>
    </w:p>
    <w:p w14:paraId="314B0C44" w14:textId="77777777" w:rsidR="001E0771" w:rsidRDefault="001E0771" w:rsidP="001E07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7225ADB" w14:textId="77777777" w:rsidR="001E0771" w:rsidRPr="001E0771" w:rsidRDefault="001E0771" w:rsidP="001E07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AA7E31B" w14:textId="77777777" w:rsidR="000E0FD4" w:rsidRPr="001E0771" w:rsidRDefault="000E0FD4" w:rsidP="001E07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Типовая форма</w:t>
      </w:r>
    </w:p>
    <w:p w14:paraId="65C03BE7" w14:textId="77777777" w:rsidR="000E0FD4" w:rsidRPr="001E0771" w:rsidRDefault="000E0FD4" w:rsidP="001E07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C6F67F" w14:textId="77777777" w:rsidR="000E0FD4" w:rsidRPr="001E0771" w:rsidRDefault="000E0FD4" w:rsidP="001E07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26"/>
      <w:bookmarkEnd w:id="1"/>
      <w:r w:rsidRPr="001E0771">
        <w:rPr>
          <w:rFonts w:ascii="Times New Roman" w:hAnsi="Times New Roman" w:cs="Times New Roman"/>
          <w:sz w:val="28"/>
          <w:szCs w:val="28"/>
        </w:rPr>
        <w:t>СОГЛАСИЕ</w:t>
      </w:r>
    </w:p>
    <w:p w14:paraId="5DEB16FD" w14:textId="77777777" w:rsidR="000E0FD4" w:rsidRPr="001E0771" w:rsidRDefault="000E0FD4" w:rsidP="001E07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СУБЪЕКТА ПЕРСОНАЛЬНЫХ ДАННЫХ</w:t>
      </w:r>
    </w:p>
    <w:p w14:paraId="1EDDD23C" w14:textId="77777777" w:rsidR="000E0FD4" w:rsidRPr="001E0771" w:rsidRDefault="000E0FD4" w:rsidP="001E07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14:paraId="3ED717F8" w14:textId="23AC7134" w:rsidR="000E0FD4" w:rsidRPr="001E0771" w:rsidRDefault="000E0FD4" w:rsidP="001E07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Я, __________________________________________________________,</w:t>
      </w:r>
    </w:p>
    <w:p w14:paraId="5CBF6C91" w14:textId="77777777" w:rsidR="000E0FD4" w:rsidRPr="001E0771" w:rsidRDefault="000E0FD4" w:rsidP="000E0FD4">
      <w:pPr>
        <w:pStyle w:val="ConsPlusNonformat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1E0771">
        <w:rPr>
          <w:rFonts w:ascii="Times New Roman" w:hAnsi="Times New Roman" w:cs="Times New Roman"/>
          <w:sz w:val="24"/>
          <w:szCs w:val="24"/>
        </w:rPr>
        <w:t>(фамилия, имя, отчество (при наличии))</w:t>
      </w:r>
    </w:p>
    <w:p w14:paraId="36B4F0F6" w14:textId="77777777" w:rsidR="000E0FD4" w:rsidRPr="001E0771" w:rsidRDefault="000E0FD4" w:rsidP="000E0F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паспорт (основой документ, удостоверяющий личность) __________________________________________________________________,</w:t>
      </w:r>
    </w:p>
    <w:p w14:paraId="568CD1A0" w14:textId="77777777" w:rsidR="000E0FD4" w:rsidRPr="001E0771" w:rsidRDefault="000E0FD4" w:rsidP="000E0FD4">
      <w:pPr>
        <w:pStyle w:val="ConsPlusNonformat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1E0771">
        <w:rPr>
          <w:rFonts w:ascii="Times New Roman" w:hAnsi="Times New Roman" w:cs="Times New Roman"/>
          <w:sz w:val="24"/>
          <w:szCs w:val="24"/>
        </w:rPr>
        <w:t>(серия, номер)</w:t>
      </w:r>
    </w:p>
    <w:p w14:paraId="7352D32B" w14:textId="025EAE0A" w:rsidR="000E0FD4" w:rsidRPr="001E0771" w:rsidRDefault="000E0FD4" w:rsidP="000E0F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 xml:space="preserve">выдан </w:t>
      </w:r>
      <w:r w:rsidR="00E37862" w:rsidRPr="001E0771">
        <w:rPr>
          <w:rFonts w:ascii="Times New Roman" w:hAnsi="Times New Roman" w:cs="Times New Roman"/>
          <w:sz w:val="28"/>
          <w:szCs w:val="28"/>
        </w:rPr>
        <w:t>«</w:t>
      </w:r>
      <w:r w:rsidRPr="001E0771">
        <w:rPr>
          <w:rFonts w:ascii="Times New Roman" w:hAnsi="Times New Roman" w:cs="Times New Roman"/>
          <w:sz w:val="28"/>
          <w:szCs w:val="28"/>
        </w:rPr>
        <w:t>___</w:t>
      </w:r>
      <w:r w:rsidR="00E37862" w:rsidRPr="001E0771">
        <w:rPr>
          <w:rFonts w:ascii="Times New Roman" w:hAnsi="Times New Roman" w:cs="Times New Roman"/>
          <w:sz w:val="28"/>
          <w:szCs w:val="28"/>
        </w:rPr>
        <w:t>»</w:t>
      </w:r>
      <w:r w:rsidRPr="001E0771">
        <w:rPr>
          <w:rFonts w:ascii="Times New Roman" w:hAnsi="Times New Roman" w:cs="Times New Roman"/>
          <w:sz w:val="28"/>
          <w:szCs w:val="28"/>
        </w:rPr>
        <w:t xml:space="preserve"> __________ _____, ______________________________________, </w:t>
      </w:r>
    </w:p>
    <w:p w14:paraId="4B7C15FA" w14:textId="77777777" w:rsidR="000E0FD4" w:rsidRPr="001E0771" w:rsidRDefault="000E0FD4" w:rsidP="000E0FD4">
      <w:pPr>
        <w:pStyle w:val="ConsPlusNonformat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E0771">
        <w:rPr>
          <w:rFonts w:ascii="Times New Roman" w:hAnsi="Times New Roman" w:cs="Times New Roman"/>
          <w:sz w:val="24"/>
          <w:szCs w:val="24"/>
        </w:rPr>
        <w:t xml:space="preserve">                          (дата выдачи)                                        (выдавший орган)</w:t>
      </w:r>
    </w:p>
    <w:p w14:paraId="7263ED50" w14:textId="77777777" w:rsidR="000E0FD4" w:rsidRPr="001E0771" w:rsidRDefault="000E0FD4" w:rsidP="000E0F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 w:rsidRPr="001E0771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1E077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E0771">
        <w:rPr>
          <w:rFonts w:ascii="Times New Roman" w:hAnsi="Times New Roman" w:cs="Times New Roman"/>
          <w:sz w:val="28"/>
          <w:szCs w:val="28"/>
        </w:rPr>
        <w:t>) по адресу:____________________________________</w:t>
      </w:r>
    </w:p>
    <w:p w14:paraId="7E93F990" w14:textId="77777777" w:rsidR="000E0FD4" w:rsidRPr="001E0771" w:rsidRDefault="000E0FD4" w:rsidP="000E0F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14:paraId="0DDA11E9" w14:textId="77777777" w:rsidR="000E0FD4" w:rsidRPr="001E0771" w:rsidRDefault="000E0FD4" w:rsidP="000E0FD4">
      <w:pPr>
        <w:pStyle w:val="ConsPlusNonformat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1E0771">
        <w:rPr>
          <w:rFonts w:ascii="Times New Roman" w:hAnsi="Times New Roman" w:cs="Times New Roman"/>
          <w:sz w:val="24"/>
          <w:szCs w:val="24"/>
        </w:rPr>
        <w:t>(адрес регистрации)</w:t>
      </w:r>
    </w:p>
    <w:p w14:paraId="01EDD038" w14:textId="05476391" w:rsidR="000E0FD4" w:rsidRPr="001E0771" w:rsidRDefault="000E0FD4" w:rsidP="00C56D2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даю конкретное, предметное, информированное, сознательное и однозначное согласие на обработку в администрации городского округа город Воронеж (г. Воронеж, ул. Плехановская, д.</w:t>
      </w:r>
      <w:r w:rsidR="00E37862" w:rsidRPr="001E0771">
        <w:rPr>
          <w:rFonts w:ascii="Times New Roman" w:hAnsi="Times New Roman" w:cs="Times New Roman"/>
          <w:sz w:val="28"/>
          <w:szCs w:val="28"/>
        </w:rPr>
        <w:t xml:space="preserve"> </w:t>
      </w:r>
      <w:r w:rsidRPr="001E0771">
        <w:rPr>
          <w:rFonts w:ascii="Times New Roman" w:hAnsi="Times New Roman" w:cs="Times New Roman"/>
          <w:sz w:val="28"/>
          <w:szCs w:val="28"/>
        </w:rPr>
        <w:t>10) моих персональных данных, относящихся к перечисленным ниже категориям персональных данных</w:t>
      </w:r>
      <w:r w:rsidR="00851E35" w:rsidRPr="001E0771">
        <w:rPr>
          <w:rFonts w:ascii="Times New Roman" w:hAnsi="Times New Roman" w:cs="Times New Roman"/>
          <w:sz w:val="28"/>
          <w:szCs w:val="28"/>
        </w:rPr>
        <w:t>:</w:t>
      </w:r>
      <w:r w:rsidRPr="001E07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7A0289" w14:textId="583B8B68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фамилия, имя, отчество (в том числе предыдущие фамилии, имена и</w:t>
      </w:r>
      <w:r w:rsidR="00C56D2D">
        <w:rPr>
          <w:sz w:val="28"/>
          <w:szCs w:val="28"/>
        </w:rPr>
        <w:t> </w:t>
      </w:r>
      <w:r w:rsidRPr="001E0771">
        <w:rPr>
          <w:sz w:val="28"/>
          <w:szCs w:val="28"/>
        </w:rPr>
        <w:t>(или) отчества в случае их изменения)</w:t>
      </w:r>
      <w:bookmarkStart w:id="2" w:name="_Hlk135401485"/>
      <w:r w:rsidRPr="001E0771">
        <w:rPr>
          <w:sz w:val="28"/>
          <w:szCs w:val="28"/>
        </w:rPr>
        <w:t>;</w:t>
      </w:r>
      <w:bookmarkEnd w:id="2"/>
    </w:p>
    <w:p w14:paraId="3DC01730" w14:textId="532AB0C8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число, месяц, год рождения;</w:t>
      </w:r>
    </w:p>
    <w:p w14:paraId="0D4668FA" w14:textId="6E497D34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место рождения;</w:t>
      </w:r>
    </w:p>
    <w:p w14:paraId="6135FECF" w14:textId="21B405F3" w:rsidR="00CC5C49" w:rsidRPr="001E0771" w:rsidRDefault="00582DE2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и</w:t>
      </w:r>
      <w:r w:rsidR="00CC5C49" w:rsidRPr="001E0771">
        <w:rPr>
          <w:sz w:val="28"/>
          <w:szCs w:val="28"/>
        </w:rPr>
        <w:t>нформация о гражданстве (в том числе предыдущие гражданства, иные гражданства, гражданство другого государства), дата и причина изменения (в случае изменения);</w:t>
      </w:r>
    </w:p>
    <w:p w14:paraId="6F7D29AE" w14:textId="4FE28E87" w:rsidR="00CC5C49" w:rsidRPr="00C56D2D" w:rsidRDefault="00CC5C49" w:rsidP="00C56D2D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C56D2D">
        <w:rPr>
          <w:spacing w:val="-4"/>
          <w:sz w:val="28"/>
          <w:szCs w:val="28"/>
        </w:rPr>
        <w:t>адрес места жительства (адрес регистрации, фактического проживания);</w:t>
      </w:r>
    </w:p>
    <w:p w14:paraId="2FB4FA4A" w14:textId="5091475B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паспортные данные (серия, номер, кем и когда выдан);</w:t>
      </w:r>
    </w:p>
    <w:p w14:paraId="4CF2A8F2" w14:textId="5D47E485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номер контактного телефона или сведения о других способах связи;</w:t>
      </w:r>
    </w:p>
    <w:p w14:paraId="1448315F" w14:textId="4373D98B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фотография;</w:t>
      </w:r>
    </w:p>
    <w:p w14:paraId="309ABABE" w14:textId="0535F0F7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семейное положение, состав семьи;</w:t>
      </w:r>
    </w:p>
    <w:p w14:paraId="3AFACB76" w14:textId="13E0340C" w:rsidR="00CC5C49" w:rsidRPr="001E0771" w:rsidRDefault="00E37862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C56D2D">
        <w:rPr>
          <w:sz w:val="28"/>
          <w:szCs w:val="28"/>
        </w:rPr>
        <w:t>степень родства, фамилии, имена, отчества, даты рождения, места рождения, места работы, домашние адреса и сведения о наличии (отсутствии) судимости близких родственников (отца, матери, братьев, сестер и детей), а также мужа (жены), в том числе бывших</w:t>
      </w:r>
      <w:r w:rsidR="00CC5C49" w:rsidRPr="00C56D2D">
        <w:rPr>
          <w:sz w:val="28"/>
          <w:szCs w:val="28"/>
        </w:rPr>
        <w:t>;</w:t>
      </w:r>
    </w:p>
    <w:p w14:paraId="425C4FCC" w14:textId="6DB26F14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реквизиты страхового медицинского полиса обязательного медицинского страхования;</w:t>
      </w:r>
    </w:p>
    <w:p w14:paraId="6A6E2E75" w14:textId="1B397DB0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реквизиты свидетельства регистрации актов гражданского состояния;</w:t>
      </w:r>
    </w:p>
    <w:p w14:paraId="1FF9272E" w14:textId="07978DCD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реквизиты страхового свидетельства пенсионного страхования;</w:t>
      </w:r>
    </w:p>
    <w:p w14:paraId="3460E009" w14:textId="3AC8700B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информация о владении иностранными языками, степень владения;</w:t>
      </w:r>
    </w:p>
    <w:p w14:paraId="037F8853" w14:textId="228DCAAE" w:rsidR="00CC5C49" w:rsidRPr="00C56D2D" w:rsidRDefault="00CC5C49" w:rsidP="00C56D2D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C56D2D">
        <w:rPr>
          <w:spacing w:val="-4"/>
          <w:sz w:val="28"/>
          <w:szCs w:val="28"/>
        </w:rPr>
        <w:t>сведения об образовании, в том числе о послевузовском профессиональном образовании (наименование и год окончания образовательного учреждения, наименование и реквизиты документа об</w:t>
      </w:r>
      <w:r w:rsidR="00C56D2D" w:rsidRPr="00C56D2D">
        <w:rPr>
          <w:spacing w:val="-4"/>
          <w:sz w:val="28"/>
          <w:szCs w:val="28"/>
        </w:rPr>
        <w:t> </w:t>
      </w:r>
      <w:r w:rsidRPr="00C56D2D">
        <w:rPr>
          <w:spacing w:val="-4"/>
          <w:sz w:val="28"/>
          <w:szCs w:val="28"/>
        </w:rPr>
        <w:t>образовании, квалификация, специальность по документу об образовании);</w:t>
      </w:r>
    </w:p>
    <w:p w14:paraId="4E9D7D77" w14:textId="441ABBF6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сведения об ученой степени, ученом звании;</w:t>
      </w:r>
    </w:p>
    <w:p w14:paraId="0AE3299B" w14:textId="14F8AC59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сведения о профессиональной переподготовке и (или) повышении квалификации;</w:t>
      </w:r>
    </w:p>
    <w:p w14:paraId="47BFDDF3" w14:textId="31D377A6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сведения о месте работы и должности с начала трудовой деятельности (включая военную службу, работу по совместительству, предпринимательскую деятельность);</w:t>
      </w:r>
    </w:p>
    <w:p w14:paraId="26B2876C" w14:textId="1E114873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сведения о воинском учете и реквизиты документов воинского учета</w:t>
      </w:r>
      <w:r w:rsidR="00582DE2" w:rsidRPr="001E0771">
        <w:rPr>
          <w:sz w:val="28"/>
          <w:szCs w:val="28"/>
        </w:rPr>
        <w:t>;</w:t>
      </w:r>
    </w:p>
    <w:p w14:paraId="2A021367" w14:textId="5C27A22D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 xml:space="preserve">информация о классном чине муниципальной службы (в том числе дипломатическом ранге, воинском или специальном звании, классном чине правоохранительной службы, классном чине гражданской службы субъекта Российской Федерации), кем и когда присвоен; </w:t>
      </w:r>
    </w:p>
    <w:p w14:paraId="2CAF0FBD" w14:textId="6D5F7A22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сведения о прохождении муниципальной службы, в том числе: дата, основания поступления на муниципальную службу и назначения на</w:t>
      </w:r>
      <w:r w:rsidR="00C56D2D">
        <w:rPr>
          <w:sz w:val="28"/>
          <w:szCs w:val="28"/>
        </w:rPr>
        <w:t> </w:t>
      </w:r>
      <w:r w:rsidRPr="001E0771">
        <w:rPr>
          <w:sz w:val="28"/>
          <w:szCs w:val="28"/>
        </w:rPr>
        <w:t>должность муниципальной службы, дата, основания назначения, перевода, перемещения на иную должность муниципальной службы, наименовани</w:t>
      </w:r>
      <w:r w:rsidR="00E37862" w:rsidRPr="001E0771">
        <w:rPr>
          <w:sz w:val="28"/>
          <w:szCs w:val="28"/>
        </w:rPr>
        <w:t>я</w:t>
      </w:r>
      <w:r w:rsidRPr="001E0771">
        <w:rPr>
          <w:sz w:val="28"/>
          <w:szCs w:val="28"/>
        </w:rPr>
        <w:t xml:space="preserve"> замещаемых должностей муниципальной службы с указанием структурных подразделений, размер</w:t>
      </w:r>
      <w:r w:rsidR="00E37862" w:rsidRPr="001E0771">
        <w:rPr>
          <w:sz w:val="28"/>
          <w:szCs w:val="28"/>
        </w:rPr>
        <w:t>ов</w:t>
      </w:r>
      <w:r w:rsidRPr="001E0771">
        <w:rPr>
          <w:sz w:val="28"/>
          <w:szCs w:val="28"/>
        </w:rPr>
        <w:t xml:space="preserve"> денежного содержания, результатов аттестации на</w:t>
      </w:r>
      <w:r w:rsidR="00C56D2D">
        <w:rPr>
          <w:sz w:val="28"/>
          <w:szCs w:val="28"/>
        </w:rPr>
        <w:t> </w:t>
      </w:r>
      <w:r w:rsidRPr="001E0771">
        <w:rPr>
          <w:sz w:val="28"/>
          <w:szCs w:val="28"/>
        </w:rPr>
        <w:t>соответствие замещаемой должности муниципальной гражданской службы, а также сведения о прежнем месте работы;</w:t>
      </w:r>
    </w:p>
    <w:p w14:paraId="52FB9DC6" w14:textId="6C5020BF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информация, содержащаяся в трудовом договоре (контракте), дополнительных соглашениях к трудовому договору (контракту);</w:t>
      </w:r>
    </w:p>
    <w:p w14:paraId="19E0A626" w14:textId="006DBC72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сведения о государственных наградах, иных наградах, поощрениях и</w:t>
      </w:r>
      <w:r w:rsidR="00C56D2D">
        <w:rPr>
          <w:sz w:val="28"/>
          <w:szCs w:val="28"/>
        </w:rPr>
        <w:t> </w:t>
      </w:r>
      <w:r w:rsidRPr="001E0771">
        <w:rPr>
          <w:sz w:val="28"/>
          <w:szCs w:val="28"/>
        </w:rPr>
        <w:t>знаках отличия;</w:t>
      </w:r>
    </w:p>
    <w:p w14:paraId="5A52C4E3" w14:textId="7CBF8D5A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информация о ежегодных оплачиваемых отпусках, учебных отпусках и</w:t>
      </w:r>
      <w:r w:rsidR="00C56D2D">
        <w:rPr>
          <w:sz w:val="28"/>
          <w:szCs w:val="28"/>
        </w:rPr>
        <w:t> </w:t>
      </w:r>
      <w:r w:rsidRPr="001E0771">
        <w:rPr>
          <w:sz w:val="28"/>
          <w:szCs w:val="28"/>
        </w:rPr>
        <w:t>отпусках без сохранения денежного содержания;</w:t>
      </w:r>
    </w:p>
    <w:p w14:paraId="34582470" w14:textId="1E55DE36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данные документа, удостоверяющего личность гражданина Российской Федерации за пределами Российской Федерации (серия, номер, кем</w:t>
      </w:r>
      <w:r w:rsidR="00C56D2D">
        <w:rPr>
          <w:sz w:val="28"/>
          <w:szCs w:val="28"/>
        </w:rPr>
        <w:t> </w:t>
      </w:r>
      <w:r w:rsidRPr="001E0771">
        <w:rPr>
          <w:sz w:val="28"/>
          <w:szCs w:val="28"/>
        </w:rPr>
        <w:t>и</w:t>
      </w:r>
      <w:r w:rsidR="00C56D2D">
        <w:rPr>
          <w:sz w:val="28"/>
          <w:szCs w:val="28"/>
        </w:rPr>
        <w:t> </w:t>
      </w:r>
      <w:r w:rsidRPr="001E0771">
        <w:rPr>
          <w:sz w:val="28"/>
          <w:szCs w:val="28"/>
        </w:rPr>
        <w:t>когда</w:t>
      </w:r>
      <w:r w:rsidR="00C56D2D">
        <w:rPr>
          <w:sz w:val="28"/>
          <w:szCs w:val="28"/>
        </w:rPr>
        <w:t> </w:t>
      </w:r>
      <w:r w:rsidRPr="001E0771">
        <w:rPr>
          <w:sz w:val="28"/>
          <w:szCs w:val="28"/>
        </w:rPr>
        <w:t>выдан);</w:t>
      </w:r>
    </w:p>
    <w:p w14:paraId="347AACB6" w14:textId="631556B6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сведения о пребывании за границей (когда, где и с какой целью);</w:t>
      </w:r>
    </w:p>
    <w:p w14:paraId="61409BA8" w14:textId="253B3F0E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адрес электронной почты;</w:t>
      </w:r>
    </w:p>
    <w:p w14:paraId="06A05832" w14:textId="50FA7F59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идентификационный номер налогоплательщика;</w:t>
      </w:r>
    </w:p>
    <w:p w14:paraId="506439AC" w14:textId="1D69822D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данные документа, подтверждающего регистрацию в системе индивидуального (персонифицированного) учета;</w:t>
      </w:r>
    </w:p>
    <w:p w14:paraId="30056E93" w14:textId="4E94522B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сведения о наличии (отсутствии) судимости;</w:t>
      </w:r>
    </w:p>
    <w:p w14:paraId="5B6FD73D" w14:textId="31468A43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сведения о допуске к государственной тайне, оформленном за период работы, службы, учебы;</w:t>
      </w:r>
    </w:p>
    <w:p w14:paraId="6CA13731" w14:textId="10813B68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сведения о доходах, расходах, об имуществе и обязательствах имущественного характера;</w:t>
      </w:r>
    </w:p>
    <w:p w14:paraId="7FCF528D" w14:textId="0ADA8669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номер расчетного счета;</w:t>
      </w:r>
    </w:p>
    <w:p w14:paraId="4F9EDFE3" w14:textId="014BF040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номер банковской карты;</w:t>
      </w:r>
    </w:p>
    <w:p w14:paraId="1CFFDA43" w14:textId="3329A021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медицинское заключение по установленной форме об отсутствии у</w:t>
      </w:r>
      <w:r w:rsidR="00C56D2D">
        <w:rPr>
          <w:sz w:val="28"/>
          <w:szCs w:val="28"/>
        </w:rPr>
        <w:t> </w:t>
      </w:r>
      <w:r w:rsidRPr="001E0771">
        <w:rPr>
          <w:sz w:val="28"/>
          <w:szCs w:val="28"/>
        </w:rPr>
        <w:t>гражданина заболевания, препятствующего поступлению на</w:t>
      </w:r>
      <w:r w:rsidR="00C56D2D">
        <w:rPr>
          <w:sz w:val="28"/>
          <w:szCs w:val="28"/>
        </w:rPr>
        <w:t> </w:t>
      </w:r>
      <w:r w:rsidRPr="001E0771">
        <w:rPr>
          <w:sz w:val="28"/>
          <w:szCs w:val="28"/>
        </w:rPr>
        <w:t>государственную гражданскую службу или ее прохождению;</w:t>
      </w:r>
    </w:p>
    <w:p w14:paraId="1E650B2B" w14:textId="5C0F9020" w:rsidR="00CC5C49" w:rsidRPr="00C56D2D" w:rsidRDefault="00CC5C49" w:rsidP="00C56D2D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C56D2D">
        <w:rPr>
          <w:spacing w:val="-4"/>
          <w:sz w:val="28"/>
          <w:szCs w:val="28"/>
        </w:rPr>
        <w:t xml:space="preserve">сведения об адресах сайтов и (или) страниц сайтов в информационно-телекоммуникационной сети </w:t>
      </w:r>
      <w:r w:rsidR="00E37862" w:rsidRPr="00C56D2D">
        <w:rPr>
          <w:spacing w:val="-4"/>
          <w:sz w:val="28"/>
          <w:szCs w:val="28"/>
        </w:rPr>
        <w:t>«</w:t>
      </w:r>
      <w:r w:rsidRPr="00C56D2D">
        <w:rPr>
          <w:spacing w:val="-4"/>
          <w:sz w:val="28"/>
          <w:szCs w:val="28"/>
        </w:rPr>
        <w:t>Интернет</w:t>
      </w:r>
      <w:r w:rsidR="00E37862" w:rsidRPr="00C56D2D">
        <w:rPr>
          <w:spacing w:val="-4"/>
          <w:sz w:val="28"/>
          <w:szCs w:val="28"/>
        </w:rPr>
        <w:t>»</w:t>
      </w:r>
      <w:r w:rsidRPr="00C56D2D">
        <w:rPr>
          <w:spacing w:val="-4"/>
          <w:sz w:val="28"/>
          <w:szCs w:val="28"/>
        </w:rPr>
        <w:t>, на которых муниципальным служащим или гражданином Российской Федерации, претендующим на</w:t>
      </w:r>
      <w:r w:rsidR="00C56D2D" w:rsidRPr="00C56D2D">
        <w:rPr>
          <w:spacing w:val="-4"/>
          <w:sz w:val="28"/>
          <w:szCs w:val="28"/>
        </w:rPr>
        <w:t> </w:t>
      </w:r>
      <w:r w:rsidRPr="00C56D2D">
        <w:rPr>
          <w:spacing w:val="-4"/>
          <w:sz w:val="28"/>
          <w:szCs w:val="28"/>
        </w:rPr>
        <w:t>замещение должности муниципальной службы, размещалась общедоступная информация, а также данные, позволяющие его идентифицировать;</w:t>
      </w:r>
    </w:p>
    <w:p w14:paraId="256A2765" w14:textId="19A15368" w:rsidR="00CC5C49" w:rsidRPr="001E0771" w:rsidRDefault="00CC5C49" w:rsidP="00C56D2D">
      <w:pPr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иные персональные данные, необходимые для достижения целей, предусмотренных пунктом 2.1  Положения</w:t>
      </w:r>
      <w:r w:rsidR="00E37862" w:rsidRPr="001E0771">
        <w:rPr>
          <w:sz w:val="28"/>
          <w:szCs w:val="28"/>
        </w:rPr>
        <w:t xml:space="preserve"> об обработке и защите персональных данных в администрации городского округа город Воронеж.</w:t>
      </w:r>
    </w:p>
    <w:p w14:paraId="10A1AA28" w14:textId="3B357A71" w:rsidR="000E0FD4" w:rsidRPr="001E0771" w:rsidRDefault="000E0FD4" w:rsidP="00C56D2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Я даю согласие на обработку персональных данных с целью ____________________________________</w:t>
      </w:r>
      <w:r w:rsidR="00C56D2D">
        <w:rPr>
          <w:rFonts w:ascii="Times New Roman" w:hAnsi="Times New Roman" w:cs="Times New Roman"/>
          <w:sz w:val="28"/>
          <w:szCs w:val="28"/>
        </w:rPr>
        <w:t>______________________________.</w:t>
      </w:r>
    </w:p>
    <w:p w14:paraId="250972BC" w14:textId="5D098EFA" w:rsidR="000E0FD4" w:rsidRPr="001E0771" w:rsidRDefault="000E0FD4" w:rsidP="000E0FD4">
      <w:pPr>
        <w:pStyle w:val="ConsPlusNonformat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1E0771">
        <w:rPr>
          <w:rFonts w:ascii="Times New Roman" w:hAnsi="Times New Roman" w:cs="Times New Roman"/>
          <w:sz w:val="24"/>
          <w:szCs w:val="24"/>
        </w:rPr>
        <w:t>(цель обработки персональных данных)</w:t>
      </w:r>
    </w:p>
    <w:p w14:paraId="76836498" w14:textId="76DB353F" w:rsidR="000E0FD4" w:rsidRPr="001E0771" w:rsidRDefault="000E0FD4" w:rsidP="00C56D2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Настоящее согласие предоставляется мной на осуществление действий в отношении моих персональных данных, которые необходимы для</w:t>
      </w:r>
      <w:r w:rsidR="00C56D2D">
        <w:rPr>
          <w:rFonts w:ascii="Times New Roman" w:hAnsi="Times New Roman" w:cs="Times New Roman"/>
          <w:sz w:val="28"/>
          <w:szCs w:val="28"/>
        </w:rPr>
        <w:t> </w:t>
      </w:r>
      <w:r w:rsidRPr="001E0771">
        <w:rPr>
          <w:rFonts w:ascii="Times New Roman" w:hAnsi="Times New Roman" w:cs="Times New Roman"/>
          <w:sz w:val="28"/>
          <w:szCs w:val="28"/>
        </w:rPr>
        <w:t>достижения указанной выше цели, включая: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блокирование, удаление, уничтожение персональных данных, а</w:t>
      </w:r>
      <w:r w:rsidR="00C56D2D">
        <w:rPr>
          <w:rFonts w:ascii="Times New Roman" w:hAnsi="Times New Roman" w:cs="Times New Roman"/>
          <w:sz w:val="28"/>
          <w:szCs w:val="28"/>
        </w:rPr>
        <w:t> </w:t>
      </w:r>
      <w:r w:rsidRPr="001E0771">
        <w:rPr>
          <w:rFonts w:ascii="Times New Roman" w:hAnsi="Times New Roman" w:cs="Times New Roman"/>
          <w:sz w:val="28"/>
          <w:szCs w:val="28"/>
        </w:rPr>
        <w:t>также осуществление любых иных действий, предусмотренных действующим законодательством Российской Федерации.</w:t>
      </w:r>
    </w:p>
    <w:p w14:paraId="76C84F6F" w14:textId="761EDD6F" w:rsidR="00C56D2D" w:rsidRDefault="000E0FD4" w:rsidP="00C56D2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D2D">
        <w:rPr>
          <w:rFonts w:ascii="Times New Roman" w:hAnsi="Times New Roman" w:cs="Times New Roman"/>
          <w:spacing w:val="-4"/>
          <w:sz w:val="28"/>
          <w:szCs w:val="28"/>
        </w:rPr>
        <w:t xml:space="preserve">Разрешаю </w:t>
      </w:r>
      <w:bookmarkStart w:id="3" w:name="_Hlk132977942"/>
      <w:r w:rsidRPr="00C56D2D">
        <w:rPr>
          <w:rFonts w:ascii="Times New Roman" w:hAnsi="Times New Roman" w:cs="Times New Roman"/>
          <w:spacing w:val="-4"/>
          <w:sz w:val="28"/>
          <w:szCs w:val="28"/>
        </w:rPr>
        <w:t xml:space="preserve">администрации городского округа город Воронеж </w:t>
      </w:r>
      <w:bookmarkEnd w:id="3"/>
      <w:r w:rsidRPr="00C56D2D">
        <w:rPr>
          <w:rFonts w:ascii="Times New Roman" w:hAnsi="Times New Roman" w:cs="Times New Roman"/>
          <w:spacing w:val="-4"/>
          <w:sz w:val="28"/>
          <w:szCs w:val="28"/>
        </w:rPr>
        <w:t>передавать персональные данные, приведенные в настоящем согласии, третьим лицам для осуществления действий по обмену информацией в</w:t>
      </w:r>
      <w:r w:rsidR="00C56D2D" w:rsidRPr="00C56D2D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C56D2D">
        <w:rPr>
          <w:rFonts w:ascii="Times New Roman" w:hAnsi="Times New Roman" w:cs="Times New Roman"/>
          <w:spacing w:val="-4"/>
          <w:sz w:val="28"/>
          <w:szCs w:val="28"/>
        </w:rPr>
        <w:t xml:space="preserve">установленных </w:t>
      </w:r>
      <w:r w:rsidR="009E012B" w:rsidRPr="00C56D2D">
        <w:rPr>
          <w:rFonts w:ascii="Times New Roman" w:hAnsi="Times New Roman" w:cs="Times New Roman"/>
          <w:spacing w:val="-4"/>
          <w:sz w:val="28"/>
          <w:szCs w:val="28"/>
        </w:rPr>
        <w:t>законодательством Российской Федерации</w:t>
      </w:r>
      <w:r w:rsidRPr="00C56D2D">
        <w:rPr>
          <w:rFonts w:ascii="Times New Roman" w:hAnsi="Times New Roman" w:cs="Times New Roman"/>
          <w:spacing w:val="-4"/>
          <w:sz w:val="28"/>
          <w:szCs w:val="28"/>
        </w:rPr>
        <w:t xml:space="preserve"> случаях, а также в</w:t>
      </w:r>
      <w:r w:rsidRPr="001E0771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bookmarkStart w:id="4" w:name="_Hlk132979382"/>
      <w:r w:rsidR="00C56D2D">
        <w:rPr>
          <w:rFonts w:ascii="Times New Roman" w:hAnsi="Times New Roman" w:cs="Times New Roman"/>
          <w:sz w:val="28"/>
          <w:szCs w:val="28"/>
        </w:rPr>
        <w:t>______________________________.</w:t>
      </w:r>
    </w:p>
    <w:p w14:paraId="284B9CC2" w14:textId="77777777" w:rsidR="00C56D2D" w:rsidRDefault="000E0FD4" w:rsidP="00C56D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0771">
        <w:rPr>
          <w:rFonts w:ascii="Times New Roman" w:hAnsi="Times New Roman" w:cs="Times New Roman"/>
          <w:sz w:val="24"/>
          <w:szCs w:val="24"/>
        </w:rPr>
        <w:t>(на</w:t>
      </w:r>
      <w:r w:rsidR="00C56D2D">
        <w:rPr>
          <w:rFonts w:ascii="Times New Roman" w:hAnsi="Times New Roman" w:cs="Times New Roman"/>
          <w:sz w:val="24"/>
          <w:szCs w:val="24"/>
        </w:rPr>
        <w:t>именование и адрес организации,</w:t>
      </w:r>
    </w:p>
    <w:p w14:paraId="6F92BC31" w14:textId="77C97745" w:rsidR="000E0FD4" w:rsidRPr="001E0771" w:rsidRDefault="000E0FD4" w:rsidP="00C56D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0771">
        <w:rPr>
          <w:rFonts w:ascii="Times New Roman" w:hAnsi="Times New Roman" w:cs="Times New Roman"/>
          <w:sz w:val="24"/>
          <w:szCs w:val="24"/>
        </w:rPr>
        <w:t>в которую разрешается передавать персональные данные)</w:t>
      </w:r>
    </w:p>
    <w:bookmarkEnd w:id="4"/>
    <w:p w14:paraId="6B4A850E" w14:textId="1C1A4B4A" w:rsidR="000E0FD4" w:rsidRPr="001E0771" w:rsidRDefault="000E0FD4" w:rsidP="00C56D2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Я проинформирован(а), что администрация городского округа город Воронеж осуществляет обработку моих персональных данных в соответствии с действующим законодательством Российской Федерации как</w:t>
      </w:r>
      <w:r w:rsidR="00FE4BB5">
        <w:rPr>
          <w:rFonts w:ascii="Times New Roman" w:hAnsi="Times New Roman" w:cs="Times New Roman"/>
          <w:sz w:val="28"/>
          <w:szCs w:val="28"/>
        </w:rPr>
        <w:t> </w:t>
      </w:r>
      <w:r w:rsidRPr="001E0771">
        <w:rPr>
          <w:rFonts w:ascii="Times New Roman" w:hAnsi="Times New Roman" w:cs="Times New Roman"/>
          <w:sz w:val="28"/>
          <w:szCs w:val="28"/>
        </w:rPr>
        <w:t xml:space="preserve">неавтоматизированным, так и автоматизированным способами. </w:t>
      </w:r>
    </w:p>
    <w:p w14:paraId="77054F77" w14:textId="3FCF488F" w:rsidR="006D04B3" w:rsidRPr="001E0771" w:rsidRDefault="000E0FD4" w:rsidP="00C56D2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E0771">
        <w:rPr>
          <w:sz w:val="28"/>
          <w:szCs w:val="28"/>
        </w:rPr>
        <w:t>Настоящее согласие действует до достижения цели обработки персональных данных или в течение срока хранения персональных данных в</w:t>
      </w:r>
      <w:r w:rsidR="00FE4BB5">
        <w:rPr>
          <w:sz w:val="28"/>
          <w:szCs w:val="28"/>
        </w:rPr>
        <w:t> </w:t>
      </w:r>
      <w:r w:rsidRPr="001E0771">
        <w:rPr>
          <w:sz w:val="28"/>
          <w:szCs w:val="28"/>
        </w:rPr>
        <w:t>соответствии с законодательством Российской Федерации.</w:t>
      </w:r>
      <w:r w:rsidR="009E012B" w:rsidRPr="001E0771">
        <w:rPr>
          <w:sz w:val="28"/>
          <w:szCs w:val="28"/>
        </w:rPr>
        <w:t xml:space="preserve"> </w:t>
      </w:r>
      <w:r w:rsidRPr="001E0771">
        <w:rPr>
          <w:sz w:val="28"/>
          <w:szCs w:val="28"/>
        </w:rPr>
        <w:t>Согласие на</w:t>
      </w:r>
      <w:r w:rsidR="00FE4BB5">
        <w:rPr>
          <w:sz w:val="28"/>
          <w:szCs w:val="28"/>
        </w:rPr>
        <w:t> </w:t>
      </w:r>
      <w:r w:rsidRPr="001E0771">
        <w:rPr>
          <w:sz w:val="28"/>
          <w:szCs w:val="28"/>
        </w:rPr>
        <w:t>обработку персональных данных может быть отозвано в любой момент по</w:t>
      </w:r>
      <w:r w:rsidR="00FE4BB5">
        <w:rPr>
          <w:sz w:val="28"/>
          <w:szCs w:val="28"/>
        </w:rPr>
        <w:t> </w:t>
      </w:r>
      <w:r w:rsidRPr="001E0771">
        <w:rPr>
          <w:sz w:val="28"/>
          <w:szCs w:val="28"/>
        </w:rPr>
        <w:t>моему письменному заявлению.</w:t>
      </w:r>
      <w:r w:rsidR="006D04B3" w:rsidRPr="001E0771">
        <w:rPr>
          <w:rFonts w:eastAsiaTheme="minorHAnsi"/>
          <w:sz w:val="28"/>
          <w:szCs w:val="28"/>
          <w:lang w:eastAsia="en-US"/>
        </w:rPr>
        <w:t xml:space="preserve"> </w:t>
      </w:r>
      <w:r w:rsidR="006D04B3" w:rsidRPr="001312F0">
        <w:rPr>
          <w:rFonts w:eastAsiaTheme="minorHAnsi"/>
          <w:sz w:val="28"/>
          <w:szCs w:val="28"/>
          <w:lang w:eastAsia="en-US"/>
        </w:rPr>
        <w:t>В случае отзыва согласия на обработку персональных данных администрация вправе продолжить обработку персональных данных</w:t>
      </w:r>
      <w:r w:rsidR="009E012B" w:rsidRPr="001312F0">
        <w:rPr>
          <w:rFonts w:eastAsiaTheme="minorHAnsi"/>
          <w:sz w:val="28"/>
          <w:szCs w:val="28"/>
          <w:lang w:eastAsia="en-US"/>
        </w:rPr>
        <w:t xml:space="preserve"> </w:t>
      </w:r>
      <w:r w:rsidR="006D04B3" w:rsidRPr="001312F0">
        <w:rPr>
          <w:rFonts w:eastAsiaTheme="minorHAnsi"/>
          <w:sz w:val="28"/>
          <w:szCs w:val="28"/>
          <w:lang w:eastAsia="en-US"/>
        </w:rPr>
        <w:t>без</w:t>
      </w:r>
      <w:r w:rsidR="009E012B" w:rsidRPr="001312F0">
        <w:rPr>
          <w:rFonts w:eastAsiaTheme="minorHAnsi"/>
          <w:sz w:val="28"/>
          <w:szCs w:val="28"/>
          <w:lang w:eastAsia="en-US"/>
        </w:rPr>
        <w:t xml:space="preserve"> </w:t>
      </w:r>
      <w:r w:rsidR="006D04B3" w:rsidRPr="001312F0">
        <w:rPr>
          <w:rFonts w:eastAsiaTheme="minorHAnsi"/>
          <w:sz w:val="28"/>
          <w:szCs w:val="28"/>
          <w:lang w:eastAsia="en-US"/>
        </w:rPr>
        <w:t>согласия при</w:t>
      </w:r>
      <w:r w:rsidR="009E012B" w:rsidRPr="001312F0">
        <w:rPr>
          <w:rFonts w:eastAsiaTheme="minorHAnsi"/>
          <w:sz w:val="28"/>
          <w:szCs w:val="28"/>
          <w:lang w:eastAsia="en-US"/>
        </w:rPr>
        <w:t xml:space="preserve"> </w:t>
      </w:r>
      <w:r w:rsidR="006D04B3" w:rsidRPr="001312F0">
        <w:rPr>
          <w:rFonts w:eastAsiaTheme="minorHAnsi"/>
          <w:sz w:val="28"/>
          <w:szCs w:val="28"/>
          <w:lang w:eastAsia="en-US"/>
        </w:rPr>
        <w:t>наличии</w:t>
      </w:r>
      <w:r w:rsidR="009E012B" w:rsidRPr="001312F0">
        <w:rPr>
          <w:rFonts w:eastAsiaTheme="minorHAnsi"/>
          <w:sz w:val="28"/>
          <w:szCs w:val="28"/>
          <w:lang w:eastAsia="en-US"/>
        </w:rPr>
        <w:t xml:space="preserve"> </w:t>
      </w:r>
      <w:r w:rsidR="006D04B3" w:rsidRPr="001312F0">
        <w:rPr>
          <w:rFonts w:eastAsiaTheme="minorHAnsi"/>
          <w:sz w:val="28"/>
          <w:szCs w:val="28"/>
          <w:lang w:eastAsia="en-US"/>
        </w:rPr>
        <w:t>оснований, указанных</w:t>
      </w:r>
      <w:r w:rsidR="008A23D4">
        <w:rPr>
          <w:rFonts w:eastAsiaTheme="minorHAnsi"/>
          <w:sz w:val="28"/>
          <w:szCs w:val="28"/>
          <w:lang w:eastAsia="en-US"/>
        </w:rPr>
        <w:br/>
      </w:r>
      <w:r w:rsidR="006D04B3" w:rsidRPr="001312F0">
        <w:rPr>
          <w:rFonts w:eastAsiaTheme="minorHAnsi"/>
          <w:sz w:val="28"/>
          <w:szCs w:val="28"/>
          <w:lang w:eastAsia="en-US"/>
        </w:rPr>
        <w:t>в</w:t>
      </w:r>
      <w:r w:rsidR="008A23D4">
        <w:rPr>
          <w:rFonts w:eastAsiaTheme="minorHAnsi"/>
          <w:sz w:val="28"/>
          <w:szCs w:val="28"/>
          <w:lang w:eastAsia="en-US"/>
        </w:rPr>
        <w:t xml:space="preserve"> </w:t>
      </w:r>
      <w:hyperlink r:id="rId7" w:history="1">
        <w:r w:rsidR="006D04B3" w:rsidRPr="001312F0">
          <w:rPr>
            <w:rFonts w:eastAsiaTheme="minorHAnsi"/>
            <w:sz w:val="28"/>
            <w:szCs w:val="28"/>
            <w:lang w:eastAsia="en-US"/>
          </w:rPr>
          <w:t>п.</w:t>
        </w:r>
        <w:r w:rsidR="008A23D4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6D04B3" w:rsidRPr="001312F0">
          <w:rPr>
            <w:rFonts w:eastAsiaTheme="minorHAnsi"/>
            <w:sz w:val="28"/>
            <w:szCs w:val="28"/>
            <w:lang w:eastAsia="en-US"/>
          </w:rPr>
          <w:t>2</w:t>
        </w:r>
      </w:hyperlink>
      <w:r w:rsidR="006D04B3" w:rsidRPr="001312F0">
        <w:rPr>
          <w:rFonts w:eastAsiaTheme="minorHAnsi"/>
          <w:sz w:val="28"/>
          <w:szCs w:val="28"/>
          <w:lang w:eastAsia="en-US"/>
        </w:rPr>
        <w:t>-</w:t>
      </w:r>
      <w:hyperlink r:id="rId8" w:history="1">
        <w:r w:rsidR="006D04B3" w:rsidRPr="001312F0">
          <w:rPr>
            <w:rFonts w:eastAsiaTheme="minorHAnsi"/>
            <w:sz w:val="28"/>
            <w:szCs w:val="28"/>
            <w:lang w:eastAsia="en-US"/>
          </w:rPr>
          <w:t>9.1</w:t>
        </w:r>
      </w:hyperlink>
      <w:r w:rsidR="006D04B3" w:rsidRPr="001312F0">
        <w:rPr>
          <w:rFonts w:eastAsiaTheme="minorHAnsi"/>
          <w:sz w:val="28"/>
          <w:szCs w:val="28"/>
          <w:lang w:eastAsia="en-US"/>
        </w:rPr>
        <w:t xml:space="preserve">, </w:t>
      </w:r>
      <w:hyperlink r:id="rId9" w:history="1">
        <w:r w:rsidR="006D04B3" w:rsidRPr="001312F0">
          <w:rPr>
            <w:rFonts w:eastAsiaTheme="minorHAnsi"/>
            <w:sz w:val="28"/>
            <w:szCs w:val="28"/>
            <w:lang w:eastAsia="en-US"/>
          </w:rPr>
          <w:t>11 ч. 1 ст. 6</w:t>
        </w:r>
      </w:hyperlink>
      <w:r w:rsidR="006D04B3" w:rsidRPr="001312F0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="006D04B3" w:rsidRPr="001312F0">
          <w:rPr>
            <w:rFonts w:eastAsiaTheme="minorHAnsi"/>
            <w:sz w:val="28"/>
            <w:szCs w:val="28"/>
            <w:lang w:eastAsia="en-US"/>
          </w:rPr>
          <w:t>ч. 2 ст. 10</w:t>
        </w:r>
      </w:hyperlink>
      <w:r w:rsidR="006D04B3" w:rsidRPr="001312F0">
        <w:rPr>
          <w:rFonts w:eastAsiaTheme="minorHAnsi"/>
          <w:sz w:val="28"/>
          <w:szCs w:val="28"/>
          <w:lang w:eastAsia="en-US"/>
        </w:rPr>
        <w:t xml:space="preserve"> и </w:t>
      </w:r>
      <w:hyperlink r:id="rId11" w:history="1">
        <w:r w:rsidR="006D04B3" w:rsidRPr="001312F0">
          <w:rPr>
            <w:rFonts w:eastAsiaTheme="minorHAnsi"/>
            <w:sz w:val="28"/>
            <w:szCs w:val="28"/>
            <w:lang w:eastAsia="en-US"/>
          </w:rPr>
          <w:t>ч. 2 ст. 11</w:t>
        </w:r>
      </w:hyperlink>
      <w:r w:rsidR="006D04B3" w:rsidRPr="001312F0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 w:rsidR="00360CCB">
        <w:rPr>
          <w:rFonts w:eastAsiaTheme="minorHAnsi"/>
          <w:sz w:val="28"/>
          <w:szCs w:val="28"/>
          <w:lang w:eastAsia="en-US"/>
        </w:rPr>
        <w:t xml:space="preserve">от 27.07.2006 № 152-ФЗ </w:t>
      </w:r>
      <w:r w:rsidR="006D04B3" w:rsidRPr="001312F0">
        <w:rPr>
          <w:rFonts w:eastAsiaTheme="minorHAnsi"/>
          <w:sz w:val="28"/>
          <w:szCs w:val="28"/>
          <w:lang w:eastAsia="en-US"/>
        </w:rPr>
        <w:t>«О персональных данных»</w:t>
      </w:r>
      <w:r w:rsidR="009E012B" w:rsidRPr="001312F0">
        <w:rPr>
          <w:rFonts w:eastAsiaTheme="minorHAnsi"/>
          <w:sz w:val="28"/>
          <w:szCs w:val="28"/>
          <w:lang w:eastAsia="en-US"/>
        </w:rPr>
        <w:t>.</w:t>
      </w:r>
    </w:p>
    <w:p w14:paraId="28AFF9A2" w14:textId="77777777" w:rsidR="000E0FD4" w:rsidRPr="001E0771" w:rsidRDefault="000E0FD4" w:rsidP="00C56D2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771">
        <w:rPr>
          <w:rFonts w:ascii="Times New Roman" w:hAnsi="Times New Roman" w:cs="Times New Roman"/>
          <w:sz w:val="28"/>
          <w:szCs w:val="28"/>
        </w:rPr>
        <w:t>Я подтверждаю, что, давая такое согласие, я действую по собственной воле и в своих интересах.</w:t>
      </w:r>
    </w:p>
    <w:p w14:paraId="17986A5C" w14:textId="77777777" w:rsidR="00472068" w:rsidRPr="001E0771" w:rsidRDefault="00472068" w:rsidP="000E0F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F289483" w14:textId="63C961AB" w:rsidR="000E0FD4" w:rsidRPr="001E0771" w:rsidRDefault="00C56D2D" w:rsidP="000E0F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E0FD4" w:rsidRPr="001E077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E0FD4" w:rsidRPr="001E0771">
        <w:rPr>
          <w:rFonts w:ascii="Times New Roman" w:hAnsi="Times New Roman" w:cs="Times New Roman"/>
          <w:sz w:val="28"/>
          <w:szCs w:val="28"/>
        </w:rPr>
        <w:t xml:space="preserve"> _________ 20__ г.    ________________    __________________________</w:t>
      </w:r>
    </w:p>
    <w:p w14:paraId="52D650BD" w14:textId="77777777" w:rsidR="000E0FD4" w:rsidRPr="001E0771" w:rsidRDefault="000E0FD4" w:rsidP="000E0F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0771">
        <w:rPr>
          <w:rFonts w:ascii="Times New Roman" w:hAnsi="Times New Roman" w:cs="Times New Roman"/>
          <w:sz w:val="24"/>
          <w:szCs w:val="24"/>
        </w:rPr>
        <w:t xml:space="preserve">         (дата)                                  (подпись)                            (расшифровка подписи)</w:t>
      </w:r>
    </w:p>
    <w:p w14:paraId="758DE1D9" w14:textId="1FBE9CAB" w:rsidR="000542A5" w:rsidRPr="001E0771" w:rsidRDefault="000542A5" w:rsidP="00C56D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8D0836" w14:textId="77777777" w:rsidR="009E012B" w:rsidRDefault="009E012B" w:rsidP="00C56D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23A8C4" w14:textId="77777777" w:rsidR="00C56D2D" w:rsidRDefault="00C56D2D" w:rsidP="00C56D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56D2D" w14:paraId="1AE360C3" w14:textId="77777777" w:rsidTr="00C56D2D">
        <w:tc>
          <w:tcPr>
            <w:tcW w:w="4785" w:type="dxa"/>
          </w:tcPr>
          <w:p w14:paraId="4F6F02A8" w14:textId="77777777" w:rsidR="00C56D2D" w:rsidRPr="001E0771" w:rsidRDefault="00C56D2D" w:rsidP="00C56D2D">
            <w:pPr>
              <w:outlineLvl w:val="0"/>
              <w:rPr>
                <w:sz w:val="28"/>
                <w:szCs w:val="26"/>
              </w:rPr>
            </w:pPr>
            <w:r w:rsidRPr="001E0771">
              <w:rPr>
                <w:sz w:val="28"/>
                <w:szCs w:val="26"/>
              </w:rPr>
              <w:t xml:space="preserve">Руководитель управления </w:t>
            </w:r>
          </w:p>
          <w:p w14:paraId="682C69D7" w14:textId="70C5B3E8" w:rsidR="00C56D2D" w:rsidRDefault="00C56D2D" w:rsidP="00C56D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0771">
              <w:rPr>
                <w:sz w:val="28"/>
                <w:szCs w:val="26"/>
              </w:rPr>
              <w:t>делами, учета и отчетности</w:t>
            </w:r>
          </w:p>
        </w:tc>
        <w:tc>
          <w:tcPr>
            <w:tcW w:w="4786" w:type="dxa"/>
          </w:tcPr>
          <w:p w14:paraId="26F47FF6" w14:textId="77777777" w:rsidR="00C56D2D" w:rsidRDefault="00C56D2D" w:rsidP="00C56D2D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</w:p>
          <w:p w14:paraId="0AE55465" w14:textId="29583CAF" w:rsidR="00C56D2D" w:rsidRDefault="00C56D2D" w:rsidP="00C56D2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E0771">
              <w:rPr>
                <w:sz w:val="28"/>
                <w:szCs w:val="26"/>
              </w:rPr>
              <w:t xml:space="preserve">Ю.Ю. </w:t>
            </w:r>
            <w:proofErr w:type="spellStart"/>
            <w:r w:rsidRPr="001E0771">
              <w:rPr>
                <w:sz w:val="28"/>
                <w:szCs w:val="26"/>
              </w:rPr>
              <w:t>Кирнос</w:t>
            </w:r>
            <w:proofErr w:type="spellEnd"/>
          </w:p>
        </w:tc>
      </w:tr>
    </w:tbl>
    <w:p w14:paraId="32422C76" w14:textId="7E13987A" w:rsidR="00730708" w:rsidRPr="001E0771" w:rsidRDefault="00730708" w:rsidP="00C56D2D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sectPr w:rsidR="00730708" w:rsidRPr="001E0771" w:rsidSect="00E37862">
      <w:headerReference w:type="default" r:id="rId12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4FF2D" w14:textId="77777777" w:rsidR="006D244D" w:rsidRDefault="006D244D" w:rsidP="00E37862">
      <w:r>
        <w:separator/>
      </w:r>
    </w:p>
  </w:endnote>
  <w:endnote w:type="continuationSeparator" w:id="0">
    <w:p w14:paraId="3981DDEF" w14:textId="77777777" w:rsidR="006D244D" w:rsidRDefault="006D244D" w:rsidP="00E3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129544" w14:textId="77777777" w:rsidR="006D244D" w:rsidRDefault="006D244D" w:rsidP="00E37862">
      <w:r>
        <w:separator/>
      </w:r>
    </w:p>
  </w:footnote>
  <w:footnote w:type="continuationSeparator" w:id="0">
    <w:p w14:paraId="79744F91" w14:textId="77777777" w:rsidR="006D244D" w:rsidRDefault="006D244D" w:rsidP="00E37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887054"/>
      <w:docPartObj>
        <w:docPartGallery w:val="Page Numbers (Top of Page)"/>
        <w:docPartUnique/>
      </w:docPartObj>
    </w:sdtPr>
    <w:sdtEndPr/>
    <w:sdtContent>
      <w:p w14:paraId="5F9BA442" w14:textId="2B062B18" w:rsidR="00E37862" w:rsidRDefault="00E3786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B89">
          <w:rPr>
            <w:noProof/>
          </w:rPr>
          <w:t>5</w:t>
        </w:r>
        <w:r>
          <w:fldChar w:fldCharType="end"/>
        </w:r>
      </w:p>
    </w:sdtContent>
  </w:sdt>
  <w:p w14:paraId="10B0508F" w14:textId="77777777" w:rsidR="00E37862" w:rsidRDefault="00E378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FDD"/>
    <w:rsid w:val="0001072E"/>
    <w:rsid w:val="00053B89"/>
    <w:rsid w:val="000542A5"/>
    <w:rsid w:val="000A69E1"/>
    <w:rsid w:val="000E0FD4"/>
    <w:rsid w:val="001312F0"/>
    <w:rsid w:val="001A6AEC"/>
    <w:rsid w:val="001E0771"/>
    <w:rsid w:val="001F576B"/>
    <w:rsid w:val="00353B1F"/>
    <w:rsid w:val="00360CCB"/>
    <w:rsid w:val="00472068"/>
    <w:rsid w:val="00582DE2"/>
    <w:rsid w:val="006700FB"/>
    <w:rsid w:val="006D04B3"/>
    <w:rsid w:val="006D244D"/>
    <w:rsid w:val="00730708"/>
    <w:rsid w:val="0078772E"/>
    <w:rsid w:val="00851E35"/>
    <w:rsid w:val="008A23D4"/>
    <w:rsid w:val="0097346F"/>
    <w:rsid w:val="009A404C"/>
    <w:rsid w:val="009E012B"/>
    <w:rsid w:val="00B01FDD"/>
    <w:rsid w:val="00B03CA4"/>
    <w:rsid w:val="00C56D2D"/>
    <w:rsid w:val="00CC5C49"/>
    <w:rsid w:val="00E37862"/>
    <w:rsid w:val="00F41233"/>
    <w:rsid w:val="00FE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C5A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F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rsid w:val="000E0F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0E0F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78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78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786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78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C56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31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2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F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rsid w:val="000E0F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0E0F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78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78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786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78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C56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31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2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E75947E3ED00BCC248C36C4618AE62738886D6DFD36143077FE418ED076EC0BEA6409D17591B31F04AC7E52A4319B5CD1A8D51C8DB5F2715V0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E75947E3ED00BCC248C36C4618AE62738886D6DFD36143077FE418ED076EC0BEA6409D17591D34F54AC7E52A4319B5CD1A8D51C8DB5F2715V0J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EE75947E3ED00BCC248C36C4618AE62738886D6DFD36143077FE418ED076EC0BEA6409E14524B63B1149EB4690814B2D4068D541DV5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EE75947E3ED00BCC248C36C4618AE62738886D6DFD36143077FE418ED076EC0BEA6409D17591F3AF74AC7E52A4319B5CD1A8D51C8DB5F2715V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E75947E3ED00BCC248C36C4618AE62738886D6DFD36143077FE418ED076EC0BEA6409D17591D34FC4AC7E52A4319B5CD1A8D51C8DB5F2715V0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Сидельников А.В.</dc:creator>
  <cp:lastModifiedBy>Шульгина</cp:lastModifiedBy>
  <cp:revision>2</cp:revision>
  <cp:lastPrinted>2023-07-10T06:33:00Z</cp:lastPrinted>
  <dcterms:created xsi:type="dcterms:W3CDTF">2023-07-17T08:29:00Z</dcterms:created>
  <dcterms:modified xsi:type="dcterms:W3CDTF">2023-07-17T08:29:00Z</dcterms:modified>
</cp:coreProperties>
</file>